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da51dde246b6" w:history="1">
              <w:r>
                <w:rPr>
                  <w:rStyle w:val="Hyperlink"/>
                </w:rPr>
                <w:t>中国电动自行车锂电池行业发展研究分析与市场前景预测报告（2025-2031年）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da51dde246b6" w:history="1">
              <w:r>
                <w:rPr>
                  <w:rStyle w:val="Hyperlink"/>
                </w:rPr>
                <w:t>中国电动自行车锂电池行业发展研究分析与市场前景预测报告（2025-2031年）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fda51dde246b6" w:history="1">
                <w:r>
                  <w:rPr>
                    <w:rStyle w:val="Hyperlink"/>
                  </w:rPr>
                  <w:t>https://www.20087.com/5/38/DianDongZiXingCheLiDianChiDeQianJing.html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锂电池当前在个人短途交通领域作为核心动力来源，广泛应用于城市通勤、共享出行与物流配送场景，支撑电动自行车的高效、清洁运行。电动自行车锂电池主要采用锂离子电芯，以三元材料或磷酸铁锂为正极，具备较高的能量密度与循环寿命，能够在有限空间内提供持久续航。电池组集成保护电路模块（PCM），具备过充、过放、过流与短路等多重安全防护功能，确保使用过程中的稳定性。主流设计注重轻量化与紧凑外形，适配不同车型的车架结构，部分型号支持快充技术，缩短补能时间。在共享电单车领域，电池普遍采用可拆卸或换电模式，提升运营效率。电动自行车锂电池企业严格遵循电芯筛选、封装工艺与热管理设计，控制批次一致性与热失控风险。充电器匹配与用户规范操作是保障系统安全的关键环节。</w:t>
      </w:r>
      <w:r>
        <w:rPr>
          <w:rFonts w:hint="eastAsia"/>
        </w:rPr>
        <w:br/>
      </w:r>
      <w:r>
        <w:rPr>
          <w:rFonts w:hint="eastAsia"/>
        </w:rPr>
        <w:t>　　未来，电动自行车锂电池将向本质安全提升、智能管理与可持续循环方向发展。固态电解质或半固态技术的应用将显著降低电解液泄漏与燃烧风险，提高电池在碰撞或高温环境下的安全性。热蔓延阻断材料与多级隔热结构将优化电池包内部布局，防止单体热失控引发连锁反应。智能电池管理系统将深化电芯状态监测能力，实现健康度评估、剩余寿命预测与充放电策略自适应调整。在回收体系方面，模块化设计将支持电芯级拆解与梯次利用，应用于储能或低速交通工具，延长资源价值周期。绿色制造工艺将推动低能耗电极制备与无溶剂涂布技术的应用。标准化接口与通信协议将促进电池在不同品牌车辆间的通用性，推动换电网络规模化发展。电动自行车锂电池正从单一储能单元向集安全、智慧、循环于一体的综合能源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fda51dde246b6" w:history="1">
        <w:r>
          <w:rPr>
            <w:rStyle w:val="Hyperlink"/>
          </w:rPr>
          <w:t>中国电动自行车锂电池行业发展研究分析与市场前景预测报告（2025-2031年）</w:t>
        </w:r>
      </w:hyperlink>
      <w:r>
        <w:rPr>
          <w:rFonts w:hint="eastAsia"/>
        </w:rPr>
        <w:t>》基于国家统计局、相关行业协会等详实数据，系统分析电动自行车锂电池行业市场规模、供需动态及价格走势，梳理产业链结构和电动自行车锂电池细分领域现状。报告客观评估电动自行车锂电池行业竞争格局与重点企业市场表现，结合电动自行车锂电池技术发展水平与创新方向，预测电动自行车锂电池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电动自行车锂电池行业概述</w:t>
      </w:r>
      <w:r>
        <w:rPr>
          <w:rFonts w:hint="eastAsia"/>
        </w:rPr>
        <w:br/>
      </w:r>
      <w:r>
        <w:rPr>
          <w:rFonts w:hint="eastAsia"/>
        </w:rPr>
        <w:t>　　第一节 电动自行车锂电池定义与分类</w:t>
      </w:r>
      <w:r>
        <w:rPr>
          <w:rFonts w:hint="eastAsia"/>
        </w:rPr>
        <w:br/>
      </w:r>
      <w:r>
        <w:rPr>
          <w:rFonts w:hint="eastAsia"/>
        </w:rPr>
        <w:t>　　第二节 电动自行车锂电池应用领域</w:t>
      </w:r>
      <w:r>
        <w:rPr>
          <w:rFonts w:hint="eastAsia"/>
        </w:rPr>
        <w:br/>
      </w:r>
      <w:r>
        <w:rPr>
          <w:rFonts w:hint="eastAsia"/>
        </w:rPr>
        <w:t>　　第三节 电动自行车锂电池行业经济指标分析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电动自行车锂电池产业链及经营模式分析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三、电动自行车锂电池销售模式及销售渠道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全球电动自行车锂电池市场发展综述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2019-2024年全球电动自行车锂电池市场规模与趋势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主要国家与地区电动自行车锂电池市场分析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2025-2031年全球电动自行车锂电池行业发展趋势与前景预测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2024-2025年电动自行车锂电池产能与投资动态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一、国内电动自行车锂电池产能及利用情况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二、电动自行车锂电池产能扩张与投资动态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2025-2031年电动自行车锂电池行业产量统计与趋势预测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一、2019-2024年电动自行车锂电池行业产量数据统计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1、2019-2024年电动自行车锂电池产量及增长趋势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2、2019-2024年电动自行车锂电池细分产品产量及份额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二、影响电动自行车锂电池产量的关键因素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三、2025-2031年电动自行车锂电池产量预测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2025-2031年电动自行车锂电池市场需求与销售分析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一、2024-2025年电动自行车锂电池行业需求现状</w:t>
      </w:r>
      <w:r>
        <w:rPr>
          <w:rFonts w:hint="eastAsia"/>
        </w:rPr>
        <w:br/>
      </w:r>
      <w:r>
        <w:rPr>
          <w:rFonts w:hint="eastAsia"/>
        </w:rPr>
        <w:t>　　　　二、电动自行车锂电池客户群体与需求特点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三、2019-2024年电动自行车锂电池行业销售规模分析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四、2025-2031年电动自行车锂电池市场增长潜力与规模预测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电动自行车锂电池细分市场分析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电动自行车锂电池下游应用与客户群体分析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一、2024-2025年电动自行车锂电池各应用领域市场现状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2024-2025年电动自行车锂电池行业技术发展现状及趋势分析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电动自行车锂电池行业技术发展现状分析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国内外电动自行车锂电池行业技术差异与原因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电动自行车锂电池行业技术发展方向、趋势预测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提升电动自行车锂电池行业技术能力策略建议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一、2019-2024年电动自行车锂电池市场价格走势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电动自行车锂电池定价策略与方法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2025-2031年电动自行车锂电池价格竞争态势与趋势预测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2024-2025年重点区域电动自行车锂电池市场发展概况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二、2019-2024年电动自行车锂电池市场需求规模情况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三、2025-2031年电动自行车锂电池行业发展潜力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2019-2024年中国电动自行车锂电池行业进出口情况分析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电动自行车锂电池行业进口情况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一、2019-2024年电动自行车锂电池进口规模及增长情况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二、电动自行车锂电池主要进口来源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电动自行车锂电池行业出口情况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一、2019-2024年电动自行车锂电池出口规模及增长情况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二、电动自行车锂电池主要出口目的地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2019-2024年中国电动自行车锂电池行业总体发展与财务状况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2019-2024年中国电动自行车锂电池行业规模情况</w:t>
      </w:r>
      <w:r>
        <w:rPr>
          <w:rFonts w:hint="eastAsia"/>
        </w:rPr>
        <w:br/>
      </w:r>
      <w:r>
        <w:rPr>
          <w:rFonts w:hint="eastAsia"/>
        </w:rPr>
        <w:t>　　　　一、电动自行车锂电池行业企业数量规模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二、电动自行车锂电池行业从业人员规模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三、电动自行车锂电池行业市场敏感性分析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2019-2024年中国电动自行车锂电池行业财务能力分析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一、电动自行车锂电池行业盈利能力</w:t>
      </w:r>
      <w:r>
        <w:rPr>
          <w:rFonts w:hint="eastAsia"/>
        </w:rPr>
        <w:br/>
      </w:r>
      <w:r>
        <w:rPr>
          <w:rFonts w:hint="eastAsia"/>
        </w:rPr>
        <w:t>　　　　二、电动自行车锂电池行业偿债能力</w:t>
      </w:r>
      <w:r>
        <w:rPr>
          <w:rFonts w:hint="eastAsia"/>
        </w:rPr>
        <w:br/>
      </w:r>
      <w:r>
        <w:rPr>
          <w:rFonts w:hint="eastAsia"/>
        </w:rPr>
        <w:t>　　　　三、电动自行车锂电池行业营运能力</w:t>
      </w:r>
      <w:r>
        <w:rPr>
          <w:rFonts w:hint="eastAsia"/>
        </w:rPr>
        <w:br/>
      </w:r>
      <w:r>
        <w:rPr>
          <w:rFonts w:hint="eastAsia"/>
        </w:rPr>
        <w:t>　　　　四、电动自行车锂电池行业发展能力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二、企业电动自行车锂电池业务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电动自行车锂电池行业竞争格局总览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2024-2025年电动自行车锂电池行业竞争力分析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2019-2024年电动自行车锂电池行业企业并购活动分析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2024-2025年电动自行车锂电池行业会展与招投标活动分析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一、电动自行车锂电池行业会展活动及其市场影响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2025年中国电动自行车锂电池企业发展企业发展策略与建议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电动自行车锂电池销售模式与渠道策略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电动自行车锂电池品牌与市场推广策略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电动自行车锂电池研发投入与技术创新能力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电动自行车锂电池合作联盟与资源整合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中国电动自行车锂电池行业风险与对策</w:t>
      </w:r>
      <w:r>
        <w:rPr>
          <w:rFonts w:hint="eastAsia"/>
        </w:rPr>
        <w:br/>
      </w:r>
      <w:r>
        <w:rPr>
          <w:rFonts w:hint="eastAsia"/>
        </w:rPr>
        <w:t>　　第一节 电动自行车锂电池行业SWOT分析</w:t>
      </w:r>
      <w:r>
        <w:rPr>
          <w:rFonts w:hint="eastAsia"/>
        </w:rPr>
        <w:br/>
      </w:r>
      <w:r>
        <w:rPr>
          <w:rFonts w:hint="eastAsia"/>
        </w:rPr>
        <w:t>　　　　一、电动自行车锂电池行业优势</w:t>
      </w:r>
      <w:r>
        <w:rPr>
          <w:rFonts w:hint="eastAsia"/>
        </w:rPr>
        <w:br/>
      </w:r>
      <w:r>
        <w:rPr>
          <w:rFonts w:hint="eastAsia"/>
        </w:rPr>
        <w:t>　　　　二、电动自行车锂电池行业劣势</w:t>
      </w:r>
      <w:r>
        <w:rPr>
          <w:rFonts w:hint="eastAsia"/>
        </w:rPr>
        <w:br/>
      </w:r>
      <w:r>
        <w:rPr>
          <w:rFonts w:hint="eastAsia"/>
        </w:rPr>
        <w:t>　　　　三、电动自行车锂电池市场机会</w:t>
      </w:r>
      <w:r>
        <w:rPr>
          <w:rFonts w:hint="eastAsia"/>
        </w:rPr>
        <w:br/>
      </w:r>
      <w:r>
        <w:rPr>
          <w:rFonts w:hint="eastAsia"/>
        </w:rPr>
        <w:t>　　　　四、电动自行车锂电池市场威胁</w:t>
      </w:r>
      <w:r>
        <w:rPr>
          <w:rFonts w:hint="eastAsia"/>
        </w:rPr>
        <w:br/>
      </w:r>
      <w:r>
        <w:rPr>
          <w:rFonts w:hint="eastAsia"/>
        </w:rPr>
        <w:t>　　第二节 电动自行车锂电池行业风险及对策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2025-2031年中国电动自行车锂电池行业前景与发展趋势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2024-2025年电动自行车锂电池行业发展环境分析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一、电动自行车锂电池行业主管部门与监管体制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二、电动自行车锂电池行业主要法律法规及政策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三、电动自行车锂电池行业标准与质量监管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2025-2031年电动自行车锂电池行业发展趋势与方向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2025-2031年电动自行车锂电池行业发展潜力与机遇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中:智林:－电动自行车锂电池行业发展建议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电动自行车锂电池介绍</w:t>
      </w:r>
      <w:r>
        <w:rPr>
          <w:rFonts w:hint="eastAsia"/>
        </w:rPr>
        <w:br/>
      </w:r>
      <w:r>
        <w:rPr>
          <w:rFonts w:hint="eastAsia"/>
        </w:rPr>
        <w:t>　　图表 电动自行车锂电池图片</w:t>
      </w:r>
      <w:r>
        <w:rPr>
          <w:rFonts w:hint="eastAsia"/>
        </w:rPr>
        <w:br/>
      </w:r>
      <w:r>
        <w:rPr>
          <w:rFonts w:hint="eastAsia"/>
        </w:rPr>
        <w:t>　　图表 电动自行车锂电池种类</w:t>
      </w:r>
      <w:r>
        <w:rPr>
          <w:rFonts w:hint="eastAsia"/>
        </w:rPr>
        <w:br/>
      </w:r>
      <w:r>
        <w:rPr>
          <w:rFonts w:hint="eastAsia"/>
        </w:rPr>
        <w:t>　　图表 电动自行车锂电池发展历程</w:t>
      </w:r>
      <w:r>
        <w:rPr>
          <w:rFonts w:hint="eastAsia"/>
        </w:rPr>
        <w:br/>
      </w:r>
      <w:r>
        <w:rPr>
          <w:rFonts w:hint="eastAsia"/>
        </w:rPr>
        <w:t>　　图表 电动自行车锂电池用途 应用</w:t>
      </w:r>
      <w:r>
        <w:rPr>
          <w:rFonts w:hint="eastAsia"/>
        </w:rPr>
        <w:br/>
      </w:r>
      <w:r>
        <w:rPr>
          <w:rFonts w:hint="eastAsia"/>
        </w:rPr>
        <w:t>　　图表 电动自行车锂电池政策</w:t>
      </w:r>
      <w:r>
        <w:rPr>
          <w:rFonts w:hint="eastAsia"/>
        </w:rPr>
        <w:br/>
      </w:r>
      <w:r>
        <w:rPr>
          <w:rFonts w:hint="eastAsia"/>
        </w:rPr>
        <w:t>　　图表 电动自行车锂电池技术 专利情况</w:t>
      </w:r>
      <w:r>
        <w:rPr>
          <w:rFonts w:hint="eastAsia"/>
        </w:rPr>
        <w:br/>
      </w:r>
      <w:r>
        <w:rPr>
          <w:rFonts w:hint="eastAsia"/>
        </w:rPr>
        <w:t>　　图表 电动自行车锂电池标准</w:t>
      </w:r>
      <w:r>
        <w:rPr>
          <w:rFonts w:hint="eastAsia"/>
        </w:rPr>
        <w:br/>
      </w:r>
      <w:r>
        <w:rPr>
          <w:rFonts w:hint="eastAsia"/>
        </w:rPr>
        <w:t>　　图表 2019-2024年中国电动自行车锂电池市场规模分析</w:t>
      </w:r>
      <w:r>
        <w:rPr>
          <w:rFonts w:hint="eastAsia"/>
        </w:rPr>
        <w:br/>
      </w:r>
      <w:r>
        <w:rPr>
          <w:rFonts w:hint="eastAsia"/>
        </w:rPr>
        <w:t>　　图表 电动自行车锂电池产业链分析</w:t>
      </w:r>
      <w:r>
        <w:rPr>
          <w:rFonts w:hint="eastAsia"/>
        </w:rPr>
        <w:br/>
      </w:r>
      <w:r>
        <w:rPr>
          <w:rFonts w:hint="eastAsia"/>
        </w:rPr>
        <w:t>　　图表 2019-2024年电动自行车锂电池市场容量分析</w:t>
      </w:r>
      <w:r>
        <w:rPr>
          <w:rFonts w:hint="eastAsia"/>
        </w:rPr>
        <w:br/>
      </w:r>
      <w:r>
        <w:rPr>
          <w:rFonts w:hint="eastAsia"/>
        </w:rPr>
        <w:t>　　图表 电动自行车锂电池品牌</w:t>
      </w:r>
      <w:r>
        <w:rPr>
          <w:rFonts w:hint="eastAsia"/>
        </w:rPr>
        <w:br/>
      </w:r>
      <w:r>
        <w:rPr>
          <w:rFonts w:hint="eastAsia"/>
        </w:rPr>
        <w:t>　　图表 电动自行车锂电池生产现状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2019-2024年中国电动自行车锂电池产能统计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2019-2024年中国电动自行车锂电池产量情况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2019-2024年中国电动自行车锂电池销售情况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2019-2024年中国电动自行车锂电池市场需求情况</w:t>
      </w:r>
      <w:r>
        <w:rPr>
          <w:rFonts w:hint="eastAsia"/>
        </w:rPr>
        <w:br/>
      </w:r>
      <w:r>
        <w:rPr>
          <w:rFonts w:hint="eastAsia"/>
        </w:rPr>
        <w:t>　　图表 电动自行车锂电池价格走势</w:t>
      </w:r>
      <w:r>
        <w:rPr>
          <w:rFonts w:hint="eastAsia"/>
        </w:rPr>
        <w:br/>
      </w:r>
      <w:r>
        <w:rPr>
          <w:rFonts w:hint="eastAsia"/>
        </w:rPr>
        <w:t>　　图表 2025年中国电动自行车锂电池公司数量统计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电动自行车锂电池成本和利润分析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华东地区电动自行车锂电池市场规模及增长情况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华东地区电动自行车锂电池市场需求情况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华南地区电动自行车锂电池市场规模及增长情况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华南地区电动自行车锂电池需求情况</w:t>
      </w:r>
      <w:r>
        <w:rPr>
          <w:rFonts w:hint="eastAsia"/>
        </w:rPr>
        <w:br/>
      </w:r>
      <w:r>
        <w:rPr>
          <w:rFonts w:hint="eastAsia"/>
        </w:rPr>
        <w:t>　　图表 华北地区电动自行车锂电池市场规模及增长情况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华北地区电动自行车锂电池需求情况</w:t>
      </w:r>
      <w:r>
        <w:rPr>
          <w:rFonts w:hint="eastAsia"/>
        </w:rPr>
        <w:br/>
      </w:r>
      <w:r>
        <w:rPr>
          <w:rFonts w:hint="eastAsia"/>
        </w:rPr>
        <w:t>　　图表 华中地区电动自行车锂电池市场规模及增长情况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华中地区电动自行车锂电池市场需求情况</w:t>
      </w:r>
      <w:r>
        <w:rPr>
          <w:rFonts w:hint="eastAsia"/>
        </w:rPr>
        <w:br/>
      </w:r>
      <w:r>
        <w:rPr>
          <w:rFonts w:hint="eastAsia"/>
        </w:rPr>
        <w:t>　　图表 电动自行车锂电池招标、中标情况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2019-2024年中国电动自行车锂电池进口数据统计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2019-2024年中国电动自行车锂电池出口数据分析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2025年中国电动自行车锂电池进口来源国家及地区分析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2025年中国电动自行车锂电池出口目的国家及地区分析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电动自行车锂电池最新消息</w:t>
      </w:r>
      <w:r>
        <w:rPr>
          <w:rFonts w:hint="eastAsia"/>
        </w:rPr>
        <w:br/>
      </w:r>
      <w:r>
        <w:rPr>
          <w:rFonts w:hint="eastAsia"/>
        </w:rPr>
        <w:t>　　图表 电动自行车锂电池企业简介</w:t>
      </w:r>
      <w:r>
        <w:rPr>
          <w:rFonts w:hint="eastAsia"/>
        </w:rPr>
        <w:br/>
      </w:r>
      <w:r>
        <w:rPr>
          <w:rFonts w:hint="eastAsia"/>
        </w:rPr>
        <w:t>　　图表 企业电动自行车锂电池产品</w:t>
      </w:r>
      <w:r>
        <w:rPr>
          <w:rFonts w:hint="eastAsia"/>
        </w:rPr>
        <w:br/>
      </w:r>
      <w:r>
        <w:rPr>
          <w:rFonts w:hint="eastAsia"/>
        </w:rPr>
        <w:t>　　图表 电动自行车锂电池企业经营情况</w:t>
      </w:r>
      <w:r>
        <w:rPr>
          <w:rFonts w:hint="eastAsia"/>
        </w:rPr>
        <w:br/>
      </w:r>
      <w:r>
        <w:rPr>
          <w:rFonts w:hint="eastAsia"/>
        </w:rPr>
        <w:t>　　图表 电动自行车锂电池企业(二)简介</w:t>
      </w:r>
      <w:r>
        <w:rPr>
          <w:rFonts w:hint="eastAsia"/>
        </w:rPr>
        <w:br/>
      </w:r>
      <w:r>
        <w:rPr>
          <w:rFonts w:hint="eastAsia"/>
        </w:rPr>
        <w:t>　　图表 企业电动自行车锂电池产品型号</w:t>
      </w:r>
      <w:r>
        <w:rPr>
          <w:rFonts w:hint="eastAsia"/>
        </w:rPr>
        <w:br/>
      </w:r>
      <w:r>
        <w:rPr>
          <w:rFonts w:hint="eastAsia"/>
        </w:rPr>
        <w:t>　　图表 电动自行车锂电池企业(二)经营情况</w:t>
      </w:r>
      <w:r>
        <w:rPr>
          <w:rFonts w:hint="eastAsia"/>
        </w:rPr>
        <w:br/>
      </w:r>
      <w:r>
        <w:rPr>
          <w:rFonts w:hint="eastAsia"/>
        </w:rPr>
        <w:t>　　图表 电动自行车锂电池企业(三)调研</w:t>
      </w:r>
      <w:r>
        <w:rPr>
          <w:rFonts w:hint="eastAsia"/>
        </w:rPr>
        <w:br/>
      </w:r>
      <w:r>
        <w:rPr>
          <w:rFonts w:hint="eastAsia"/>
        </w:rPr>
        <w:t>　　图表 企业电动自行车锂电池产品规格</w:t>
      </w:r>
      <w:r>
        <w:rPr>
          <w:rFonts w:hint="eastAsia"/>
        </w:rPr>
        <w:br/>
      </w:r>
      <w:r>
        <w:rPr>
          <w:rFonts w:hint="eastAsia"/>
        </w:rPr>
        <w:t>　　图表 电动自行车锂电池企业(三)经营情况</w:t>
      </w:r>
      <w:r>
        <w:rPr>
          <w:rFonts w:hint="eastAsia"/>
        </w:rPr>
        <w:br/>
      </w:r>
      <w:r>
        <w:rPr>
          <w:rFonts w:hint="eastAsia"/>
        </w:rPr>
        <w:t>　　图表 电动自行车锂电池企业(四)介绍</w:t>
      </w:r>
      <w:r>
        <w:rPr>
          <w:rFonts w:hint="eastAsia"/>
        </w:rPr>
        <w:br/>
      </w:r>
      <w:r>
        <w:rPr>
          <w:rFonts w:hint="eastAsia"/>
        </w:rPr>
        <w:t>　　图表 企业电动自行车锂电池产品参数</w:t>
      </w:r>
      <w:r>
        <w:rPr>
          <w:rFonts w:hint="eastAsia"/>
        </w:rPr>
        <w:br/>
      </w:r>
      <w:r>
        <w:rPr>
          <w:rFonts w:hint="eastAsia"/>
        </w:rPr>
        <w:t>　　图表 电动自行车锂电池企业(四)经营情况</w:t>
      </w:r>
      <w:r>
        <w:rPr>
          <w:rFonts w:hint="eastAsia"/>
        </w:rPr>
        <w:br/>
      </w:r>
      <w:r>
        <w:rPr>
          <w:rFonts w:hint="eastAsia"/>
        </w:rPr>
        <w:t>　　图表 电动自行车锂电池企业(五)简介</w:t>
      </w:r>
      <w:r>
        <w:rPr>
          <w:rFonts w:hint="eastAsia"/>
        </w:rPr>
        <w:br/>
      </w:r>
      <w:r>
        <w:rPr>
          <w:rFonts w:hint="eastAsia"/>
        </w:rPr>
        <w:t>　　图表 企业电动自行车锂电池业务</w:t>
      </w:r>
      <w:r>
        <w:rPr>
          <w:rFonts w:hint="eastAsia"/>
        </w:rPr>
        <w:br/>
      </w:r>
      <w:r>
        <w:rPr>
          <w:rFonts w:hint="eastAsia"/>
        </w:rPr>
        <w:t>　　图表 电动自行车锂电池企业(五)经营情况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电动自行车锂电池特点</w:t>
      </w:r>
      <w:r>
        <w:rPr>
          <w:rFonts w:hint="eastAsia"/>
        </w:rPr>
        <w:br/>
      </w:r>
      <w:r>
        <w:rPr>
          <w:rFonts w:hint="eastAsia"/>
        </w:rPr>
        <w:t>　　图表 电动自行车锂电池优缺点</w:t>
      </w:r>
      <w:r>
        <w:rPr>
          <w:rFonts w:hint="eastAsia"/>
        </w:rPr>
        <w:br/>
      </w:r>
      <w:r>
        <w:rPr>
          <w:rFonts w:hint="eastAsia"/>
        </w:rPr>
        <w:t>　　图表 电动自行车锂电池行业生命周期</w:t>
      </w:r>
      <w:r>
        <w:rPr>
          <w:rFonts w:hint="eastAsia"/>
        </w:rPr>
        <w:br/>
      </w:r>
      <w:r>
        <w:rPr>
          <w:rFonts w:hint="eastAsia"/>
        </w:rPr>
        <w:t>　　图表 电动自行车锂电池上游、下游分析</w:t>
      </w:r>
      <w:r>
        <w:rPr>
          <w:rFonts w:hint="eastAsia"/>
        </w:rPr>
        <w:br/>
      </w:r>
      <w:r>
        <w:rPr>
          <w:rFonts w:hint="eastAsia"/>
        </w:rPr>
        <w:t>　　图表 电动自行车锂电池投资、并购现状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2025-2031年中国电动自行车锂电池产能预测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2025-2031年中国电动自行车锂电池产量预测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2025-2031年中国电动自行车锂电池需求量预测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2025-2031年中国电动自行车锂电池销量预测</w:t>
      </w:r>
      <w:r>
        <w:rPr>
          <w:rFonts w:hint="eastAsia"/>
        </w:rPr>
        <w:br/>
      </w:r>
      <w:r>
        <w:rPr>
          <w:rFonts w:hint="eastAsia"/>
        </w:rPr>
        <w:t>　　图表 电动自行车锂电池优势、劣势、机会、威胁分析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电动自行车锂电池发展前景</w:t>
      </w:r>
      <w:r>
        <w:rPr>
          <w:rFonts w:hint="eastAsia"/>
        </w:rPr>
        <w:br/>
      </w:r>
      <w:r>
        <w:rPr>
          <w:rFonts w:hint="eastAsia"/>
        </w:rPr>
        <w:t>　　图表 电动自行车锂电池发展趋势预测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2025-2031年中国电动自行车锂电池市场规模预测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da51dde246b6" w:history="1">
        <w:r>
          <w:rPr>
            <w:rStyle w:val="Hyperlink"/>
          </w:rPr>
          <w:t>中国电动自行车锂电池行业发展研究分析与市场前景预测报告（2025-2031年）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fda51dde246b6" w:history="1">
        <w:r>
          <w:rPr>
            <w:rStyle w:val="Hyperlink"/>
          </w:rPr>
          <w:t>https://www.20087.com/5/38/DianDongZiXingCheLiDianChiDeQianJing.html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动车价格及图片、电动自行车锂电池寿命一般多长时间、电动车锂电池去哪里买、电动自行车锂电池维修、锂电池维修技术、电动自行车锂电池品牌、电动自行车自燃的原因、电动自行车锂电池哪个牌子最好、容易起火的是哪种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b224027ff479a" w:history="1">
      <w:r>
        <w:rPr>
          <w:rStyle w:val="Hyperlink"/>
        </w:rPr>
        <w:t>中国电动自行车锂电池行业发展研究分析与市场前景预测报告（2025-2031年）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DongZiXingCheLiDianChiDeQianJing.html" TargetMode="External" Id="R25cfda51dde2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DongZiXingCheLiDianChiDeQianJing.html" TargetMode="External" Id="R2ebb224027ff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2025-09-12T08:31:53Z</dcterms:created>
  <dcterms:modified xsi:type="dcterms:W3CDTF">2025-09-12T09:31:53Z</dcterms:modified>
  <dc:subject>中国电动自行车锂电池行业发展研究分析与市场前景预测报告（2025-2031年）</dc:subject>
  <dc:title>中国电动自行车锂电池行业发展研究分析与市场前景预测报告（2025-2031年）</dc:title>
  <cp:keywords>中国电动自行车锂电池行业发展研究分析与市场前景预测报告（2025-2031年）</cp:keywords>
  <dc:description>中国电动自行车锂电池行业发展研究分析与市场前景预测报告（2025-2031年）</dc:description>
</cp:coreProperties>
</file>