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8e299514643c5" w:history="1">
              <w:r>
                <w:rPr>
                  <w:rStyle w:val="Hyperlink"/>
                </w:rPr>
                <w:t>2025-2031年全球与中国刹车盘行业发展调研及前景趋势预测报告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8e299514643c5" w:history="1">
              <w:r>
                <w:rPr>
                  <w:rStyle w:val="Hyperlink"/>
                </w:rPr>
                <w:t>2025-2031年全球与中国刹车盘行业发展调研及前景趋势预测报告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8e299514643c5" w:history="1">
                <w:r>
                  <w:rPr>
                    <w:rStyle w:val="Hyperlink"/>
                  </w:rPr>
                  <w:t>https://www.20087.com/5/28/ChaChePanFaZhanXianZhuangQianJing.html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盘是汽车制动系统的重要组成部分，对于确保行车安全至关重要。近年来，随着汽车工业技术的进步和消费者对行车安全性的重视，刹车盘的材料和制造工艺也在不断改进。目前市场上主要使用的刹车盘材料包括铸铁、钢以及一些复合材料。此外，为了提高刹车性能和延长使用寿命，刹车盘的设计也在不断创新。</w:t>
      </w:r>
      <w:r>
        <w:rPr>
          <w:rFonts w:hint="eastAsia"/>
        </w:rPr>
        <w:br/>
      </w:r>
      <w:r>
        <w:rPr>
          <w:rFonts w:hint="eastAsia"/>
        </w:rPr>
        <w:t>　　刹车盘行业未来的发展将更加注重技术创新和轻量化。一方面，随着新能源汽车和自动驾驶技术的发展，刹车盘需要适应更高的性能要求，比如更快的响应速度、更强的散热能力等。另一方面，为了降低汽车整体重量，提高燃油效率或延长续航里程，刹车盘将采用更加轻质的材料，如碳陶复合材料等。此外，随着智能制动系统的应用，刹车盘还需要集成更多的传感器和监测装置，以实现更精确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8e299514643c5" w:history="1">
        <w:r>
          <w:rPr>
            <w:rStyle w:val="Hyperlink"/>
          </w:rPr>
          <w:t>2025-2031年全球与中国刹车盘行业发展调研及前景趋势预测报告</w:t>
        </w:r>
      </w:hyperlink>
      <w:r>
        <w:rPr>
          <w:rFonts w:hint="eastAsia"/>
        </w:rPr>
        <w:t>》依托权威数据资源与长期市场监测，系统分析了刹车盘行业的市场规模、市场需求及产业链结构，深入探讨了刹车盘价格变动与细分市场特征。报告科学预测了刹车盘市场前景及未来发展趋势，重点剖析了行业集中度、竞争格局及重点企业的市场地位，并通过SWOT分析揭示了刹车盘行业机遇与潜在风险。报告为投资者及业内企业提供了全面的市场洞察与决策参考，助力把握刹车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刹车盘行业介绍</w:t>
      </w:r>
      <w:r>
        <w:rPr>
          <w:rFonts w:hint="eastAsia"/>
        </w:rPr>
        <w:br/>
      </w:r>
      <w:r>
        <w:rPr>
          <w:rFonts w:hint="eastAsia"/>
        </w:rPr>
        <w:t>　　第二节 刹车盘产品主要分类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一、不同种类刹车盘产量占比（2024年）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二、不同种类刹车盘价格走势（2020-2025年）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刹车盘主要应用领域分析</w:t>
      </w:r>
      <w:r>
        <w:rPr>
          <w:rFonts w:hint="eastAsia"/>
        </w:rPr>
        <w:br/>
      </w:r>
      <w:r>
        <w:rPr>
          <w:rFonts w:hint="eastAsia"/>
        </w:rPr>
        <w:t>　　　　一、刹车盘主要应用领域</w:t>
      </w:r>
      <w:r>
        <w:rPr>
          <w:rFonts w:hint="eastAsia"/>
        </w:rPr>
        <w:br/>
      </w:r>
      <w:r>
        <w:rPr>
          <w:rFonts w:hint="eastAsia"/>
        </w:rPr>
        <w:t>　　　　二、全球刹车盘不同应用领域消费量占比（2024年）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全球与中国刹车盘市场发展现状对比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一、全球刹车盘市场现状及发展趋势（2020-2031年）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二、中国刹车盘市场现状及发展趋势（2020-2031年）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全球刹车盘供需现状及趋势预测（2020-2031年）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一、全球刹车盘产能、产量、产能利用率情况及趋势（2020-2031年）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二、全球刹车盘产量、表观消费量情况及趋势（2020-2031年）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中国刹车盘供需现状及趋势预测（2020-2031年）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一、中国刹车盘产能、产量、产能利用率情况及趋势（2020-2031年）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二、中国刹车盘产量、表观消费量情况及趋势（2020-2031年）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三、中国刹车盘产量、需求量、市场缺口情况及趋势（2020-2031年）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中国刹车盘行业政策分析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全球与中国刹车盘重点企业产量、产值、集中度分析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全球市场刹车盘重点企业2024和2025年产量、产值统计分析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一、全球市场刹车盘重点企业2024和2025年产量统计分析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二、全球市场刹车盘重点企业2024和2025年产值统计分析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三、全球市场刹车盘重点企业2024和2025年产品价格分析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中国市场刹车盘重点企业2024和2025年产量、产值统计分析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一、中国市场刹车盘重点企业2024和2025年产量统计分析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二、中国市场刹车盘重点企业2024和2025年产值统计分析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刹车盘重点厂商总部</w:t>
      </w:r>
      <w:r>
        <w:rPr>
          <w:rFonts w:hint="eastAsia"/>
        </w:rPr>
        <w:br/>
      </w:r>
      <w:r>
        <w:rPr>
          <w:rFonts w:hint="eastAsia"/>
        </w:rPr>
        <w:t>　　第四节 刹车盘行业企业集中度分析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全球重点刹车盘企业SWOT分析</w:t>
      </w:r>
      <w:r>
        <w:rPr>
          <w:rFonts w:hint="eastAsia"/>
        </w:rPr>
        <w:br/>
      </w:r>
      <w:r>
        <w:rPr>
          <w:rFonts w:hint="eastAsia"/>
        </w:rPr>
        <w:t>　　第六节 中国重点刹车盘企业SWOT分析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全球主要地区刹车盘产量、产值、市场份额情况及趋势预测（2020-2031年）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全球主要地区刹车盘产量、产值及市场份额情况及趋势（2020-2031年）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一、全球主要地区刹车盘产量及市场份额情况及趋势（2020-2031年）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二、全球主要地区刹车盘产值及市场份额情况及趋势（2020-2031年）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中国市场2020-2031年刹车盘产量、产值情况及趋势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北美市场2020-2031年刹车盘产量、产值情况及趋势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欧洲市场2020-2031年刹车盘产量、产值情况及趋势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日本市场2020-2031年刹车盘产量、产值情况及趋势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全球主要地区刹车盘消费量、市场份额及发展趋势分析（2020-2031年）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全球主要地区刹车盘消费量、市场份额及发展趋势（2020-2031年）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中国市场2020-2031年刹车盘消费情况及发展趋势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北美市场2020-2031年刹车盘消费情况及发展趋势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欧洲市场2020-2031年刹车盘消费情况及发展趋势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日本市场2020-2031年刹车盘消费情况及发展趋势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主要刹车盘企业调研分析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二、企业刹车盘产品</w:t>
      </w:r>
      <w:r>
        <w:rPr>
          <w:rFonts w:hint="eastAsia"/>
        </w:rPr>
        <w:br/>
      </w:r>
      <w:r>
        <w:rPr>
          <w:rFonts w:hint="eastAsia"/>
        </w:rPr>
        <w:t>　　　　三、企业刹车盘产量、价格、收入、成本、毛利情况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不同种类刹车盘产量、价格、产值及市场份额情况（2020-2031）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全球市场不同种类刹车盘产量、产值及市场份额情况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一、全球市场不同种类刹车盘产量、市场份额情况（2020-2031年）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二、全球市场不同种类刹车盘产值、市场份额情况（2020-2031年）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三、全球市场不同种类刹车盘价格走势分析（2020-2031年）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中国市场不同种类刹车盘产量、产值及市场份额情况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一、中国市场不同种类刹车盘产量、市场份额情况（2020-2031年）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二、中国市场不同种类刹车盘产值、市场份额情况（2020-2031年）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三、中国市场不同种类刹车盘价格走势分析（2020-2031年）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刹车盘产业链分析</w:t>
      </w:r>
      <w:r>
        <w:rPr>
          <w:rFonts w:hint="eastAsia"/>
        </w:rPr>
        <w:br/>
      </w:r>
      <w:r>
        <w:rPr>
          <w:rFonts w:hint="eastAsia"/>
        </w:rPr>
        <w:t>　　第二节 刹车盘产业上游供应分析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全球市场刹车盘下游主要应用领域消费量、市场份额及增长情况（2020-2031年）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中国市场刹车盘下游主要应用领域消费量、市场份额及增长情况（2020-2031年）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中国市场刹车盘产量、消费量、进出口分析及发展趋势（2020-2031年）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中国市场刹车盘产量、消费量、进出口分析及发展趋势（2020-2031年）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中国市场刹车盘进出口贸易趋势（2020-2031年）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中国市场刹车盘主要进口来源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中国市场刹车盘主要出口目的地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中国市场刹车盘主要地区分布（2025年）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中国刹车盘生产地区分布</w:t>
      </w:r>
      <w:r>
        <w:rPr>
          <w:rFonts w:hint="eastAsia"/>
        </w:rPr>
        <w:br/>
      </w:r>
      <w:r>
        <w:rPr>
          <w:rFonts w:hint="eastAsia"/>
        </w:rPr>
        <w:t>　　第二节 中国刹车盘消费地区分布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影响中国市场刹车盘供需因素分析</w:t>
      </w:r>
      <w:r>
        <w:rPr>
          <w:rFonts w:hint="eastAsia"/>
        </w:rPr>
        <w:br/>
      </w:r>
      <w:r>
        <w:rPr>
          <w:rFonts w:hint="eastAsia"/>
        </w:rPr>
        <w:t>　　第一节 刹车盘及相关行业技术发展概况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刹车盘进出口贸易现状及趋势（2020-2031年）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刹车盘行业市场环境发展趋势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不同种类刹车盘产品技术发展趋势（2020-2031年）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刹车盘价格走势预测（2020-2031年）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国内市场刹车盘销售渠道分析</w:t>
      </w:r>
      <w:r>
        <w:rPr>
          <w:rFonts w:hint="eastAsia"/>
        </w:rPr>
        <w:br/>
      </w:r>
      <w:r>
        <w:rPr>
          <w:rFonts w:hint="eastAsia"/>
        </w:rPr>
        <w:t>　　　　一、当前刹车盘主要销售模式及销售渠道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二、国内市场刹车盘销售模式及销售渠道趋势（2020-2031年）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海外市场刹车盘销售渠道分析</w:t>
      </w:r>
      <w:r>
        <w:rPr>
          <w:rFonts w:hint="eastAsia"/>
        </w:rPr>
        <w:br/>
      </w:r>
      <w:r>
        <w:rPr>
          <w:rFonts w:hint="eastAsia"/>
        </w:rPr>
        <w:t>　　第三节 [中:智:林]刹车盘行业营销策略建议</w:t>
      </w:r>
      <w:r>
        <w:rPr>
          <w:rFonts w:hint="eastAsia"/>
        </w:rPr>
        <w:br/>
      </w:r>
      <w:r>
        <w:rPr>
          <w:rFonts w:hint="eastAsia"/>
        </w:rPr>
        <w:t>　　　　一、刹车盘市场定位及目标消费者分析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二、刹车盘行业营销模式及销售渠道建议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刹车盘产品介绍</w:t>
      </w:r>
      <w:r>
        <w:rPr>
          <w:rFonts w:hint="eastAsia"/>
        </w:rPr>
        <w:br/>
      </w:r>
      <w:r>
        <w:rPr>
          <w:rFonts w:hint="eastAsia"/>
        </w:rPr>
        <w:t>　　表 刹车盘产品分类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2024年全球不同种类刹车盘产量份额</w:t>
      </w:r>
      <w:r>
        <w:rPr>
          <w:rFonts w:hint="eastAsia"/>
        </w:rPr>
        <w:br/>
      </w:r>
      <w:r>
        <w:rPr>
          <w:rFonts w:hint="eastAsia"/>
        </w:rPr>
        <w:t>　　表 不同种类刹车盘价格及趋势（2020-2031年）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刹车盘主要应用领域</w:t>
      </w:r>
      <w:r>
        <w:rPr>
          <w:rFonts w:hint="eastAsia"/>
        </w:rPr>
        <w:br/>
      </w:r>
      <w:r>
        <w:rPr>
          <w:rFonts w:hint="eastAsia"/>
        </w:rPr>
        <w:t>　　图 全球2024年刹车盘不同应用领域消费量份额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全球市场刹车盘产量及增长情况（2020-2031年）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全球市场刹车盘产值及增长情况（2020-2031年）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中国市场刹车盘产量、增长率及趋势（2020-2031年）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中国市场刹车盘产值、增长率及趋势（2020-2031年）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全球刹车盘产能、产量、产能利用率及趋势（2020-2031年）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全球刹车盘产量、表观消费量及趋势（2020-2031年）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中国刹车盘产能、产量、产能利用率及趋势（2020-2031年）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中国刹车盘产量、表观消费量及趋势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中国刹车盘产量、市场需求量及趋势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刹车盘行业政策分析</w:t>
      </w:r>
      <w:r>
        <w:rPr>
          <w:rFonts w:hint="eastAsia"/>
        </w:rPr>
        <w:br/>
      </w:r>
      <w:r>
        <w:rPr>
          <w:rFonts w:hint="eastAsia"/>
        </w:rPr>
        <w:t>　　表 全球市场刹车盘重点企业2024和2025年产量统计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全球市场刹车盘重点企业2024和2025年产量、市场份额统计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全球市场刹车盘重点企业2025年产量、市场份额统计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全球市场刹车盘重点企业2024和2025年产值统计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全球市场刹车盘重点企业2024和2025年产值市场份额统计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全球市场刹车盘重点企业2025年产值、市场份额统计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全球市场刹车盘重点企业2024和2025年产品价格统计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中国市场刹车盘重点企业2024和2025年产量统计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中国市场刹车盘重点企业2024和2025年产量市场份额统计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中国市场刹车盘重点企业2025年产量、市场份额统计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中国市场刹车盘重点企业2024和2025年产值统计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中国市场刹车盘重点企业2024和2025年产值市场份额统计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中国市场刹车盘重点企业2025年产值、市场份额统计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刹车盘企业总部</w:t>
      </w:r>
      <w:r>
        <w:rPr>
          <w:rFonts w:hint="eastAsia"/>
        </w:rPr>
        <w:br/>
      </w:r>
      <w:r>
        <w:rPr>
          <w:rFonts w:hint="eastAsia"/>
        </w:rPr>
        <w:t>　　表 全球市场刹车盘重点企业2024和2025年产值市场份额统计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全球刹车盘重点企业SWOT分析</w:t>
      </w:r>
      <w:r>
        <w:rPr>
          <w:rFonts w:hint="eastAsia"/>
        </w:rPr>
        <w:br/>
      </w:r>
      <w:r>
        <w:rPr>
          <w:rFonts w:hint="eastAsia"/>
        </w:rPr>
        <w:t>　　表 中国刹车盘重点企业SWOT分析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全球主要地区2020-2025年刹车盘产量统计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全球主要地区2025-2031年刹车盘产量预测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全球主要地区2020-2031年刹车盘产量市场份额统计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全球主要地区2025年刹车盘产量市场份额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全球主要地区2020-2025年刹车盘产值统计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全球主要地区2025-2031年刹车盘产值预测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全球主要地区2020-2031年刹车盘产值市场份额统计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全球主要地区2025年刹车盘产值市场份额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中国市场2020-2031年刹车盘产量及增长情况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中国市场2020-2031年刹车盘产值及增长情况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北美市场2020-2031年刹车盘产量及增长情况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北美市场2020-2031年刹车盘产值及增长情况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欧洲市场2020-2031年刹车盘产量及增长情况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欧洲市场2020-2031年刹车盘产值及增长情况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日本市场2020-2031年刹车盘产量及增长情况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日本市场2020-2031年刹车盘产值及增长情况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全球主要地区2020-2025年刹车盘消费量统计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全球主要地区2025-2031年刹车盘消费量预测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全球主要地区2020-2031年刹车盘消费量市场份额统计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全球主要地区2025年刹车盘消费量市场份额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中国市场2020-2031年刹车盘消费量、增长率及趋势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北美市场2020-2031年刹车盘消费量、增长率及趋势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欧洲市场2020-2031年刹车盘消费量、增长率及趋势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日本市场2020-2031年刹车盘消费量、增长率及趋势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企业（一）刹车盘产品情况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企业（二）刹车盘产品情况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企业（三）刹车盘产品情况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企业（四）刹车盘产品情况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企业（五）刹车盘产品情况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企业（六）刹车盘产品情况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企业（七）刹车盘产品情况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企业（八）刹车盘产品情况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企业（九）刹车盘产品情况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企业（十）刹车盘产品情况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全球市场不同种类刹车盘产量统计（2020-2025年）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全球市场不同种类刹车盘产量预测（2025-2031年）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全球市场不同种类刹车盘产量市场份额（2020-2031年）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全球市场不同种类刹车盘产值统计（2020-2025年）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全球市场不同种类刹车盘产值预测（2025-2031年）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全球市场不同种类刹车盘产值市场份额（2020-2031年）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全球市场不同种类刹车盘价格走势（2020-2031年）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中国市场不同种类刹车盘产量统计（2020-2025年）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中国市场不同种类刹车盘产量预测（2025-2031年）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中国市场不同种类刹车盘产量市场份额（2020-2031年）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中国市场不同种类刹车盘产值统计（2020-2025年）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中国市场不同种类刹车盘产值预测（2025-2031年）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中国市场不同种类刹车盘产值市场份额（2020-2031年）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中国市场不同种类刹车盘价格走势（2020-2031年）</w:t>
      </w:r>
      <w:r>
        <w:rPr>
          <w:rFonts w:hint="eastAsia"/>
        </w:rPr>
        <w:br/>
      </w:r>
      <w:r>
        <w:rPr>
          <w:rFonts w:hint="eastAsia"/>
        </w:rPr>
        <w:t>　　图 刹车盘产业链</w:t>
      </w:r>
      <w:r>
        <w:rPr>
          <w:rFonts w:hint="eastAsia"/>
        </w:rPr>
        <w:br/>
      </w:r>
      <w:r>
        <w:rPr>
          <w:rFonts w:hint="eastAsia"/>
        </w:rPr>
        <w:t>　　表 刹车盘原材料</w:t>
      </w:r>
      <w:r>
        <w:rPr>
          <w:rFonts w:hint="eastAsia"/>
        </w:rPr>
        <w:br/>
      </w:r>
      <w:r>
        <w:rPr>
          <w:rFonts w:hint="eastAsia"/>
        </w:rPr>
        <w:t>　　表 刹车盘上游原料供应商及联系方式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全球市场刹车盘主要应用领域消费量统计（2020-2025年）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全球市场刹车盘主要应用领域消费量预测（2025-2031年）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全球市场刹车盘主要应用领域消费量市场份额（2020-2031年）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2025年全球市场刹车盘主要应用领域消费量市场份额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全球市场刹车盘主要应用领域消费量增长率（2020-2031年）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中国市场刹车盘主要应用领域消费量统计（2020-2025年）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中国市场刹车盘主要应用领域消费量预测（2025-2031年）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中国市场刹车盘主要应用领域消费量市场份额（2020-2031年）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中国市场刹车盘主要应用领域消费量增长率（2020-2031年）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中国市场刹车盘产量、消费量、进出口情况分析（2020-2025年）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中国市场刹车盘产量、消费量、进出口情况预测（2025-2031年）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2020-2031年中国市场刹车盘进出口量</w:t>
      </w:r>
      <w:r>
        <w:rPr>
          <w:rFonts w:hint="eastAsia"/>
        </w:rPr>
        <w:br/>
      </w:r>
      <w:r>
        <w:rPr>
          <w:rFonts w:hint="eastAsia"/>
        </w:rPr>
        <w:t>　　图 2025年刹车盘生产地区分布</w:t>
      </w:r>
      <w:r>
        <w:rPr>
          <w:rFonts w:hint="eastAsia"/>
        </w:rPr>
        <w:br/>
      </w:r>
      <w:r>
        <w:rPr>
          <w:rFonts w:hint="eastAsia"/>
        </w:rPr>
        <w:t>　　图 2025年刹车盘消费地区分布</w:t>
      </w:r>
      <w:r>
        <w:rPr>
          <w:rFonts w:hint="eastAsia"/>
        </w:rPr>
        <w:br/>
      </w:r>
      <w:r>
        <w:rPr>
          <w:rFonts w:hint="eastAsia"/>
        </w:rPr>
        <w:t>　　图 中国刹车盘进口量及趋势预测（2020-2031年）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中国刹车盘出口量及趋势预测（2020-2031年）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不同种类刹车盘产量占比（2025-2031年）</w:t>
      </w:r>
      <w:r>
        <w:rPr>
          <w:rFonts w:hint="eastAsia"/>
        </w:rPr>
        <w:br/>
      </w:r>
      <w:r>
        <w:rPr>
          <w:rFonts w:hint="eastAsia"/>
        </w:rPr>
        <w:t>　　图 刹车盘价格走势预测（2025-2031年）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国内市场刹车盘未来销售渠道趋势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8e299514643c5" w:history="1">
        <w:r>
          <w:rPr>
            <w:rStyle w:val="Hyperlink"/>
          </w:rPr>
          <w:t>2025-2031年全球与中国刹车盘行业发展调研及前景趋势预测报告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8e299514643c5" w:history="1">
        <w:r>
          <w:rPr>
            <w:rStyle w:val="Hyperlink"/>
          </w:rPr>
          <w:t>https://www.20087.com/5/28/ChaChePanFaZhanXianZhuangQianJing.html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套刹车盘要多少钱、刹车盘有凹槽需要更换吗、刹车盘排行榜前十名、刹车盘生锈正常吗、口碑最好的刹车盘、刹车盘品牌十大排行、刹车盘多久换一次合适、刹车盘多少公里换一次?、刹车盘和刹车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21b2b29064695" w:history="1">
      <w:r>
        <w:rPr>
          <w:rStyle w:val="Hyperlink"/>
        </w:rPr>
        <w:t>2025-2031年全球与中国刹车盘行业发展调研及前景趋势预测报告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haChePanFaZhanXianZhuangQianJing.html" TargetMode="External" Id="R8e78e299514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haChePanFaZhanXianZhuangQianJing.html" TargetMode="External" Id="Rfa221b2b290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2024-12-26T01:49:00Z</dcterms:created>
  <dcterms:modified xsi:type="dcterms:W3CDTF">2024-12-26T02:49:00Z</dcterms:modified>
  <dc:subject>2025-2031年全球与中国刹车盘行业发展调研及前景趋势预测报告</dc:subject>
  <dc:title>2025-2031年全球与中国刹车盘行业发展调研及前景趋势预测报告</dc:title>
  <cp:keywords>2025-2031年全球与中国刹车盘行业发展调研及前景趋势预测报告</cp:keywords>
  <dc:description>2025-2031年全球与中国刹车盘行业发展调研及前景趋势预测报告</dc:description>
</cp:coreProperties>
</file>