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c65454514310" w:history="1">
              <w:r>
                <w:rPr>
                  <w:rStyle w:val="Hyperlink"/>
                </w:rPr>
                <w:t>2025-2031年中国汽车灯泡行业市场分析及发展前景预测报告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c65454514310" w:history="1">
              <w:r>
                <w:rPr>
                  <w:rStyle w:val="Hyperlink"/>
                </w:rPr>
                <w:t>2025-2031年中国汽车灯泡行业市场分析及发展前景预测报告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c65454514310" w:history="1">
                <w:r>
                  <w:rPr>
                    <w:rStyle w:val="Hyperlink"/>
                  </w:rPr>
                  <w:t>https://www.20087.com/6/28/QiCheDengPaoDeFaZhanQianJing.html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经历了从卤素灯到氙气灯再到LED灯的演变。LED灯泡由于其高亮度、长寿命和低能耗特性，已经成为现代汽车照明系统的首选。LED技术的进步使得汽车灯泡的发光效率和色彩还原度得到显著提升，同时也为车辆设计提供了更大的创意空间。</w:t>
      </w:r>
      <w:r>
        <w:rPr>
          <w:rFonts w:hint="eastAsia"/>
        </w:rPr>
        <w:br/>
      </w:r>
      <w:r>
        <w:rPr>
          <w:rFonts w:hint="eastAsia"/>
        </w:rPr>
        <w:t>　　未来，汽车灯泡将朝着更智能、更节能的方向发展。智能照明系统将能够根据驾驶环境自动调整亮度和照射角度，提高夜间行车的安全性。同时，激光照明和OLED技术也可能成为高端车型的新选择，提供更远的照射距离和更均匀的光线分布。随着电动汽车的普及，汽车灯泡的能效比将更加重要，以减少对电池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c65454514310" w:history="1">
        <w:r>
          <w:rPr>
            <w:rStyle w:val="Hyperlink"/>
          </w:rPr>
          <w:t>2025-2031年中国汽车灯泡行业市场分析及发展前景预测报告</w:t>
        </w:r>
      </w:hyperlink>
      <w:r>
        <w:rPr>
          <w:rFonts w:hint="eastAsia"/>
        </w:rPr>
        <w:t>》基于多年汽车灯泡行业研究积累，结合当前市场发展现状，依托国家权威数据资源和长期市场监测数据库，对汽车灯泡行业进行了全面调研与分析。报告详细阐述了汽车灯泡市场规模、市场前景、发展趋势、技术现状及未来方向，重点分析了行业内主要企业的竞争格局，并通过SWOT分析揭示了汽车灯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fc65454514310" w:history="1">
        <w:r>
          <w:rPr>
            <w:rStyle w:val="Hyperlink"/>
          </w:rPr>
          <w:t>2025-2031年中国汽车灯泡行业市场分析及发展前景预测报告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》为投资者提供了准确的市场现状解读，帮助预判行业前景，挖掘投资价值，同时从投资策略和营销策略等角度提出实用建议，助力投资者在汽车灯泡行业中把握机遇、规避风险。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汽车灯泡产品概述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一、照明灯泡</w:t>
      </w:r>
      <w:r>
        <w:rPr>
          <w:rFonts w:hint="eastAsia"/>
        </w:rPr>
        <w:br/>
      </w:r>
      <w:r>
        <w:rPr>
          <w:rFonts w:hint="eastAsia"/>
        </w:rPr>
        <w:t>　　　　二、信号灯泡</w:t>
      </w:r>
      <w:r>
        <w:rPr>
          <w:rFonts w:hint="eastAsia"/>
        </w:rPr>
        <w:br/>
      </w:r>
      <w:r>
        <w:rPr>
          <w:rFonts w:hint="eastAsia"/>
        </w:rPr>
        <w:t>　　　　三、氙气灯</w:t>
      </w:r>
      <w:r>
        <w:rPr>
          <w:rFonts w:hint="eastAsia"/>
        </w:rPr>
        <w:br/>
      </w:r>
      <w:r>
        <w:rPr>
          <w:rFonts w:hint="eastAsia"/>
        </w:rPr>
        <w:t>　　　　四、汽车led灯泡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汽车灯泡行业环境分析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中国汽车灯泡行业技术环境分析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一、中国汽车灯泡技术发展概况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二、中国汽车灯泡产品工艺特点或流程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三、中国汽车灯泡行业技术发展趋势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第三章 中国汽车灯泡市场分析</w:t>
      </w:r>
      <w:r>
        <w:rPr>
          <w:rFonts w:hint="eastAsia"/>
        </w:rPr>
        <w:br/>
      </w:r>
      <w:r>
        <w:rPr>
          <w:rFonts w:hint="eastAsia"/>
        </w:rPr>
        <w:t>　　第一节 汽车灯泡所属行业市场现状分析及预测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一、2020-2025年中国汽车灯泡市场规模分析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二、2025-2031年中国汽车灯泡市场规模预测</w:t>
      </w:r>
      <w:r>
        <w:rPr>
          <w:rFonts w:hint="eastAsia"/>
        </w:rPr>
        <w:br/>
      </w:r>
      <w:r>
        <w:rPr>
          <w:rFonts w:hint="eastAsia"/>
        </w:rPr>
        <w:t>　　第二节 汽车灯泡产品所属行业产量分析及预测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一、2020-2025年中国汽车灯泡产量分析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二、2025-2031年中国汽车灯泡产量预测</w:t>
      </w:r>
      <w:r>
        <w:rPr>
          <w:rFonts w:hint="eastAsia"/>
        </w:rPr>
        <w:br/>
      </w:r>
      <w:r>
        <w:rPr>
          <w:rFonts w:hint="eastAsia"/>
        </w:rPr>
        <w:t>　　第三节 汽车灯泡所属行业市场需求分析及预测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一、2020-2025年中国汽车灯泡市场需求分析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二、2025-2031年中国汽车灯泡市场需求预测</w:t>
      </w:r>
      <w:r>
        <w:rPr>
          <w:rFonts w:hint="eastAsia"/>
        </w:rPr>
        <w:br/>
      </w:r>
      <w:r>
        <w:rPr>
          <w:rFonts w:hint="eastAsia"/>
        </w:rPr>
        <w:t>　　第四节 汽车灯泡所属行业进出口数据分析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一、2020-2025年中国汽车灯泡进出口数据分析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二、2025-2031年国内汽车灯泡产品未来进出口情况预测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中国汽车灯泡行业价格现状及预测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中国汽车灯泡行业价格现状</w:t>
      </w:r>
      <w:r>
        <w:rPr>
          <w:rFonts w:hint="eastAsia"/>
        </w:rPr>
        <w:br/>
      </w:r>
      <w:r>
        <w:rPr>
          <w:rFonts w:hint="eastAsia"/>
        </w:rPr>
        <w:t>　　第二节 中国汽车灯泡行业价格主要影响因素分析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中国汽车灯泡行业未来价格走势预测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汽车灯泡产业渠道分析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2020-2025年国内汽车灯泡产品的需求地域分布结构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2020-2025年中国汽车灯泡产品重点区域市场消费情况分析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2020-2025年国内汽车灯泡产品的经销模式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汽车灯泡行业国际化营销模式分析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2020-2025年国内汽车灯泡产品生产及销售投资运作模式分析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重点厂商</w:t>
      </w:r>
      <w:r>
        <w:rPr>
          <w:rFonts w:hint="eastAsia"/>
        </w:rPr>
        <w:br/>
      </w:r>
      <w:r>
        <w:rPr>
          <w:rFonts w:hint="eastAsia"/>
        </w:rPr>
        <w:t>第六章 汽车灯泡特色厂商发展分析</w:t>
      </w:r>
      <w:r>
        <w:rPr>
          <w:rFonts w:hint="eastAsia"/>
        </w:rPr>
        <w:br/>
      </w:r>
      <w:r>
        <w:rPr>
          <w:rFonts w:hint="eastAsia"/>
        </w:rPr>
        <w:t>　　第一节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欧司朗照明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第四节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汽车灯泡行业相关产业分析</w:t>
      </w:r>
      <w:r>
        <w:rPr>
          <w:rFonts w:hint="eastAsia"/>
        </w:rPr>
        <w:br/>
      </w:r>
      <w:r>
        <w:rPr>
          <w:rFonts w:hint="eastAsia"/>
        </w:rPr>
        <w:t>　　第一节 汽车灯泡行业产业链概述</w:t>
      </w:r>
      <w:r>
        <w:rPr>
          <w:rFonts w:hint="eastAsia"/>
        </w:rPr>
        <w:br/>
      </w:r>
      <w:r>
        <w:rPr>
          <w:rFonts w:hint="eastAsia"/>
        </w:rPr>
        <w:t>　　第二节 汽车灯泡上游行业发展状况分析</w:t>
      </w:r>
      <w:r>
        <w:rPr>
          <w:rFonts w:hint="eastAsia"/>
        </w:rPr>
        <w:br/>
      </w:r>
      <w:r>
        <w:rPr>
          <w:rFonts w:hint="eastAsia"/>
        </w:rPr>
        <w:t>　　第三节 汽车灯泡下游行业发展情况分析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未来几年内中国汽车灯泡行业竞争格局发展趋势分析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</w:t>
      </w:r>
      <w:r>
        <w:rPr>
          <w:rFonts w:hint="eastAsia"/>
        </w:rPr>
        <w:br/>
      </w:r>
      <w:r>
        <w:rPr>
          <w:rFonts w:hint="eastAsia"/>
        </w:rPr>
        <w:t>第八章 2025-2031年汽车灯泡行业前景展望与趋势预测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汽车灯泡行业投资价值分析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一、2025-2031年国内汽车灯泡所属行业盈利能力分析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二、2025-2031年国内汽车灯泡所属行业偿债能力分析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三、2025-2031年国内汽车灯泡产品投资收益率分析预测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四、2025-2031年国内汽车灯泡所属行业运营效率分析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二、下游行业的需求对汽车灯泡行业的推动因素分析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三、汽车灯泡产品相关产业的发展对汽车灯泡行业的带动因素分析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2025-2031年国内汽车灯泡行业投资热点及未来投资方向分析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2025-2031年国内汽车灯泡行业未来市场发展前景预测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2025-2031年汽车灯泡行业投资战略研究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2025-2031年中国汽车灯泡行业发展的关键要素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2025-2031年中国汽车灯泡投资机会分析</w:t>
      </w:r>
      <w:r>
        <w:rPr>
          <w:rFonts w:hint="eastAsia"/>
        </w:rPr>
        <w:br/>
      </w:r>
      <w:r>
        <w:rPr>
          <w:rFonts w:hint="eastAsia"/>
        </w:rPr>
        <w:t>　　　　一、汽车灯泡行业投资前景</w:t>
      </w:r>
      <w:r>
        <w:rPr>
          <w:rFonts w:hint="eastAsia"/>
        </w:rPr>
        <w:br/>
      </w:r>
      <w:r>
        <w:rPr>
          <w:rFonts w:hint="eastAsia"/>
        </w:rPr>
        <w:t>　　　　二、汽车灯泡行业投资热点</w:t>
      </w:r>
      <w:r>
        <w:rPr>
          <w:rFonts w:hint="eastAsia"/>
        </w:rPr>
        <w:br/>
      </w:r>
      <w:r>
        <w:rPr>
          <w:rFonts w:hint="eastAsia"/>
        </w:rPr>
        <w:t>　　　　三、汽车灯泡行业投资区域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2025-2031年中国汽车灯泡投资风险分析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(中-智-林)汽车灯泡项目的投资建议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汽车灯泡行业历程</w:t>
      </w:r>
      <w:r>
        <w:rPr>
          <w:rFonts w:hint="eastAsia"/>
        </w:rPr>
        <w:br/>
      </w:r>
      <w:r>
        <w:rPr>
          <w:rFonts w:hint="eastAsia"/>
        </w:rPr>
        <w:t>　　图表 汽车灯泡行业生命周期</w:t>
      </w:r>
      <w:r>
        <w:rPr>
          <w:rFonts w:hint="eastAsia"/>
        </w:rPr>
        <w:br/>
      </w:r>
      <w:r>
        <w:rPr>
          <w:rFonts w:hint="eastAsia"/>
        </w:rPr>
        <w:t>　　图表 汽车灯泡行业产业链分析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汽车灯泡行业动态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2020-2025年中国汽车灯泡进口金额分析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2020-2025年中国汽车灯泡出口数量分析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c65454514310" w:history="1">
        <w:r>
          <w:rPr>
            <w:rStyle w:val="Hyperlink"/>
          </w:rPr>
          <w:t>2025-2031年中国汽车灯泡行业市场分析及发展前景预测报告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c65454514310" w:history="1">
        <w:r>
          <w:rPr>
            <w:rStyle w:val="Hyperlink"/>
          </w:rPr>
          <w:t>https://www.20087.com/6/28/QiCheDengPaoDeFaZhanQianJing.html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汽车灯泡型号对照表、汽车灯泡十大品牌排行榜、汽车大灯泡哪个品牌好、汽车灯泡型号大全、汽车灯泡更换的正确方法、汽车灯泡什么牌子最好最亮、汽车近光灯换一个灯泡价格、汽车灯泡损坏指示灯亮了怎么办、汽车灯泡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bbfdd95c4fc8" w:history="1">
      <w:r>
        <w:rPr>
          <w:rStyle w:val="Hyperlink"/>
        </w:rPr>
        <w:t>2025-2031年中国汽车灯泡行业市场分析及发展前景预测报告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DengPaoDeFaZhanQianJing.html" TargetMode="External" Id="R974fc654545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DengPaoDeFaZhanQianJing.html" TargetMode="External" Id="R3a5ebbfdd95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2025-04-26T03:53:00Z</dcterms:created>
  <dcterms:modified xsi:type="dcterms:W3CDTF">2025-04-26T04:53:00Z</dcterms:modified>
  <dc:subject>2025-2031年中国汽车灯泡行业市场分析及发展前景预测报告</dc:subject>
  <dc:title>2025-2031年中国汽车灯泡行业市场分析及发展前景预测报告</dc:title>
  <cp:keywords>2025-2031年中国汽车灯泡行业市场分析及发展前景预测报告</cp:keywords>
  <dc:description>2025-2031年中国汽车灯泡行业市场分析及发展前景预测报告</dc:description>
</cp:coreProperties>
</file>