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8935ebb7944a8" w:history="1">
              <w:r>
                <w:rPr>
                  <w:rStyle w:val="Hyperlink"/>
                </w:rPr>
                <w:t>2026-2032年全球与中国船用螺旋桨行业市场调研及前景趋势预测报告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8935ebb7944a8" w:history="1">
              <w:r>
                <w:rPr>
                  <w:rStyle w:val="Hyperlink"/>
                </w:rPr>
                <w:t>2026-2032年全球与中国船用螺旋桨行业市场调研及前景趋势预测报告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8935ebb7944a8" w:history="1">
                <w:r>
                  <w:rPr>
                    <w:rStyle w:val="Hyperlink"/>
                  </w:rPr>
                  <w:t>https://www.20087.com/7/98/ChuanYongLuoXuanJiangFaZhanXianZhuangQianJing.html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螺旋桨是船舶推进系统的核心部件，通过旋转将主机功率转化为推力，材质涵盖镍铝青铜、不锈钢及复合材料，设计需兼顾水动力效率、空泡抑制、结构强度及低噪声特性。当前高端螺旋桨采用CFD优化叶形、五轴数控铣削成型及符合ISO 484/2精度等级，强调高推进效率（&gt;60%）、抗腐蚀疲劳及与主机匹配性。在航运业减碳压力（如EEXI、CII法规）与无人船发展驱动下，对螺旋桨的能效优化、轻量化及状态监测能力提出更高要求。然而，空泡侵蚀仍是铜合金螺旋桨寿命主要限制因素；且定制化设计周期长，难以快速响应船型迭代。</w:t>
      </w:r>
      <w:r>
        <w:rPr>
          <w:rFonts w:hint="eastAsia"/>
        </w:rPr>
        <w:br/>
      </w:r>
      <w:r>
        <w:rPr>
          <w:rFonts w:hint="eastAsia"/>
        </w:rPr>
        <w:t>　　未来，船用螺旋桨将向智能推进、新材料与数字孪生运维演进。嵌入应变片与声学传感器实时监测推力与空泡强度；数据反馈至能效管理系统动态调整航速。在材料端，碳纤维增强复合材料实现减重30%以上；激光熔覆修复延长服役寿命。同时，参数化设计平台结合AI快速生成最优桨叶；3D打印技术试制原型加速验证。长远看，船用螺旋桨将从被动推进器升级为主动连接绿色航运、智能船舶与预测性维护的下一代高效水动力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8935ebb7944a8" w:history="1">
        <w:r>
          <w:rPr>
            <w:rStyle w:val="Hyperlink"/>
          </w:rPr>
          <w:t>2026-2032年全球与中国船用螺旋桨行业市场调研及前景趋势预测报告</w:t>
        </w:r>
      </w:hyperlink>
      <w:r>
        <w:rPr>
          <w:rFonts w:hint="eastAsia"/>
        </w:rPr>
        <w:t>》系统分析了船用螺旋桨行业的现状，全面梳理了船用螺旋桨市场需求、市场规模、产业链结构及价格体系，详细解读了船用螺旋桨细分市场特点。报告结合权威数据，科学预测了船用螺旋桨市场前景与发展趋势，客观分析了品牌竞争格局、市场集中度及重点企业的运营表现，并指出了船用螺旋桨行业面临的机遇与风险。为船用螺旋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按产品类型细分，全球船用螺旋桨市场规模2021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可调螺距螺旋桨</w:t>
      </w:r>
      <w:r>
        <w:rPr>
          <w:rFonts w:hint="eastAsia"/>
        </w:rPr>
        <w:br/>
      </w:r>
      <w:r>
        <w:rPr>
          <w:rFonts w:hint="eastAsia"/>
        </w:rPr>
        <w:t>　　　　1.3.3 定距螺旋桨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按应用细分，全球船用螺旋桨市场规模2021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超级游艇</w:t>
      </w:r>
      <w:r>
        <w:rPr>
          <w:rFonts w:hint="eastAsia"/>
        </w:rPr>
        <w:br/>
      </w:r>
      <w:r>
        <w:rPr>
          <w:rFonts w:hint="eastAsia"/>
        </w:rPr>
        <w:t>　　　　1.4.3 小型游艇</w:t>
      </w:r>
      <w:r>
        <w:rPr>
          <w:rFonts w:hint="eastAsia"/>
        </w:rPr>
        <w:br/>
      </w:r>
      <w:r>
        <w:rPr>
          <w:rFonts w:hint="eastAsia"/>
        </w:rPr>
        <w:t>　　　　1.4.4 中型船只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船用螺旋桨行业发展总体概况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船用螺旋桨行业发展主要特点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船用螺旋桨行业发展影响因素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船用螺旋桨有利因素</w:t>
      </w:r>
      <w:r>
        <w:rPr>
          <w:rFonts w:hint="eastAsia"/>
        </w:rPr>
        <w:br/>
      </w:r>
      <w:r>
        <w:rPr>
          <w:rFonts w:hint="eastAsia"/>
        </w:rPr>
        <w:t>　　　　1.5.3 .2 船用螺旋桨不利因素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全球市场，近三年船用螺旋桨主要企业占有率及排名（按销量）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船用螺旋桨主要企业在国际市场占有率（按销量，2023-2026）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2025年船用螺旋桨主要企业在国际市场排名（按销量）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全球市场主要企业船用螺旋桨销量（2023-2026）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全球市场，近三年船用螺旋桨主要企业占有率及排名（按收入）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船用螺旋桨主要企业在国际市场占有率（按收入，2023-2026）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2025年船用螺旋桨主要企业在国际市场排名（按收入）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全球市场主要企业船用螺旋桨销售收入（2023-2026）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全球市场主要企业船用螺旋桨销售价格（2023-2026）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中国市场，近三年船用螺旋桨主要企业占有率及排名（按销量）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船用螺旋桨主要企业在中国市场占有率（按销量，2023-2026）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2025年船用螺旋桨主要企业在中国市场排名（按销量）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中国市场主要企业船用螺旋桨销量（2023-2026）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中国市场，近三年船用螺旋桨主要企业占有率及排名（按收入）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船用螺旋桨主要企业在中国市场占有率（按收入，2023-2026）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2025年船用螺旋桨主要企业在中国市场排名（按收入）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中国市场主要企业船用螺旋桨销售收入（2023-2026）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全球主要厂商船用螺旋桨总部及产地分布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全球主要厂商成立时间及船用螺旋桨商业化日期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全球主要厂商船用螺旋桨产品类型及应用</w:t>
      </w:r>
      <w:r>
        <w:rPr>
          <w:rFonts w:hint="eastAsia"/>
        </w:rPr>
        <w:br/>
      </w:r>
      <w:r>
        <w:rPr>
          <w:rFonts w:hint="eastAsia"/>
        </w:rPr>
        <w:t>　　2.9 船用螺旋桨行业集中度、竞争程度分析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船用螺旋桨行业集中度分析：2025年全球Top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全球船用螺旋桨第一梯队、第二梯队和第三梯队生产商（品牌）及市场份额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全球船用螺旋桨总体规模分析</w:t>
      </w:r>
      <w:r>
        <w:rPr>
          <w:rFonts w:hint="eastAsia"/>
        </w:rPr>
        <w:br/>
      </w:r>
      <w:r>
        <w:rPr>
          <w:rFonts w:hint="eastAsia"/>
        </w:rPr>
        <w:t>　　3.1 全球船用螺旋桨供需现状及预测（2021-2032）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全球船用螺旋桨产量、需求量及发展趋势（2021-2032）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全球主要地区船用螺旋桨产量及发展趋势（2021-2032）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全球主要地区船用螺旋桨产量（2021-2026）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全球主要地区船用螺旋桨产量（2027-2032）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全球主要地区船用螺旋桨产量市场份额（2021-2032）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中国船用螺旋桨产量、市场需求量及发展趋势（2021-2032）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中国市场船用螺旋桨进出口（2021-2032）</w:t>
      </w:r>
      <w:r>
        <w:rPr>
          <w:rFonts w:hint="eastAsia"/>
        </w:rPr>
        <w:br/>
      </w:r>
      <w:r>
        <w:rPr>
          <w:rFonts w:hint="eastAsia"/>
        </w:rPr>
        <w:t>　　3.4 全球船用螺旋桨销量及销售额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全球市场船用螺旋桨销售额（2021-2032）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全球市场船用螺旋桨价格趋势（2021-2032）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全球船用螺旋桨主要地区分析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全球主要地区船用螺旋桨市场规模分析：2021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全球主要地区船用螺旋桨销售收入及市场份额（2021-2026）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全球主要地区船用螺旋桨销售收入预测（2027-2032）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全球主要地区船用螺旋桨销量分析：2021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全球主要地区船用螺旋桨销量及市场份额预测（2027-2032）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中东市场船用螺旋桨销量、收入及增长率（2021-2032）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不同产品类型船用螺旋桨分析</w:t>
      </w:r>
      <w:r>
        <w:rPr>
          <w:rFonts w:hint="eastAsia"/>
        </w:rPr>
        <w:br/>
      </w:r>
      <w:r>
        <w:rPr>
          <w:rFonts w:hint="eastAsia"/>
        </w:rPr>
        <w:t>　　6.1 全球不同产品类型船用螺旋桨销量（2021-2032）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全球不同产品类型船用螺旋桨销量预测（2027-2032）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全球不同产品类型船用螺旋桨收入（2021-2032）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全球不同产品类型船用螺旋桨收入预测（2027-2032）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全球不同产品类型船用螺旋桨价格走势（2021-2032）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中国不同产品类型船用螺旋桨销量预测（2027-2032）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中国不同产品类型船用螺旋桨收入（2021-2032）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中国不同产品类型船用螺旋桨收入预测（2027-2032）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不同应用船用螺旋桨分析</w:t>
      </w:r>
      <w:r>
        <w:rPr>
          <w:rFonts w:hint="eastAsia"/>
        </w:rPr>
        <w:br/>
      </w:r>
      <w:r>
        <w:rPr>
          <w:rFonts w:hint="eastAsia"/>
        </w:rPr>
        <w:t>　　7.1 全球不同应用船用螺旋桨销量（2021-2032）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全球不同应用船用螺旋桨销量预测（2027-2032）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全球不同应用船用螺旋桨收入（2021-2032）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全球不同应用船用螺旋桨收入预测（2027-2032）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全球不同应用船用螺旋桨价格走势（2021-2032）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中国不同应用船用螺旋桨销量预测（2027-2032）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中国不同应用船用螺旋桨收入（2021-2032）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中国不同应用船用螺旋桨收入及市场份额（2021-2026）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中国不同应用船用螺旋桨收入预测（2027-2032）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船用螺旋桨行业发展趋势</w:t>
      </w:r>
      <w:r>
        <w:rPr>
          <w:rFonts w:hint="eastAsia"/>
        </w:rPr>
        <w:br/>
      </w:r>
      <w:r>
        <w:rPr>
          <w:rFonts w:hint="eastAsia"/>
        </w:rPr>
        <w:t>　　8.2 船用螺旋桨行业主要驱动因素</w:t>
      </w:r>
      <w:r>
        <w:rPr>
          <w:rFonts w:hint="eastAsia"/>
        </w:rPr>
        <w:br/>
      </w:r>
      <w:r>
        <w:rPr>
          <w:rFonts w:hint="eastAsia"/>
        </w:rPr>
        <w:t>　　8.3 船用螺旋桨中国企业SWOT分析</w:t>
      </w:r>
      <w:r>
        <w:rPr>
          <w:rFonts w:hint="eastAsia"/>
        </w:rPr>
        <w:br/>
      </w:r>
      <w:r>
        <w:rPr>
          <w:rFonts w:hint="eastAsia"/>
        </w:rPr>
        <w:t>　　8.4 中国船用螺旋桨行业政策环境分析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船用螺旋桨行业产业链简介</w:t>
      </w:r>
      <w:r>
        <w:rPr>
          <w:rFonts w:hint="eastAsia"/>
        </w:rPr>
        <w:br/>
      </w:r>
      <w:r>
        <w:rPr>
          <w:rFonts w:hint="eastAsia"/>
        </w:rPr>
        <w:t>　　　　9.1.1 船用螺旋桨行业供应链分析</w:t>
      </w:r>
      <w:r>
        <w:rPr>
          <w:rFonts w:hint="eastAsia"/>
        </w:rPr>
        <w:br/>
      </w:r>
      <w:r>
        <w:rPr>
          <w:rFonts w:hint="eastAsia"/>
        </w:rPr>
        <w:t>　　　　9.1.2 船用螺旋桨主要原料及供应情况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船用螺旋桨行业采购模式</w:t>
      </w:r>
      <w:r>
        <w:rPr>
          <w:rFonts w:hint="eastAsia"/>
        </w:rPr>
        <w:br/>
      </w:r>
      <w:r>
        <w:rPr>
          <w:rFonts w:hint="eastAsia"/>
        </w:rPr>
        <w:t>　　9.3 船用螺旋桨行业生产模式</w:t>
      </w:r>
      <w:r>
        <w:rPr>
          <w:rFonts w:hint="eastAsia"/>
        </w:rPr>
        <w:br/>
      </w:r>
      <w:r>
        <w:rPr>
          <w:rFonts w:hint="eastAsia"/>
        </w:rPr>
        <w:t>　　9.4 船用螺旋桨行业销售模式及销售渠道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按应用细分，全球船用螺旋桨市场规模（CAGR）2021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船用螺旋桨行业发展主要特点</w:t>
      </w:r>
      <w:r>
        <w:rPr>
          <w:rFonts w:hint="eastAsia"/>
        </w:rPr>
        <w:br/>
      </w:r>
      <w:r>
        <w:rPr>
          <w:rFonts w:hint="eastAsia"/>
        </w:rPr>
        <w:t>　　表 4： 船用螺旋桨行业发展有利因素分析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船用螺旋桨行业发展不利因素分析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进入船用螺旋桨行业壁垒</w:t>
      </w:r>
      <w:r>
        <w:rPr>
          <w:rFonts w:hint="eastAsia"/>
        </w:rPr>
        <w:br/>
      </w:r>
      <w:r>
        <w:rPr>
          <w:rFonts w:hint="eastAsia"/>
        </w:rPr>
        <w:t>　　表 7： 船用螺旋桨主要企业在国际市场占有率（按销量，2023-2026）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2025年船用螺旋桨主要企业在国际市场排名（按销量）&amp;（千件）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全球市场主要企业船用螺旋桨销量（2023-2026）&amp;（千件）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船用螺旋桨主要企业在国际市场占有率（按收入，2023-2026）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2025年船用螺旋桨主要企业在国际市场排名（按收入）&amp;（万元）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全球市场主要企业船用螺旋桨销售收入（2023-2026）&amp;（万元）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全球市场主要企业船用螺旋桨销售价格（2023-2026）&amp;（元/件）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船用螺旋桨主要企业在中国市场占有率（按销量，2023-2026）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2025年船用螺旋桨主要企业在中国市场排名（按销量）&amp;（千件）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中国市场主要企业船用螺旋桨销量（2023-2026）&amp;（千件）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船用螺旋桨主要企业在中国市场占有率（按收入，2023-2026）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2025年船用螺旋桨主要企业在中国市场排名（按收入）&amp;（万元）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中国市场主要企业船用螺旋桨销售收入（2023-2026）&amp;（万元）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全球主要厂商船用螺旋桨总部及产地分布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全球主要厂商成立时间及船用螺旋桨商业化日期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全球主要厂商船用螺旋桨产品类型及应用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2025年全球船用螺旋桨主要厂商市场地位（第一梯队、第二梯队和第三梯队）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全球船用螺旋桨市场投资、并购等现状分析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全球主要地区船用螺旋桨产量增速（CAGR）：（2021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全球主要地区船用螺旋桨产量（2021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全球主要地区船用螺旋桨产量（2021-2026）&amp;（千件）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全球主要地区船用螺旋桨产量（2027-2032）&amp;（千件）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全球主要地区船用螺旋桨产量市场份额（2021-2026）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全球主要地区船用螺旋桨产量市场份额（2027-2032）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中国市场船用螺旋桨产量、销量、进出口（2021-2026）&amp;（千件）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中国市场船用螺旋桨产量、销量、进出口预测（2027-2032）&amp;（千件）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全球主要地区船用螺旋桨销售收入增速：（2021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全球主要地区船用螺旋桨销售收入（2021-2026）&amp;（万元）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全球主要地区船用螺旋桨销售收入市场份额（2021-2026）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全球主要地区船用螺旋桨收入（2027-2032）&amp;（万元）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全球主要地区船用螺旋桨收入市场份额（2027-2032）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全球主要地区船用螺旋桨销量（千件）：2021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全球主要地区船用螺旋桨销量（2027-2032）&amp;（千件）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全球主要地区船用螺旋桨销量份额（2027-2032）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船用螺旋桨生产基地、销售区域、竞争对手及市场地位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全球不同产品类型船用螺旋桨销量预测（2027-2032）&amp;（千件）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全球市场不同产品类型船用螺旋桨销量市场份额预测（2027-2032）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全球不同产品类型船用螺旋桨收入（2021-2026）&amp;（万元）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全球不同产品类型船用螺旋桨收入市场份额（2021-2026）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全球不同产品类型船用螺旋桨收入预测（2027-2032）&amp;（万元）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全球不同产品类型船用螺旋桨收入市场份额预测（2027-2032）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中国不同产品类型船用螺旋桨销量预测（2027-2032）&amp;（千件）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全球市场不同产品类型船用螺旋桨销量市场份额预测（2027-2032）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中国不同产品类型船用螺旋桨收入（2021-2026）&amp;（万元）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中国不同产品类型船用螺旋桨收入市场份额（2021-2026）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中国不同产品类型船用螺旋桨收入预测（2027-2032）&amp;（万元）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中国不同产品类型船用螺旋桨收入市场份额预测（2027-2032）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全球不同应用船用螺旋桨销量预测（2027-2032）&amp;（千件）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全球市场不同应用船用螺旋桨销量市场份额预测（2027-2032）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全球不同应用船用螺旋桨收入（2021-2026）&amp;（万元）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全球不同应用船用螺旋桨收入市场份额（2021-2026）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全球不同应用船用螺旋桨收入预测（2027-2032）&amp;（万元）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全球不同应用船用螺旋桨收入市场份额预测（2027-2032）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中国不同应用船用螺旋桨销量预测（2027-2032）&amp;（千件）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中国市场不同应用船用螺旋桨销量市场份额预测（2027-2032）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中国不同应用船用螺旋桨收入（2021-2026）&amp;（万元）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中国不同应用船用螺旋桨收入市场份额（2021-2026）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中国不同应用船用螺旋桨收入预测（2027-2032）&amp;（万元）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中国不同应用船用螺旋桨收入市场份额预测（2027-2032）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船用螺旋桨行业发展趋势</w:t>
      </w:r>
      <w:r>
        <w:rPr>
          <w:rFonts w:hint="eastAsia"/>
        </w:rPr>
        <w:br/>
      </w:r>
      <w:r>
        <w:rPr>
          <w:rFonts w:hint="eastAsia"/>
        </w:rPr>
        <w:t>　　表 171： 船用螺旋桨行业主要驱动因素</w:t>
      </w:r>
      <w:r>
        <w:rPr>
          <w:rFonts w:hint="eastAsia"/>
        </w:rPr>
        <w:br/>
      </w:r>
      <w:r>
        <w:rPr>
          <w:rFonts w:hint="eastAsia"/>
        </w:rPr>
        <w:t>　　表 172： 船用螺旋桨行业供应链分析</w:t>
      </w:r>
      <w:r>
        <w:rPr>
          <w:rFonts w:hint="eastAsia"/>
        </w:rPr>
        <w:br/>
      </w:r>
      <w:r>
        <w:rPr>
          <w:rFonts w:hint="eastAsia"/>
        </w:rPr>
        <w:t>　　表 173： 船用螺旋桨上游原料供应商</w:t>
      </w:r>
      <w:r>
        <w:rPr>
          <w:rFonts w:hint="eastAsia"/>
        </w:rPr>
        <w:br/>
      </w:r>
      <w:r>
        <w:rPr>
          <w:rFonts w:hint="eastAsia"/>
        </w:rPr>
        <w:t>　　表 174： 船用螺旋桨主要地区不同应用客户分析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船用螺旋桨典型经销商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船用螺旋桨产品图片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全球不同产品类型船用螺旋桨销售额2021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全球不同产品类型船用螺旋桨市场份额2025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可调螺距螺旋桨产品图片</w:t>
      </w:r>
      <w:r>
        <w:rPr>
          <w:rFonts w:hint="eastAsia"/>
        </w:rPr>
        <w:br/>
      </w:r>
      <w:r>
        <w:rPr>
          <w:rFonts w:hint="eastAsia"/>
        </w:rPr>
        <w:t>　　图 5： 定距螺旋桨产品图片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全球不同应用船用螺旋桨市场份额2025 &amp; 2032</w:t>
      </w:r>
      <w:r>
        <w:rPr>
          <w:rFonts w:hint="eastAsia"/>
        </w:rPr>
        <w:br/>
      </w:r>
      <w:r>
        <w:rPr>
          <w:rFonts w:hint="eastAsia"/>
        </w:rPr>
        <w:t>　　图 8： 超级游艇</w:t>
      </w:r>
      <w:r>
        <w:rPr>
          <w:rFonts w:hint="eastAsia"/>
        </w:rPr>
        <w:br/>
      </w:r>
      <w:r>
        <w:rPr>
          <w:rFonts w:hint="eastAsia"/>
        </w:rPr>
        <w:t>　　图 9： 小型游艇</w:t>
      </w:r>
      <w:r>
        <w:rPr>
          <w:rFonts w:hint="eastAsia"/>
        </w:rPr>
        <w:br/>
      </w:r>
      <w:r>
        <w:rPr>
          <w:rFonts w:hint="eastAsia"/>
        </w:rPr>
        <w:t>　　图 10： 中型船只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2025年全球前五大生产商船用螺旋桨市场份额</w:t>
      </w:r>
      <w:r>
        <w:rPr>
          <w:rFonts w:hint="eastAsia"/>
        </w:rPr>
        <w:br/>
      </w:r>
      <w:r>
        <w:rPr>
          <w:rFonts w:hint="eastAsia"/>
        </w:rPr>
        <w:t>　　图 12： 2025年全球船用螺旋桨第一梯队、第二梯队和第三梯队厂商及市场份额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全球船用螺旋桨产能、产量、产能利用率及发展趋势（2021-2032）&amp;（千件）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全球船用螺旋桨产量、需求量及发展趋势（2021-2032）&amp;（千件）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全球主要地区船用螺旋桨产量市场份额（2021-2032）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中国船用螺旋桨产能、产量、产能利用率及发展趋势（2021-2032）&amp;（千件）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中国船用螺旋桨产量、市场需求量及发展趋势（2021-2032）&amp;（千件）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全球船用螺旋桨市场销售额及增长率：（2021-2032）&amp;（万元）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全球市场船用螺旋桨市场规模：2021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全球市场船用螺旋桨价格趋势（2021-2032）&amp;（元/件）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全球主要地区船用螺旋桨销售收入（2021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全球主要地区船用螺旋桨销售收入市场份额（2021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全球不同产品类型船用螺旋桨价格走势（2021-2032）&amp;（元/件）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全球不同应用船用螺旋桨价格走势（2021-2032）&amp;（元/件）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船用螺旋桨中国企业SWOT分析</w:t>
      </w:r>
      <w:r>
        <w:rPr>
          <w:rFonts w:hint="eastAsia"/>
        </w:rPr>
        <w:br/>
      </w:r>
      <w:r>
        <w:rPr>
          <w:rFonts w:hint="eastAsia"/>
        </w:rPr>
        <w:t>　　图 43： 船用螺旋桨产业链</w:t>
      </w:r>
      <w:r>
        <w:rPr>
          <w:rFonts w:hint="eastAsia"/>
        </w:rPr>
        <w:br/>
      </w:r>
      <w:r>
        <w:rPr>
          <w:rFonts w:hint="eastAsia"/>
        </w:rPr>
        <w:t>　　图 44： 船用螺旋桨行业采购模式分析</w:t>
      </w:r>
      <w:r>
        <w:rPr>
          <w:rFonts w:hint="eastAsia"/>
        </w:rPr>
        <w:br/>
      </w:r>
      <w:r>
        <w:rPr>
          <w:rFonts w:hint="eastAsia"/>
        </w:rPr>
        <w:t>　　图 45： 船用螺旋桨行业生产模式</w:t>
      </w:r>
      <w:r>
        <w:rPr>
          <w:rFonts w:hint="eastAsia"/>
        </w:rPr>
        <w:br/>
      </w:r>
      <w:r>
        <w:rPr>
          <w:rFonts w:hint="eastAsia"/>
        </w:rPr>
        <w:t>　　图 46： 船用螺旋桨行业销售模式分析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8935ebb7944a8" w:history="1">
        <w:r>
          <w:rPr>
            <w:rStyle w:val="Hyperlink"/>
          </w:rPr>
          <w:t>2026-2032年全球与中国船用螺旋桨行业市场调研及前景趋势预测报告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8935ebb7944a8" w:history="1">
        <w:r>
          <w:rPr>
            <w:rStyle w:val="Hyperlink"/>
          </w:rPr>
          <w:t>https://www.20087.com/7/98/ChuanYongLuoXuanJiangFaZhanXianZhuangQianJing.html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螺旋桨有几种分别是哪几种、船用螺旋桨图片、船用螺旋桨推进器、船用螺旋桨材质、船用螺旋桨图片、船用螺旋桨结构图、船用几叶螺旋桨速度快、船用螺旋桨几叶好用、船用螺旋桨和快艇螺旋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246544b7c4247" w:history="1">
      <w:r>
        <w:rPr>
          <w:rStyle w:val="Hyperlink"/>
        </w:rPr>
        <w:t>2026-2032年全球与中国船用螺旋桨行业市场调研及前景趋势预测报告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anYongLuoXuanJiangFaZhanXianZhuangQianJing.html" TargetMode="External" Id="R6a48935ebb7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anYongLuoXuanJiangFaZhanXianZhuangQianJing.html" TargetMode="External" Id="R5a4246544b7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2025-12-28T05:18:06Z</dcterms:created>
  <dcterms:modified xsi:type="dcterms:W3CDTF">2025-12-28T06:18:06Z</dcterms:modified>
  <dc:subject>2026-2032年全球与中国船用螺旋桨行业市场调研及前景趋势预测报告</dc:subject>
  <dc:title>2026-2032年全球与中国船用螺旋桨行业市场调研及前景趋势预测报告</dc:title>
  <cp:keywords>2026-2032年全球与中国船用螺旋桨行业市场调研及前景趋势预测报告</cp:keywords>
  <dc:description>2026-2032年全球与中国船用螺旋桨行业市场调研及前景趋势预测报告</dc:description>
</cp:coreProperties>
</file>