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6e17089544e66" w:history="1">
              <w:r>
                <w:rPr>
                  <w:rStyle w:val="Hyperlink"/>
                </w:rPr>
                <w:t>2025-2031年中国乘用车轮胎行业发展研究与市场前景报告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6e17089544e66" w:history="1">
              <w:r>
                <w:rPr>
                  <w:rStyle w:val="Hyperlink"/>
                </w:rPr>
                <w:t>2025-2031年中国乘用车轮胎行业发展研究与市场前景报告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6e17089544e66" w:history="1">
                <w:r>
                  <w:rPr>
                    <w:rStyle w:val="Hyperlink"/>
                  </w:rPr>
                  <w:t>https://www.20087.com/9/58/ChengYongCheLunTaiQianJing.html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轮胎市场在全球范围内保持稳定增长，特别是在新兴市场，随着汽车保有量的增加，对优质轮胎的需求持续上升。技术进步使得轮胎的耐磨性、燃油经济性和驾驶舒适性都有所提高。同时，随着电动汽车的普及，轮胎制造商正在开发专为电动车设计的新一代轮胎，以满足这类车辆的特殊需求。</w:t>
      </w:r>
      <w:r>
        <w:rPr>
          <w:rFonts w:hint="eastAsia"/>
        </w:rPr>
        <w:br/>
      </w:r>
      <w:r>
        <w:rPr>
          <w:rFonts w:hint="eastAsia"/>
        </w:rPr>
        <w:t>　　未来，乘用车轮胎市场将更加关注环保和性能提升。随着可持续发展理念的深化，轮胎制造商将致力于开发低滚动阻力轮胎，以减少油耗和二氧化碳排放。同时，随着自动驾驶技术的发展，轮胎需要具备更好的操控性和耐久性，以应对未来的驾驶挑战。此外，个性化和定制化轮胎服务也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6e17089544e66" w:history="1">
        <w:r>
          <w:rPr>
            <w:rStyle w:val="Hyperlink"/>
          </w:rPr>
          <w:t>2025-2031年中国乘用车轮胎行业发展研究与市场前景报告</w:t>
        </w:r>
      </w:hyperlink>
      <w:r>
        <w:rPr>
          <w:rFonts w:hint="eastAsia"/>
        </w:rPr>
        <w:t>》通过严谨的分析、翔实的数据及直观的图表，系统解析了乘用车轮胎行业的市场规模、需求变化、价格波动及产业链结构。报告全面评估了当前乘用车轮胎市场现状，科学预测了未来市场前景与发展趋势，重点剖析了乘用车轮胎细分市场的机遇与挑战。同时，报告对乘用车轮胎重点企业的竞争地位及市场集中度进行了评估，为乘用车轮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乘用车轮胎市场概述</w:t>
      </w:r>
      <w:r>
        <w:rPr>
          <w:rFonts w:hint="eastAsia"/>
        </w:rPr>
        <w:br/>
      </w:r>
      <w:r>
        <w:rPr>
          <w:rFonts w:hint="eastAsia"/>
        </w:rPr>
        <w:t>　　第一节 乘用车轮胎产品定义及统计范围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按照不同产品类型，乘用车轮胎主要可以分为如下几个类别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一、不同产品类型乘用车轮胎增长趋势2024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从不同应用，乘用车轮胎主要包括如下几个方面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全球与中国乘用车轮胎发展现状对比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一、2020-2031年全球乘用车轮胎发展现状及未来趋势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二、2020-2031年中国乘用车轮胎生产发展现状及未来趋势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2020-2031年全球乘用车轮胎供需现状及预测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一、2020-2031年全球乘用车轮胎产能、产量、产能利用率及发展趋势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二、2020-2031年全球乘用车轮胎产量、表观消费量及发展趋势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2020-2031年中国乘用车轮胎供需现状及预测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一、2020-2031年中国乘用车轮胎产能、产量、产能利用率及发展趋势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二、2020-2031年中国乘用车轮胎产量、表观消费量及发展趋势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三、2020-2031年中国乘用车轮胎产量、市场需求量及发展趋势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新冠肺炎（COVID-19）对乘用车轮胎行业影响分析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一、COVID-19对乘用车轮胎行业主要的影响分析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二、COVID-19对乘用车轮胎行业2025年增长评估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五、COVID-19疫情下，乘用车轮胎潜在市场机会、挑战及风险分析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全球与中国主要乘用车轮胎厂商发展分析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2020-2025年全球乘用车轮胎主要厂商列表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一、2020-2025年全球乘用车轮胎主要厂商产量列表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二、2020-2025年全球乘用车轮胎主要厂商产值列表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三、2025年全球主要生产商乘用车轮胎收入排名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四、2020-2025年全球乘用车轮胎主要厂商产品价格列表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中国市场乘用车轮胎主要厂商发展分析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一、2020-2025年中国乘用车轮胎主要厂商产量列表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二、2020-2025年中国乘用车轮胎主要厂商产值列表</w:t>
      </w:r>
      <w:r>
        <w:rPr>
          <w:rFonts w:hint="eastAsia"/>
        </w:rPr>
        <w:br/>
      </w:r>
      <w:r>
        <w:rPr>
          <w:rFonts w:hint="eastAsia"/>
        </w:rPr>
        <w:t>　　第三节 乘用车轮胎厂商产地分布及商业化日期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乘用车轮胎行业集中度、竞争程度分析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一、乘用车轮胎行业集中度分析：全球Top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二、全球乘用车轮胎第一梯队、第二梯队和第三梯队生产商（品牌）及市场份额（2024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乘用车轮胎全球领先企业SWOT分析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全球主要乘用车轮胎企业采访及观点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全球乘用车轮胎主要生产地区发展分析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全球主要地区乘用车轮胎市场规模分析：2020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一、2020-2031年全球主要地区乘用车轮胎产量及市场份额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二、2020-2031年全球主要地区乘用车轮胎产量及市场份额预测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三、2020-2031年全球主要地区乘用车轮胎产值及市场份额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四、2020-2031年全球主要地区乘用车轮胎产值及市场份额预测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2020-2031年北美市场乘用车轮胎产量、产值及增长率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2020-2031年欧洲市场乘用车轮胎产量、产值及增长率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2020-2031年中国市场乘用车轮胎产量、产值及增长率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2020-2031年日本市场乘用车轮胎产量、产值及增长率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2020-2031年东南亚市场乘用车轮胎产量、产值及增长率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2020-2031年印度市场乘用车轮胎产量、产值及增长率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全球乘用车轮胎消费主要地区发展分析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全球主要地区乘用车轮胎消费展望2020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2020-2025年全球主要地区乘用车轮胎消费量及增长率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2025-2031年全球主要地区乘用车轮胎消费量预测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2020-2031年中国市场乘用车轮胎消费量、增长率及发展预测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2020-2031年北美市场乘用车轮胎消费量、增长率及发展预测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2020-2031年欧洲市场乘用车轮胎消费量、增长率及发展预测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2020-2031年日本市场乘用车轮胎消费量、增长率及发展预测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2020-2031年东南亚市场乘用车轮胎消费量、增长率及发展预测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2020-2031年印度市场乘用车轮胎消费量、增长率及发展预测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全球乘用车轮胎重点厂商概况分析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一、重点企业（一）基本信息、乘用车轮胎生产基地、销售区域、竞争对手及市场地位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三、2020-2025年重点企业（一）乘用车轮胎产能、产量、产值、价格及毛利率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一、重点企业（二）基本信息、乘用车轮胎生产基地、销售区域、竞争对手及市场地位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三、2020-2025年重点企业（二）乘用车轮胎产能、产量、产值、价格及毛利率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一、重点企业（三）基本信息、乘用车轮胎生产基地、销售区域、竞争对手及市场地位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三、2020-2025年重点企业（三）乘用车轮胎产能、产量、产值、价格及毛利率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一、重点企业（四）基本信息、乘用车轮胎生产基地、销售区域、竞争对手及市场地位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三、2020-2025年重点企业（四）乘用车轮胎产能、产量、产值、价格及毛利率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一、重点企业（五）基本信息、乘用车轮胎生产基地、销售区域、竞争对手及市场地位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三、2020-2025年重点企业（五）乘用车轮胎产能、产量、产值、价格及毛利率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一、重点企业（六）基本信息、乘用车轮胎生产基地、销售区域、竞争对手及市场地位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三、2020-2025年重点企业（六）乘用车轮胎产能、产量、产值、价格及毛利率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一、重点企业（七）基本信息、乘用车轮胎生产基地、销售区域、竞争对手及市场地位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三、2020-2025年重点企业（七）乘用车轮胎产能、产量、产值、价格及毛利率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一、重点企业（八）基本信息、乘用车轮胎生产基地、销售区域、竞争对手及市场地位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三、2020-2025年重点企业（八）乘用车轮胎产能、产量、产值、价格及毛利率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不同类型乘用车轮胎产品发展分析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2020-2031年全球不同类型乘用车轮胎产量</w:t>
      </w:r>
      <w:r>
        <w:rPr>
          <w:rFonts w:hint="eastAsia"/>
        </w:rPr>
        <w:br/>
      </w:r>
      <w:r>
        <w:rPr>
          <w:rFonts w:hint="eastAsia"/>
        </w:rPr>
        <w:t>　　　　一、2020-2025年全球乘用车轮胎不同类型乘用车轮胎产量及市场份额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二、2025-2031年全球不同类型乘用车轮胎产量预测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2020-2031年全球不同类型乘用车轮胎产值</w:t>
      </w:r>
      <w:r>
        <w:rPr>
          <w:rFonts w:hint="eastAsia"/>
        </w:rPr>
        <w:br/>
      </w:r>
      <w:r>
        <w:rPr>
          <w:rFonts w:hint="eastAsia"/>
        </w:rPr>
        <w:t>　　　　一、2020-2025年全球乘用车轮胎不同类型乘用车轮胎产值及市场份额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二、2025-2031年全球不同类型乘用车轮胎产值预测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2020-2031年全球不同类型乘用车轮胎价格走势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2020-2025年不同价格区间乘用车轮胎市场份额对比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2020-2031年中国不同类型乘用车轮胎产量</w:t>
      </w:r>
      <w:r>
        <w:rPr>
          <w:rFonts w:hint="eastAsia"/>
        </w:rPr>
        <w:br/>
      </w:r>
      <w:r>
        <w:rPr>
          <w:rFonts w:hint="eastAsia"/>
        </w:rPr>
        <w:t>　　　　一、2020-2025年中国乘用车轮胎不同类型乘用车轮胎产量及市场份额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二、2025-2031年中国不同类型乘用车轮胎产量预测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2020-2031年中国不同类型乘用车轮胎产值</w:t>
      </w:r>
      <w:r>
        <w:rPr>
          <w:rFonts w:hint="eastAsia"/>
        </w:rPr>
        <w:br/>
      </w:r>
      <w:r>
        <w:rPr>
          <w:rFonts w:hint="eastAsia"/>
        </w:rPr>
        <w:t>　　　　一、2020-2025年中国乘用车轮胎不同类型乘用车轮胎产值及市场份额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二、2025-2031年中国不同类型乘用车轮胎产值预测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乘用车轮胎上游原料及下游主要应用发展分析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乘用车轮胎产业链分析</w:t>
      </w:r>
      <w:r>
        <w:rPr>
          <w:rFonts w:hint="eastAsia"/>
        </w:rPr>
        <w:br/>
      </w:r>
      <w:r>
        <w:rPr>
          <w:rFonts w:hint="eastAsia"/>
        </w:rPr>
        <w:t>　　第二节 乘用车轮胎产业上游供应分析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2020-2031年全球不同应用乘用车轮胎消费量、市场份额及增长率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一、2020-2025年全球不同应用乘用车轮胎消费量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二、2025-2031年全球不同应用乘用车轮胎消费量预测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2020-2031年中国不同应用乘用车轮胎消费量、市场份额及增长率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一、2020-2025年中国不同应用乘用车轮胎消费量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二、2025-2031年中国不同应用乘用车轮胎消费量预测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中国乘用车轮胎产量、消费量、进出口分析及未来趋势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2020-2031年中国乘用车轮胎产量、消费量、进出口分析及未来趋势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中国乘用车轮胎进出口贸易趋势</w:t>
      </w:r>
      <w:r>
        <w:rPr>
          <w:rFonts w:hint="eastAsia"/>
        </w:rPr>
        <w:br/>
      </w:r>
      <w:r>
        <w:rPr>
          <w:rFonts w:hint="eastAsia"/>
        </w:rPr>
        <w:t>　　第三节 中国乘用车轮胎主要进口来源</w:t>
      </w:r>
      <w:r>
        <w:rPr>
          <w:rFonts w:hint="eastAsia"/>
        </w:rPr>
        <w:br/>
      </w:r>
      <w:r>
        <w:rPr>
          <w:rFonts w:hint="eastAsia"/>
        </w:rPr>
        <w:t>　　第四节 中国乘用车轮胎主要出口目的地</w:t>
      </w:r>
      <w:r>
        <w:rPr>
          <w:rFonts w:hint="eastAsia"/>
        </w:rPr>
        <w:br/>
      </w:r>
      <w:r>
        <w:rPr>
          <w:rFonts w:hint="eastAsia"/>
        </w:rPr>
        <w:t>　　第五节 中国乘用车轮胎行业未来发展的有利因素、不利因素分析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中国乘用车轮胎主要地区分布</w:t>
      </w:r>
      <w:r>
        <w:rPr>
          <w:rFonts w:hint="eastAsia"/>
        </w:rPr>
        <w:br/>
      </w:r>
      <w:r>
        <w:rPr>
          <w:rFonts w:hint="eastAsia"/>
        </w:rPr>
        <w:t>　　第一节 中国乘用车轮胎生产地区分布</w:t>
      </w:r>
      <w:r>
        <w:rPr>
          <w:rFonts w:hint="eastAsia"/>
        </w:rPr>
        <w:br/>
      </w:r>
      <w:r>
        <w:rPr>
          <w:rFonts w:hint="eastAsia"/>
        </w:rPr>
        <w:t>　　第二节 中国乘用车轮胎消费地区分布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乘用车轮胎技术及相关行业技术发展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未来乘用车轮胎行业、产品及技术发展趋势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乘用车轮胎行业及市场环境发展趋势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乘用车轮胎产品及技术发展趋势</w:t>
      </w:r>
      <w:r>
        <w:rPr>
          <w:rFonts w:hint="eastAsia"/>
        </w:rPr>
        <w:br/>
      </w:r>
      <w:r>
        <w:rPr>
          <w:rFonts w:hint="eastAsia"/>
        </w:rPr>
        <w:t>　　第三节 乘用车轮胎产品价格走势</w:t>
      </w:r>
      <w:r>
        <w:rPr>
          <w:rFonts w:hint="eastAsia"/>
        </w:rPr>
        <w:br/>
      </w:r>
      <w:r>
        <w:rPr>
          <w:rFonts w:hint="eastAsia"/>
        </w:rPr>
        <w:t>　　第四节 未来乘用车轮胎市场消费形态、消费者偏好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乘用车轮胎销售渠道分析及建议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国内市场乘用车轮胎销售渠道</w:t>
      </w:r>
      <w:r>
        <w:rPr>
          <w:rFonts w:hint="eastAsia"/>
        </w:rPr>
        <w:br/>
      </w:r>
      <w:r>
        <w:rPr>
          <w:rFonts w:hint="eastAsia"/>
        </w:rPr>
        <w:t>　　第二节 企业海外乘用车轮胎销售渠道</w:t>
      </w:r>
      <w:r>
        <w:rPr>
          <w:rFonts w:hint="eastAsia"/>
        </w:rPr>
        <w:br/>
      </w:r>
      <w:r>
        <w:rPr>
          <w:rFonts w:hint="eastAsia"/>
        </w:rPr>
        <w:t>　　第三节 乘用车轮胎销售/营销策略建议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乘用车轮胎行业研究成果及结论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按照不同产品类型，乘用车轮胎主要可以分为如下几个类别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不同种类乘用车轮胎增长趋势2024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从不同应用，乘用车轮胎主要包括如下几个方面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不同应用乘用车轮胎消费量增长趋势2024 VS 2025</w:t>
      </w:r>
      <w:r>
        <w:rPr>
          <w:rFonts w:hint="eastAsia"/>
        </w:rPr>
        <w:br/>
      </w:r>
      <w:r>
        <w:rPr>
          <w:rFonts w:hint="eastAsia"/>
        </w:rPr>
        <w:t>　　表 乘用车轮胎中国及欧美日等地区政策分析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乘用车轮胎潜在市场机会、挑战及风险分析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2020-2025年全球乘用车轮胎主要厂商产量列表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2020-2025年全球乘用车轮胎主要厂商产量市场份额列表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2020-2025年全球乘用车轮胎主要厂商产值列表</w:t>
      </w:r>
      <w:r>
        <w:rPr>
          <w:rFonts w:hint="eastAsia"/>
        </w:rPr>
        <w:br/>
      </w:r>
      <w:r>
        <w:rPr>
          <w:rFonts w:hint="eastAsia"/>
        </w:rPr>
        <w:t>　　表 全球乘用车轮胎主要厂商产值市场份额列表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2025年全球主要生产商乘用车轮胎收入排名</w:t>
      </w:r>
      <w:r>
        <w:rPr>
          <w:rFonts w:hint="eastAsia"/>
        </w:rPr>
        <w:br/>
      </w:r>
      <w:r>
        <w:rPr>
          <w:rFonts w:hint="eastAsia"/>
        </w:rPr>
        <w:t>　　表 2020-2025年全球乘用车轮胎主要厂商产品价格列表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2020-2025年中国市场乘用车轮胎主要厂商产品产量列表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2020-2025年中国乘用车轮胎主要厂商产量市场份额列表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2020-2025年中国乘用车轮胎主要厂商产值列表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2020-2025年中国乘用车轮胎主要厂商产值市场份额列表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全球主要厂商乘用车轮胎厂商产地分布及商业化日期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全球主要乘用车轮胎企业采访及观点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全球主要地区乘用车轮胎产值：2020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2020-2025年全球主要地区乘用车轮胎产量市场份额列表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2025-2031年全球主要地区乘用车轮胎产量列表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2025-2031年全球主要地区乘用车轮胎产量份额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2020-2025年全球主要地区乘用车轮胎产值列表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2020-2025年全球主要地区乘用车轮胎产值份额列表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2020-2025年全球主要地区乘用车轮胎消费量列表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2020-2025年全球主要地区乘用车轮胎消费量市场份额列表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2020-2025年重点企业（一）乘用车轮胎产能、产量、产值、价格及毛利率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重点企业（一）乘用车轮胎产品规格及价格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2020-2025年重点企业（二）乘用车轮胎产能、产量、产值、价格及毛利率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重点企业（二）乘用车轮胎产品规格及价格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2020-2025年重点企业（三）乘用车轮胎产能、产量、产值、价格及毛利率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重点企业（三）乘用车轮胎产品规格及价格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2020-2025年重点企业（四）乘用车轮胎产能、产量、产值、价格及毛利率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重点企业（四）乘用车轮胎产品规格及价格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2020-2025年重点企业（五）乘用车轮胎产能、产量、产值、价格及毛利率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重点企业（五）乘用车轮胎产品规格及价格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2020-2025年重点企业（六）乘用车轮胎产能、产量、产值、价格及毛利率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重点企业（六）乘用车轮胎产品规格及价格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2020-2025年重点企业（七）乘用车轮胎产能、产量、产值、价格及毛利率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重点企业（七）乘用车轮胎产品规格及价格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重点企业（八）乘用车轮胎产品规格、参数及市场应用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2020-2025年重点企业（八）乘用车轮胎产能、产量、产值、价格及毛利率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重点企业（八）乘用车轮胎产品规格及价格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2020-2025年全球不同产品类型乘用车轮胎产量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2020-2025年全球不同产品类型乘用车轮胎产量市场份额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全球不同产品类型乘用车轮胎产量预测（2025-2031）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2020-2025年全球不同产品类型乘用车轮胎产量市场份额预测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2020-2025年全球不同类型乘用车轮胎产值</w:t>
      </w:r>
      <w:r>
        <w:rPr>
          <w:rFonts w:hint="eastAsia"/>
        </w:rPr>
        <w:br/>
      </w:r>
      <w:r>
        <w:rPr>
          <w:rFonts w:hint="eastAsia"/>
        </w:rPr>
        <w:t>　　表 2020-2025年全球不同类型乘用车轮胎产值市场份额</w:t>
      </w:r>
      <w:r>
        <w:rPr>
          <w:rFonts w:hint="eastAsia"/>
        </w:rPr>
        <w:br/>
      </w:r>
      <w:r>
        <w:rPr>
          <w:rFonts w:hint="eastAsia"/>
        </w:rPr>
        <w:t>　　表 全球不同类型乘用车轮胎产值预测（2025-2031）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全球不同类型乘用车轮胎产值市场预测份额（2025-2031）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2020-2025年全球不同价格区间乘用车轮胎市场份额对比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2020-2025年中国不同产品类型乘用车轮胎产量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2020-2025年中国不同产品类型乘用车轮胎产量市场份额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中国不同产品类型乘用车轮胎产量预测（2025-2031）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中国不同产品类型乘用车轮胎产量市场份额预测（2025-2031）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2020-2025年中国不同产品类型乘用车轮胎产值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2020-2025年中国不同产品类型乘用车轮胎产值市场份额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中国不同产品类型乘用车轮胎产值预测（2025-2031）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中国不同产品类型乘用车轮胎产值市场份额预测（2025-2031）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乘用车轮胎上游原料供应商及联系方式列表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2020-2025年全球不同应用乘用车轮胎消费量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2020-2025年全球不同应用乘用车轮胎消费量市场份额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全球不同应用乘用车轮胎消费量预测（2025-2031）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全球不同应用乘用车轮胎消费量市场份额预测（2025-2031）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2020-2025年中国不同应用乘用车轮胎消费量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2020-2025年中国不同应用乘用车轮胎消费量市场份额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中国不同应用乘用车轮胎消费量预测（2025-2031）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中国不同应用乘用车轮胎消费量市场份额预测（2025-2031）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2020-2025年中国乘用车轮胎产量、消费量、进出口</w:t>
      </w:r>
      <w:r>
        <w:rPr>
          <w:rFonts w:hint="eastAsia"/>
        </w:rPr>
        <w:br/>
      </w:r>
      <w:r>
        <w:rPr>
          <w:rFonts w:hint="eastAsia"/>
        </w:rPr>
        <w:t>　　表 中国乘用车轮胎产量、消费量、进出口预测（2025-2031）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中国市场乘用车轮胎进出口贸易趋势</w:t>
      </w:r>
      <w:r>
        <w:rPr>
          <w:rFonts w:hint="eastAsia"/>
        </w:rPr>
        <w:br/>
      </w:r>
      <w:r>
        <w:rPr>
          <w:rFonts w:hint="eastAsia"/>
        </w:rPr>
        <w:t>　　表 中国市场乘用车轮胎主要进口来源</w:t>
      </w:r>
      <w:r>
        <w:rPr>
          <w:rFonts w:hint="eastAsia"/>
        </w:rPr>
        <w:br/>
      </w:r>
      <w:r>
        <w:rPr>
          <w:rFonts w:hint="eastAsia"/>
        </w:rPr>
        <w:t>　　表 中国市场乘用车轮胎主要出口目的地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中国乘用车轮胎生产地区分布</w:t>
      </w:r>
      <w:r>
        <w:rPr>
          <w:rFonts w:hint="eastAsia"/>
        </w:rPr>
        <w:br/>
      </w:r>
      <w:r>
        <w:rPr>
          <w:rFonts w:hint="eastAsia"/>
        </w:rPr>
        <w:t>　　表 中国乘用车轮胎消费地区分布</w:t>
      </w:r>
      <w:r>
        <w:rPr>
          <w:rFonts w:hint="eastAsia"/>
        </w:rPr>
        <w:br/>
      </w:r>
      <w:r>
        <w:rPr>
          <w:rFonts w:hint="eastAsia"/>
        </w:rPr>
        <w:t>　　表 乘用车轮胎行业及市场环境发展趋势</w:t>
      </w:r>
      <w:r>
        <w:rPr>
          <w:rFonts w:hint="eastAsia"/>
        </w:rPr>
        <w:br/>
      </w:r>
      <w:r>
        <w:rPr>
          <w:rFonts w:hint="eastAsia"/>
        </w:rPr>
        <w:t>　　表 乘用车轮胎产品及技术发展趋势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国内当前及未来乘用车轮胎主要销售模式及销售渠道趋势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欧美日等地区当前及未来乘用车轮胎主要销售模式及销售渠道趋势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乘用车轮胎产品市场定位及目标消费者分析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乘用车轮胎产品图片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2025年全球不同产品类型乘用车轮胎产量市场份额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全球产品类型乘用车轮胎消费量市场份额2024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2020-2031年全球乘用车轮胎产量及增长率</w:t>
      </w:r>
      <w:r>
        <w:rPr>
          <w:rFonts w:hint="eastAsia"/>
        </w:rPr>
        <w:br/>
      </w:r>
      <w:r>
        <w:rPr>
          <w:rFonts w:hint="eastAsia"/>
        </w:rPr>
        <w:t>　　图 2020-2031年全球乘用车轮胎产值及增长率</w:t>
      </w:r>
      <w:r>
        <w:rPr>
          <w:rFonts w:hint="eastAsia"/>
        </w:rPr>
        <w:br/>
      </w:r>
      <w:r>
        <w:rPr>
          <w:rFonts w:hint="eastAsia"/>
        </w:rPr>
        <w:t>　　图 2020-2031年中国乘用车轮胎产量及发展趋势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2020-2031年中国乘用车轮胎产值及未来发展趋势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2020-2031年全球乘用车轮胎产能、产量、产能利用率及发展趋势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2020-2031年全球乘用车轮胎产量、市场需求量及发展趋势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2020-2031年中国乘用车轮胎产能、产量、产能利用率及发展趋势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2020-2031年中国乘用车轮胎产量、市场需求量及发展趋势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全球乘用车轮胎主要厂商2025年产量市场份额列表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全球乘用车轮胎主要厂商2025年产值市场份额列表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2020-2025年中国市场乘用车轮胎主要厂商2025年产量市场份额列表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中国乘用车轮胎主要厂商2025年产量市场份额列表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中国乘用车轮胎主要厂商2025年产值市场份额列表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2025年全球前五及前十大生产商乘用车轮胎市场份额</w:t>
      </w:r>
      <w:r>
        <w:rPr>
          <w:rFonts w:hint="eastAsia"/>
        </w:rPr>
        <w:br/>
      </w:r>
      <w:r>
        <w:rPr>
          <w:rFonts w:hint="eastAsia"/>
        </w:rPr>
        <w:t>　　图 全球乘用车轮胎第一梯队、第二梯队和第三梯队生产商（品牌）及市场份额（2024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乘用车轮胎全球领先企业SWOT分析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全球主要地区乘用车轮胎消费量市场份额（2024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2020-2031年北美市场乘用车轮胎产量及增长率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2020-2031年北美市场乘用车轮胎产值及增长率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2020-2031年欧洲市场乘用车轮胎产量及增长率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2020-2031年欧洲市场乘用车轮胎产值及增长率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2020-2031年中国市场乘用车轮胎产量及增长率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2020-2031年中国市场乘用车轮胎产值及增长率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2020-2031年日本市场乘用车轮胎产量及增长率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2020-2031年日本市场乘用车轮胎产值及增长率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2020-2031年东南亚市场乘用车轮胎产量及增长率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2020-2031年东南亚市场乘用车轮胎产值及增长率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2020-2031年印度市场乘用车轮胎产量及增长率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2020-2031年印度市场乘用车轮胎产值及增长率</w:t>
      </w:r>
      <w:r>
        <w:rPr>
          <w:rFonts w:hint="eastAsia"/>
        </w:rPr>
        <w:br/>
      </w:r>
      <w:r>
        <w:rPr>
          <w:rFonts w:hint="eastAsia"/>
        </w:rPr>
        <w:t>　　图 全球主要地区乘用车轮胎消费量市场份额（2024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全球主要地区乘用车轮胎消费量市场份额（2024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2020-2031年中国市场乘用车轮胎消费量、增长率及发展预测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2020-2031年北美市场乘用车轮胎消费量、增长率及发展预测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2020-2031年欧洲市场乘用车轮胎消费量、增长率及发展预测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2020-2031年日本市场乘用车轮胎消费量、增长率及发展预测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2020-2031年东南亚市场乘用车轮胎消费量、增长率及发展预测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2020-2031年印度市场乘用车轮胎消费量、增长率及发展预测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 乘用车轮胎产业链图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乘用车轮胎产品价格走势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6e17089544e66" w:history="1">
        <w:r>
          <w:rPr>
            <w:rStyle w:val="Hyperlink"/>
          </w:rPr>
          <w:t>2025-2031年中国乘用车轮胎行业发展研究与市场前景报告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6e17089544e66" w:history="1">
        <w:r>
          <w:rPr>
            <w:rStyle w:val="Hyperlink"/>
          </w:rPr>
          <w:t>https://www.20087.com/9/58/ChengYongCheLunTaiQianJing.html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口碑最好轮胎、乘用车轮胎排行榜、客车轮胎用什么牌子最好、乘用车轮胎花纹深度不允许小于多少、米其林轮胎报价表、乘用车轮胎花纹磨损的极限深度为多少、客车轮胎和货车轮胎有区别是什么、乘用车轮胎品牌、乘用车轮胎都是半钢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69e70512946bc" w:history="1">
      <w:r>
        <w:rPr>
          <w:rStyle w:val="Hyperlink"/>
        </w:rPr>
        <w:t>2025-2031年中国乘用车轮胎行业发展研究与市场前景报告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ChengYongCheLunTaiQianJing.html" TargetMode="External" Id="Rbb46e1708954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ChengYongCheLunTaiQianJing.html" TargetMode="External" Id="Ra5069e705129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2024-12-11T02:11:00Z</dcterms:created>
  <dcterms:modified xsi:type="dcterms:W3CDTF">2024-12-11T03:11:00Z</dcterms:modified>
  <dc:subject>2025-2031年中国乘用车轮胎行业发展研究与市场前景报告</dc:subject>
  <dc:title>2025-2031年中国乘用车轮胎行业发展研究与市场前景报告</dc:title>
  <cp:keywords>2025-2031年中国乘用车轮胎行业发展研究与市场前景报告</cp:keywords>
  <dc:description>2025-2031年中国乘用车轮胎行业发展研究与市场前景报告</dc:description>
</cp:coreProperties>
</file>