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5f365a45f4f6d" w:history="1">
              <w:r>
                <w:rPr>
                  <w:rStyle w:val="Hyperlink"/>
                </w:rPr>
                <w:t>2025-2031年全球与中国丁基内胎发展现状及市场前景预测报告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5f365a45f4f6d" w:history="1">
              <w:r>
                <w:rPr>
                  <w:rStyle w:val="Hyperlink"/>
                </w:rPr>
                <w:t>2025-2031年全球与中国丁基内胎发展现状及市场前景预测报告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5f365a45f4f6d" w:history="1">
                <w:r>
                  <w:rPr>
                    <w:rStyle w:val="Hyperlink"/>
                  </w:rPr>
                  <w:t>https://www.20087.com/0/09/DingJiNeiTaiShiChangQianJing.html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橡胶内胎因其良好的气密性和耐化学腐蚀性，在轮胎行业内占有重要地位。近年来，随着轮胎技术的进步和环保要求的提高，丁基内胎也在不断改进。目前，丁基内胎正朝着轻量化、低滚动阻力和高耐用性的方向发展，以适应不同类型的车辆和使用条件。</w:t>
      </w:r>
      <w:r>
        <w:rPr>
          <w:rFonts w:hint="eastAsia"/>
        </w:rPr>
        <w:br/>
      </w:r>
      <w:r>
        <w:rPr>
          <w:rFonts w:hint="eastAsia"/>
        </w:rPr>
        <w:t>　　未来，丁基内胎的发展将主要体现在以下几个方面：一是材料创新，开发新型丁基橡胶以提高气密性和耐久性；二是技术进步，通过改进生产工艺来提高产品的质量和一致性；三是环保性能，减少生产过程中的能源消耗和废物排放；四是轻量化设计，减轻内胎重量以提高燃油效率；五是定制化服务，根据客户需求提供特定规格和性能的内胎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5f365a45f4f6d" w:history="1">
        <w:r>
          <w:rPr>
            <w:rStyle w:val="Hyperlink"/>
          </w:rPr>
          <w:t>2025-2031年全球与中国丁基内胎发展现状及市场前景预测报告</w:t>
        </w:r>
      </w:hyperlink>
      <w:r>
        <w:rPr>
          <w:rFonts w:hint="eastAsia"/>
        </w:rPr>
        <w:t>》依托权威数据资源与长期市场监测，系统分析了丁基内胎行业的市场规模、市场需求及产业链结构，深入探讨了丁基内胎价格变动与细分市场特征。报告科学预测了丁基内胎市场前景及未来发展趋势，重点剖析了行业集中度、竞争格局及重点企业的市场地位，并通过SWOT分析揭示了丁基内胎行业机遇与潜在风险。报告为投资者及业内企业提供了全面的市场洞察与决策参考，助力把握丁基内胎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丁基内胎市场概述</w:t>
      </w:r>
      <w:r>
        <w:rPr>
          <w:rFonts w:hint="eastAsia"/>
        </w:rPr>
        <w:br/>
      </w:r>
      <w:r>
        <w:rPr>
          <w:rFonts w:hint="eastAsia"/>
        </w:rPr>
        <w:t>　　第一节 丁基内胎产品定义及统计范围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按照不同产品类型，丁基内胎主要可以分为如下几个类别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一、不同产品类型丁基内胎增长趋势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从不同应用，丁基内胎主要包括如下几个方面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全球与中国丁基内胎发展现状及趋势</w:t>
      </w:r>
      <w:r>
        <w:rPr>
          <w:rFonts w:hint="eastAsia"/>
        </w:rPr>
        <w:br/>
      </w:r>
      <w:r>
        <w:rPr>
          <w:rFonts w:hint="eastAsia"/>
        </w:rPr>
        <w:t>　　　　一、全球丁基内胎发展现状及未来趋势（2020-2031年）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二、中国丁基内胎发展现状及未来趋势（2020-2031年）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全球丁基内胎供需现状及2025-2031年预测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一、全球丁基内胎产能、产量、产能利用率及发展趋势（2020-2031年）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二、全球丁基内胎产量、表观消费量及发展趋势（2020-2031年）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中国丁基内胎供需现状及2025-2031年预测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一、2020-2025年中国丁基内胎产能、产量、产能利用率及2025-2031年趋势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二、中国丁基内胎产量、表观消费量及发展趋势（2020-2031年）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三、中国丁基内胎产量、市场需求量及发展趋势（2020-2031年）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中国及欧美日等丁基内胎行业政策分析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全球与中国主要厂商丁基内胎产量、产值及竞争分析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全球丁基内胎主要厂商列表（2020-2025年）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一、全球丁基内胎主要厂商产量列表（2020-2025年）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二、全球丁基内胎主要厂商产值列表（2020-2025年）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三、2025年全球主要生产商丁基内胎收入排名</w:t>
      </w:r>
      <w:r>
        <w:rPr>
          <w:rFonts w:hint="eastAsia"/>
        </w:rPr>
        <w:br/>
      </w:r>
      <w:r>
        <w:rPr>
          <w:rFonts w:hint="eastAsia"/>
        </w:rPr>
        <w:t>　　　　四、全球丁基内胎主要厂商产品价格列表（2020-2025年）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中国丁基内胎主要厂商产量、产值及市场份额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一、中国丁基内胎主要厂商产量列表（2020-2025年）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二、中国丁基内胎主要厂商产值列表（2020-2025年）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丁基内胎厂商产地分布及商业化日期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丁基内胎行业集中度、竞争程度分析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一、丁基内胎行业集中度分析：全球Top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二、全球丁基内胎第一梯队、第二梯队和第三梯队生产商（品牌）及市场份额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全球领先丁基内胎企业SWOT分析</w:t>
      </w:r>
      <w:r>
        <w:rPr>
          <w:rFonts w:hint="eastAsia"/>
        </w:rPr>
        <w:br/>
      </w:r>
      <w:r>
        <w:rPr>
          <w:rFonts w:hint="eastAsia"/>
        </w:rPr>
        <w:t>　　第六节 全球主要丁基内胎企业采访及观点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全球主要丁基内胎生产地区分析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全球主要地区丁基内胎市场规模分析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一、全球主要地区丁基内胎产量及市场份额（2020-2025年）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二、全球主要地区丁基内胎产量及市场份额预测（2025-2031年）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三、全球主要地区丁基内胎产值及市场份额（2020-2025年）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四、全球主要地区丁基内胎产值及市场份额预测（2025-2031年）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北美市场丁基内胎产量、产值及增长率（2020-2025年）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欧洲市场丁基内胎产量、产值及增长率（2020-2025年）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中国市场丁基内胎产量、产值及增长率（2020-2025年）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日本市场丁基内胎产量、产值及增长率（2020-2025年）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东南亚市场丁基内胎产量、产值及增长率（2020-2025年）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印度市场丁基内胎产量、产值及增长率（2020-2025年）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全球主要地区丁基内胎消费展望（2025-2031年）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全球主要地区丁基内胎消费量及增长率（2020-2025年）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全球主要地区丁基内胎消费量预测（2025-2031年）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中国市场丁基内胎消费量、增长率及发展预测（2020-2031年）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北美市场丁基内胎消费量、增长率及发展预测（2020-2031年）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欧洲市场丁基内胎消费量、增长率及发展预测（2020-2031年）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日本市场丁基内胎消费量、增长率及发展预测（2020-2031年）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东南亚市场丁基内胎消费量、增长率及发展预测（2020-2031年）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印度市场丁基内胎消费量、增长率及发展预测（2020-2031年）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全球丁基内胎行业重点企业调研分析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丁基内胎重点企业（一）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一、重点企业（一）基本信息、丁基内胎生产基地、销售区域、竞争对手及市场地位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二、重点企业（一）丁基内胎产品规格、参数及市场应用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三、重点企业（一）丁基内胎产能、产量、产值、价格及毛利率统计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丁基内胎重点企业（二）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一、重点企业（二）基本信息、丁基内胎生产基地、销售区域、竞争对手及市场地位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二、重点企业（二）丁基内胎产品规格、参数及市场应用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三、重点企业（二）丁基内胎产能、产量、产值、价格及毛利率统计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丁基内胎重点企业（三）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一、重点企业（三）基本信息、丁基内胎生产基地、销售区域、竞争对手及市场地位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二、重点企业（三）丁基内胎产品规格、参数及市场应用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三、重点企业（三）丁基内胎产能、产量、产值、价格及毛利率统计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丁基内胎重点企业（四）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一、重点企业（四）基本信息、丁基内胎生产基地、销售区域、竞争对手及市场地位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二、重点企业（四）丁基内胎产品规格、参数及市场应用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三、重点企业（四）丁基内胎产能、产量、产值、价格及毛利率统计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丁基内胎重点企业（五）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一、重点企业（五）基本信息、丁基内胎生产基地、销售区域、竞争对手及市场地位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二、重点企业（五）丁基内胎产品规格、参数及市场应用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三、重点企业（五）丁基内胎产能、产量、产值、价格及毛利率统计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丁基内胎重点企业（六）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一、重点企业（六）基本信息、丁基内胎生产基地、销售区域、竞争对手及市场地位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二、重点企业（六）丁基内胎产品规格、参数及市场应用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三、重点企业（六）丁基内胎产能、产量、产值、价格及毛利率统计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丁基内胎重点企业（七）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一、重点企业（七）基本信息、丁基内胎生产基地、销售区域、竞争对手及市场地位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二、重点企业（七）丁基内胎产品规格、参数及市场应用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三、重点企业（七）丁基内胎产能、产量、产值、价格及毛利率统计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不同类型丁基内胎市场分析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全球不同类型丁基内胎产量（2020-2031年）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一、全球不同类型丁基内胎产量及市场份额（2020-2025年）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二、全球不同类型丁基内胎产量预测（2025-2031年）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全球不同类型丁基内胎产值（2020-2031年）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一、全球不同类型丁基内胎产值及市场份额（2020-2025年）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二、全球不同类型丁基内胎产值预测（2025-2031年）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全球不同类型丁基内胎价格走势（2020-2025年）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不同价格区间丁基内胎市场份额对比（2020-2025年）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中国不同类型丁基内胎产量（2020-2031年）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一、中国不同类型丁基内胎产量及市场份额（2020-2025年）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二、中国不同类型丁基内胎产量预测（2025-2031年）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中国不同类型丁基内胎产值（2020-2031年）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一、中国不同类型丁基内胎产值及市场份额（2020-2025年）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二、中国不同类型丁基内胎产值预测（2025-2031年）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丁基内胎上游原料及下游主要应用分析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丁基内胎产业链分析</w:t>
      </w:r>
      <w:r>
        <w:rPr>
          <w:rFonts w:hint="eastAsia"/>
        </w:rPr>
        <w:br/>
      </w:r>
      <w:r>
        <w:rPr>
          <w:rFonts w:hint="eastAsia"/>
        </w:rPr>
        <w:t>　　第二节 丁基内胎产业上游供应分析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全球不同应用丁基内胎消费量、市场份额及增长率（2020-2031年）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一、全球不同应用丁基内胎消费量（2020-2025年）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二、全球不同应用丁基内胎消费量预测（2025-2031年）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中国不同应用丁基内胎消费量、市场份额及增长率（2020-2031年）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一、中国不同应用丁基内胎消费量（2020-2025年）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二、中国不同应用丁基内胎消费量预测（2025-2031年）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中国丁基内胎产量、消费量、进出口分析及未来趋势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中国丁基内胎产量、消费量、进出口分析及未来趋势（2020-2031年）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中国丁基内胎进出口贸易趋势</w:t>
      </w:r>
      <w:r>
        <w:rPr>
          <w:rFonts w:hint="eastAsia"/>
        </w:rPr>
        <w:br/>
      </w:r>
      <w:r>
        <w:rPr>
          <w:rFonts w:hint="eastAsia"/>
        </w:rPr>
        <w:t>　　第三节 中国丁基内胎主要进口来源</w:t>
      </w:r>
      <w:r>
        <w:rPr>
          <w:rFonts w:hint="eastAsia"/>
        </w:rPr>
        <w:br/>
      </w:r>
      <w:r>
        <w:rPr>
          <w:rFonts w:hint="eastAsia"/>
        </w:rPr>
        <w:t>　　第四节 中国丁基内胎主要出口目的地</w:t>
      </w:r>
      <w:r>
        <w:rPr>
          <w:rFonts w:hint="eastAsia"/>
        </w:rPr>
        <w:br/>
      </w:r>
      <w:r>
        <w:rPr>
          <w:rFonts w:hint="eastAsia"/>
        </w:rPr>
        <w:t>　　第五节 中国丁基内胎未来发展的有利因素、不利因素分析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中国丁基内胎主要生产消费地区分布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中国丁基内胎生产地区分布</w:t>
      </w:r>
      <w:r>
        <w:rPr>
          <w:rFonts w:hint="eastAsia"/>
        </w:rPr>
        <w:br/>
      </w:r>
      <w:r>
        <w:rPr>
          <w:rFonts w:hint="eastAsia"/>
        </w:rPr>
        <w:t>　　第二节 中国丁基内胎消费地区分布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影响中国丁基内胎供需的主要因素分析</w:t>
      </w:r>
      <w:r>
        <w:rPr>
          <w:rFonts w:hint="eastAsia"/>
        </w:rPr>
        <w:br/>
      </w:r>
      <w:r>
        <w:rPr>
          <w:rFonts w:hint="eastAsia"/>
        </w:rPr>
        <w:t>　　第一节 丁基内胎技术及相关行业技术发展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丁基内胎进出口贸易现状及趋势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丁基内胎下游行业需求变化因素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丁基内胎行业、产品及技术发展趋势（2025-2031年）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丁基内胎行业及市场环境发展趋势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丁基内胎产品及技术发展趋势</w:t>
      </w:r>
      <w:r>
        <w:rPr>
          <w:rFonts w:hint="eastAsia"/>
        </w:rPr>
        <w:br/>
      </w:r>
      <w:r>
        <w:rPr>
          <w:rFonts w:hint="eastAsia"/>
        </w:rPr>
        <w:t>　　第三节 丁基内胎产品价格走势</w:t>
      </w:r>
      <w:r>
        <w:rPr>
          <w:rFonts w:hint="eastAsia"/>
        </w:rPr>
        <w:br/>
      </w:r>
      <w:r>
        <w:rPr>
          <w:rFonts w:hint="eastAsia"/>
        </w:rPr>
        <w:t>　　第四节 丁基内胎市场消费形态、消费者偏好（2025-2031年）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丁基内胎销售渠道分析及建议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国内丁基内胎销售渠道</w:t>
      </w:r>
      <w:r>
        <w:rPr>
          <w:rFonts w:hint="eastAsia"/>
        </w:rPr>
        <w:br/>
      </w:r>
      <w:r>
        <w:rPr>
          <w:rFonts w:hint="eastAsia"/>
        </w:rPr>
        <w:t>　　第二节 海外市场丁基内胎销售渠道</w:t>
      </w:r>
      <w:r>
        <w:rPr>
          <w:rFonts w:hint="eastAsia"/>
        </w:rPr>
        <w:br/>
      </w:r>
      <w:r>
        <w:rPr>
          <w:rFonts w:hint="eastAsia"/>
        </w:rPr>
        <w:t>　　第三节 丁基内胎销售/营销策略建议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按照不同产品类型，丁基内胎主要可以分为如下几个类别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不同种类丁基内胎增长趋势</w:t>
      </w:r>
      <w:r>
        <w:rPr>
          <w:rFonts w:hint="eastAsia"/>
        </w:rPr>
        <w:br/>
      </w:r>
      <w:r>
        <w:rPr>
          <w:rFonts w:hint="eastAsia"/>
        </w:rPr>
        <w:t>　　表 按不同应用，丁基内胎主要包括如下几个方面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不同应用丁基内胎消费量增长趋势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中国及欧美日等地区丁基内胎相关政策分析</w:t>
      </w:r>
      <w:r>
        <w:rPr>
          <w:rFonts w:hint="eastAsia"/>
        </w:rPr>
        <w:br/>
      </w:r>
      <w:r>
        <w:rPr>
          <w:rFonts w:hint="eastAsia"/>
        </w:rPr>
        <w:t>　　表 全球丁基内胎主要厂商产量列表（2020-2025年）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全球丁基内胎主要厂商产量市场份额列表（2020-2025年）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全球丁基内胎主要厂商产值列表（2020-2025年）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全球丁基内胎主要厂商产值、市场份额列表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2025年全球主要生产商丁基内胎收入排名</w:t>
      </w:r>
      <w:r>
        <w:rPr>
          <w:rFonts w:hint="eastAsia"/>
        </w:rPr>
        <w:br/>
      </w:r>
      <w:r>
        <w:rPr>
          <w:rFonts w:hint="eastAsia"/>
        </w:rPr>
        <w:t>　　表 全球丁基内胎主要厂商产品价格列表（2020-2025年）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中国丁基内胎主要厂商产品价格列表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中国丁基内胎主要厂商产量市场份额列表（2020-2025年）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中国丁基内胎主要厂商产值列表（2020-2025年）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中国丁基内胎主要厂商产值市场份额列表（2020-2025年）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全球主要丁基内胎厂商产地分布及商业化日期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全球主要丁基内胎企业采访及观点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全球主要地区丁基内胎产值对比</w:t>
      </w:r>
      <w:r>
        <w:rPr>
          <w:rFonts w:hint="eastAsia"/>
        </w:rPr>
        <w:br/>
      </w:r>
      <w:r>
        <w:rPr>
          <w:rFonts w:hint="eastAsia"/>
        </w:rPr>
        <w:t>　　表 全球主要地区丁基内胎产量市场份额列表（2020-2025年）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全球主要地区丁基内胎产量列表（2020-2025年）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全球主要地区丁基内胎产量份额（2020-2025年）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全球主要地区丁基内胎产值列表（2020-2025年）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全球主要地区丁基内胎产值份额列表（2020-2025年）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全球主要地区丁基内胎消费量列表（2020-2025年）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全球主要地区丁基内胎消费量市场份额列表（2020-2025年）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重点企业（一）丁基内胎产品规格、参数及市场应用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重点企业（一）丁基内胎产能、产量、产值、价格及毛利率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重点企业（一）丁基内胎产品规格及价格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重点企业（二）丁基内胎产品规格、参数及市场应用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重点企业（二）丁基内胎产能、产量、产值、价格及毛利率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重点企业（二）丁基内胎产品规格及价格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重点企业（三）丁基内胎产品规格、参数及市场应用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重点企业（三）丁基内胎产能、产量、产值、价格及毛利率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重点企业（三）丁基内胎产品规格及价格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重点企业（四）丁基内胎产品规格、参数及市场应用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重点企业（四）丁基内胎产能、产量、产值、价格及毛利率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重点企业（四）丁基内胎产品规格及价格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重点企业（五）丁基内胎产品规格、参数及市场应用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重点企业（五）丁基内胎产能、产量、产值、价格及毛利率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重点企业（五）丁基内胎产品规格及价格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重点企业（六）丁基内胎产品规格、参数及市场应用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重点企业（六）丁基内胎产能、产量、产值、价格及毛利率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重点企业（六）丁基内胎产品规格及价格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重点企业（七）丁基内胎产品规格、参数及市场应用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重点企业（七）丁基内胎产能、产量、产值、价格及毛利率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重点企业（七）丁基内胎产品规格及价格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全球不同产品类型丁基内胎产量（2020-2025年）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全球不同产品类型丁基内胎产量市场份额（2020-2025年）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全球不同产品类型丁基内胎产量预测（2025-2031年）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全球不同产品类型丁基内胎产量市场份额预测（2025-2031年）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全球不同类型丁基内胎产值（2020-2025年）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全球不同类型丁基内胎产值市场份额（2020-2025年）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全球不同类型丁基内胎产值预测（2025-2031年）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全球不同类型丁基内胎产值市场份额预测（2025-2031年）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全球不同价格区间丁基内胎市场份额对比（2020-2025年）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中国不同产品类型丁基内胎产量（2020-2025年）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中国不同产品类型丁基内胎产量市场份额（2020-2025年）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中国不同产品类型丁基内胎产量预测（2025-2031年）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中国不同产品类型丁基内胎产量市场份额预测（2025-2031年）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中国不同产品类型丁基内胎产值（2020-2025年）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中国不同产品类型丁基内胎产值市场份额（2020-2025年）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中国不同产品类型丁基内胎产值预测（2025-2031年）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中国不同产品类型丁基内胎产值市场份额预测（2025-2031年）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丁基内胎上游原料供应商及联系方式列表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全球不同应用丁基内胎消费量（2020-2025年）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全球不同应用丁基内胎消费量市场份额（2020-2025年）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全球不同应用丁基内胎消费量预测（2025-2031年）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全球不同应用丁基内胎消费量市场份额预测（2025-2031年）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中国不同应用丁基内胎消费量（2020-2025年）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中国不同应用丁基内胎消费量市场份额（2020-2025年）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中国不同应用丁基内胎消费量预测（2025-2031年）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中国不同应用丁基内胎消费量市场份额预测（2025-2031年）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中国丁基内胎产量、消费量、进出口（2020-2025年）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中国丁基内胎产量、消费量、进出口预测（2025-2031年）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中国市场丁基内胎进出口贸易趋势</w:t>
      </w:r>
      <w:r>
        <w:rPr>
          <w:rFonts w:hint="eastAsia"/>
        </w:rPr>
        <w:br/>
      </w:r>
      <w:r>
        <w:rPr>
          <w:rFonts w:hint="eastAsia"/>
        </w:rPr>
        <w:t>　　表 中国市场丁基内胎主要进口来源</w:t>
      </w:r>
      <w:r>
        <w:rPr>
          <w:rFonts w:hint="eastAsia"/>
        </w:rPr>
        <w:br/>
      </w:r>
      <w:r>
        <w:rPr>
          <w:rFonts w:hint="eastAsia"/>
        </w:rPr>
        <w:t>　　表 中国市场丁基内胎主要出口目的地</w:t>
      </w:r>
      <w:r>
        <w:rPr>
          <w:rFonts w:hint="eastAsia"/>
        </w:rPr>
        <w:br/>
      </w:r>
      <w:r>
        <w:rPr>
          <w:rFonts w:hint="eastAsia"/>
        </w:rPr>
        <w:t>　　表 中国丁基内胎市场未来发展的有利因素、不利因素分析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中国丁基内胎生产地区分布</w:t>
      </w:r>
      <w:r>
        <w:rPr>
          <w:rFonts w:hint="eastAsia"/>
        </w:rPr>
        <w:br/>
      </w:r>
      <w:r>
        <w:rPr>
          <w:rFonts w:hint="eastAsia"/>
        </w:rPr>
        <w:t>　　表 中国丁基内胎消费地区分布</w:t>
      </w:r>
      <w:r>
        <w:rPr>
          <w:rFonts w:hint="eastAsia"/>
        </w:rPr>
        <w:br/>
      </w:r>
      <w:r>
        <w:rPr>
          <w:rFonts w:hint="eastAsia"/>
        </w:rPr>
        <w:t>　　表 丁基内胎行业及市场环境发展趋势</w:t>
      </w:r>
      <w:r>
        <w:rPr>
          <w:rFonts w:hint="eastAsia"/>
        </w:rPr>
        <w:br/>
      </w:r>
      <w:r>
        <w:rPr>
          <w:rFonts w:hint="eastAsia"/>
        </w:rPr>
        <w:t>　　表 丁基内胎产品及技术发展趋势</w:t>
      </w:r>
      <w:r>
        <w:rPr>
          <w:rFonts w:hint="eastAsia"/>
        </w:rPr>
        <w:br/>
      </w:r>
      <w:r>
        <w:rPr>
          <w:rFonts w:hint="eastAsia"/>
        </w:rPr>
        <w:t>　　表 国内丁基内胎主要销售模式及销售渠道趋势（2020-2025年）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欧美日等地区丁基内胎主要销售模式及销售渠道趋势（2020-2025年）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丁基内胎产品市场定位及目标消费者分析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丁基内胎产品图片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2025年全球不同产品类型丁基内胎产量市场份额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全球不同类型丁基内胎消费量市场份额对比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全球丁基内胎产量及增长率（2020-2025年）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全球丁基内胎产值及增长率（2020-2025年）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中国丁基内胎产量及发展趋势（2020-2025年）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中国丁基内胎产值及未来发展趋势（2020-2025年）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全球丁基内胎产能、产量、产能利用率及发展趋势（2020-2031年）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全球丁基内胎产量、市场需求量及发展趋势（2020-2031年）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中国丁基内胎产能、产量、产能利用率及发展趋势（2020-2031年）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中国丁基内胎产量、市场需求量及发展趋势（2020-2031年）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全球丁基内胎主要厂商2025年产量市场份额列表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全球丁基内胎主要厂商2025年产值市场份额列表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中国市场丁基内胎主要厂商产量市场份额列表（2020-2025年）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中国丁基内胎主要厂商2025年产量市场份额列表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中国丁基内胎主要厂商2025年产值市场份额列表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2025年全球前五及前十大生产商丁基内胎市场份额</w:t>
      </w:r>
      <w:r>
        <w:rPr>
          <w:rFonts w:hint="eastAsia"/>
        </w:rPr>
        <w:br/>
      </w:r>
      <w:r>
        <w:rPr>
          <w:rFonts w:hint="eastAsia"/>
        </w:rPr>
        <w:t>　　图 全球丁基内胎第一梯队、第二梯队和第三梯队生产商（品牌）及市场份额（2020-2025年）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丁基内胎全球领先企业SWOT分析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全球主要地区丁基内胎消费量市场份额对比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北美市场丁基内胎产量及增长率（2020-2025年）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北美市场丁基内胎产值及增长率（2020-2025年）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欧洲市场丁基内胎产量及增长率（2020-2025年）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欧洲市场丁基内胎产值及增长率（2020-2025年）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中国市场丁基内胎产量及增长率（2020-2025年）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中国市场丁基内胎产值及增长率（2020-2025年）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日本市场丁基内胎产量及增长率（2020-2025年）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日本市场丁基内胎产值及增长率（2020-2025年）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东南亚市场丁基内胎产量及增长率（2020-2025年）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东南亚市场丁基内胎产值及增长率（2020-2025年）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印度市场丁基内胎产量及增长率（2020-2025年）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印度市场丁基内胎产值及增长率（2020-2025年）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全球主要地区丁基内胎消费量市场份额（2020-2025年）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全球主要地区丁基内胎消费量市场份额预测（2025-2031年）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中国市场丁基内胎消费量、增长率及发展预测（2020-2031年）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北美市场丁基内胎消费量、增长率及发展预测（2020-2031年）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欧洲市场丁基内胎消费量、增长率及发展预测（2020-2031年）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日本市场丁基内胎消费量、增长率及发展预测（2020-2031年）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东南亚市场丁基内胎消费量、增长率及发展预测（2020-2031年）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印度市场丁基内胎消费量、增长率及发展预测（2020-2031年）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丁基内胎产业链分析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丁基内胎产品价格走势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5f365a45f4f6d" w:history="1">
        <w:r>
          <w:rPr>
            <w:rStyle w:val="Hyperlink"/>
          </w:rPr>
          <w:t>2025-2031年全球与中国丁基内胎发展现状及市场前景预测报告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5f365a45f4f6d" w:history="1">
        <w:r>
          <w:rPr>
            <w:rStyle w:val="Hyperlink"/>
          </w:rPr>
          <w:t>https://www.20087.com/0/09/DingJiNeiTaiShiChangQianJing.html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热点：内胎天然胶好还是丁基胶好、丁基内胎和橡胶内胎哪个好、丁基胶内胎和普通内胎怎么区分、丁基内胎批发、丁基胶自行车内胎价格多少、丁基内胎能粘吗、内胎爆胎的处理方法、丁基内胎和橡胶内胎区别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09dea2c4b43fd" w:history="1">
      <w:r>
        <w:rPr>
          <w:rStyle w:val="Hyperlink"/>
        </w:rPr>
        <w:t>2025-2031年全球与中国丁基内胎发展现状及市场前景预测报告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DingJiNeiTaiShiChangQianJing.html" TargetMode="External" Id="Raa15f365a45f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DingJiNeiTaiShiChangQianJing.html" TargetMode="External" Id="R64b09dea2c4b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2024-12-09T06:09:00Z</dcterms:created>
  <dcterms:modified xsi:type="dcterms:W3CDTF">2024-12-09T07:09:00Z</dcterms:modified>
  <dc:subject>2025-2031年全球与中国丁基内胎发展现状及市场前景预测报告</dc:subject>
  <dc:title>2025-2031年全球与中国丁基内胎发展现状及市场前景预测报告</dc:title>
  <cp:keywords>2025-2031年全球与中国丁基内胎发展现状及市场前景预测报告</cp:keywords>
  <dc:description>2025-2031年全球与中国丁基内胎发展现状及市场前景预测报告</dc:description>
</cp:coreProperties>
</file>