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50c8d5b284622" w:history="1">
              <w:r>
                <w:rPr>
                  <w:rStyle w:val="Hyperlink"/>
                </w:rPr>
                <w:t>2025-2031年全球与中国智能行车记录仪行业市场分析及发展前景预测报告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50c8d5b284622" w:history="1">
              <w:r>
                <w:rPr>
                  <w:rStyle w:val="Hyperlink"/>
                </w:rPr>
                <w:t>2025-2031年全球与中国智能行车记录仪行业市场分析及发展前景预测报告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50c8d5b284622" w:history="1">
                <w:r>
                  <w:rPr>
                    <w:rStyle w:val="Hyperlink"/>
                  </w:rPr>
                  <w:t>https://www.20087.com/7/59/ZhiNengXingCheJiLuYiFaZhanQianJingFenXi.html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车记录仪融合了高清摄像、GPS定位、WiFi/4G/5G连接等技术，不仅记录行驶过程，还能提供导航、紧急录制、碰撞预警等智能服务。随着车联网技术的发展，智能行车记录仪成为车辆智能生态系统的一部分，通过与手机APP、云平台的联动，为车主提供便捷的驾驶数据分析和远程监控功能。</w:t>
      </w:r>
      <w:r>
        <w:rPr>
          <w:rFonts w:hint="eastAsia"/>
        </w:rPr>
        <w:br/>
      </w:r>
      <w:r>
        <w:rPr>
          <w:rFonts w:hint="eastAsia"/>
        </w:rPr>
        <w:t>　　未来智能行车记录仪将更加智能化，集成ADAS（高级驾驶辅助系统）、AI图像识别技术，提升道路状况分析、行人检测的准确性，甚至参与车辆的自动驾驶决策。同时，隐私保护和数据安全将成为研发重点，采用加密技术保障用户数据安全。随着V2X（车与万物互联）技术的发展，行车记录仪将成为车辆间信息交流的节点，参与交通流量优化、事故预防等高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50c8d5b284622" w:history="1">
        <w:r>
          <w:rPr>
            <w:rStyle w:val="Hyperlink"/>
          </w:rPr>
          <w:t>2025-2031年全球与中国智能行车记录仪行业市场分析及发展前景预测报告</w:t>
        </w:r>
      </w:hyperlink>
      <w:r>
        <w:rPr>
          <w:rFonts w:hint="eastAsia"/>
        </w:rPr>
        <w:t>》基于国家统计局及相关行业协会的详实数据，结合国内外智能行车记录仪行业研究资料及深入市场调研，系统分析了智能行车记录仪行业的市场规模、市场需求及产业链现状。报告重点探讨了智能行车记录仪行业整体运行情况及细分领域特点，科学预测了智能行车记录仪市场前景与发展趋势，揭示了智能行车记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50c8d5b284622" w:history="1">
        <w:r>
          <w:rPr>
            <w:rStyle w:val="Hyperlink"/>
          </w:rPr>
          <w:t>2025-2031年全球与中国智能行车记录仪行业市场分析及发展前景预测报告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智能行车记录仪市场概述</w:t>
      </w:r>
      <w:r>
        <w:rPr>
          <w:rFonts w:hint="eastAsia"/>
        </w:rPr>
        <w:br/>
      </w:r>
      <w:r>
        <w:rPr>
          <w:rFonts w:hint="eastAsia"/>
        </w:rPr>
        <w:t>　　1.1 智能行车记录仪行业概述及统计范围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按照不同产品类型，智能行车记录仪主要可以分为如下几个类别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不同产品类型智能行车记录仪规模增长趋势2020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前置行车记录仪</w:t>
      </w:r>
      <w:r>
        <w:rPr>
          <w:rFonts w:hint="eastAsia"/>
        </w:rPr>
        <w:br/>
      </w:r>
      <w:r>
        <w:rPr>
          <w:rFonts w:hint="eastAsia"/>
        </w:rPr>
        <w:t>　　　　1.2.3 后置行车记录仪</w:t>
      </w:r>
      <w:r>
        <w:rPr>
          <w:rFonts w:hint="eastAsia"/>
        </w:rPr>
        <w:br/>
      </w:r>
      <w:r>
        <w:rPr>
          <w:rFonts w:hint="eastAsia"/>
        </w:rPr>
        <w:t>　　1.3 从不同应用，智能行车记录仪主要包括如下几个方面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不同应用智能行车记录仪规模增长趋势2020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智能行车记录仪行业发展总体概况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智能行车记录仪行业发展主要特点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智能行车记录仪行业发展影响因素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全球智能行车记录仪产量、需求量及发展趋势（2020-2031）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全球主要地区智能行车记录仪产量及发展趋势（2020-2031）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中国智能行车记录仪产量、市场需求量及发展趋势（2020-2031）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中国智能行车记录仪产能和产量占全球的比重（2020-2031）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全球智能行车记录仪销量及收入（2020-2031）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全球市场智能行车记录仪价格趋势（2020-2031）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中国智能行车记录仪销量及收入（2020-2031）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中国市场智能行车记录仪销量和收入占全球的比重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全球智能行车记录仪主要地区分析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全球主要地区智能行车记录仪市场规模分析：2020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全球主要地区智能行车记录仪销售收入及市场份额（2020-2025年）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全球主要地区智能行车记录仪销售收入预测（2025-2031）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全球主要地区智能行车记录仪销量分析：2020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全球主要地区智能行车记录仪销量及市场份额（2020-2025年）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全球主要地区智能行车记录仪销量及市场份额预测（2025-2031）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中东及非洲（土耳其、沙特等国家）智能行车记录仪收入（2020-2031）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全球市场主要厂商智能行车记录仪产能市场份额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2025年全球主要生产商智能行车记录仪收入排名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中国市场主要厂商智能行车记录仪销量（2020-2025）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中国市场主要厂商智能行车记录仪销售收入（2020-2025）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中国市场主要厂商智能行车记录仪销售价格（2020-2025）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2025年中国主要生产商智能行车记录仪收入排名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全球主要厂商智能行车记录仪总部及产地分布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全球主要厂商智能行车记录仪商业化日期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全球主要厂商智能行车记录仪产品类型及应用</w:t>
      </w:r>
      <w:r>
        <w:rPr>
          <w:rFonts w:hint="eastAsia"/>
        </w:rPr>
        <w:br/>
      </w:r>
      <w:r>
        <w:rPr>
          <w:rFonts w:hint="eastAsia"/>
        </w:rPr>
        <w:t>　　4.6 智能行车记录仪行业集中度、竞争程度分析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智能行车记录仪行业集中度分析：全球头部厂商份额（Top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全球智能行车记录仪第一梯队、第二梯队和第三梯队生产商（品牌）及市场份额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不同产品类型智能行车记录仪分析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中国市场不同产品类型智能行车记录仪收入预测（2025-2031）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不同应用智能行车记录仪分析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全球市场不同应用智能行车记录仪收入预测（2025-2031）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中国市场不同应用智能行车记录仪销量预测（2025-2031）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中国市场不同应用智能行车记录仪收入预测（2025-2031）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智能行车记录仪行业发展趋势</w:t>
      </w:r>
      <w:r>
        <w:rPr>
          <w:rFonts w:hint="eastAsia"/>
        </w:rPr>
        <w:br/>
      </w:r>
      <w:r>
        <w:rPr>
          <w:rFonts w:hint="eastAsia"/>
        </w:rPr>
        <w:t>　　7.2 智能行车记录仪行业主要驱动因素</w:t>
      </w:r>
      <w:r>
        <w:rPr>
          <w:rFonts w:hint="eastAsia"/>
        </w:rPr>
        <w:br/>
      </w:r>
      <w:r>
        <w:rPr>
          <w:rFonts w:hint="eastAsia"/>
        </w:rPr>
        <w:t>　　7.3 智能行车记录仪中国企业SWOT分析</w:t>
      </w:r>
      <w:r>
        <w:rPr>
          <w:rFonts w:hint="eastAsia"/>
        </w:rPr>
        <w:br/>
      </w:r>
      <w:r>
        <w:rPr>
          <w:rFonts w:hint="eastAsia"/>
        </w:rPr>
        <w:t>　　7.4 中国智能行车记录仪行业政策环境分析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智能行车记录仪行业产业链简介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智能行车记录仪行业供应链分析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智能行车记录仪主要原料及供应情况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智能行车记录仪行业主要下游客户</w:t>
      </w:r>
      <w:r>
        <w:rPr>
          <w:rFonts w:hint="eastAsia"/>
        </w:rPr>
        <w:br/>
      </w:r>
      <w:r>
        <w:rPr>
          <w:rFonts w:hint="eastAsia"/>
        </w:rPr>
        <w:t>　　8.2 智能行车记录仪行业采购模式</w:t>
      </w:r>
      <w:r>
        <w:rPr>
          <w:rFonts w:hint="eastAsia"/>
        </w:rPr>
        <w:br/>
      </w:r>
      <w:r>
        <w:rPr>
          <w:rFonts w:hint="eastAsia"/>
        </w:rPr>
        <w:t>　　8.3 智能行车记录仪行业生产模式</w:t>
      </w:r>
      <w:r>
        <w:rPr>
          <w:rFonts w:hint="eastAsia"/>
        </w:rPr>
        <w:br/>
      </w:r>
      <w:r>
        <w:rPr>
          <w:rFonts w:hint="eastAsia"/>
        </w:rPr>
        <w:t>　　8.4 智能行车记录仪行业销售模式及销售渠道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全球市场主要智能行车记录仪厂商简介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中国市场智能行车记录仪产量、销量、进出口分析及未来趋势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中国市场智能行车记录仪产量、销量、进出口分析及未来趋势（2020-2031）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中国市场智能行车记录仪进出口贸易趋势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中国市场智能行车记录仪主要进口来源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中国市场智能行车记录仪主要出口目的地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中国市场智能行车记录仪主要地区分布</w:t>
      </w:r>
      <w:r>
        <w:rPr>
          <w:rFonts w:hint="eastAsia"/>
        </w:rPr>
        <w:br/>
      </w:r>
      <w:r>
        <w:rPr>
          <w:rFonts w:hint="eastAsia"/>
        </w:rPr>
        <w:t>　　11.1 中国智能行车记录仪生产地区分布</w:t>
      </w:r>
      <w:r>
        <w:rPr>
          <w:rFonts w:hint="eastAsia"/>
        </w:rPr>
        <w:br/>
      </w:r>
      <w:r>
        <w:rPr>
          <w:rFonts w:hint="eastAsia"/>
        </w:rPr>
        <w:t>　　11.2 中国智能行车记录仪消费地区分布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全球不同产品类型智能行车记录仪增长趋势2020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不同应用智能行车记录仪增长趋势2020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智能行车记录仪行业发展主要特点</w:t>
      </w:r>
      <w:r>
        <w:rPr>
          <w:rFonts w:hint="eastAsia"/>
        </w:rPr>
        <w:br/>
      </w:r>
      <w:r>
        <w:rPr>
          <w:rFonts w:hint="eastAsia"/>
        </w:rPr>
        <w:t>　　表4 智能行车记录仪行业发展有利因素分析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智能行车记录仪行业发展不利因素分析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进入智能行车记录仪行业壁垒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全球主要地区智能行车记录仪产量（千件）：2020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全球主要地区智能行车记录仪产量（2020-2025）&amp;（千件）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全球主要地区智能行车记录仪产量市场份额（2020-2025）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全球主要地区智能行车记录仪产量（2025-2031）&amp;（千件）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全球主要地区智能行车记录仪销售收入（百万美元）：2020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全球主要地区智能行车记录仪销售收入（2020-2025）&amp;（百万美元）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全球主要地区智能行车记录仪收入（2025-2031）&amp;（百万美元）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全球主要地区智能行车记录仪收入市场份额（2025-2031）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全球主要地区智能行车记录仪销量（千件）：2020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全球主要地区智能行车记录仪销量（2020-2025）&amp;（千件）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全球主要地区智能行车记录仪销量（2025-2031）&amp;（千件）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全球主要地区智能行车记录仪销量份额（2025-2031）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北美智能行车记录仪基本情况分析</w:t>
      </w:r>
      <w:r>
        <w:rPr>
          <w:rFonts w:hint="eastAsia"/>
        </w:rPr>
        <w:br/>
      </w:r>
      <w:r>
        <w:rPr>
          <w:rFonts w:hint="eastAsia"/>
        </w:rPr>
        <w:t>　　表22 欧洲智能行车记录仪基本情况分析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亚太地区智能行车记录仪基本情况分析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拉美地区智能行车记录仪基本情况分析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中东及非洲智能行车记录仪基本情况分析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全球市场主要厂商智能行车记录仪产能（2024-2025）&amp;（千件）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全球市场主要厂商智能行车记录仪销量（2020-2025）&amp;（千件）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全球市场主要厂商智能行车记录仪销售收入（2020-2025）&amp;（百万美元）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全球市场主要厂商智能行车记录仪销售价格（2020-2025）&amp;（美元/件）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2025年全球主要生产商智能行车记录仪收入排名（百万美元）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中国市场主要厂商智能行车记录仪销量（2020-2025）&amp;（千件）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中国市场主要厂商智能行车记录仪销售收入（2020-2025）&amp;（百万美元）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中国市场主要厂商智能行车记录仪销售价格（2020-2025）&amp;（美元/件）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2025年中国主要生产商智能行车记录仪收入排名（百万美元）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全球主要厂商智能行车记录仪总部及产地分布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全球主要厂商智能行车记录仪商业化日期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全球主要厂商智能行车记录仪产品类型及应用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2025年全球智能行车记录仪主要厂商市场地位（第一梯队、第二梯队和第三梯队）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全球不同产品类型智能行车记录仪销量（2020-2025年）&amp;（千件）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全球不同产品类型智能行车记录仪销量预测（2025-2031）&amp;（千件）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全球不同产品类型智能行车记录仪收入（2020-2025年）&amp;（百万美元）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全球不同产品类型智能行车记录仪收入预测（2025-2031）&amp;（百万美元）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中国不同产品类型智能行车记录仪销量（2020-2025年）&amp;（千件）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中国不同产品类型智能行车记录仪销量预测（2025-2031）&amp;（千件）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中国不同产品类型智能行车记录仪收入（2020-2025年）&amp;（百万美元）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中国不同产品类型智能行车记录仪收入预测（2025-2031）&amp;（百万美元）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全球不同应用智能行车记录仪销量（2020-2025年）&amp;（千件）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全球不同应用智能行车记录仪销量预测（2025-2031）&amp;（千件）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全球不同应用智能行车记录仪收入（2020-2025年）&amp;（百万美元）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全球不同应用智能行车记录仪收入预测（2025-2031）&amp;（百万美元）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中国不同应用智能行车记录仪销量（2020-2025年）&amp;（千件）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中国不同应用智能行车记录仪销量预测（2025-2031）&amp;（千件）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中国不同应用智能行车记录仪销量市场份额预测（2025-2031）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中国不同应用智能行车记录仪收入（2020-2025年）&amp;（百万美元）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中国不同应用智能行车记录仪收入预测（2025-2031）&amp;（百万美元）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中国不同应用智能行车记录仪收入市场份额预测（2025-2031）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智能行车记录仪行业技术发展趋势</w:t>
      </w:r>
      <w:r>
        <w:rPr>
          <w:rFonts w:hint="eastAsia"/>
        </w:rPr>
        <w:br/>
      </w:r>
      <w:r>
        <w:rPr>
          <w:rFonts w:hint="eastAsia"/>
        </w:rPr>
        <w:t>　　表76 智能行车记录仪行业主要驱动因素</w:t>
      </w:r>
      <w:r>
        <w:rPr>
          <w:rFonts w:hint="eastAsia"/>
        </w:rPr>
        <w:br/>
      </w:r>
      <w:r>
        <w:rPr>
          <w:rFonts w:hint="eastAsia"/>
        </w:rPr>
        <w:t>　　表77 智能行车记录仪行业供应链分析</w:t>
      </w:r>
      <w:r>
        <w:rPr>
          <w:rFonts w:hint="eastAsia"/>
        </w:rPr>
        <w:br/>
      </w:r>
      <w:r>
        <w:rPr>
          <w:rFonts w:hint="eastAsia"/>
        </w:rPr>
        <w:t>　　表78 智能行车记录仪上游原料供应商</w:t>
      </w:r>
      <w:r>
        <w:rPr>
          <w:rFonts w:hint="eastAsia"/>
        </w:rPr>
        <w:br/>
      </w:r>
      <w:r>
        <w:rPr>
          <w:rFonts w:hint="eastAsia"/>
        </w:rPr>
        <w:t>　　表79 智能行车记录仪行业主要下游客户</w:t>
      </w:r>
      <w:r>
        <w:rPr>
          <w:rFonts w:hint="eastAsia"/>
        </w:rPr>
        <w:br/>
      </w:r>
      <w:r>
        <w:rPr>
          <w:rFonts w:hint="eastAsia"/>
        </w:rPr>
        <w:t>　　表80 智能行车记录仪行业典型经销商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智能行车记录仪销量（千件）、收入（百万美元）、价格（美元/件）及毛利率（2020-2025）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中国市场智能行车记录仪产量、销量、进出口（2020-2025年）&amp;（千件）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中国市场智能行车记录仪产量、销量、进出口预测（2025-2031）&amp;（千件）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中国市场智能行车记录仪进出口贸易趋势</w:t>
      </w:r>
      <w:r>
        <w:rPr>
          <w:rFonts w:hint="eastAsia"/>
        </w:rPr>
        <w:br/>
      </w:r>
      <w:r>
        <w:rPr>
          <w:rFonts w:hint="eastAsia"/>
        </w:rPr>
        <w:t>　　表189 中国市场智能行车记录仪主要进口来源</w:t>
      </w:r>
      <w:r>
        <w:rPr>
          <w:rFonts w:hint="eastAsia"/>
        </w:rPr>
        <w:br/>
      </w:r>
      <w:r>
        <w:rPr>
          <w:rFonts w:hint="eastAsia"/>
        </w:rPr>
        <w:t>　　表190 中国市场智能行车记录仪主要出口目的地</w:t>
      </w:r>
      <w:r>
        <w:rPr>
          <w:rFonts w:hint="eastAsia"/>
        </w:rPr>
        <w:br/>
      </w:r>
      <w:r>
        <w:rPr>
          <w:rFonts w:hint="eastAsia"/>
        </w:rPr>
        <w:t>　　表191 中国智能行车记录仪生产地区分布</w:t>
      </w:r>
      <w:r>
        <w:rPr>
          <w:rFonts w:hint="eastAsia"/>
        </w:rPr>
        <w:br/>
      </w:r>
      <w:r>
        <w:rPr>
          <w:rFonts w:hint="eastAsia"/>
        </w:rPr>
        <w:t>　　表192 中国智能行车记录仪消费地区分布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智能行车记录仪产品图片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全球不同产品类型智能行车记录仪规模2020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全球不同产品类型智能行车记录仪市场份额2024 VS 2025</w:t>
      </w:r>
      <w:r>
        <w:rPr>
          <w:rFonts w:hint="eastAsia"/>
        </w:rPr>
        <w:br/>
      </w:r>
      <w:r>
        <w:rPr>
          <w:rFonts w:hint="eastAsia"/>
        </w:rPr>
        <w:t>　　图4 前置行车记录仪产品图片</w:t>
      </w:r>
      <w:r>
        <w:rPr>
          <w:rFonts w:hint="eastAsia"/>
        </w:rPr>
        <w:br/>
      </w:r>
      <w:r>
        <w:rPr>
          <w:rFonts w:hint="eastAsia"/>
        </w:rPr>
        <w:t>　　图5 后置行车记录仪产品图片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全球不同应用智能行车记录仪规模2020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全球不同应用智能行车记录仪市场份额2024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全球智能行车记录仪产能、产量、产能利用率及发展趋势（2020-2031）&amp;（千件）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全球智能行车记录仪产量、需求量及发展趋势（2020-2031）&amp;（千件）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全球主要地区智能行车记录仪产量规模：2020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全球主要地区智能行车记录仪产量市场份额（2020-2031）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中国智能行车记录仪产能、产量、产能利用率及发展趋势（2020-2031）&amp;（千件）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中国智能行车记录仪产量、市场需求量及发展趋势（2020-2031）&amp;（千件）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中国智能行车记录仪总产能占全球比重（2020-2031）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中国智能行车记录仪总产量占全球比重（2020-2031）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全球智能行车记录仪市场收入及增长率：（2020-2031）&amp;（百万美元）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全球市场智能行车记录仪市场规模：2020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全球市场智能行车记录仪销量及增长率（2020-2031）&amp;（千件）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全球市场智能行车记录仪价格趋势（2020-2031）&amp;（美元/件）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中国智能行车记录仪市场收入及增长率：（2020-2031）&amp;（百万美元）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中国市场智能行车记录仪市场规模：2020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中国市场智能行车记录仪销量及增长率（2020-2031）&amp;（千件）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中国市场智能行车记录仪销量占全球比重（2020-2031）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中国智能行车记录仪收入占全球比重（2020-2031）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全球主要地区智能行车记录仪销售收入规模：2020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全球主要地区智能行车记录仪销售收入市场份额（2024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全球主要地区智能行车记录仪收入市场份额（2025-2031）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北美（美国和加拿大）智能行车记录仪销量（2020-2031）&amp;（千件）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北美（美国和加拿大）智能行车记录仪收入（2020-2031）&amp;（百万美元）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欧洲（德国、英国、法国和意大利等国家）智能行车记录仪销量（2020-2031）&amp;（千件）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欧洲（德国、英国、法国和意大利等国家）智能行车记录仪收入（2020-2031）&amp;（百万美元）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亚太（中国、日本、韩国、中国台湾、印度和东南亚等）智能行车记录仪销量（2020-2031）&amp;（千件）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亚太（中国、日本、韩国、中国台湾、印度和东南亚等）智能行车记录仪收入（2020-2031）&amp;（百万美元）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拉美地区（墨西哥、巴西等国家）智能行车记录仪销量（2020-2031）&amp;（千件）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拉美地区（墨西哥、巴西等国家）智能行车记录仪收入（2020-2031）&amp;（百万美元）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中东及非洲（土耳其、沙特等国家）智能行车记录仪销量（2020-2031）&amp;（千件）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中东及非洲（土耳其、沙特等国家）智能行车记录仪销量份额（2020-2031）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中东及非洲（土耳其、沙特等国家）智能行车记录仪收入（2020-2031）&amp;（百万美元）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中东及非洲（土耳其、沙特等国家）智能行车记录仪收入份额（2020-2031）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2025年全球市场主要厂商智能行车记录仪销量市场份额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2025年全球市场主要厂商智能行车记录仪收入市场份额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2025年中国市场主要厂商智能行车记录仪销量市场份额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2025年中国市场主要厂商智能行车记录仪收入市场份额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2025年全球前五大生产商智能行车记录仪市场份额</w:t>
      </w:r>
      <w:r>
        <w:rPr>
          <w:rFonts w:hint="eastAsia"/>
        </w:rPr>
        <w:br/>
      </w:r>
      <w:r>
        <w:rPr>
          <w:rFonts w:hint="eastAsia"/>
        </w:rPr>
        <w:t>　　图56 全球智能行车记录仪第一梯队、第二梯队和第三梯队生产商（品牌）及市场份额（2025）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全球不同产品类型智能行车记录仪价格走势（2020-2031）&amp;（美元/件）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全球不同应用智能行车记录仪价格走势（2020-2031）&amp;（美元/件）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智能行车记录仪中国企业SWOT分析</w:t>
      </w:r>
      <w:r>
        <w:rPr>
          <w:rFonts w:hint="eastAsia"/>
        </w:rPr>
        <w:br/>
      </w:r>
      <w:r>
        <w:rPr>
          <w:rFonts w:hint="eastAsia"/>
        </w:rPr>
        <w:t>　　图60 智能行车记录仪产业链</w:t>
      </w:r>
      <w:r>
        <w:rPr>
          <w:rFonts w:hint="eastAsia"/>
        </w:rPr>
        <w:br/>
      </w:r>
      <w:r>
        <w:rPr>
          <w:rFonts w:hint="eastAsia"/>
        </w:rPr>
        <w:t>　　图61 智能行车记录仪行业采购模式分析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图62 智能行车记录仪行业生产模式分析</w:t>
      </w:r>
      <w:r>
        <w:rPr>
          <w:rFonts w:hint="eastAsia"/>
        </w:rPr>
        <w:br/>
      </w:r>
      <w:r>
        <w:rPr>
          <w:rFonts w:hint="eastAsia"/>
        </w:rPr>
        <w:t>　　图63 智能行车记录仪行业销售模式分析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50c8d5b284622" w:history="1">
        <w:r>
          <w:rPr>
            <w:rStyle w:val="Hyperlink"/>
          </w:rPr>
          <w:t>2025-2031年全球与中国智能行车记录仪行业市场分析及发展前景预测报告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50c8d5b284622" w:history="1">
        <w:r>
          <w:rPr>
            <w:rStyle w:val="Hyperlink"/>
          </w:rPr>
          <w:t>https://www.20087.com/7/59/ZhiNengXingCheJiLuYiFaZhanQianJingFenXi.html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一般价格多少、智能行车记录仪哪个牌子好、车内说话会被录音吗、凌度智能行车记录仪、手机怎样绑定行车记录仪、70迈智能行车记录仪、十大名牌行车记录仪、小米智能行车记录仪、行车记录仪怎样调全屏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0597fa394d56" w:history="1">
      <w:r>
        <w:rPr>
          <w:rStyle w:val="Hyperlink"/>
        </w:rPr>
        <w:t>2025-2031年全球与中国智能行车记录仪行业市场分析及发展前景预测报告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NengXingCheJiLuYiFaZhanQianJingFenXi.html" TargetMode="External" Id="R3a850c8d5b2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NengXingCheJiLuYiFaZhanQianJingFenXi.html" TargetMode="External" Id="R261d0597fa39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2025-05-22T04:13:00Z</dcterms:created>
  <dcterms:modified xsi:type="dcterms:W3CDTF">2025-05-22T05:13:00Z</dcterms:modified>
  <dc:subject>2025-2031年全球与中国智能行车记录仪行业市场分析及发展前景预测报告</dc:subject>
  <dc:title>2025-2031年全球与中国智能行车记录仪行业市场分析及发展前景预测报告</dc:title>
  <cp:keywords>2025-2031年全球与中国智能行车记录仪行业市场分析及发展前景预测报告</cp:keywords>
  <dc:description>2025-2031年全球与中国智能行车记录仪行业市场分析及发展前景预测报告</dc:description>
</cp:coreProperties>
</file>