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17f3eb7eeb4433" w:history="1">
              <w:r>
                <w:rPr>
                  <w:rStyle w:val="Hyperlink"/>
                </w:rPr>
                <w:t>全球与中国汽车辅助灯行业现状调研及市场前景预测报告（2026-2032年）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17f3eb7eeb4433" w:history="1">
              <w:r>
                <w:rPr>
                  <w:rStyle w:val="Hyperlink"/>
                </w:rPr>
                <w:t>全球与中国汽车辅助灯行业现状调研及市场前景预测报告（2026-2032年）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17f3eb7eeb4433" w:history="1">
                <w:r>
                  <w:rPr>
                    <w:rStyle w:val="Hyperlink"/>
                  </w:rPr>
                  <w:t>https://www.20087.com/7/09/QiCheFuZhuDengDeXianZhuangYuFaZhanQianJing.html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辅助灯是安装于车辆前后保险杠、格栅或车顶的补充照明装置，涵盖辅助远光灯、前雾灯、转角灯及射灯等多种类型，核心功能在于恶劣天气、夜间行驶及越野场景下的增强照明与安全警示。当前全球市场受行车安全法规趋严、越野文化兴起及LED技术普及三重因素驱动，呈现稳步增长态势。LED光源凭借高光效、长寿命及低功耗优势已成为主流选择，渗透率持续提升。北美市场依托户外越野文化与大型皮卡需求占据主导，欧洲受UNECE照明法规推动保持稳健增长，亚太地区随汽车保有量提升与道路条件改善增速最快。OEM前装市场与售后改装市场并行发展，IP67/IP68防护等级及专用光束图案成为中高端产品标配。不过，法规合规成本高、光衰维护及稀土材料供应风险仍是制约行业发展的现实挑战。</w:t>
      </w:r>
      <w:r>
        <w:rPr>
          <w:rFonts w:hint="eastAsia"/>
        </w:rPr>
        <w:br/>
      </w:r>
      <w:r>
        <w:rPr>
          <w:rFonts w:hint="eastAsia"/>
        </w:rPr>
        <w:t>　　未来，汽车辅助灯将向智能化、自适应与电动化协同方向演进。市场调研网指出，在技术层面，ADB自适应远光灯与Micro-LED矩阵技术将从高端车型下探至主流市场，实现根据车速、转向角及对向来车动态调节光束分布，显著提升夜间行车安全性。在应用层面，与ADAS系统的深度集成将推动辅助灯从"被动照明"向"主动感知-照明-交互"一体化转型，配合摄像头与雷达实现环境识别与智能补光。在电动化层面，低功耗LED设计与800V高压平台适配将满足新能源汽车对能效与集成的严苛要求。此外，面向越野、露营及应急救援等细分场景的专用辅助灯也将持续迭代，拓宽行业应用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17f3eb7eeb4433" w:history="1">
        <w:r>
          <w:rPr>
            <w:rStyle w:val="Hyperlink"/>
          </w:rPr>
          <w:t>全球与中国汽车辅助灯行业现状调研及市场前景预测报告（2026-2032年）</w:t>
        </w:r>
      </w:hyperlink>
      <w:r>
        <w:rPr>
          <w:rFonts w:hint="eastAsia"/>
        </w:rPr>
        <w:t>》，2025年汽车辅助灯行业市场规模达 亿元，预计2032年市场规模将达 亿元，期间年均复合增长率（CAGR）达 %。报告依托国家统计局、相关行业协会的详实数据，结合宏观经济与政策环境分析，系统研究了汽车辅助灯行业的市场规模、需求动态及产业链结构。报告详细解析了汽车辅助灯市场价格变化、行业竞争格局及重点企业的经营现状，并对未来市场前景与发展趋势进行了科学预测。同时，报告通过细分市场领域，评估了汽车辅助灯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汽车辅助灯市场概述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按照不同产品类型，汽车辅助灯主要可以分为如下几个类别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全球不同产品类型汽车辅助灯销售额增长趋势2021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辅助远光灯</w:t>
      </w:r>
      <w:r>
        <w:rPr>
          <w:rFonts w:hint="eastAsia"/>
        </w:rPr>
        <w:br/>
      </w:r>
      <w:r>
        <w:rPr>
          <w:rFonts w:hint="eastAsia"/>
        </w:rPr>
        <w:t>　　　　1.2.3 前雾灯</w:t>
      </w:r>
      <w:r>
        <w:rPr>
          <w:rFonts w:hint="eastAsia"/>
        </w:rPr>
        <w:br/>
      </w:r>
      <w:r>
        <w:rPr>
          <w:rFonts w:hint="eastAsia"/>
        </w:rPr>
        <w:t>　　　　1.2.4 转弯灯</w:t>
      </w:r>
      <w:r>
        <w:rPr>
          <w:rFonts w:hint="eastAsia"/>
        </w:rPr>
        <w:br/>
      </w:r>
      <w:r>
        <w:rPr>
          <w:rFonts w:hint="eastAsia"/>
        </w:rPr>
        <w:t>　　　　1.2.5 射灯</w:t>
      </w:r>
      <w:r>
        <w:rPr>
          <w:rFonts w:hint="eastAsia"/>
        </w:rPr>
        <w:br/>
      </w:r>
      <w:r>
        <w:rPr>
          <w:rFonts w:hint="eastAsia"/>
        </w:rPr>
        <w:t>　　1.3 从不同应用，汽车辅助灯主要包括如下几个方面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全球不同应用汽车辅助灯销售额增长趋势2021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汽车制造行业</w:t>
      </w:r>
      <w:r>
        <w:rPr>
          <w:rFonts w:hint="eastAsia"/>
        </w:rPr>
        <w:br/>
      </w:r>
      <w:r>
        <w:rPr>
          <w:rFonts w:hint="eastAsia"/>
        </w:rPr>
        <w:t>　　　　1.3.3 汽车维修行业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汽车辅助灯行业背景、发展历史、现状及趋势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汽车辅助灯行业目前现状分析</w:t>
      </w:r>
      <w:r>
        <w:rPr>
          <w:rFonts w:hint="eastAsia"/>
        </w:rPr>
        <w:br/>
      </w:r>
      <w:r>
        <w:rPr>
          <w:rFonts w:hint="eastAsia"/>
        </w:rPr>
        <w:t>　　　　1.4.2 汽车辅助灯发展趋势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全球汽车辅助灯总体规模分析</w:t>
      </w:r>
      <w:r>
        <w:rPr>
          <w:rFonts w:hint="eastAsia"/>
        </w:rPr>
        <w:br/>
      </w:r>
      <w:r>
        <w:rPr>
          <w:rFonts w:hint="eastAsia"/>
        </w:rPr>
        <w:t>　　2.1 全球汽车辅助灯供需现状及预测（2021-2032）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全球汽车辅助灯产能、产量、产能利用率及发展趋势（2021-2032）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全球汽车辅助灯产量、需求量及发展趋势（2021-2032）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全球主要地区汽车辅助灯产量及发展趋势（2021-2032）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全球主要地区汽车辅助灯产量（2021-2026）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全球主要地区汽车辅助灯产量（2027-2032）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全球主要地区汽车辅助灯产量市场份额（2021-2032）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中国汽车辅助灯供需现状及预测（2021-2032）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中国汽车辅助灯产能、产量、产能利用率及发展趋势（2021-2032）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中国汽车辅助灯产量、市场需求量及发展趋势（2021-2032）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全球汽车辅助灯销量及销售额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全球市场汽车辅助灯销售额（2021-2032）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全球市场汽车辅助灯销量（2021-2032）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全球市场汽车辅助灯价格趋势（2021-2032）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全球汽车辅助灯主要地区分析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全球主要地区汽车辅助灯市场规模分析：2021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全球主要地区汽车辅助灯销售收入及市场份额（2021-2026）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全球主要地区汽车辅助灯销售收入预测（2027-2032）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全球主要地区汽车辅助灯销量分析：2021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全球主要地区汽车辅助灯销量及市场份额（2021-2026）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全球主要地区汽车辅助灯销量及市场份额预测（2027-2032）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北美市场汽车辅助灯销量、收入及增长率（2021-2032）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欧洲市场汽车辅助灯销量、收入及增长率（2021-2032）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中国市场汽车辅助灯销量、收入及增长率（2021-2032）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日本市场汽车辅助灯销量、收入及增长率（2021-2032）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东南亚市场汽车辅助灯销量、收入及增长率（2021-2032）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印度市场汽车辅助灯销量、收入及增长率（2021-2032）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全球市场主要厂商汽车辅助灯产能市场份额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全球市场主要厂商汽车辅助灯销量（2021-2026）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全球市场主要厂商汽车辅助灯销量（2021-2026）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全球市场主要厂商汽车辅助灯销售收入（2021-2026）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全球市场主要厂商汽车辅助灯销售价格（2021-2026）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2025年全球主要生产商汽车辅助灯收入排名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中国市场主要厂商汽车辅助灯销量（2021-2026）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中国市场主要厂商汽车辅助灯销量（2021-2026）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中国市场主要厂商汽车辅助灯销售收入（2021-2026）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2025年中国主要生产商汽车辅助灯收入排名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中国市场主要厂商汽车辅助灯销售价格（2021-2026）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全球主要厂商汽车辅助灯总部及产地分布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全球主要厂商成立时间及汽车辅助灯商业化日期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全球主要厂商汽车辅助灯产品类型及应用</w:t>
      </w:r>
      <w:r>
        <w:rPr>
          <w:rFonts w:hint="eastAsia"/>
        </w:rPr>
        <w:br/>
      </w:r>
      <w:r>
        <w:rPr>
          <w:rFonts w:hint="eastAsia"/>
        </w:rPr>
        <w:t>　　4.7 汽车辅助灯行业集中度、竞争程度分析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汽车辅助灯行业集中度分析：2025年全球Top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全球汽车辅助灯第一梯队、第二梯队和第三梯队生产商（品牌）及市场份额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汽车辅助灯销量、收入、价格及毛利率（2021-2026）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不同产品类型汽车辅助灯分析</w:t>
      </w:r>
      <w:r>
        <w:rPr>
          <w:rFonts w:hint="eastAsia"/>
        </w:rPr>
        <w:br/>
      </w:r>
      <w:r>
        <w:rPr>
          <w:rFonts w:hint="eastAsia"/>
        </w:rPr>
        <w:t>　　6.1 全球不同产品类型汽车辅助灯销量（2021-2032）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全球不同产品类型汽车辅助灯销量及市场份额（2021-2026）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全球不同产品类型汽车辅助灯销量预测（2027-2032）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全球不同产品类型汽车辅助灯收入（2021-2032）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全球不同产品类型汽车辅助灯收入及市场份额（2021-2026）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全球不同产品类型汽车辅助灯收入预测（2027-2032）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全球不同产品类型汽车辅助灯价格走势（2021-2032）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不同应用汽车辅助灯分析</w:t>
      </w:r>
      <w:r>
        <w:rPr>
          <w:rFonts w:hint="eastAsia"/>
        </w:rPr>
        <w:br/>
      </w:r>
      <w:r>
        <w:rPr>
          <w:rFonts w:hint="eastAsia"/>
        </w:rPr>
        <w:t>　　7.1 全球不同应用汽车辅助灯销量（2021-2032）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全球不同应用汽车辅助灯销量及市场份额（2021-2026）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全球不同应用汽车辅助灯销量预测（2027-2032）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全球不同应用汽车辅助灯收入（2021-2032）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全球不同应用汽车辅助灯收入及市场份额（2021-2026）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全球不同应用汽车辅助灯收入预测（2027-2032）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全球不同应用汽车辅助灯价格走势（2021-2032）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汽车辅助灯产业链分析</w:t>
      </w:r>
      <w:r>
        <w:rPr>
          <w:rFonts w:hint="eastAsia"/>
        </w:rPr>
        <w:br/>
      </w:r>
      <w:r>
        <w:rPr>
          <w:rFonts w:hint="eastAsia"/>
        </w:rPr>
        <w:t>　　8.2 汽车辅助灯工艺制造技术分析</w:t>
      </w:r>
      <w:r>
        <w:rPr>
          <w:rFonts w:hint="eastAsia"/>
        </w:rPr>
        <w:br/>
      </w:r>
      <w:r>
        <w:rPr>
          <w:rFonts w:hint="eastAsia"/>
        </w:rPr>
        <w:t>　　8.3 汽车辅助灯产业上游供应分析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汽车辅助灯下游客户分析</w:t>
      </w:r>
      <w:r>
        <w:rPr>
          <w:rFonts w:hint="eastAsia"/>
        </w:rPr>
        <w:br/>
      </w:r>
      <w:r>
        <w:rPr>
          <w:rFonts w:hint="eastAsia"/>
        </w:rPr>
        <w:t>　　8.5 汽车辅助灯销售渠道分析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汽车辅助灯行业发展机遇及主要驱动因素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汽车辅助灯行业发展面临的风险</w:t>
      </w:r>
      <w:r>
        <w:rPr>
          <w:rFonts w:hint="eastAsia"/>
        </w:rPr>
        <w:br/>
      </w:r>
      <w:r>
        <w:rPr>
          <w:rFonts w:hint="eastAsia"/>
        </w:rPr>
        <w:t>　　9.3 汽车辅助灯行业政策分析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全球不同产品类型汽车辅助灯销售额增长（CAGR）趋势2021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汽车辅助灯行业目前发展现状</w:t>
      </w:r>
      <w:r>
        <w:rPr>
          <w:rFonts w:hint="eastAsia"/>
        </w:rPr>
        <w:br/>
      </w:r>
      <w:r>
        <w:rPr>
          <w:rFonts w:hint="eastAsia"/>
        </w:rPr>
        <w:t>　　表 4： 汽车辅助灯发展趋势</w:t>
      </w:r>
      <w:r>
        <w:rPr>
          <w:rFonts w:hint="eastAsia"/>
        </w:rPr>
        <w:br/>
      </w:r>
      <w:r>
        <w:rPr>
          <w:rFonts w:hint="eastAsia"/>
        </w:rPr>
        <w:t>　　表 5： 全球主要地区汽车辅助灯产量增速（CAGR）：（2021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全球主要地区汽车辅助灯产量（2021-2026）&amp;（千台）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全球主要地区汽车辅助灯产量（2027-2032）&amp;（千台）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全球主要地区汽车辅助灯产量市场份额（2021-2026）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全球主要地区汽车辅助灯产量市场份额（2027-2032）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全球主要地区汽车辅助灯销售收入增速：（2021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全球主要地区汽车辅助灯销售收入（2021-2026）&amp;（百万美元）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全球主要地区汽车辅助灯销售收入市场份额（2021-2026）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全球主要地区汽车辅助灯收入（2027-2032）&amp;（百万美元）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全球主要地区汽车辅助灯收入市场份额（2027-2032）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全球主要地区汽车辅助灯销量（千台）：2021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全球主要地区汽车辅助灯销量（2021-2026）&amp;（千台）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全球主要地区汽车辅助灯销量市场份额（2021-2026）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全球主要地区汽车辅助灯销量（2027-2032）&amp;（千台）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全球主要地区汽车辅助灯销量份额（2027-2032）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全球市场主要厂商汽车辅助灯产能（2025-2026）&amp;（千台）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全球市场主要厂商汽车辅助灯销量（2021-2026）&amp;（千台）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全球市场主要厂商汽车辅助灯销量市场份额（2021-2026）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全球市场主要厂商汽车辅助灯销售收入（2021-2026）&amp;（百万美元）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全球市场主要厂商汽车辅助灯销售收入市场份额（2021-2026）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全球市场主要厂商汽车辅助灯销售价格（2021-2026）&amp;（美元/台）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2025年全球主要生产商汽车辅助灯收入排名（百万美元）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中国市场主要厂商汽车辅助灯销量（2021-2026）&amp;（千台）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中国市场主要厂商汽车辅助灯销量市场份额（2021-2026）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中国市场主要厂商汽车辅助灯销售收入（2021-2026）&amp;（百万美元）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中国市场主要厂商汽车辅助灯销售收入市场份额（2021-2026）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2025年中国主要生产商汽车辅助灯收入排名（百万美元）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中国市场主要厂商汽车辅助灯销售价格（2021-2026）&amp;（美元/台）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全球主要厂商汽车辅助灯总部及产地分布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全球主要厂商成立时间及汽车辅助灯商业化日期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全球主要厂商汽车辅助灯产品类型及应用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2025年全球汽车辅助灯主要厂商市场地位（第一梯队、第二梯队和第三梯队）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全球汽车辅助灯市场投资、并购等现状分析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汽车辅助灯生产基地、销售区域、竞争对手及市场地位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汽车辅助灯产品规格、参数及市场应用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汽车辅助灯销量（千台）、收入（百万美元）、价格（美元/台）及毛利率（2021-2026）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全球不同产品类型汽车辅助灯销量（2021-2026）&amp;（千台）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全球不同产品类型汽车辅助灯销量市场份额（2021-2026）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全球不同产品类型汽车辅助灯销量预测（2027-2032）&amp;（千台）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全球市场不同产品类型汽车辅助灯销量市场份额预测（2027-2032）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全球不同产品类型汽车辅助灯收入（2021-2026）&amp;（百万美元）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全球不同产品类型汽车辅助灯收入市场份额（2021-2026）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全球不同产品类型汽车辅助灯收入预测（2027-2032）&amp;（百万美元）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全球不同产品类型汽车辅助灯收入市场份额预测（2027-2032）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全球不同应用汽车辅助灯销量（2021-2026）&amp;（千台）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全球不同应用汽车辅助灯销量市场份额（2021-2026）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全球不同应用汽车辅助灯销量预测（2027-2032）&amp;（千台）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全球市场不同应用汽车辅助灯销量市场份额预测（2027-2032）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全球不同应用汽车辅助灯收入（2021-2026）&amp;（百万美元）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全球不同应用汽车辅助灯收入市场份额（2021-2026）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全球不同应用汽车辅助灯收入预测（2027-2032）&amp;（百万美元）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全球不同应用汽车辅助灯收入市场份额预测（2027-2032）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汽车辅助灯上游原料供应商及联系方式列表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汽车辅助灯典型客户列表</w:t>
      </w:r>
      <w:r>
        <w:rPr>
          <w:rFonts w:hint="eastAsia"/>
        </w:rPr>
        <w:br/>
      </w:r>
      <w:r>
        <w:rPr>
          <w:rFonts w:hint="eastAsia"/>
        </w:rPr>
        <w:t>　　表 116： 汽车辅助灯主要销售模式及销售渠道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汽车辅助灯行业发展机遇及主要驱动因素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汽车辅助灯行业发展面临的风险</w:t>
      </w:r>
      <w:r>
        <w:rPr>
          <w:rFonts w:hint="eastAsia"/>
        </w:rPr>
        <w:br/>
      </w:r>
      <w:r>
        <w:rPr>
          <w:rFonts w:hint="eastAsia"/>
        </w:rPr>
        <w:t>　　表 119： 汽车辅助灯行业政策分析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汽车辅助灯产品图片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全球不同产品类型汽车辅助灯销售额2021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全球不同产品类型汽车辅助灯市场份额2025 &amp; 2032</w:t>
      </w:r>
      <w:r>
        <w:rPr>
          <w:rFonts w:hint="eastAsia"/>
        </w:rPr>
        <w:br/>
      </w:r>
      <w:r>
        <w:rPr>
          <w:rFonts w:hint="eastAsia"/>
        </w:rPr>
        <w:t>　　图 4： 辅助远光灯产品图片</w:t>
      </w:r>
      <w:r>
        <w:rPr>
          <w:rFonts w:hint="eastAsia"/>
        </w:rPr>
        <w:br/>
      </w:r>
      <w:r>
        <w:rPr>
          <w:rFonts w:hint="eastAsia"/>
        </w:rPr>
        <w:t>　　图 5： 前雾灯产品图片</w:t>
      </w:r>
      <w:r>
        <w:rPr>
          <w:rFonts w:hint="eastAsia"/>
        </w:rPr>
        <w:br/>
      </w:r>
      <w:r>
        <w:rPr>
          <w:rFonts w:hint="eastAsia"/>
        </w:rPr>
        <w:t>　　图 6： 转弯灯产品图片</w:t>
      </w:r>
      <w:r>
        <w:rPr>
          <w:rFonts w:hint="eastAsia"/>
        </w:rPr>
        <w:br/>
      </w:r>
      <w:r>
        <w:rPr>
          <w:rFonts w:hint="eastAsia"/>
        </w:rPr>
        <w:t>　　图 7： 射灯产品图片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全球不同应用汽车辅助灯市场份额2025 &amp; 2032</w:t>
      </w:r>
      <w:r>
        <w:rPr>
          <w:rFonts w:hint="eastAsia"/>
        </w:rPr>
        <w:br/>
      </w:r>
      <w:r>
        <w:rPr>
          <w:rFonts w:hint="eastAsia"/>
        </w:rPr>
        <w:t>　　图 10： 汽车制造行业</w:t>
      </w:r>
      <w:r>
        <w:rPr>
          <w:rFonts w:hint="eastAsia"/>
        </w:rPr>
        <w:br/>
      </w:r>
      <w:r>
        <w:rPr>
          <w:rFonts w:hint="eastAsia"/>
        </w:rPr>
        <w:t>　　图 11： 汽车维修行业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全球汽车辅助灯产能、产量、产能利用率及发展趋势（2021-2032）&amp;（千台）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全球汽车辅助灯产量、需求量及发展趋势（2021-2032）&amp;（千台）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全球主要地区汽车辅助灯产量（2021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全球主要地区汽车辅助灯产量市场份额（2021-2032）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中国汽车辅助灯产能、产量、产能利用率及发展趋势（2021-2032）&amp;（千台）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中国汽车辅助灯产量、市场需求量及发展趋势（2021-2032）&amp;（千台）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全球汽车辅助灯市场销售额及增长率：（2021-2032）&amp;（百万美元）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全球市场汽车辅助灯市场规模：2021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全球市场汽车辅助灯销量及增长率（2021-2032）&amp;（千台）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全球市场汽车辅助灯价格趋势（2021-2032）&amp;（美元/台）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全球主要地区汽车辅助灯销售收入（2021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全球主要地区汽车辅助灯销售收入市场份额（2021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北美市场汽车辅助灯销量及增长率（2021-2032）&amp;（千台）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北美市场汽车辅助灯收入及增长率（2021-2032）&amp;（百万美元）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欧洲市场汽车辅助灯销量及增长率（2021-2032）&amp;（千台）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欧洲市场汽车辅助灯收入及增长率（2021-2032）&amp;（百万美元）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中国市场汽车辅助灯销量及增长率（2021-2032）&amp;（千台）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中国市场汽车辅助灯收入及增长率（2021-2032）&amp;（百万美元）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日本市场汽车辅助灯销量及增长率（2021-2032）&amp;（千台）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日本市场汽车辅助灯收入及增长率（2021-2032）&amp;（百万美元）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东南亚市场汽车辅助灯销量及增长率（2021-2032）&amp;（千台）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东南亚市场汽车辅助灯收入及增长率（2021-2032）&amp;（百万美元）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印度市场汽车辅助灯销量及增长率（2021-2032）&amp;（千台）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印度市场汽车辅助灯收入及增长率（2021-2032）&amp;（百万美元）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2025年全球市场主要厂商汽车辅助灯销量市场份额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2025年全球市场主要厂商汽车辅助灯收入市场份额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2025年中国市场主要厂商汽车辅助灯销量市场份额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2025年中国市场主要厂商汽车辅助灯收入市场份额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2025年全球前五大生产商汽车辅助灯市场份额</w:t>
      </w:r>
      <w:r>
        <w:rPr>
          <w:rFonts w:hint="eastAsia"/>
        </w:rPr>
        <w:br/>
      </w:r>
      <w:r>
        <w:rPr>
          <w:rFonts w:hint="eastAsia"/>
        </w:rPr>
        <w:t>　　图 42： 2025年全球汽车辅助灯第一梯队、第二梯队和第三梯队厂商及市场份额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全球不同产品类型汽车辅助灯价格走势（2021-2032）&amp;（美元/台）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全球不同应用汽车辅助灯价格走势（2021-2032）&amp;（美元/台）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汽车辅助灯产业链</w:t>
      </w:r>
      <w:r>
        <w:rPr>
          <w:rFonts w:hint="eastAsia"/>
        </w:rPr>
        <w:br/>
      </w:r>
      <w:r>
        <w:rPr>
          <w:rFonts w:hint="eastAsia"/>
        </w:rPr>
        <w:t>　　图 46： 汽车辅助灯中国企业SWOT分析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17f3eb7eeb4433" w:history="1">
        <w:r>
          <w:rPr>
            <w:rStyle w:val="Hyperlink"/>
          </w:rPr>
          <w:t>全球与中国汽车辅助灯行业现状调研及市场前景预测报告（2026-2032年）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17f3eb7eeb4433" w:history="1">
        <w:r>
          <w:rPr>
            <w:rStyle w:val="Hyperlink"/>
          </w:rPr>
          <w:t>https://www.20087.com/7/09/QiCheFuZhuDengDeXianZhuangYuFaZhanQianJing.html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热点：汽车辅助灯改装案例、汽车辅助灯怎么开、汽车辅助灯品牌、汽车辅助灯品牌排行榜、汽车辅助灯泡英文怎么说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dfd370788f428c" w:history="1">
      <w:r>
        <w:rPr>
          <w:rStyle w:val="Hyperlink"/>
        </w:rPr>
        <w:t>全球与中国汽车辅助灯行业现状调研及市场前景预测报告（2026-2032年）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QiCheFuZhuDengDeXianZhuangYuFaZhanQianJing.html" TargetMode="External" Id="R6217f3eb7eeb44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QiCheFuZhuDengDeXianZhuangYuFaZhanQianJing.html" TargetMode="External" Id="R36dfd370788f42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2026-09-20T23:47:16Z</dcterms:created>
  <dcterms:modified xsi:type="dcterms:W3CDTF">2026-09-21T00:47:16Z</dcterms:modified>
  <dc:subject>全球与中国汽车辅助灯行业现状调研及市场前景预测报告（2026-2032年）</dc:subject>
  <dc:title>全球与中国汽车辅助灯行业现状调研及市场前景预测报告（2026-2032年）</dc:title>
  <cp:keywords>全球与中国汽车辅助灯行业现状调研及市场前景预测报告（2026-2032年）</cp:keywords>
  <dc:description>全球与中国汽车辅助灯行业现状调研及市场前景预测报告（2026-2032年）</dc:description>
</cp:coreProperties>
</file>