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05149f5864a40" w:history="1">
              <w:r>
                <w:rPr>
                  <w:rStyle w:val="Hyperlink"/>
                </w:rPr>
                <w:t>2025-2031年全球与中国汽车隔音发展现状及市场前景报告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05149f5864a40" w:history="1">
              <w:r>
                <w:rPr>
                  <w:rStyle w:val="Hyperlink"/>
                </w:rPr>
                <w:t>2025-2031年全球与中国汽车隔音发展现状及市场前景报告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05149f5864a40" w:history="1">
                <w:r>
                  <w:rPr>
                    <w:rStyle w:val="Hyperlink"/>
                  </w:rPr>
                  <w:t>https://www.20087.com/7/69/QiCheGeYinFaZhanXianZhuangQianJing.html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是一种改善车内乘坐体验的技术手段，在汽车行业得到了广泛应用。近年来，随着消费者对驾乘舒适性要求的提高和汽车技术的进步，汽车隔音市场需求持续增长。目前，汽车隔音正朝着高效、轻量化方向发展。随着新材料和新技术的应用，汽车隔音材料的隔音效果和轻量化程度得到了显著提高。此外，随着消费者对安静环境的追求，汽车隔音的设计也越来越注重提高整个车厢的静谧性。</w:t>
      </w:r>
      <w:r>
        <w:rPr>
          <w:rFonts w:hint="eastAsia"/>
        </w:rPr>
        <w:br/>
      </w:r>
      <w:r>
        <w:rPr>
          <w:rFonts w:hint="eastAsia"/>
        </w:rPr>
        <w:t>　　未来，汽车隔音的发展将更加注重技术创新和服务优化。一方面，随着新材料技术的应用，汽车隔音将更加注重提高隔音效果和减轻重量，如开发含有特殊吸音材料的隔音层。另一方面，为了满足不同车型的需求，汽车隔音将更加注重提供定制化服务，如开发适用于特定车型或特殊驾驶环境的产品。此外，随着电动汽车市场的快速发展，汽车隔音也将探索与电动动力系统噪声控制技术的结合，提高电动汽车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05149f5864a40" w:history="1">
        <w:r>
          <w:rPr>
            <w:rStyle w:val="Hyperlink"/>
          </w:rPr>
          <w:t>2025-2031年全球与中国汽车隔音发展现状及市场前景报告</w:t>
        </w:r>
      </w:hyperlink>
      <w:r>
        <w:rPr>
          <w:rFonts w:hint="eastAsia"/>
        </w:rPr>
        <w:t>》系统分析了汽车隔音行业的市场规模、市场需求及价格波动，深入探讨了汽车隔音产业链关键环节及各细分市场特点。报告基于权威数据，科学预测了汽车隔音市场前景与发展趋势，同时评估了汽车隔音重点企业的经营状况，包括品牌影响力、市场集中度及竞争格局。通过SWOT分析，报告揭示了汽车隔音行业面临的风险与机遇，为汽车隔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汽车隔音市场概述</w:t>
      </w:r>
      <w:r>
        <w:rPr>
          <w:rFonts w:hint="eastAsia"/>
        </w:rPr>
        <w:br/>
      </w:r>
      <w:r>
        <w:rPr>
          <w:rFonts w:hint="eastAsia"/>
        </w:rPr>
        <w:t>　　1.1 汽车隔音行业概述及统计范围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按照不同产品类型，汽车隔音主要可以分为如下几个类别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不同产品类型汽车隔音规模增长趋势2020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车身隔音</w:t>
      </w:r>
      <w:r>
        <w:rPr>
          <w:rFonts w:hint="eastAsia"/>
        </w:rPr>
        <w:br/>
      </w:r>
      <w:r>
        <w:rPr>
          <w:rFonts w:hint="eastAsia"/>
        </w:rPr>
        <w:t>　　　　1.2.3 发动机隔音</w:t>
      </w:r>
      <w:r>
        <w:rPr>
          <w:rFonts w:hint="eastAsia"/>
        </w:rPr>
        <w:br/>
      </w:r>
      <w:r>
        <w:rPr>
          <w:rFonts w:hint="eastAsia"/>
        </w:rPr>
        <w:t>　　　　1.2.4 卡车隔音</w:t>
      </w:r>
      <w:r>
        <w:rPr>
          <w:rFonts w:hint="eastAsia"/>
        </w:rPr>
        <w:br/>
      </w:r>
      <w:r>
        <w:rPr>
          <w:rFonts w:hint="eastAsia"/>
        </w:rPr>
        <w:t>　　1.3 从不同应用，汽车隔音主要包括如下几个方面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不同应用汽车隔音规模增长趋势2020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汽车隔音行业发展总体概况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汽车隔音行业发展主要特点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汽车隔音行业发展影响因素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全球汽车隔音供需现状及预测（2020-2031）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全球汽车隔音产能、产量、产能利用率及发展趋势（2020-2031）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全球汽车隔音产量、需求量及发展趋势（2020-2031）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全球主要地区汽车隔音产量及发展趋势（2020-2031）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中国汽车隔音供需现状及预测（2020-2031）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中国汽车隔音产能、产量、产能利用率及发展趋势（2020-2031）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中国汽车隔音产量、市场需求量及发展趋势（2020-2031）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中国汽车隔音产能和产量占全球的比重（2020-2031）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全球汽车隔音销量及收入（2020-2031）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全球市场汽车隔音收入（2020-2031）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全球市场汽车隔音销量（2020-2031）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全球市场汽车隔音价格趋势（2020-2031）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中国汽车隔音销量及收入（2020-2031）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中国市场汽车隔音收入（2020-2031）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中国市场汽车隔音销量（2020-2031）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中国市场汽车隔音销量和收入占全球的比重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全球汽车隔音主要地区分析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全球主要地区汽车隔音市场规模分析：2020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全球主要地区汽车隔音销售收入及市场份额（2020-2025年）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全球主要地区汽车隔音销售收入预测（2025-2031）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全球主要地区汽车隔音销量分析：2020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全球主要地区汽车隔音销量及市场份额（2020-2025年）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全球主要地区汽车隔音销量及市场份额预测（2025-2031）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北美（美国和加拿大）汽车隔音销量（2020-2031）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北美（美国和加拿大）汽车隔音收入（2020-2031）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欧洲（德国、英国、法国和意大利等国家）汽车隔音销量（2020-2031）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欧洲（德国、英国、法国和意大利等国家）汽车隔音收入（2020-2031）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亚太（中国、日本、韩国、中国台湾、印度和东南亚等）汽车隔音销量（2020-2031）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亚太（中国、日本、韩国、中国台湾、印度和东南亚等）汽车隔音收入（2020-2031）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拉美地区（墨西哥、巴西等国家）汽车隔音销量（2020-2031）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拉美地区（墨西哥、巴西等国家）汽车隔音收入（2020-2031）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中东及非洲（土耳其、沙特等国家）汽车隔音销量（2020-2031）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中东及非洲（土耳其、沙特等国家）汽车隔音收入（2020-2031）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全球市场主要厂商汽车隔音产能市场份额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全球市场主要厂商汽车隔音销量（2020-2025）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全球市场主要厂商汽车隔音销售收入（2020-2025）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全球市场主要厂商汽车隔音销售价格（2020-2025）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2025年全球主要生产商汽车隔音收入排名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中国市场主要厂商汽车隔音销量（2020-2025）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中国市场主要厂商汽车隔音销售收入（2020-2025）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中国市场主要厂商汽车隔音销售价格（2020-2025）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2025年中国主要生产商汽车隔音收入排名</w:t>
      </w:r>
      <w:r>
        <w:rPr>
          <w:rFonts w:hint="eastAsia"/>
        </w:rPr>
        <w:br/>
      </w:r>
      <w:r>
        <w:rPr>
          <w:rFonts w:hint="eastAsia"/>
        </w:rPr>
        <w:t>　　4.3 全球主要厂商汽车隔音总部及产地分布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全球主要厂商汽车隔音商业化日期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全球主要厂商汽车隔音产品类型及应用</w:t>
      </w:r>
      <w:r>
        <w:rPr>
          <w:rFonts w:hint="eastAsia"/>
        </w:rPr>
        <w:br/>
      </w:r>
      <w:r>
        <w:rPr>
          <w:rFonts w:hint="eastAsia"/>
        </w:rPr>
        <w:t>　　4.6 汽车隔音行业集中度、竞争程度分析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汽车隔音行业集中度分析：全球头部厂商份额（Top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全球汽车隔音第一梯队、第二梯队和第三梯队生产商（品牌）及市场份额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不同产品类型汽车隔音分析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全球市场不同产品类型汽车隔音销量（2020-2031）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全球市场不同产品类型汽车隔音销量及市场份额（2020-2025）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全球市场不同产品类型汽车隔音销量预测（2025-2031）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全球市场不同产品类型汽车隔音收入（2020-2031）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全球市场不同产品类型汽车隔音收入及市场份额（2020-2025）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全球市场不同产品类型汽车隔音收入预测（2025-2031）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全球市场不同产品类型汽车隔音价格走势（2020-2031）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中国市场不同产品类型汽车隔音销量（2020-2031）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中国市场不同产品类型汽车隔音销量及市场份额（2020-2025）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中国市场不同产品类型汽车隔音销量预测（2025-2031）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中国市场不同产品类型汽车隔音收入（2020-2031）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中国市场不同产品类型汽车隔音收入及市场份额（2020-2025）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中国市场不同产品类型汽车隔音收入预测（2025-2031）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不同应用汽车隔音分析</w:t>
      </w:r>
      <w:r>
        <w:rPr>
          <w:rFonts w:hint="eastAsia"/>
        </w:rPr>
        <w:br/>
      </w:r>
      <w:r>
        <w:rPr>
          <w:rFonts w:hint="eastAsia"/>
        </w:rPr>
        <w:t>　　6.1 全球市场不同应用汽车隔音销量（2020-2031）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全球市场不同应用汽车隔音销量及市场份额（2020-2025）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全球市场不同应用汽车隔音销量预测（2025-2031）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全球市场不同应用汽车隔音收入（2020-2031）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全球市场不同应用汽车隔音收入及市场份额（2020-2025）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全球市场不同应用汽车隔音收入预测（2025-2031）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全球市场不同应用汽车隔音价格走势（2020-2031）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中国市场不同应用汽车隔音销量（2020-2031）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中国市场不同应用汽车隔音销量及市场份额（2020-2025）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中国市场不同应用汽车隔音销量预测（2025-2031）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中国市场不同应用汽车隔音收入（2020-2031）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中国市场不同应用汽车隔音收入及市场份额（2020-2025）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中国市场不同应用汽车隔音收入预测（2025-2031）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汽车隔音行业发展趋势</w:t>
      </w:r>
      <w:r>
        <w:rPr>
          <w:rFonts w:hint="eastAsia"/>
        </w:rPr>
        <w:br/>
      </w:r>
      <w:r>
        <w:rPr>
          <w:rFonts w:hint="eastAsia"/>
        </w:rPr>
        <w:t>　　7.2 汽车隔音行业主要驱动因素</w:t>
      </w:r>
      <w:r>
        <w:rPr>
          <w:rFonts w:hint="eastAsia"/>
        </w:rPr>
        <w:br/>
      </w:r>
      <w:r>
        <w:rPr>
          <w:rFonts w:hint="eastAsia"/>
        </w:rPr>
        <w:t>　　7.3 汽车隔音中国企业SWOT分析</w:t>
      </w:r>
      <w:r>
        <w:rPr>
          <w:rFonts w:hint="eastAsia"/>
        </w:rPr>
        <w:br/>
      </w:r>
      <w:r>
        <w:rPr>
          <w:rFonts w:hint="eastAsia"/>
        </w:rPr>
        <w:t>　　7.4 中国汽车隔音行业政策环境分析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汽车隔音行业产业链简介</w:t>
      </w:r>
      <w:r>
        <w:rPr>
          <w:rFonts w:hint="eastAsia"/>
        </w:rPr>
        <w:br/>
      </w:r>
      <w:r>
        <w:rPr>
          <w:rFonts w:hint="eastAsia"/>
        </w:rPr>
        <w:t>　　　　8.1.1 汽车隔音行业供应链分析</w:t>
      </w:r>
      <w:r>
        <w:rPr>
          <w:rFonts w:hint="eastAsia"/>
        </w:rPr>
        <w:br/>
      </w:r>
      <w:r>
        <w:rPr>
          <w:rFonts w:hint="eastAsia"/>
        </w:rPr>
        <w:t>　　　　8.1.2 汽车隔音主要原料及供应情况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汽车隔音行业主要下游客户</w:t>
      </w:r>
      <w:r>
        <w:rPr>
          <w:rFonts w:hint="eastAsia"/>
        </w:rPr>
        <w:br/>
      </w:r>
      <w:r>
        <w:rPr>
          <w:rFonts w:hint="eastAsia"/>
        </w:rPr>
        <w:t>　　8.2 汽车隔音行业采购模式</w:t>
      </w:r>
      <w:r>
        <w:rPr>
          <w:rFonts w:hint="eastAsia"/>
        </w:rPr>
        <w:br/>
      </w:r>
      <w:r>
        <w:rPr>
          <w:rFonts w:hint="eastAsia"/>
        </w:rPr>
        <w:t>　　8.3 汽车隔音行业生产模式</w:t>
      </w:r>
      <w:r>
        <w:rPr>
          <w:rFonts w:hint="eastAsia"/>
        </w:rPr>
        <w:br/>
      </w:r>
      <w:r>
        <w:rPr>
          <w:rFonts w:hint="eastAsia"/>
        </w:rPr>
        <w:t>　　8.4 汽车隔音行业销售模式及销售渠道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全球市场主要汽车隔音厂商简介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汽车隔音销量、收入、价格及毛利率（2020-2025）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中国市场汽车隔音产量、销量、进出口分析及未来趋势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中国市场汽车隔音产量、销量、进出口分析及未来趋势（2020-2031）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中国市场汽车隔音进出口贸易趋势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中国市场汽车隔音主要进口来源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中国市场汽车隔音主要出口目的地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中国市场汽车隔音主要地区分布</w:t>
      </w:r>
      <w:r>
        <w:rPr>
          <w:rFonts w:hint="eastAsia"/>
        </w:rPr>
        <w:br/>
      </w:r>
      <w:r>
        <w:rPr>
          <w:rFonts w:hint="eastAsia"/>
        </w:rPr>
        <w:t>　　11.1 中国汽车隔音生产地区分布</w:t>
      </w:r>
      <w:r>
        <w:rPr>
          <w:rFonts w:hint="eastAsia"/>
        </w:rPr>
        <w:br/>
      </w:r>
      <w:r>
        <w:rPr>
          <w:rFonts w:hint="eastAsia"/>
        </w:rPr>
        <w:t>　　11.2 中国汽车隔音消费地区分布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全球不同产品类型汽车隔音增长趋势2020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不同应用汽车隔音增长趋势2020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汽车隔音行业发展主要特点</w:t>
      </w:r>
      <w:r>
        <w:rPr>
          <w:rFonts w:hint="eastAsia"/>
        </w:rPr>
        <w:br/>
      </w:r>
      <w:r>
        <w:rPr>
          <w:rFonts w:hint="eastAsia"/>
        </w:rPr>
        <w:t>　　表4 汽车隔音行业发展有利因素分析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汽车隔音行业发展不利因素分析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进入汽车隔音行业壁垒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全球主要地区汽车隔音产量（千件）：2020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全球主要地区汽车隔音产量（2020-2025）&amp;（千件）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全球主要地区汽车隔音产量市场份额（2020-2025）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全球主要地区汽车隔音产量（2025-2031）&amp;（千件）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全球主要地区汽车隔音销售收入（百万美元）：2020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全球主要地区汽车隔音销售收入（2020-2025）&amp;（百万美元）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全球主要地区汽车隔音销售收入市场份额（2020-2025）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全球主要地区汽车隔音收入（2025-2031）&amp;（百万美元）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全球主要地区汽车隔音收入市场份额（2025-2031）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全球主要地区汽车隔音销量（千件）：2020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全球主要地区汽车隔音销量（2020-2025）&amp;（千件）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全球主要地区汽车隔音销量（2025-2031）&amp;（千件）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全球主要地区汽车隔音销量份额（2025-2031）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北美汽车隔音基本情况分析</w:t>
      </w:r>
      <w:r>
        <w:rPr>
          <w:rFonts w:hint="eastAsia"/>
        </w:rPr>
        <w:br/>
      </w:r>
      <w:r>
        <w:rPr>
          <w:rFonts w:hint="eastAsia"/>
        </w:rPr>
        <w:t>　　表22 欧洲汽车隔音基本情况分析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亚太地区汽车隔音基本情况分析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拉美地区汽车隔音基本情况分析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中东及非洲汽车隔音基本情况分析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全球市场主要厂商汽车隔音产能（2024-2025）&amp;（千件）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全球市场主要厂商汽车隔音销量（2020-2025）&amp;（千件）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全球市场主要厂商汽车隔音销售收入（2020-2025）&amp;（百万美元）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全球市场主要厂商汽车隔音销售收入市场份额（2020-2025）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全球市场主要厂商汽车隔音销售价格（2020-2025）&amp;（美元/件）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2025年全球主要生产商汽车隔音收入排名（百万美元）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中国市场主要厂商汽车隔音销量（2020-2025）&amp;（千件）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中国市场主要厂商汽车隔音销售收入（2020-2025）&amp;（百万美元）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中国市场主要厂商汽车隔音销售收入市场份额（2020-2025）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中国市场主要厂商汽车隔音销售价格（2020-2025）&amp;（美元/件）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2025年中国主要生产商汽车隔音收入排名（百万美元）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全球主要厂商汽车隔音总部及产地分布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全球主要厂商汽车隔音商业化日期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全球主要厂商汽车隔音产品类型及应用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2025年全球汽车隔音主要厂商市场地位（第一梯队、第二梯队和第三梯队）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全球不同产品类型汽车隔音销量（2020-2025年）&amp;（千件）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全球不同产品类型汽车隔音销量预测（2025-2031）&amp;（千件）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全球市场不同产品类型汽车隔音销量市场份额预测（2025-2031）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全球不同产品类型汽车隔音收入（2020-2025年）&amp;（百万美元）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全球不同产品类型汽车隔音收入市场份额（2020-2025）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全球不同产品类型汽车隔音收入预测（2025-2031）&amp;（百万美元）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全球不同产品类型汽车隔音收入市场份额预测（2025-2031）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中国不同产品类型汽车隔音销量（2020-2025年）&amp;（千件）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中国不同产品类型汽车隔音销量预测（2025-2031）&amp;（千件）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中国不同产品类型汽车隔音销量市场份额预测（2025-2031）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中国不同产品类型汽车隔音收入（2020-2025年）&amp;（百万美元）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中国不同产品类型汽车隔音收入市场份额（2020-2025）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中国不同产品类型汽车隔音收入预测（2025-2031）&amp;（百万美元）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中国不同产品类型汽车隔音收入市场份额预测（2025-2031）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全球不同应用汽车隔音销量（2020-2025年）&amp;（千件）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全球不同应用汽车隔音销量预测（2025-2031）&amp;（千件）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全球市场不同应用汽车隔音销量市场份额预测（2025-2031）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全球不同应用汽车隔音收入（2020-2025年）&amp;（百万美元）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全球不同应用汽车隔音收入市场份额（2020-2025）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全球不同应用汽车隔音收入预测（2025-2031）&amp;（百万美元）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全球不同应用汽车隔音收入市场份额预测（2025-2031）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中国不同应用汽车隔音销量（2020-2025年）&amp;（千件）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中国不同应用汽车隔音销量市场份额（2020-2025）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中国不同应用汽车隔音销量预测（2025-2031）&amp;（千件）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中国不同应用汽车隔音销量市场份额预测（2025-2031）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中国不同应用汽车隔音收入（2020-2025年）&amp;（百万美元）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中国不同应用汽车隔音收入市场份额（2020-2025）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中国不同应用汽车隔音收入预测（2025-2031）&amp;（百万美元）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中国不同应用汽车隔音收入市场份额预测（2025-2031）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汽车隔音行业技术发展趋势</w:t>
      </w:r>
      <w:r>
        <w:rPr>
          <w:rFonts w:hint="eastAsia"/>
        </w:rPr>
        <w:br/>
      </w:r>
      <w:r>
        <w:rPr>
          <w:rFonts w:hint="eastAsia"/>
        </w:rPr>
        <w:t>　　表76 汽车隔音行业主要驱动因素</w:t>
      </w:r>
      <w:r>
        <w:rPr>
          <w:rFonts w:hint="eastAsia"/>
        </w:rPr>
        <w:br/>
      </w:r>
      <w:r>
        <w:rPr>
          <w:rFonts w:hint="eastAsia"/>
        </w:rPr>
        <w:t>　　表77 汽车隔音行业供应链分析</w:t>
      </w:r>
      <w:r>
        <w:rPr>
          <w:rFonts w:hint="eastAsia"/>
        </w:rPr>
        <w:br/>
      </w:r>
      <w:r>
        <w:rPr>
          <w:rFonts w:hint="eastAsia"/>
        </w:rPr>
        <w:t>　　表78 汽车隔音上游原料供应商</w:t>
      </w:r>
      <w:r>
        <w:rPr>
          <w:rFonts w:hint="eastAsia"/>
        </w:rPr>
        <w:br/>
      </w:r>
      <w:r>
        <w:rPr>
          <w:rFonts w:hint="eastAsia"/>
        </w:rPr>
        <w:t>　　表79 汽车隔音行业主要下游客户</w:t>
      </w:r>
      <w:r>
        <w:rPr>
          <w:rFonts w:hint="eastAsia"/>
        </w:rPr>
        <w:br/>
      </w:r>
      <w:r>
        <w:rPr>
          <w:rFonts w:hint="eastAsia"/>
        </w:rPr>
        <w:t>　　表80 汽车隔音行业典型经销商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汽车隔音生产基地、销售区域、竞争对手及市场地位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汽车隔音产品规格、参数及市场应用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汽车隔音销量（千件）、收入（百万美元）、价格（美元/件）及毛利率（2020-2025）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中国市场汽车隔音产量、销量、进出口（2020-2025年）&amp;（千件）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中国市场汽车隔音产量、销量、进出口预测（2025-2031）&amp;（千件）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中国市场汽车隔音进出口贸易趋势</w:t>
      </w:r>
      <w:r>
        <w:rPr>
          <w:rFonts w:hint="eastAsia"/>
        </w:rPr>
        <w:br/>
      </w:r>
      <w:r>
        <w:rPr>
          <w:rFonts w:hint="eastAsia"/>
        </w:rPr>
        <w:t>　　表139 中国市场汽车隔音主要进口来源</w:t>
      </w:r>
      <w:r>
        <w:rPr>
          <w:rFonts w:hint="eastAsia"/>
        </w:rPr>
        <w:br/>
      </w:r>
      <w:r>
        <w:rPr>
          <w:rFonts w:hint="eastAsia"/>
        </w:rPr>
        <w:t>　　表140 中国市场汽车隔音主要出口目的地</w:t>
      </w:r>
      <w:r>
        <w:rPr>
          <w:rFonts w:hint="eastAsia"/>
        </w:rPr>
        <w:br/>
      </w:r>
      <w:r>
        <w:rPr>
          <w:rFonts w:hint="eastAsia"/>
        </w:rPr>
        <w:t>　　表141 中国汽车隔音生产地区分布</w:t>
      </w:r>
      <w:r>
        <w:rPr>
          <w:rFonts w:hint="eastAsia"/>
        </w:rPr>
        <w:br/>
      </w:r>
      <w:r>
        <w:rPr>
          <w:rFonts w:hint="eastAsia"/>
        </w:rPr>
        <w:t>　　表142 中国汽车隔音消费地区分布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汽车隔音产品图片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全球不同产品类型汽车隔音规模2020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全球不同产品类型汽车隔音市场份额2024 VS 2025</w:t>
      </w:r>
      <w:r>
        <w:rPr>
          <w:rFonts w:hint="eastAsia"/>
        </w:rPr>
        <w:br/>
      </w:r>
      <w:r>
        <w:rPr>
          <w:rFonts w:hint="eastAsia"/>
        </w:rPr>
        <w:t>　　图4 车身隔音产品图片</w:t>
      </w:r>
      <w:r>
        <w:rPr>
          <w:rFonts w:hint="eastAsia"/>
        </w:rPr>
        <w:br/>
      </w:r>
      <w:r>
        <w:rPr>
          <w:rFonts w:hint="eastAsia"/>
        </w:rPr>
        <w:t>　　图5 发动机隔音产品图片</w:t>
      </w:r>
      <w:r>
        <w:rPr>
          <w:rFonts w:hint="eastAsia"/>
        </w:rPr>
        <w:br/>
      </w:r>
      <w:r>
        <w:rPr>
          <w:rFonts w:hint="eastAsia"/>
        </w:rPr>
        <w:t>　　图6 卡车隔音产品图片</w:t>
      </w:r>
      <w:r>
        <w:rPr>
          <w:rFonts w:hint="eastAsia"/>
        </w:rPr>
        <w:br/>
      </w:r>
      <w:r>
        <w:rPr>
          <w:rFonts w:hint="eastAsia"/>
        </w:rPr>
        <w:t>　　图7 全球不同应用汽车隔音规模2020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全球不同应用汽车隔音市场份额2024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全球汽车隔音产能、产量、产能利用率及发展趋势（2020-2031）&amp;（千件）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全球汽车隔音产量、需求量及发展趋势（2020-2031）&amp;（千件）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全球主要地区汽车隔音产量规模：2020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全球主要地区汽车隔音产量市场份额（2020-2031）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中国汽车隔音产能、产量、产能利用率及发展趋势（2020-2031）&amp;（千件）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中国汽车隔音产量、市场需求量及发展趋势（2020-2031）&amp;（千件）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中国汽车隔音总产能占全球比重（2020-2031）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中国汽车隔音总产量占全球比重（2020-2031）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全球汽车隔音市场收入及增长率：（2020-2031）&amp;（百万美元）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全球市场汽车隔音市场规模：2020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全球市场汽车隔音销量及增长率（2020-2031）&amp;（千件）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全球市场汽车隔音价格趋势（2020-2031）&amp;（美元/件）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中国汽车隔音市场收入及增长率：（2020-2031）&amp;（百万美元）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中国市场汽车隔音市场规模：2020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中国市场汽车隔音销量及增长率（2020-2031）&amp;（千件）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中国市场汽车隔音销量占全球比重（2020-2031）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中国汽车隔音收入占全球比重（2020-2031）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全球主要地区汽车隔音销售收入规模：2020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全球主要地区汽车隔音销售收入市场份额（2020-2025）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全球主要地区汽车隔音销售收入市场份额（2024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全球主要地区汽车隔音收入市场份额（2025-2031）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北美（美国和加拿大）汽车隔音销量（2020-2031）&amp;（千件）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北美（美国和加拿大）汽车隔音销量份额（2020-2031）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北美（美国和加拿大）汽车隔音收入（2020-2031）&amp;（百万美元）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北美（美国和加拿大）汽车隔音收入份额（2020-2031）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欧洲（德国、英国、法国和意大利等国家）汽车隔音销量（2020-2031）&amp;（千件）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欧洲（德国、英国、法国和意大利等国家）汽车隔音销量份额（2020-2031）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欧洲（德国、英国、法国和意大利等国家）汽车隔音收入（2020-2031）&amp;（百万美元）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欧洲（德国、英国、法国和意大利等国家）汽车隔音收入份额（2020-2031）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亚太（中国、日本、韩国、中国台湾、印度和东南亚等）汽车隔音销量（2020-2031）&amp;（千件）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亚太（中国、日本、韩国、中国台湾、印度和东南亚等）汽车隔音销量份额（2020-2031）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亚太（中国、日本、韩国、中国台湾、印度和东南亚等）汽车隔音收入（2020-2031）&amp;（百万美元）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亚太（中国、日本、韩国、中国台湾、印度和东南亚等）汽车隔音收入份额（2020-2031）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拉美地区（墨西哥、巴西等国家）汽车隔音销量（2020-2031）&amp;（千件）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拉美地区（墨西哥、巴西等国家）汽车隔音销量份额（2020-2031）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拉美地区（墨西哥、巴西等国家）汽车隔音收入（2020-2031）&amp;（百万美元）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拉美地区（墨西哥、巴西等国家）汽车隔音收入份额（2020-2031）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中东及非洲（土耳其、沙特等国家）汽车隔音销量（2020-2031）&amp;（千件）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中东及非洲（土耳其、沙特等国家）汽车隔音销量份额（2020-2031）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中东及非洲（土耳其、沙特等国家）汽车隔音收入（2020-2031）&amp;（百万美元）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中东及非洲（土耳其、沙特等国家）汽车隔音收入份额（2020-2031）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2025年全球市场主要厂商汽车隔音销量市场份额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2025年全球市场主要厂商汽车隔音收入市场份额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2025年中国市场主要厂商汽车隔音销量市场份额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2025年中国市场主要厂商汽车隔音收入市场份额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2025年全球前五大生产商汽车隔音市场份额</w:t>
      </w:r>
      <w:r>
        <w:rPr>
          <w:rFonts w:hint="eastAsia"/>
        </w:rPr>
        <w:br/>
      </w:r>
      <w:r>
        <w:rPr>
          <w:rFonts w:hint="eastAsia"/>
        </w:rPr>
        <w:t>　　图57 全球汽车隔音第一梯队、第二梯队和第三梯队生产商（品牌）及市场份额（2025）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全球不同产品类型汽车隔音价格走势（2020-2031）&amp;（美元/件）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全球不同应用汽车隔音价格走势（2020-2031）&amp;（美元/件）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汽车隔音中国企业SWOT分析</w:t>
      </w:r>
      <w:r>
        <w:rPr>
          <w:rFonts w:hint="eastAsia"/>
        </w:rPr>
        <w:br/>
      </w:r>
      <w:r>
        <w:rPr>
          <w:rFonts w:hint="eastAsia"/>
        </w:rPr>
        <w:t>　　图61 汽车隔音产业链</w:t>
      </w:r>
      <w:r>
        <w:rPr>
          <w:rFonts w:hint="eastAsia"/>
        </w:rPr>
        <w:br/>
      </w:r>
      <w:r>
        <w:rPr>
          <w:rFonts w:hint="eastAsia"/>
        </w:rPr>
        <w:t>　　图62 汽车隔音行业采购模式分析</w:t>
      </w:r>
      <w:r>
        <w:rPr>
          <w:rFonts w:hint="eastAsia"/>
        </w:rPr>
        <w:br/>
      </w:r>
      <w:r>
        <w:rPr>
          <w:rFonts w:hint="eastAsia"/>
        </w:rPr>
        <w:t>　　图63 汽车隔音行业生产模式分析</w:t>
      </w:r>
      <w:r>
        <w:rPr>
          <w:rFonts w:hint="eastAsia"/>
        </w:rPr>
        <w:br/>
      </w:r>
      <w:r>
        <w:rPr>
          <w:rFonts w:hint="eastAsia"/>
        </w:rPr>
        <w:t>　　图64 汽车隔音行业销售模式分析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05149f5864a40" w:history="1">
        <w:r>
          <w:rPr>
            <w:rStyle w:val="Hyperlink"/>
          </w:rPr>
          <w:t>2025-2031年全球与中国汽车隔音发展现状及市场前景报告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05149f5864a40" w:history="1">
        <w:r>
          <w:rPr>
            <w:rStyle w:val="Hyperlink"/>
          </w:rPr>
          <w:t>https://www.20087.com/7/69/QiCheGeYinFaZhanXianZhuangQianJing.html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热点：汽车做哪里隔音最有效、汽车隔音怎么做效果最好的、汽车内部隔音、汽车顶棚隔音的最佳方法、汽车隔音材料10大品牌、汽车隔音密封条、做了四轮隔音很难受、汽车隔音有没有必要做、汽车隔音排名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8834a02c4cdb" w:history="1">
      <w:r>
        <w:rPr>
          <w:rStyle w:val="Hyperlink"/>
        </w:rPr>
        <w:t>2025-2031年全球与中国汽车隔音发展现状及市场前景报告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GeYinFaZhanXianZhuangQianJing.html" TargetMode="External" Id="R1a505149f58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GeYinFaZhanXianZhuangQianJing.html" TargetMode="External" Id="R9a648834a02c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2025-04-20T07:21:00Z</dcterms:created>
  <dcterms:modified xsi:type="dcterms:W3CDTF">2025-04-20T08:21:00Z</dcterms:modified>
  <dc:subject>2025-2031年全球与中国汽车隔音发展现状及市场前景报告</dc:subject>
  <dc:title>2025-2031年全球与中国汽车隔音发展现状及市场前景报告</dc:title>
  <cp:keywords>2025-2031年全球与中国汽车隔音发展现状及市场前景报告</cp:keywords>
  <dc:description>2025-2031年全球与中国汽车隔音发展现状及市场前景报告</dc:description>
</cp:coreProperties>
</file>