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9fe7a9bb64c2e" w:history="1">
              <w:r>
                <w:rPr>
                  <w:rStyle w:val="Hyperlink"/>
                </w:rPr>
                <w:t>2025-2031年全球与中国车用发动机市场研究分析及前景趋势报告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9fe7a9bb64c2e" w:history="1">
              <w:r>
                <w:rPr>
                  <w:rStyle w:val="Hyperlink"/>
                </w:rPr>
                <w:t>2025-2031年全球与中国车用发动机市场研究分析及前景趋势报告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09fe7a9bb64c2e" w:history="1">
                <w:r>
                  <w:rPr>
                    <w:rStyle w:val="Hyperlink"/>
                  </w:rPr>
                  <w:t>https://www.20087.com/7/39/CheYongFaDongJiFaZhanQianJing.html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发动机作为汽车的核心部件，近年来经历了显著的技术变革。随着环保法规的日趋严格和消费者对燃油效率的关注，发动机技术不断创新，以提高燃烧效率、减少排放。涡轮增压、直喷技术、混合动力系统等技术的应用，使得新一代发动机在性能和环保方面取得了显著进步。</w:t>
      </w:r>
      <w:r>
        <w:rPr>
          <w:rFonts w:hint="eastAsia"/>
        </w:rPr>
        <w:br/>
      </w:r>
      <w:r>
        <w:rPr>
          <w:rFonts w:hint="eastAsia"/>
        </w:rPr>
        <w:t>　　未来，车用发动机的发展将更加注重电气化和智能化。一方面，随着电动汽车技术的发展，传统的内燃机将逐渐被电动机和插电式混合动力系统取代，以实现零排放的目标。另一方面，通过集成先进的传感器和控制系统，发动机将变得更加智能，能够根据驾驶条件自动调整工作状态，提高燃油效率和减少污染物排放。此外，氢燃料电池等替代能源技术的应用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9fe7a9bb64c2e" w:history="1">
        <w:r>
          <w:rPr>
            <w:rStyle w:val="Hyperlink"/>
          </w:rPr>
          <w:t>2025-2031年全球与中国车用发动机市场研究分析及前景趋势报告</w:t>
        </w:r>
      </w:hyperlink>
      <w:r>
        <w:rPr>
          <w:rFonts w:hint="eastAsia"/>
        </w:rPr>
        <w:t>》依托行业权威数据及长期市场监测信息，系统分析了车用发动机行业的市场规模、供需关系、竞争格局及重点企业经营状况，并结合车用发动机行业发展现状，科学预测了车用发动机市场前景与技术发展方向。报告通过SWOT分析，揭示了车用发动机行业机遇与潜在风险，为投资者提供了全面的现状分析与前景评估，助力挖掘投资价值并优化决策。同时，报告从投资、生产及营销等角度提出可行性建议，为车用发动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车用发动机市场概述</w:t>
      </w:r>
      <w:r>
        <w:rPr>
          <w:rFonts w:hint="eastAsia"/>
        </w:rPr>
        <w:br/>
      </w:r>
      <w:r>
        <w:rPr>
          <w:rFonts w:hint="eastAsia"/>
        </w:rPr>
        <w:t>　　第一节 车用发动机产品定义及统计范围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按照不同产品类型，车用发动机主要可以分为如下几个类别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一、不同产品类型车用发动机增长趋势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从不同应用，车用发动机主要包括如下几个方面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全球与中国车用发动机发展现状及趋势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一、全球车用发动机发展现状及未来趋势（2020-2031年）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二、中国车用发动机发展现状及未来趋势（2020-2031年）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全球车用发动机供需现状及2025-2031年预测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一、全球车用发动机产能、产量、产能利用率及发展趋势（2020-2031年）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二、全球车用发动机产量、表观消费量及发展趋势（2020-2031年）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中国车用发动机供需现状及2025-2031年预测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一、2020-2025年中国车用发动机产能、产量、产能利用率及2025-2031年趋势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二、中国车用发动机产量、表观消费量及发展趋势（2020-2031年）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三、中国车用发动机产量、市场需求量及发展趋势（2020-2031年）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中国及欧美日等车用发动机行业政策分析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全球与中国主要厂商车用发动机产量、产值及竞争分析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全球车用发动机主要厂商列表（2020-2025年）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一、全球车用发动机主要厂商产量列表（2020-2025年）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二、全球车用发动机主要厂商产值列表（2020-2025年）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三、2025年全球主要生产商车用发动机收入排名</w:t>
      </w:r>
      <w:r>
        <w:rPr>
          <w:rFonts w:hint="eastAsia"/>
        </w:rPr>
        <w:br/>
      </w:r>
      <w:r>
        <w:rPr>
          <w:rFonts w:hint="eastAsia"/>
        </w:rPr>
        <w:t>　　　　四、全球车用发动机主要厂商产品价格列表（2020-2025年）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中国车用发动机主要厂商产量、产值及市场份额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一、中国车用发动机主要厂商产量列表（2020-2025年）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二、中国车用发动机主要厂商产值列表（2020-2025年）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车用发动机厂商产地分布及商业化日期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车用发动机行业集中度、竞争程度分析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一、车用发动机行业集中度分析：全球Top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二、全球车用发动机第一梯队、第二梯队和第三梯队生产商（品牌）及市场份额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全球领先车用发动机企业SWOT分析</w:t>
      </w:r>
      <w:r>
        <w:rPr>
          <w:rFonts w:hint="eastAsia"/>
        </w:rPr>
        <w:br/>
      </w:r>
      <w:r>
        <w:rPr>
          <w:rFonts w:hint="eastAsia"/>
        </w:rPr>
        <w:t>　　第六节 全球主要车用发动机企业采访及观点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全球主要车用发动机生产地区分析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全球主要地区车用发动机市场规模分析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一、全球主要地区车用发动机产量及市场份额（2020-2025年）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二、全球主要地区车用发动机产量及市场份额预测（2025-2031年）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三、全球主要地区车用发动机产值及市场份额（2020-2025年）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四、全球主要地区车用发动机产值及市场份额预测（2025-2031年）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北美市场车用发动机产量、产值及增长率（2020-2025年）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欧洲市场车用发动机产量、产值及增长率（2020-2025年）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中国市场车用发动机产量、产值及增长率（2020-2025年）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日本市场车用发动机产量、产值及增长率（2020-2025年）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东南亚市场车用发动机产量、产值及增长率（2020-2025年）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印度市场车用发动机产量、产值及增长率（2020-2025年）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全球主要地区车用发动机消费展望（2025-2031年）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全球主要地区车用发动机消费量及增长率（2020-2025年）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全球主要地区车用发动机消费量预测（2025-2031年）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中国市场车用发动机消费量、增长率及发展预测（2020-2031年）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北美市场车用发动机消费量、增长率及发展预测（2020-2031年）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欧洲市场车用发动机消费量、增长率及发展预测（2020-2031年）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日本市场车用发动机消费量、增长率及发展预测（2020-2031年）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东南亚市场车用发动机消费量、增长率及发展预测（2020-2031年）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印度市场车用发动机消费量、增长率及发展预测（2020-2031年）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全球车用发动机行业重点企业调研分析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车用发动机重点企业（一）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一、重点企业（一）基本信息、车用发动机生产基地、销售区域、竞争对手及市场地位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二、重点企业（一）车用发动机产品规格、参数及市场应用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三、重点企业（一）车用发动机产能、产量、产值、价格及毛利率统计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车用发动机重点企业（二）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一、重点企业（二）基本信息、车用发动机生产基地、销售区域、竞争对手及市场地位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二、重点企业（二）车用发动机产品规格、参数及市场应用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三、重点企业（二）车用发动机产能、产量、产值、价格及毛利率统计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车用发动机重点企业（三）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一、重点企业（三）基本信息、车用发动机生产基地、销售区域、竞争对手及市场地位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二、重点企业（三）车用发动机产品规格、参数及市场应用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三、重点企业（三）车用发动机产能、产量、产值、价格及毛利率统计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车用发动机重点企业（四）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一、重点企业（四）基本信息、车用发动机生产基地、销售区域、竞争对手及市场地位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二、重点企业（四）车用发动机产品规格、参数及市场应用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三、重点企业（四）车用发动机产能、产量、产值、价格及毛利率统计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车用发动机重点企业（五）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一、重点企业（五）基本信息、车用发动机生产基地、销售区域、竞争对手及市场地位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二、重点企业（五）车用发动机产品规格、参数及市场应用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三、重点企业（五）车用发动机产能、产量、产值、价格及毛利率统计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车用发动机重点企业（六）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一、重点企业（六）基本信息、车用发动机生产基地、销售区域、竞争对手及市场地位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二、重点企业（六）车用发动机产品规格、参数及市场应用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三、重点企业（六）车用发动机产能、产量、产值、价格及毛利率统计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车用发动机重点企业（七）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一、重点企业（七）基本信息、车用发动机生产基地、销售区域、竞争对手及市场地位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二、重点企业（七）车用发动机产品规格、参数及市场应用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三、重点企业（七）车用发动机产能、产量、产值、价格及毛利率统计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不同类型车用发动机市场分析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全球不同类型车用发动机产量（2020-2031年）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一、全球不同类型车用发动机产量及市场份额（2020-2025年）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二、全球不同类型车用发动机产量预测（2025-2031年）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全球不同类型车用发动机产值（2020-2031年）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一、全球不同类型车用发动机产值及市场份额（2020-2025年）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二、全球不同类型车用发动机产值预测（2025-2031年）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全球不同类型车用发动机价格走势（2020-2025年）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不同价格区间车用发动机市场份额对比（2020-2025年）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中国不同类型车用发动机产量（2020-2031年）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一、中国不同类型车用发动机产量及市场份额（2020-2025年）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二、中国不同类型车用发动机产量预测（2025-2031年）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中国不同类型车用发动机产值（2020-2031年）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一、中国不同类型车用发动机产值及市场份额（2020-2025年）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二、中国不同类型车用发动机产值预测（2025-2031年）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车用发动机上游原料及下游主要应用分析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车用发动机产业链分析</w:t>
      </w:r>
      <w:r>
        <w:rPr>
          <w:rFonts w:hint="eastAsia"/>
        </w:rPr>
        <w:br/>
      </w:r>
      <w:r>
        <w:rPr>
          <w:rFonts w:hint="eastAsia"/>
        </w:rPr>
        <w:t>　　第二节 车用发动机产业上游供应分析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全球不同应用车用发动机消费量、市场份额及增长率（2020-2031年）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一、全球不同应用车用发动机消费量（2020-2025年）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二、全球不同应用车用发动机消费量预测（2025-2031年）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中国不同应用车用发动机消费量、市场份额及增长率（2020-2031年）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一、中国不同应用车用发动机消费量（2020-2025年）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二、中国不同应用车用发动机消费量预测（2025-2031年）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中国车用发动机产量、消费量、进出口分析及未来趋势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中国车用发动机产量、消费量、进出口分析及未来趋势（2020-2031年）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中国车用发动机进出口贸易趋势</w:t>
      </w:r>
      <w:r>
        <w:rPr>
          <w:rFonts w:hint="eastAsia"/>
        </w:rPr>
        <w:br/>
      </w:r>
      <w:r>
        <w:rPr>
          <w:rFonts w:hint="eastAsia"/>
        </w:rPr>
        <w:t>　　第三节 中国车用发动机主要进口来源</w:t>
      </w:r>
      <w:r>
        <w:rPr>
          <w:rFonts w:hint="eastAsia"/>
        </w:rPr>
        <w:br/>
      </w:r>
      <w:r>
        <w:rPr>
          <w:rFonts w:hint="eastAsia"/>
        </w:rPr>
        <w:t>　　第四节 中国车用发动机主要出口目的地</w:t>
      </w:r>
      <w:r>
        <w:rPr>
          <w:rFonts w:hint="eastAsia"/>
        </w:rPr>
        <w:br/>
      </w:r>
      <w:r>
        <w:rPr>
          <w:rFonts w:hint="eastAsia"/>
        </w:rPr>
        <w:t>　　第五节 中国车用发动机未来发展的有利因素、不利因素分析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中国车用发动机主要生产消费地区分布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中国车用发动机生产地区分布</w:t>
      </w:r>
      <w:r>
        <w:rPr>
          <w:rFonts w:hint="eastAsia"/>
        </w:rPr>
        <w:br/>
      </w:r>
      <w:r>
        <w:rPr>
          <w:rFonts w:hint="eastAsia"/>
        </w:rPr>
        <w:t>　　第二节 中国车用发动机消费地区分布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影响中国车用发动机供需的主要因素分析</w:t>
      </w:r>
      <w:r>
        <w:rPr>
          <w:rFonts w:hint="eastAsia"/>
        </w:rPr>
        <w:br/>
      </w:r>
      <w:r>
        <w:rPr>
          <w:rFonts w:hint="eastAsia"/>
        </w:rPr>
        <w:t>　　第一节 车用发动机技术及相关行业技术发展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车用发动机进出口贸易现状及趋势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车用发动机下游行业需求变化因素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车用发动机行业、产品及技术发展趋势（2025-2031年）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车用发动机行业及市场环境发展趋势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车用发动机产品及技术发展趋势</w:t>
      </w:r>
      <w:r>
        <w:rPr>
          <w:rFonts w:hint="eastAsia"/>
        </w:rPr>
        <w:br/>
      </w:r>
      <w:r>
        <w:rPr>
          <w:rFonts w:hint="eastAsia"/>
        </w:rPr>
        <w:t>　　第三节 车用发动机产品价格走势</w:t>
      </w:r>
      <w:r>
        <w:rPr>
          <w:rFonts w:hint="eastAsia"/>
        </w:rPr>
        <w:br/>
      </w:r>
      <w:r>
        <w:rPr>
          <w:rFonts w:hint="eastAsia"/>
        </w:rPr>
        <w:t>　　第四节 车用发动机市场消费形态、消费者偏好（2025-2031年）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车用发动机销售渠道分析及建议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国内车用发动机销售渠道</w:t>
      </w:r>
      <w:r>
        <w:rPr>
          <w:rFonts w:hint="eastAsia"/>
        </w:rPr>
        <w:br/>
      </w:r>
      <w:r>
        <w:rPr>
          <w:rFonts w:hint="eastAsia"/>
        </w:rPr>
        <w:t>　　第二节 海外市场车用发动机销售渠道</w:t>
      </w:r>
      <w:r>
        <w:rPr>
          <w:rFonts w:hint="eastAsia"/>
        </w:rPr>
        <w:br/>
      </w:r>
      <w:r>
        <w:rPr>
          <w:rFonts w:hint="eastAsia"/>
        </w:rPr>
        <w:t>　　第三节 车用发动机销售/营销策略建议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按照不同产品类型，车用发动机主要可以分为如下几个类别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不同种类车用发动机增长趋势</w:t>
      </w:r>
      <w:r>
        <w:rPr>
          <w:rFonts w:hint="eastAsia"/>
        </w:rPr>
        <w:br/>
      </w:r>
      <w:r>
        <w:rPr>
          <w:rFonts w:hint="eastAsia"/>
        </w:rPr>
        <w:t>　　表 按不同应用，车用发动机主要包括如下几个方面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不同应用车用发动机消费量增长趋势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中国及欧美日等地区车用发动机相关政策分析</w:t>
      </w:r>
      <w:r>
        <w:rPr>
          <w:rFonts w:hint="eastAsia"/>
        </w:rPr>
        <w:br/>
      </w:r>
      <w:r>
        <w:rPr>
          <w:rFonts w:hint="eastAsia"/>
        </w:rPr>
        <w:t>　　表 全球车用发动机主要厂商产量列表（2020-2025年）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全球车用发动机主要厂商产量市场份额列表（2020-2025年）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全球车用发动机主要厂商产值列表（2020-2025年）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全球车用发动机主要厂商产值、市场份额列表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2025年全球主要生产商车用发动机收入排名</w:t>
      </w:r>
      <w:r>
        <w:rPr>
          <w:rFonts w:hint="eastAsia"/>
        </w:rPr>
        <w:br/>
      </w:r>
      <w:r>
        <w:rPr>
          <w:rFonts w:hint="eastAsia"/>
        </w:rPr>
        <w:t>　　表 全球车用发动机主要厂商产品价格列表（2020-2025年）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中国车用发动机主要厂商产品价格列表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中国车用发动机主要厂商产量市场份额列表（2020-2025年）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中国车用发动机主要厂商产值列表（2020-2025年）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中国车用发动机主要厂商产值市场份额列表（2020-2025年）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全球主要车用发动机厂商产地分布及商业化日期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全球主要车用发动机企业采访及观点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全球主要地区车用发动机产值对比</w:t>
      </w:r>
      <w:r>
        <w:rPr>
          <w:rFonts w:hint="eastAsia"/>
        </w:rPr>
        <w:br/>
      </w:r>
      <w:r>
        <w:rPr>
          <w:rFonts w:hint="eastAsia"/>
        </w:rPr>
        <w:t>　　表 全球主要地区车用发动机产量市场份额列表（2020-2025年）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全球主要地区车用发动机产量列表（2020-2025年）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全球主要地区车用发动机产量份额（2020-2025年）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全球主要地区车用发动机产值列表（2020-2025年）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全球主要地区车用发动机产值份额列表（2020-2025年）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全球主要地区车用发动机消费量列表（2020-2025年）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全球主要地区车用发动机消费量市场份额列表（2020-2025年）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重点企业（一）车用发动机产品规格、参数及市场应用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重点企业（一）车用发动机产能、产量、产值、价格及毛利率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重点企业（一）车用发动机产品规格及价格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重点企业（二）车用发动机产品规格、参数及市场应用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重点企业（二）车用发动机产能、产量、产值、价格及毛利率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重点企业（二）车用发动机产品规格及价格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重点企业（三）车用发动机产品规格、参数及市场应用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重点企业（三）车用发动机产能、产量、产值、价格及毛利率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重点企业（三）车用发动机产品规格及价格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重点企业（四）车用发动机产品规格、参数及市场应用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重点企业（四）车用发动机产能、产量、产值、价格及毛利率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重点企业（四）车用发动机产品规格及价格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重点企业（五）车用发动机产品规格、参数及市场应用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重点企业（五）车用发动机产能、产量、产值、价格及毛利率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重点企业（五）车用发动机产品规格及价格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重点企业（六）车用发动机产品规格、参数及市场应用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重点企业（六）车用发动机产能、产量、产值、价格及毛利率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重点企业（六）车用发动机产品规格及价格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重点企业（七）车用发动机产品规格、参数及市场应用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重点企业（七）车用发动机产能、产量、产值、价格及毛利率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重点企业（七）车用发动机产品规格及价格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全球不同产品类型车用发动机产量（2020-2025年）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全球不同产品类型车用发动机产量市场份额（2020-2025年）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全球不同产品类型车用发动机产量预测（2025-2031年）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全球不同产品类型车用发动机产量市场份额预测（2025-2031年）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全球不同类型车用发动机产值（2020-2025年）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全球不同类型车用发动机产值市场份额（2020-2025年）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全球不同类型车用发动机产值预测（2025-2031年）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全球不同类型车用发动机产值市场份额预测（2025-2031年）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全球不同价格区间车用发动机市场份额对比（2020-2025年）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中国不同产品类型车用发动机产量（2020-2025年）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中国不同产品类型车用发动机产量市场份额（2020-2025年）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中国不同产品类型车用发动机产量预测（2025-2031年）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中国不同产品类型车用发动机产量市场份额预测（2025-2031年）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中国不同产品类型车用发动机产值（2020-2025年）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中国不同产品类型车用发动机产值市场份额（2020-2025年）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中国不同产品类型车用发动机产值预测（2025-2031年）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中国不同产品类型车用发动机产值市场份额预测（2025-2031年）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车用发动机上游原料供应商及联系方式列表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全球不同应用车用发动机消费量（2020-2025年）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全球不同应用车用发动机消费量市场份额（2020-2025年）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全球不同应用车用发动机消费量预测（2025-2031年）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全球不同应用车用发动机消费量市场份额预测（2025-2031年）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中国不同应用车用发动机消费量（2020-2025年）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中国不同应用车用发动机消费量市场份额（2020-2025年）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中国不同应用车用发动机消费量预测（2025-2031年）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中国不同应用车用发动机消费量市场份额预测（2025-2031年）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中国车用发动机产量、消费量、进出口（2020-2025年）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中国车用发动机产量、消费量、进出口预测（2025-2031年）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中国市场车用发动机进出口贸易趋势</w:t>
      </w:r>
      <w:r>
        <w:rPr>
          <w:rFonts w:hint="eastAsia"/>
        </w:rPr>
        <w:br/>
      </w:r>
      <w:r>
        <w:rPr>
          <w:rFonts w:hint="eastAsia"/>
        </w:rPr>
        <w:t>　　表 中国市场车用发动机主要进口来源</w:t>
      </w:r>
      <w:r>
        <w:rPr>
          <w:rFonts w:hint="eastAsia"/>
        </w:rPr>
        <w:br/>
      </w:r>
      <w:r>
        <w:rPr>
          <w:rFonts w:hint="eastAsia"/>
        </w:rPr>
        <w:t>　　表 中国市场车用发动机主要出口目的地</w:t>
      </w:r>
      <w:r>
        <w:rPr>
          <w:rFonts w:hint="eastAsia"/>
        </w:rPr>
        <w:br/>
      </w:r>
      <w:r>
        <w:rPr>
          <w:rFonts w:hint="eastAsia"/>
        </w:rPr>
        <w:t>　　表 中国车用发动机市场未来发展的有利因素、不利因素分析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中国车用发动机生产地区分布</w:t>
      </w:r>
      <w:r>
        <w:rPr>
          <w:rFonts w:hint="eastAsia"/>
        </w:rPr>
        <w:br/>
      </w:r>
      <w:r>
        <w:rPr>
          <w:rFonts w:hint="eastAsia"/>
        </w:rPr>
        <w:t>　　表 中国车用发动机消费地区分布</w:t>
      </w:r>
      <w:r>
        <w:rPr>
          <w:rFonts w:hint="eastAsia"/>
        </w:rPr>
        <w:br/>
      </w:r>
      <w:r>
        <w:rPr>
          <w:rFonts w:hint="eastAsia"/>
        </w:rPr>
        <w:t>　　表 车用发动机行业及市场环境发展趋势</w:t>
      </w:r>
      <w:r>
        <w:rPr>
          <w:rFonts w:hint="eastAsia"/>
        </w:rPr>
        <w:br/>
      </w:r>
      <w:r>
        <w:rPr>
          <w:rFonts w:hint="eastAsia"/>
        </w:rPr>
        <w:t>　　表 车用发动机产品及技术发展趋势</w:t>
      </w:r>
      <w:r>
        <w:rPr>
          <w:rFonts w:hint="eastAsia"/>
        </w:rPr>
        <w:br/>
      </w:r>
      <w:r>
        <w:rPr>
          <w:rFonts w:hint="eastAsia"/>
        </w:rPr>
        <w:t>　　表 国内车用发动机主要销售模式及销售渠道趋势（2020-2025年）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欧美日等地区车用发动机主要销售模式及销售渠道趋势（2020-2025年）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车用发动机产品市场定位及目标消费者分析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车用发动机产品图片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2025年全球不同产品类型车用发动机产量市场份额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全球不同类型车用发动机消费量市场份额对比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全球车用发动机产量及增长率（2020-2025年）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全球车用发动机产值及增长率（2020-2025年）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中国车用发动机产量及发展趋势（2020-2025年）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中国车用发动机产值及未来发展趋势（2020-2025年）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全球车用发动机产能、产量、产能利用率及发展趋势（2020-2031年）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全球车用发动机产量、市场需求量及发展趋势（2020-2031年）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中国车用发动机产能、产量、产能利用率及发展趋势（2020-2031年）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中国车用发动机产量、市场需求量及发展趋势（2020-2031年）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全球车用发动机主要厂商2025年产量市场份额列表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全球车用发动机主要厂商2025年产值市场份额列表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中国市场车用发动机主要厂商产量市场份额列表（2020-2025年）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中国车用发动机主要厂商2025年产量市场份额列表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中国车用发动机主要厂商2025年产值市场份额列表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2025年全球前五及前十大生产商车用发动机市场份额</w:t>
      </w:r>
      <w:r>
        <w:rPr>
          <w:rFonts w:hint="eastAsia"/>
        </w:rPr>
        <w:br/>
      </w:r>
      <w:r>
        <w:rPr>
          <w:rFonts w:hint="eastAsia"/>
        </w:rPr>
        <w:t>　　图 全球车用发动机第一梯队、第二梯队和第三梯队生产商（品牌）及市场份额（2020-2025年）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车用发动机全球领先企业SWOT分析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全球主要地区车用发动机消费量市场份额对比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北美市场车用发动机产量及增长率（2020-2025年）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北美市场车用发动机产值及增长率（2020-2025年）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欧洲市场车用发动机产量及增长率（2020-2025年）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欧洲市场车用发动机产值及增长率（2020-2025年）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中国市场车用发动机产量及增长率（2020-2025年）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中国市场车用发动机产值及增长率（2020-2025年）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日本市场车用发动机产量及增长率（2020-2025年）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日本市场车用发动机产值及增长率（2020-2025年）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东南亚市场车用发动机产量及增长率（2020-2025年）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东南亚市场车用发动机产值及增长率（2020-2025年）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印度市场车用发动机产量及增长率（2020-2025年）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印度市场车用发动机产值及增长率（2020-2025年）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全球主要地区车用发动机消费量市场份额（2020-2025年）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全球主要地区车用发动机消费量市场份额预测（2025-2031年）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中国市场车用发动机消费量、增长率及发展预测（2020-2031年）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北美市场车用发动机消费量、增长率及发展预测（2020-2031年）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欧洲市场车用发动机消费量、增长率及发展预测（2020-2031年）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日本市场车用发动机消费量、增长率及发展预测（2020-2031年）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东南亚市场车用发动机消费量、增长率及发展预测（2020-2031年）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印度市场车用发动机消费量、增长率及发展预测（2020-2031年）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车用发动机产业链分析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车用发动机产品价格走势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9fe7a9bb64c2e" w:history="1">
        <w:r>
          <w:rPr>
            <w:rStyle w:val="Hyperlink"/>
          </w:rPr>
          <w:t>2025-2031年全球与中国车用发动机市场研究分析及前景趋势报告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09fe7a9bb64c2e" w:history="1">
        <w:r>
          <w:rPr>
            <w:rStyle w:val="Hyperlink"/>
          </w:rPr>
          <w:t>https://www.20087.com/7/39/CheYongFaDongJiFaZhanQianJing.html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机多少钱一台、车用发动机有哪些类型、发动机的定义、车用发动机采用增压时应进行哪些调整、发动机基础知识、车用发动机的活塞,广泛采用的制造材料是、发动机的发展历程、车用发动机支撑形式、旧发动机可以卖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0480117b84be0" w:history="1">
      <w:r>
        <w:rPr>
          <w:rStyle w:val="Hyperlink"/>
        </w:rPr>
        <w:t>2025-2031年全球与中国车用发动机市场研究分析及前景趋势报告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CheYongFaDongJiFaZhanQianJing.html" TargetMode="External" Id="R2d09fe7a9bb6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CheYongFaDongJiFaZhanQianJing.html" TargetMode="External" Id="R94b0480117b8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2025-05-15T03:02:00Z</dcterms:created>
  <dcterms:modified xsi:type="dcterms:W3CDTF">2025-05-15T04:02:00Z</dcterms:modified>
  <dc:subject>2025-2031年全球与中国车用发动机市场研究分析及前景趋势报告</dc:subject>
  <dc:title>2025-2031年全球与中国车用发动机市场研究分析及前景趋势报告</dc:title>
  <cp:keywords>2025-2031年全球与中国车用发动机市场研究分析及前景趋势报告</cp:keywords>
  <dc:description>2025-2031年全球与中国车用发动机市场研究分析及前景趋势报告</dc:description>
</cp:coreProperties>
</file>