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745486e5d4454" w:history="1">
              <w:r>
                <w:rPr>
                  <w:rStyle w:val="Hyperlink"/>
                </w:rPr>
                <w:t>中国高性能发动机油行业发展现状分析与市场前景报告（2026-2032年）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745486e5d4454" w:history="1">
              <w:r>
                <w:rPr>
                  <w:rStyle w:val="Hyperlink"/>
                </w:rPr>
                <w:t>中国高性能发动机油行业发展现状分析与市场前景报告（2026-2032年）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745486e5d4454" w:history="1">
                <w:r>
                  <w:rPr>
                    <w:rStyle w:val="Hyperlink"/>
                  </w:rPr>
                  <w:t>https://www.20087.com/8/39/GaoXingNengFaDongJiYouFaZhanXianZhuangQianJing.html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4745486e5d4454" w:history="1">
        <w:r>
          <w:rPr>
            <w:rStyle w:val="Hyperlink"/>
          </w:rPr>
          <w:t>中国高性能发动机油行业发展现状分析与市场前景报告（2026-2032年）</w:t>
        </w:r>
      </w:hyperlink>
      <w:r>
        <w:rPr>
          <w:rFonts w:hint="eastAsia"/>
        </w:rPr>
        <w:t>》，2025年高性能发动机油行业市场规模达 亿元，预计2032年市场规模将达 亿元，期间年均复合增长率（CAGR）达 %。报告从产业链视角出发，系统分析了高性能发动机油行业的市场现状与需求动态，详细解读了高性能发动机油市场规模、价格波动及上下游影响因素。报告深入剖析了高性能发动机油细分领域的发展特点，基于权威数据对市场前景及未来趋势进行了科学预测，同时揭示了高性能发动机油重点企业的竞争格局与市场集中度变化。报告客观翔实地指出了高性能发动机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高性能发动机油行业概述</w:t>
      </w:r>
      <w:r>
        <w:rPr>
          <w:rFonts w:hint="eastAsia"/>
        </w:rPr>
        <w:br/>
      </w:r>
      <w:r>
        <w:rPr>
          <w:rFonts w:hint="eastAsia"/>
        </w:rPr>
        <w:t>　　第一节 高性能发动机油定义与分类</w:t>
      </w:r>
      <w:r>
        <w:rPr>
          <w:rFonts w:hint="eastAsia"/>
        </w:rPr>
        <w:br/>
      </w:r>
      <w:r>
        <w:rPr>
          <w:rFonts w:hint="eastAsia"/>
        </w:rPr>
        <w:t>　　第二节 高性能发动机油应用领域</w:t>
      </w:r>
      <w:r>
        <w:rPr>
          <w:rFonts w:hint="eastAsia"/>
        </w:rPr>
        <w:br/>
      </w:r>
      <w:r>
        <w:rPr>
          <w:rFonts w:hint="eastAsia"/>
        </w:rPr>
        <w:t>　　第三节 高性能发动机油行业经济指标分析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一、高性能发动机油行业赢利性评估</w:t>
      </w:r>
      <w:r>
        <w:rPr>
          <w:rFonts w:hint="eastAsia"/>
        </w:rPr>
        <w:br/>
      </w:r>
      <w:r>
        <w:rPr>
          <w:rFonts w:hint="eastAsia"/>
        </w:rPr>
        <w:t>　　　　二、高性能发动机油行业成长速度分析</w:t>
      </w:r>
      <w:r>
        <w:rPr>
          <w:rFonts w:hint="eastAsia"/>
        </w:rPr>
        <w:br/>
      </w:r>
      <w:r>
        <w:rPr>
          <w:rFonts w:hint="eastAsia"/>
        </w:rPr>
        <w:t>　　　　三、高性能发动机油附加值提升空间探讨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四、高性能发动机油行业进入壁垒分析</w:t>
      </w:r>
      <w:r>
        <w:rPr>
          <w:rFonts w:hint="eastAsia"/>
        </w:rPr>
        <w:br/>
      </w:r>
      <w:r>
        <w:rPr>
          <w:rFonts w:hint="eastAsia"/>
        </w:rPr>
        <w:t>　　　　五、高性能发动机油行业风险性评估</w:t>
      </w:r>
      <w:r>
        <w:rPr>
          <w:rFonts w:hint="eastAsia"/>
        </w:rPr>
        <w:br/>
      </w:r>
      <w:r>
        <w:rPr>
          <w:rFonts w:hint="eastAsia"/>
        </w:rPr>
        <w:t>　　　　六、高性能发动机油行业周期性分析</w:t>
      </w:r>
      <w:r>
        <w:rPr>
          <w:rFonts w:hint="eastAsia"/>
        </w:rPr>
        <w:br/>
      </w:r>
      <w:r>
        <w:rPr>
          <w:rFonts w:hint="eastAsia"/>
        </w:rPr>
        <w:t>　　　　七、高性能发动机油行业竞争程度指标</w:t>
      </w:r>
      <w:r>
        <w:rPr>
          <w:rFonts w:hint="eastAsia"/>
        </w:rPr>
        <w:br/>
      </w:r>
      <w:r>
        <w:rPr>
          <w:rFonts w:hint="eastAsia"/>
        </w:rPr>
        <w:t>　　　　八、高性能发动机油行业成熟度综合分析</w:t>
      </w:r>
      <w:r>
        <w:rPr>
          <w:rFonts w:hint="eastAsia"/>
        </w:rPr>
        <w:br/>
      </w:r>
      <w:r>
        <w:rPr>
          <w:rFonts w:hint="eastAsia"/>
        </w:rPr>
        <w:t>　　第四节 高性能发动机油产业链及经营模式分析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三、高性能发动机油销售模式与渠道策略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全球高性能发动机油市场发展分析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2025-2026年全球高性能发动机油行业发展分析</w:t>
      </w:r>
      <w:r>
        <w:rPr>
          <w:rFonts w:hint="eastAsia"/>
        </w:rPr>
        <w:br/>
      </w:r>
      <w:r>
        <w:rPr>
          <w:rFonts w:hint="eastAsia"/>
        </w:rPr>
        <w:t>　　　　一、全球高性能发动机油行业市场规模与趋势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二、全球高性能发动机油行业发展特点</w:t>
      </w:r>
      <w:r>
        <w:rPr>
          <w:rFonts w:hint="eastAsia"/>
        </w:rPr>
        <w:br/>
      </w:r>
      <w:r>
        <w:rPr>
          <w:rFonts w:hint="eastAsia"/>
        </w:rPr>
        <w:t>　　　　三、全球高性能发动机油行业竞争格局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主要国家与地区高性能发动机油市场分析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2026-2032年全球高性能发动机油行业发展趋势与前景预测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一、高性能发动机油行业发展趋势</w:t>
      </w:r>
      <w:r>
        <w:rPr>
          <w:rFonts w:hint="eastAsia"/>
        </w:rPr>
        <w:br/>
      </w:r>
      <w:r>
        <w:rPr>
          <w:rFonts w:hint="eastAsia"/>
        </w:rPr>
        <w:t>　　　　二、高性能发动机油行业发展潜力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中国高性能发动机油行业市场分析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2025-2026年高性能发动机油产能与投资动态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一、国内高性能发动机油产能现状与利用效率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二、高性能发动机油产能扩张与投资动态分析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2026-2032年高性能发动机油行业产量统计与趋势预测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一、2020-2025年高性能发动机油行业产量与增长趋势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1、2020-2025年高性能发动机油产量及增长趋势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2、2020-2025年高性能发动机油细分产品产量及份额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二、高性能发动机油产量影响因素分析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三、2026-2032年高性能发动机油产量预测</w:t>
      </w:r>
      <w:r>
        <w:rPr>
          <w:rFonts w:hint="eastAsia"/>
        </w:rPr>
        <w:br/>
      </w:r>
      <w:r>
        <w:rPr>
          <w:rFonts w:hint="eastAsia"/>
        </w:rPr>
        <w:t>　　第三节 2026-2032年高性能发动机油市场需求与销售分析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一、2025-2026年高性能发动机油行业需求现状</w:t>
      </w:r>
      <w:r>
        <w:rPr>
          <w:rFonts w:hint="eastAsia"/>
        </w:rPr>
        <w:br/>
      </w:r>
      <w:r>
        <w:rPr>
          <w:rFonts w:hint="eastAsia"/>
        </w:rPr>
        <w:t>　　　　二、高性能发动机油客户群体与需求特点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三、2020-2025年高性能发动机油行业销售规模分析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四、2026-2032年高性能发动机油市场增长潜力与规模预测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2025-2026年高性能发动机油行业技术发展现状及趋势分析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高性能发动机油行业技术发展现状分析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国内外高性能发动机油行业技术差距分析及差距形成的主要原因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高性能发动机油行业技术发展方向、趋势预测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提升高性能发动机油行业技术能力策略建议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中国高性能发动机油细分市场分析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一、2025-2026年高性能发动机油主要细分产品市场现状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高性能发动机油价格机制与竞争策略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一、2020-2025年高性能发动机油市场价格走势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高性能发动机油定价策略与方法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2026-2032年高性能发动机油价格竞争态势与趋势预测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中国高性能发动机油行业重点区域市场研究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2025-2026年重点区域高性能发动机油市场发展概况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二、2020-2025年高性能发动机油市场需求规模情况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三、2026-2032年高性能发动机油行业发展潜力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二、2020-2025年高性能发动机油市场需求规模情况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三、2026-2032年高性能发动机油行业发展潜力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二、2020-2025年高性能发动机油市场需求规模情况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三、2026-2032年高性能发动机油行业发展潜力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二、2020-2025年高性能发动机油市场需求规模情况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三、2026-2032年高性能发动机油行业发展潜力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二、2020-2025年高性能发动机油市场需求规模情况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三、2026-2032年高性能发动机油行业发展潜力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2020-2025年中国高性能发动机油行业进出口情况分析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高性能发动机油行业进口规模与来源分析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一、2020-2025年高性能发动机油进口规模分析</w:t>
      </w:r>
      <w:r>
        <w:rPr>
          <w:rFonts w:hint="eastAsia"/>
        </w:rPr>
        <w:br/>
      </w:r>
      <w:r>
        <w:rPr>
          <w:rFonts w:hint="eastAsia"/>
        </w:rPr>
        <w:t>　　　　二、高性能发动机油主要进口来源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高性能发动机油行业出口规模与目的地分析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一、2020-2025年高性能发动机油出口规模分析</w:t>
      </w:r>
      <w:r>
        <w:rPr>
          <w:rFonts w:hint="eastAsia"/>
        </w:rPr>
        <w:br/>
      </w:r>
      <w:r>
        <w:rPr>
          <w:rFonts w:hint="eastAsia"/>
        </w:rPr>
        <w:t>　　　　二、高性能发动机油主要出口目的地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2020-2025年中国高性能发动机油总体规模与财务指标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中国高性能发动机油行业总体规模分析</w:t>
      </w:r>
      <w:r>
        <w:rPr>
          <w:rFonts w:hint="eastAsia"/>
        </w:rPr>
        <w:br/>
      </w:r>
      <w:r>
        <w:rPr>
          <w:rFonts w:hint="eastAsia"/>
        </w:rPr>
        <w:t>　　　　一、高性能发动机油企业数量与结构</w:t>
      </w:r>
      <w:r>
        <w:rPr>
          <w:rFonts w:hint="eastAsia"/>
        </w:rPr>
        <w:br/>
      </w:r>
      <w:r>
        <w:rPr>
          <w:rFonts w:hint="eastAsia"/>
        </w:rPr>
        <w:t>　　　　二、高性能发动机油从业人员规模</w:t>
      </w:r>
      <w:r>
        <w:rPr>
          <w:rFonts w:hint="eastAsia"/>
        </w:rPr>
        <w:br/>
      </w:r>
      <w:r>
        <w:rPr>
          <w:rFonts w:hint="eastAsia"/>
        </w:rPr>
        <w:t>　　　　三、高性能发动机油行业资产状况</w:t>
      </w:r>
      <w:r>
        <w:rPr>
          <w:rFonts w:hint="eastAsia"/>
        </w:rPr>
        <w:br/>
      </w:r>
      <w:r>
        <w:rPr>
          <w:rFonts w:hint="eastAsia"/>
        </w:rPr>
        <w:t>　　第二节 中国高性能发动机油行业财务指标总体分析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高性能发动机油行业重点企业经营状况分析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高性能发动机油重点企业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高性能发动机油领先企业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高性能发动机油标杆企业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高性能发动机油代表企业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高性能发动机油龙头企业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高性能发动机油重点企业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中国高性能发动机油行业竞争格局分析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高性能发动机油行业竞争格局总览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2025-2026年高性能发动机油行业竞争力分析</w:t>
      </w:r>
      <w:r>
        <w:rPr>
          <w:rFonts w:hint="eastAsia"/>
        </w:rPr>
        <w:br/>
      </w:r>
      <w:r>
        <w:rPr>
          <w:rFonts w:hint="eastAsia"/>
        </w:rPr>
        <w:t>　　　　一、高性能发动机油供应商议价能力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四、高性能发动机油替代品威胁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2020-2025年高性能发动机油行业企业并购活动分析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2025-2026年高性能发动机油行业会展与招投标活动分析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一、高性能发动机油行业会展活动及其市场影响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2026年中国高性能发动机油企业发展策略分析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高性能发动机油市场策略分析</w:t>
      </w:r>
      <w:r>
        <w:rPr>
          <w:rFonts w:hint="eastAsia"/>
        </w:rPr>
        <w:br/>
      </w:r>
      <w:r>
        <w:rPr>
          <w:rFonts w:hint="eastAsia"/>
        </w:rPr>
        <w:t>　　　　一、高性能发动机油市场定位与拓展策略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二、高性能发动机油市场细分与目标客户</w:t>
      </w:r>
      <w:r>
        <w:rPr>
          <w:rFonts w:hint="eastAsia"/>
        </w:rPr>
        <w:br/>
      </w:r>
      <w:r>
        <w:rPr>
          <w:rFonts w:hint="eastAsia"/>
        </w:rPr>
        <w:t>　　第二节 高性能发动机油销售策略分析</w:t>
      </w:r>
      <w:r>
        <w:rPr>
          <w:rFonts w:hint="eastAsia"/>
        </w:rPr>
        <w:br/>
      </w:r>
      <w:r>
        <w:rPr>
          <w:rFonts w:hint="eastAsia"/>
        </w:rPr>
        <w:t>　　　　一、高性能发动机油销售渠道与网络建设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提高高性能发动机油企业竞争力建议</w:t>
      </w:r>
      <w:r>
        <w:rPr>
          <w:rFonts w:hint="eastAsia"/>
        </w:rPr>
        <w:br/>
      </w:r>
      <w:r>
        <w:rPr>
          <w:rFonts w:hint="eastAsia"/>
        </w:rPr>
        <w:t>　　　　一、高性能发动机油技术创新与管理优化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高性能发动机油品牌战略思考</w:t>
      </w:r>
      <w:r>
        <w:rPr>
          <w:rFonts w:hint="eastAsia"/>
        </w:rPr>
        <w:br/>
      </w:r>
      <w:r>
        <w:rPr>
          <w:rFonts w:hint="eastAsia"/>
        </w:rPr>
        <w:t>　　　　一、高性能发动机油品牌建设与维护</w:t>
      </w:r>
      <w:r>
        <w:rPr>
          <w:rFonts w:hint="eastAsia"/>
        </w:rPr>
        <w:br/>
      </w:r>
      <w:r>
        <w:rPr>
          <w:rFonts w:hint="eastAsia"/>
        </w:rPr>
        <w:t>　　　　二、高性能发动机油品牌影响力与市场竞争力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中国高性能发动机油行业风险与对策</w:t>
      </w:r>
      <w:r>
        <w:rPr>
          <w:rFonts w:hint="eastAsia"/>
        </w:rPr>
        <w:br/>
      </w:r>
      <w:r>
        <w:rPr>
          <w:rFonts w:hint="eastAsia"/>
        </w:rPr>
        <w:t>　　第一节 高性能发动机油行业SWOT分析</w:t>
      </w:r>
      <w:r>
        <w:rPr>
          <w:rFonts w:hint="eastAsia"/>
        </w:rPr>
        <w:br/>
      </w:r>
      <w:r>
        <w:rPr>
          <w:rFonts w:hint="eastAsia"/>
        </w:rPr>
        <w:t>　　　　一、高性能发动机油行业优势分析</w:t>
      </w:r>
      <w:r>
        <w:rPr>
          <w:rFonts w:hint="eastAsia"/>
        </w:rPr>
        <w:br/>
      </w:r>
      <w:r>
        <w:rPr>
          <w:rFonts w:hint="eastAsia"/>
        </w:rPr>
        <w:t>　　　　二、高性能发动机油行业劣势分析</w:t>
      </w:r>
      <w:r>
        <w:rPr>
          <w:rFonts w:hint="eastAsia"/>
        </w:rPr>
        <w:br/>
      </w:r>
      <w:r>
        <w:rPr>
          <w:rFonts w:hint="eastAsia"/>
        </w:rPr>
        <w:t>　　　　三、高性能发动机油市场机会探索</w:t>
      </w:r>
      <w:r>
        <w:rPr>
          <w:rFonts w:hint="eastAsia"/>
        </w:rPr>
        <w:br/>
      </w:r>
      <w:r>
        <w:rPr>
          <w:rFonts w:hint="eastAsia"/>
        </w:rPr>
        <w:t>　　　　四、高性能发动机油市场威胁评估</w:t>
      </w:r>
      <w:r>
        <w:rPr>
          <w:rFonts w:hint="eastAsia"/>
        </w:rPr>
        <w:br/>
      </w:r>
      <w:r>
        <w:rPr>
          <w:rFonts w:hint="eastAsia"/>
        </w:rPr>
        <w:t>　　第二节 高性能发动机油行业风险及对策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2026-2032年中国高性能发动机油行业前景与发展趋势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高性能发动机油行业发展环境分析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2026-2032年高性能发动机油行业发展趋势与方向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一、高性能发动机油行业发展方向预测</w:t>
      </w:r>
      <w:r>
        <w:rPr>
          <w:rFonts w:hint="eastAsia"/>
        </w:rPr>
        <w:br/>
      </w:r>
      <w:r>
        <w:rPr>
          <w:rFonts w:hint="eastAsia"/>
        </w:rPr>
        <w:t>　　　　二、高性能发动机油发展趋势分析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2026-2032年高性能发动机油行业发展潜力与机遇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一、高性能发动机油市场发展潜力评估</w:t>
      </w:r>
      <w:r>
        <w:rPr>
          <w:rFonts w:hint="eastAsia"/>
        </w:rPr>
        <w:br/>
      </w:r>
      <w:r>
        <w:rPr>
          <w:rFonts w:hint="eastAsia"/>
        </w:rPr>
        <w:t>　　　　二、高性能发动机油新兴市场与机遇探索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高性能发动机油行业研究结论与建议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中~智~林~－高性能发动机油行业发展建议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2020-2025年中国高性能发动机油市场规模及增长情况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2020-2025年中国高性能发动机油行业产能及增长趋势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2026-2032年中国高性能发动机油行业产能预测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2020-2025年中国高性能发动机油行业产量及增长趋势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2026-2032年中国高性能发动机油行业产量预测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2020-2025年中国高性能发动机油行业市场需求及增长情况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2026-2032年中国高性能发动机油行业市场需求预测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2020-2025年中国高性能发动机油行业利润及增长情况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**地区高性能发动机油行业市场需求情况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**地区高性能发动机油行业市场需求情况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2020-2025年中国高性能发动机油行业进口量及增速统计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2020-2025年中国高性能发动机油行业出口量及增速统计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高性能发动机油重点企业经营情况分析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2026年高性能发动机油行业壁垒</w:t>
      </w:r>
      <w:r>
        <w:rPr>
          <w:rFonts w:hint="eastAsia"/>
        </w:rPr>
        <w:br/>
      </w:r>
      <w:r>
        <w:rPr>
          <w:rFonts w:hint="eastAsia"/>
        </w:rPr>
        <w:t>　　图表 2026年高性能发动机油市场前景分析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2026-2032年中国高性能发动机油市场需求预测</w:t>
      </w:r>
      <w:r>
        <w:rPr>
          <w:rFonts w:hint="eastAsia"/>
        </w:rPr>
        <w:br/>
      </w:r>
      <w:r>
        <w:rPr>
          <w:rFonts w:hint="eastAsia"/>
        </w:rPr>
        <w:t>　　图表 2026年高性能发动机油发展趋势预测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745486e5d4454" w:history="1">
        <w:r>
          <w:rPr>
            <w:rStyle w:val="Hyperlink"/>
          </w:rPr>
          <w:t>中国高性能发动机油行业发展现状分析与市场前景报告（2026-2032年）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745486e5d4454" w:history="1">
        <w:r>
          <w:rPr>
            <w:rStyle w:val="Hyperlink"/>
          </w:rPr>
          <w:t>https://www.20087.com/8/39/GaoXingNengFaDongJiYouFaZhanXianZhuangQianJing.html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机油是什么机油、高性能发动机油是啥意思、10w40机油是全合成机油吗?、高性能发动机油是什么油、apism机油级别、高性能发动机油耗高吗、全合成与半合成机油的区别、高性能发动机油有哪些、海马m3机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092a3d5b24062" w:history="1">
      <w:r>
        <w:rPr>
          <w:rStyle w:val="Hyperlink"/>
        </w:rPr>
        <w:t>中国高性能发动机油行业发展现状分析与市场前景报告（2026-2032年）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aoXingNengFaDongJiYouFaZhanXianZhuangQianJing.html" TargetMode="External" Id="R734745486e5d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aoXingNengFaDongJiYouFaZhanXianZhuangQianJing.html" TargetMode="External" Id="R3e0092a3d5b2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2026-06-26T06:43:30Z</dcterms:created>
  <dcterms:modified xsi:type="dcterms:W3CDTF">2026-06-26T07:43:30Z</dcterms:modified>
  <dc:subject>中国高性能发动机油行业发展现状分析与市场前景报告（2026-2032年）</dc:subject>
  <dc:title>中国高性能发动机油行业发展现状分析与市场前景报告（2026-2032年）</dc:title>
  <cp:keywords>中国高性能发动机油行业发展现状分析与市场前景报告（2026-2032年）</cp:keywords>
  <dc:description>中国高性能发动机油行业发展现状分析与市场前景报告（2026-2032年）</dc:description>
</cp:coreProperties>
</file>