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9cea7385f470b" w:history="1">
              <w:r>
                <w:rPr>
                  <w:rStyle w:val="Hyperlink"/>
                </w:rPr>
                <w:t>2024-2030年中国鼓式刹车片行业市场调研与前景趋势分析报告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9cea7385f470b" w:history="1">
              <w:r>
                <w:rPr>
                  <w:rStyle w:val="Hyperlink"/>
                </w:rPr>
                <w:t>2024-2030年中国鼓式刹车片行业市场调研与前景趋势分析报告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9cea7385f470b" w:history="1">
                <w:r>
                  <w:rPr>
                    <w:rStyle w:val="Hyperlink"/>
                  </w:rPr>
                  <w:t>https://www.20087.com/8/89/GuShiChaChePianDeQianJingQuShi.html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片是传统汽车制动系统的重要组成部分，其性能直接影响行车安全。随着材料科学的进步，鼓式刹车片的摩擦材料从最初的石棉基发展到非石棉有机材料、半金属材料乃至全金属材料，大大提高了刹车性能和使用寿命。同时，针对不同应用场景，刹车片的耐磨性、热稳定性和噪音控制能力也在不断提高。</w:t>
      </w:r>
      <w:r>
        <w:rPr>
          <w:rFonts w:hint="eastAsia"/>
        </w:rPr>
        <w:br/>
      </w:r>
      <w:r>
        <w:rPr>
          <w:rFonts w:hint="eastAsia"/>
        </w:rPr>
        <w:t>　　鼓式刹车片的未来将聚焦于提升安全性和环保性。新材料的研发，如碳陶复合材料和生物基摩擦材料，将使刹车片具有更好的性能和更低的环境影响。同时，智能刹车系统的应用，如预测性维护和自适应摩擦系数调节，将使刹车片更加智能和可靠。此外，随着汽车电气化趋势，适应电动汽车特殊制动需求的刹车片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9cea7385f470b" w:history="1">
        <w:r>
          <w:rPr>
            <w:rStyle w:val="Hyperlink"/>
          </w:rPr>
          <w:t>2024-2030年中国鼓式刹车片行业市场调研与前景趋势分析报告</w:t>
        </w:r>
      </w:hyperlink>
      <w:r>
        <w:rPr>
          <w:rFonts w:hint="eastAsia"/>
        </w:rPr>
        <w:t>》主要分析了鼓式刹车片行业的市场规模、鼓式刹车片市场供需状况、鼓式刹车片市场竞争状况和鼓式刹车片主要企业经营情况，同时对鼓式刹车片行业的未来发展做出了科学预测。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9cea7385f470b" w:history="1">
        <w:r>
          <w:rPr>
            <w:rStyle w:val="Hyperlink"/>
          </w:rPr>
          <w:t>2024-2030年中国鼓式刹车片行业市场调研与前景趋势分析报告</w:t>
        </w:r>
      </w:hyperlink>
      <w:r>
        <w:rPr>
          <w:rFonts w:hint="eastAsia"/>
        </w:rPr>
        <w:t>》在多年鼓式刹车片行业研究的基础上，结合中国鼓式刹车片行业市场的发展现状，通过资深研究团队对鼓式刹车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9cea7385f470b" w:history="1">
        <w:r>
          <w:rPr>
            <w:rStyle w:val="Hyperlink"/>
          </w:rPr>
          <w:t>2024-2030年中国鼓式刹车片行业市场调研与前景趋势分析报告</w:t>
        </w:r>
      </w:hyperlink>
      <w:r>
        <w:rPr>
          <w:rFonts w:hint="eastAsia"/>
        </w:rPr>
        <w:t>》可以帮助投资者准确把握鼓式刹车片行业的市场现状，为投资者进行投资作出鼓式刹车片行业前景预判，挖掘鼓式刹车片行业投资价值，同时提出鼓式刹车片行业投资策略、生产策略、营销策略等方面的建议。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2018-2023年世界鼓式刹车片市场发展现状分析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2018-2023年世界鼓式刹车片市场发展状况分析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一、世界鼓式刹车片行业特点分析</w:t>
      </w:r>
      <w:r>
        <w:rPr>
          <w:rFonts w:hint="eastAsia"/>
        </w:rPr>
        <w:br/>
      </w:r>
      <w:r>
        <w:rPr>
          <w:rFonts w:hint="eastAsia"/>
        </w:rPr>
        <w:t>　　　　二、世界鼓式刹车片市场需求分析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2018-2023年全球鼓式刹车片市场分析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一、2018-2023年全球鼓式刹车片需求分析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二、2018-2023年全球鼓式刹车片产销分析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三、2018-2023年中外鼓式刹车片市场对比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我国鼓式刹车片行业发展现状</w:t>
      </w:r>
      <w:r>
        <w:rPr>
          <w:rFonts w:hint="eastAsia"/>
        </w:rPr>
        <w:br/>
      </w:r>
      <w:r>
        <w:rPr>
          <w:rFonts w:hint="eastAsia"/>
        </w:rPr>
        <w:t>　　第一节 我国鼓式刹车片行业发展现状</w:t>
      </w:r>
      <w:r>
        <w:rPr>
          <w:rFonts w:hint="eastAsia"/>
        </w:rPr>
        <w:br/>
      </w:r>
      <w:r>
        <w:rPr>
          <w:rFonts w:hint="eastAsia"/>
        </w:rPr>
        <w:t>　　　　一、鼓式刹车片行业品牌发展现状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二、鼓式刹车片行业消费市场现状</w:t>
      </w:r>
      <w:r>
        <w:rPr>
          <w:rFonts w:hint="eastAsia"/>
        </w:rPr>
        <w:br/>
      </w:r>
      <w:r>
        <w:rPr>
          <w:rFonts w:hint="eastAsia"/>
        </w:rPr>
        <w:t>　　　　三、鼓式刹车片市场消费层次分析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四、我国鼓式刹车片市场走向分析</w:t>
      </w:r>
      <w:r>
        <w:rPr>
          <w:rFonts w:hint="eastAsia"/>
        </w:rPr>
        <w:br/>
      </w:r>
      <w:r>
        <w:rPr>
          <w:rFonts w:hint="eastAsia"/>
        </w:rPr>
        <w:t>　　第二节 2018-2023年鼓式刹车片行业发展情况分析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一、2018-2023年鼓式刹车片行业发展特点分析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二、2018-2023年鼓式刹车片行业发展情况</w:t>
      </w:r>
      <w:r>
        <w:rPr>
          <w:rFonts w:hint="eastAsia"/>
        </w:rPr>
        <w:br/>
      </w:r>
      <w:r>
        <w:rPr>
          <w:rFonts w:hint="eastAsia"/>
        </w:rPr>
        <w:t>　　第三节 2018-2023年鼓式刹车片所属行业运行分析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一、2018-2023年鼓式刹车片所属行业产销运行分析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二、2018-2023年鼓式刹车片所属行业利润情况分析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三、2018-2023年鼓式刹车片行业发展周期分析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四、2018-2030年鼓式刹车片行业发展机遇分析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五、2018-2030年鼓式刹车片所属行业利润增速预测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对中国鼓式刹车片市场的分析及思考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一、鼓式刹车片市场特点</w:t>
      </w:r>
      <w:r>
        <w:rPr>
          <w:rFonts w:hint="eastAsia"/>
        </w:rPr>
        <w:br/>
      </w:r>
      <w:r>
        <w:rPr>
          <w:rFonts w:hint="eastAsia"/>
        </w:rPr>
        <w:t>　　　　二、鼓式刹车片市场分析</w:t>
      </w:r>
      <w:r>
        <w:rPr>
          <w:rFonts w:hint="eastAsia"/>
        </w:rPr>
        <w:br/>
      </w:r>
      <w:r>
        <w:rPr>
          <w:rFonts w:hint="eastAsia"/>
        </w:rPr>
        <w:t>　　　　三、鼓式刹车片市场变化的方向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四、中国鼓式刹车片产业发展的新思路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五、对中国鼓式刹车片产业发展的思考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2018-2023年中国鼓式刹车片市场现状分析剖析</w:t>
      </w:r>
      <w:r>
        <w:rPr>
          <w:rFonts w:hint="eastAsia"/>
        </w:rPr>
        <w:br/>
      </w:r>
      <w:r>
        <w:rPr>
          <w:rFonts w:hint="eastAsia"/>
        </w:rPr>
        <w:t>　　第一节 2018-2023年中国鼓式刹车片市场动态分析</w:t>
      </w:r>
      <w:r>
        <w:rPr>
          <w:rFonts w:hint="eastAsia"/>
        </w:rPr>
        <w:br/>
      </w:r>
      <w:r>
        <w:rPr>
          <w:rFonts w:hint="eastAsia"/>
        </w:rPr>
        <w:t>　　　　一、鼓式刹车片行业新动态</w:t>
      </w:r>
      <w:r>
        <w:rPr>
          <w:rFonts w:hint="eastAsia"/>
        </w:rPr>
        <w:br/>
      </w:r>
      <w:r>
        <w:rPr>
          <w:rFonts w:hint="eastAsia"/>
        </w:rPr>
        <w:t>　　　　二、鼓式刹车片主要品牌动态</w:t>
      </w:r>
      <w:r>
        <w:rPr>
          <w:rFonts w:hint="eastAsia"/>
        </w:rPr>
        <w:br/>
      </w:r>
      <w:r>
        <w:rPr>
          <w:rFonts w:hint="eastAsia"/>
        </w:rPr>
        <w:t>　　　　三、鼓式刹车片行业消费者需求新动态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2018-2023年中国鼓式刹车片市场运营格局分析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2018-2023年中国鼓式刹车片市场进出口形式综述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2018-2023年中国鼓式刹车片所属行业市场价格分析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鼓式刹车片所属行业经济运行分析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2018-2023年鼓式刹车片所属行业主要经济指标分析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二、2024年鼓式刹车片所属行业主要经济指标分析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三、2024年鼓式刹车片所属行业主要经济指标分析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2018-2023年我国鼓式刹车片所属行业绩效分析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一、2018-2023年鼓式刹车片所属行业产销能力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二、2018-2023年鼓式刹车片所属行业规模情况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三、2018-2023年鼓式刹车片所属行业盈利能力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四、2018-2023年鼓式刹车片所属行业经营发展能力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五、2018-2023年鼓式刹车片所属行业偿债能力分析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中国鼓式刹车片行业消费市场分析</w:t>
      </w:r>
      <w:r>
        <w:rPr>
          <w:rFonts w:hint="eastAsia"/>
        </w:rPr>
        <w:br/>
      </w:r>
      <w:r>
        <w:rPr>
          <w:rFonts w:hint="eastAsia"/>
        </w:rPr>
        <w:t>　　第一节 鼓式刹车片市场消费需求分析</w:t>
      </w:r>
      <w:r>
        <w:rPr>
          <w:rFonts w:hint="eastAsia"/>
        </w:rPr>
        <w:br/>
      </w:r>
      <w:r>
        <w:rPr>
          <w:rFonts w:hint="eastAsia"/>
        </w:rPr>
        <w:t>　　　　一、鼓式刹车片市场的消费需求变化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二、鼓式刹车片行业的需求情况分析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三、2018-2023年鼓式刹车片品牌市场消费需求分析</w:t>
      </w:r>
      <w:r>
        <w:rPr>
          <w:rFonts w:hint="eastAsia"/>
        </w:rPr>
        <w:br/>
      </w:r>
      <w:r>
        <w:rPr>
          <w:rFonts w:hint="eastAsia"/>
        </w:rPr>
        <w:t>　　第二节 鼓式刹车片消费市场状况分析</w:t>
      </w:r>
      <w:r>
        <w:rPr>
          <w:rFonts w:hint="eastAsia"/>
        </w:rPr>
        <w:br/>
      </w:r>
      <w:r>
        <w:rPr>
          <w:rFonts w:hint="eastAsia"/>
        </w:rPr>
        <w:t>　　　　一、鼓式刹车片行业消费特点</w:t>
      </w:r>
      <w:r>
        <w:rPr>
          <w:rFonts w:hint="eastAsia"/>
        </w:rPr>
        <w:br/>
      </w:r>
      <w:r>
        <w:rPr>
          <w:rFonts w:hint="eastAsia"/>
        </w:rPr>
        <w:t>　　　　二、鼓式刹车片行业消费分析</w:t>
      </w:r>
      <w:r>
        <w:rPr>
          <w:rFonts w:hint="eastAsia"/>
        </w:rPr>
        <w:br/>
      </w:r>
      <w:r>
        <w:rPr>
          <w:rFonts w:hint="eastAsia"/>
        </w:rPr>
        <w:t>　　　　三、鼓式刹车片行业消费结构分析</w:t>
      </w:r>
      <w:r>
        <w:rPr>
          <w:rFonts w:hint="eastAsia"/>
        </w:rPr>
        <w:br/>
      </w:r>
      <w:r>
        <w:rPr>
          <w:rFonts w:hint="eastAsia"/>
        </w:rPr>
        <w:t>　　　　四、鼓式刹车片行业消费的市场变化</w:t>
      </w:r>
      <w:r>
        <w:rPr>
          <w:rFonts w:hint="eastAsia"/>
        </w:rPr>
        <w:br/>
      </w:r>
      <w:r>
        <w:rPr>
          <w:rFonts w:hint="eastAsia"/>
        </w:rPr>
        <w:t>　　　　五、鼓式刹车片市场的消费方向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鼓式刹车片行业产品的品牌市场发展现状分析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五、鼓式刹车片行业品牌忠诚度调查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六、鼓式刹车片行业品牌市场占有率调查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我国鼓式刹车片所属行业市场发展现状分析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2018-2023年我国鼓式刹车片行业市场宏观分析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2018-2023年中国鼓式刹车片行业市场微观分析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鼓式刹车片行业上下游产业分析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三、行业新动态及其对鼓式刹车片行业的影响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四、行业竞争状况及其对鼓式刹车片行业的意义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四、行业新动态及其对鼓式刹车片行业的影响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五、行业竞争状况及其对鼓式刹车片行业的意义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鼓式刹车片行业竞争分析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中国鼓式刹车片行业竞争格局综述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一、2018-2023年鼓式刹车片行业集中度</w:t>
      </w:r>
      <w:r>
        <w:rPr>
          <w:rFonts w:hint="eastAsia"/>
        </w:rPr>
        <w:br/>
      </w:r>
      <w:r>
        <w:rPr>
          <w:rFonts w:hint="eastAsia"/>
        </w:rPr>
        <w:t>　　　　二、2018-2023年鼓式刹车片行业竞争程度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三、2018-2023年鼓式刹车片企业与品牌数量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四、2018-2023年鼓式刹车片行业竞争分析</w:t>
      </w:r>
      <w:r>
        <w:rPr>
          <w:rFonts w:hint="eastAsia"/>
        </w:rPr>
        <w:br/>
      </w:r>
      <w:r>
        <w:rPr>
          <w:rFonts w:hint="eastAsia"/>
        </w:rPr>
        <w:t>　　第四节 2018-2023年鼓式刹车片行业竞争分析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一、2018-2023年国内外鼓式刹车片行业竞争分析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二、2018-2023年我国鼓式刹车片市场竞争分析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鼓式刹车片企业竞争策略分析</w:t>
      </w:r>
      <w:r>
        <w:rPr>
          <w:rFonts w:hint="eastAsia"/>
        </w:rPr>
        <w:br/>
      </w:r>
      <w:r>
        <w:rPr>
          <w:rFonts w:hint="eastAsia"/>
        </w:rPr>
        <w:t>　　第一节 鼓式刹车片市场竞争策略分析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一、2024年鼓式刹车片市场增长潜力分析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二、2024年鼓式刹车片主要潜力品种分析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三、现有鼓式刹车片市场竞争策略分析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四、潜力鼓式刹车片竞争策略选择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鼓式刹车片企业竞争策略分析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一、2018-2030年中国鼓式刹车片市场竞争趋势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二、2018-2030年鼓式刹车片行业竞争格局展望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三、2018-2030年鼓式刹车片行业竞争策略分析</w:t>
      </w:r>
      <w:r>
        <w:rPr>
          <w:rFonts w:hint="eastAsia"/>
        </w:rPr>
        <w:br/>
      </w:r>
      <w:r>
        <w:rPr>
          <w:rFonts w:hint="eastAsia"/>
        </w:rPr>
        <w:t>　　第三节 鼓式刹车片行业发展机会分析</w:t>
      </w:r>
      <w:r>
        <w:rPr>
          <w:rFonts w:hint="eastAsia"/>
        </w:rPr>
        <w:br/>
      </w:r>
      <w:r>
        <w:rPr>
          <w:rFonts w:hint="eastAsia"/>
        </w:rPr>
        <w:t>　　第四节 鼓式刹车片行业发展风险分析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重点鼓式刹车片企业竞争分析</w:t>
      </w:r>
      <w:r>
        <w:rPr>
          <w:rFonts w:hint="eastAsia"/>
        </w:rPr>
        <w:br/>
      </w:r>
      <w:r>
        <w:rPr>
          <w:rFonts w:hint="eastAsia"/>
        </w:rPr>
        <w:t>　　第一节 山东东营坤特汽车配件有限公司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湖南博云汽车制动材料有限公司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赛福特（中山）汽车配件有限公司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湖北飞龙摩擦密封材料股份有限公司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上海瑞裕汽车配件有限公司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鼓式刹车片行业发展趋势分析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我国鼓式刹车片行业前景与机遇分析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一、我国鼓式刹车片行业趋势预测</w:t>
      </w:r>
      <w:r>
        <w:rPr>
          <w:rFonts w:hint="eastAsia"/>
        </w:rPr>
        <w:br/>
      </w:r>
      <w:r>
        <w:rPr>
          <w:rFonts w:hint="eastAsia"/>
        </w:rPr>
        <w:t>　　　　二、我国鼓式刹车片发展机遇分析</w:t>
      </w:r>
      <w:r>
        <w:rPr>
          <w:rFonts w:hint="eastAsia"/>
        </w:rPr>
        <w:br/>
      </w:r>
      <w:r>
        <w:rPr>
          <w:rFonts w:hint="eastAsia"/>
        </w:rPr>
        <w:t>　　　　三、2024年鼓式刹车片行业的发展机遇分析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四、鼓式刹车片行业的影响分析</w:t>
      </w:r>
      <w:r>
        <w:rPr>
          <w:rFonts w:hint="eastAsia"/>
        </w:rPr>
        <w:br/>
      </w:r>
      <w:r>
        <w:rPr>
          <w:rFonts w:hint="eastAsia"/>
        </w:rPr>
        <w:t>　　第二节 2018-2030年中国鼓式刹车片市场前景分析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一、2018-2023年鼓式刹车片市场前景总结</w:t>
      </w:r>
      <w:r>
        <w:rPr>
          <w:rFonts w:hint="eastAsia"/>
        </w:rPr>
        <w:br/>
      </w:r>
      <w:r>
        <w:rPr>
          <w:rFonts w:hint="eastAsia"/>
        </w:rPr>
        <w:t>　　　　二、2024年鼓式刹车片行业发展趋势分析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三、2018-2030年鼓式刹车片市场发展空间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四、2018-2030年鼓式刹车片产业政策趋向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五、2018-2030年鼓式刹车片行业技术革新趋势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六、2018-2030年鼓式刹车片价格走势分析</w:t>
      </w:r>
      <w:r>
        <w:rPr>
          <w:rFonts w:hint="eastAsia"/>
        </w:rPr>
        <w:br/>
      </w:r>
      <w:r>
        <w:rPr>
          <w:rFonts w:hint="eastAsia"/>
        </w:rPr>
        <w:t>　　　　七、2018-2030年国际环境对鼓式刹车片行业的影响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鼓式刹车片行业发展趋势与投资前景建议研究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鼓式刹车片市场发展潜力分析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鼓式刹车片行业发展趋势分析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鼓式刹车片行业投资建议研究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对我国鼓式刹车片品牌的战略思考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二、鼓式刹车片实施品牌战略的意义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三、鼓式刹车片企业品牌的现状分析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四、我国鼓式刹车片企业的品牌战略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五、鼓式刹车片品牌战略管理的策略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2018-2030年鼓式刹车片行业发展预测</w:t>
      </w:r>
      <w:r>
        <w:rPr>
          <w:rFonts w:hint="eastAsia"/>
        </w:rPr>
        <w:br/>
      </w:r>
      <w:r>
        <w:rPr>
          <w:rFonts w:hint="eastAsia"/>
        </w:rPr>
        <w:t>　　第一节 未来鼓式刹车片需求与消费预测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一、2018-2030年鼓式刹车片产品消费预测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二、2018-2030年鼓式刹车片市场规模预测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三、2018-2030年鼓式刹车片行业总产值预测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四、2018-2030年鼓式刹车片行业销售收入预测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五、2018-2030年鼓式刹车片行业总资产预测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2018-2030年中国鼓式刹车片行业供需预测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一、2018-2030年中国鼓式刹车片供给预测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二、2018-2030年中国鼓式刹车片产量预测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三、2018-2030年中国鼓式刹车片需求预测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四、2018-2030年中国鼓式刹车片供需平衡预测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五、2018-2030年中国鼓式刹车片产品价格预测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六、2018-2030年主要鼓式刹车片产品进出口预测</w:t>
      </w:r>
      <w:r>
        <w:rPr>
          <w:rFonts w:hint="eastAsia"/>
        </w:rPr>
        <w:br/>
      </w:r>
      <w:r>
        <w:rPr>
          <w:rFonts w:hint="eastAsia"/>
        </w:rPr>
        <w:t>　　第三节 中⋅智⋅林－影响鼓式刹车片行业发展的主要因素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一、2018-2030年影响鼓式刹车片行业运行的有利因素分析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二、2018-2030年影响鼓式刹车片行业运行的稳定因素分析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三、2018-2030年影响鼓式刹车片行业运行的不利因素分析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四、2018-2030年中国鼓式刹车片行业发展面临的挑战分析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五、2018-2030年中国鼓式刹车片行业发展面临的机遇分析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鼓式刹车片行业历程</w:t>
      </w:r>
      <w:r>
        <w:rPr>
          <w:rFonts w:hint="eastAsia"/>
        </w:rPr>
        <w:br/>
      </w:r>
      <w:r>
        <w:rPr>
          <w:rFonts w:hint="eastAsia"/>
        </w:rPr>
        <w:t>　　图表 鼓式刹车片行业生命周期</w:t>
      </w:r>
      <w:r>
        <w:rPr>
          <w:rFonts w:hint="eastAsia"/>
        </w:rPr>
        <w:br/>
      </w:r>
      <w:r>
        <w:rPr>
          <w:rFonts w:hint="eastAsia"/>
        </w:rPr>
        <w:t>　　图表 鼓式刹车片行业产业链分析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2018-2023年鼓式刹车片行业市场容量分析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2018-2023年中国鼓式刹车片行业产能统计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2018-2023年中国鼓式刹车片行业产量及增长趋势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鼓式刹车片行业动态</w:t>
      </w:r>
      <w:r>
        <w:rPr>
          <w:rFonts w:hint="eastAsia"/>
        </w:rPr>
        <w:br/>
      </w:r>
      <w:r>
        <w:rPr>
          <w:rFonts w:hint="eastAsia"/>
        </w:rPr>
        <w:t>　　图表 2018-2023年中国鼓式刹车片市场需求量及增速统计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2023年中国鼓式刹车片行业需求领域分布格局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2018-2023年中国鼓式刹车片行业盈利情况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2018-2023年中国鼓式刹车片行业利润总额统计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2018-2023年中国鼓式刹车片进口数量分析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2018-2023年中国鼓式刹车片进口金额分析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2018-2023年中国鼓式刹车片出口数量分析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2018-2023年中国鼓式刹车片出口金额分析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2023年中国鼓式刹车片进口国家及地区分析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2023年中国鼓式刹车片出口国家及地区分析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2018-2023年中国鼓式刹车片行业企业数量情况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2018-2023年中国鼓式刹车片行业企业平均规模情况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9cea7385f470b" w:history="1">
        <w:r>
          <w:rPr>
            <w:rStyle w:val="Hyperlink"/>
          </w:rPr>
          <w:t>2024-2030年中国鼓式刹车片行业市场调研与前景趋势分析报告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9cea7385f470b" w:history="1">
        <w:r>
          <w:rPr>
            <w:rStyle w:val="Hyperlink"/>
          </w:rPr>
          <w:t>https://www.20087.com/8/89/GuShiChaChePianDeQianJingQuShi.html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29dc283d94198" w:history="1">
      <w:r>
        <w:rPr>
          <w:rStyle w:val="Hyperlink"/>
        </w:rPr>
        <w:t>2024-2030年中国鼓式刹车片行业市场调研与前景趋势分析报告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ShiChaChePianDeQianJingQuShi.html" TargetMode="External" Id="Rc7d9cea7385f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ShiChaChePianDeQianJingQuShi.html" TargetMode="External" Id="Rf6c29dc283d9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2024-01-02T04:42:44Z</dcterms:created>
  <dcterms:modified xsi:type="dcterms:W3CDTF">2024-01-02T05:42:44Z</dcterms:modified>
  <dc:subject>2024-2030年中国鼓式刹车片行业市场调研与前景趋势分析报告</dc:subject>
  <dc:title>2024-2030年中国鼓式刹车片行业市场调研与前景趋势分析报告</dc:title>
  <cp:keywords>2024-2030年中国鼓式刹车片行业市场调研与前景趋势分析报告</cp:keywords>
  <dc:description>2024-2030年中国鼓式刹车片行业市场调研与前景趋势分析报告</dc:description>
</cp:coreProperties>
</file>