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001c2047c4fc8" w:history="1">
              <w:r>
                <w:rPr>
                  <w:rStyle w:val="Hyperlink"/>
                </w:rPr>
                <w:t>2025-2031年中国汽车轴承市场调查研究及发展前景趋势分析报告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001c2047c4fc8" w:history="1">
              <w:r>
                <w:rPr>
                  <w:rStyle w:val="Hyperlink"/>
                </w:rPr>
                <w:t>2025-2031年中国汽车轴承市场调查研究及发展前景趋势分析报告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001c2047c4fc8" w:history="1">
                <w:r>
                  <w:rPr>
                    <w:rStyle w:val="Hyperlink"/>
                  </w:rPr>
                  <w:t>https://www.20087.com/0/8A/QiCheZhouChengShiChangXingQingFenXi.html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轴承是汽车传动系统中的重要部件之一，用于支撑轴或轴上的零件，并减少运动过程中的摩擦。近年来，随着汽车工业的发展和技术的进步，汽车轴承市场需求持续增长。目前，汽车轴承不仅在承载能力和使用寿命上有所提升，还在产品多样性和智能化方面进行了优化。随着新材料技术的发展，汽车轴承在提高耐磨性、降低噪音等多个方面展现出了广泛的应用前景。此外，随着消费者对产品质量和安全性的要求提高，汽车轴承的设计更加注重耐用性和稳定性。</w:t>
      </w:r>
      <w:r>
        <w:rPr>
          <w:rFonts w:hint="eastAsia"/>
        </w:rPr>
        <w:br/>
      </w:r>
      <w:r>
        <w:rPr>
          <w:rFonts w:hint="eastAsia"/>
        </w:rPr>
        <w:t>　　未来，汽车轴承将朝着更加高性能化、轻量化和智能化的方向发展。一方面，随着电动汽车和自动驾驶技术的发展，汽车轴承将需要支持更高扭矩和更复杂的运动模式，以满足新技术的需求。另一方面，随着对轻量化和集成化要求的提高，汽车轴承将更加注重减少体积和重量，以适应更多应用场景的需求。此外，随着物联网技术的发展，汽车轴承将更加注重集成智能监测和管理功能，提高车辆的安全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汽车轴承行业特性研究</w:t>
      </w:r>
      <w:r>
        <w:rPr>
          <w:rFonts w:hint="eastAsia"/>
        </w:rPr>
        <w:br/>
      </w:r>
      <w:r>
        <w:rPr>
          <w:rFonts w:hint="eastAsia"/>
        </w:rPr>
        <w:t>第一章 汽车轴承行业概述</w:t>
      </w:r>
      <w:r>
        <w:rPr>
          <w:rFonts w:hint="eastAsia"/>
        </w:rPr>
        <w:br/>
      </w:r>
      <w:r>
        <w:rPr>
          <w:rFonts w:hint="eastAsia"/>
        </w:rPr>
        <w:t>　　第一节 汽车轴承行业概述</w:t>
      </w:r>
      <w:r>
        <w:rPr>
          <w:rFonts w:hint="eastAsia"/>
        </w:rPr>
        <w:br/>
      </w:r>
      <w:r>
        <w:rPr>
          <w:rFonts w:hint="eastAsia"/>
        </w:rPr>
        <w:t>　　　　一、汽车轴承行业定义</w:t>
      </w:r>
      <w:r>
        <w:rPr>
          <w:rFonts w:hint="eastAsia"/>
        </w:rPr>
        <w:br/>
      </w:r>
      <w:r>
        <w:rPr>
          <w:rFonts w:hint="eastAsia"/>
        </w:rPr>
        <w:t>　　　　二、汽车轴承行业产品分类</w:t>
      </w:r>
      <w:r>
        <w:rPr>
          <w:rFonts w:hint="eastAsia"/>
        </w:rPr>
        <w:br/>
      </w:r>
      <w:r>
        <w:rPr>
          <w:rFonts w:hint="eastAsia"/>
        </w:rPr>
        <w:t>　　　　三、汽车轴承行业产品特性</w:t>
      </w:r>
      <w:r>
        <w:rPr>
          <w:rFonts w:hint="eastAsia"/>
        </w:rPr>
        <w:br/>
      </w:r>
      <w:r>
        <w:rPr>
          <w:rFonts w:hint="eastAsia"/>
        </w:rPr>
        <w:t>　　第二节 汽车轴承行业属性及国民经济地位分析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四、汽车轴承行业国民经济地位分析</w:t>
      </w:r>
      <w:r>
        <w:rPr>
          <w:rFonts w:hint="eastAsia"/>
        </w:rPr>
        <w:br/>
      </w:r>
      <w:r>
        <w:rPr>
          <w:rFonts w:hint="eastAsia"/>
        </w:rPr>
        <w:t>　　第三节 汽车轴承行业特征研究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一、2020-2025年汽车轴承行业规模（连续5年数据提供）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二、2020-2025年汽车轴承行业成长性分析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三、2020-2025年汽车轴承行业盈利性分析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四、2020-2025年汽车轴承行业竞争强度分析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五、2020-2025年汽车轴承行业所处的生命周期</w:t>
      </w:r>
      <w:r>
        <w:rPr>
          <w:rFonts w:hint="eastAsia"/>
        </w:rPr>
        <w:br/>
      </w:r>
      <w:r>
        <w:rPr>
          <w:rFonts w:hint="eastAsia"/>
        </w:rPr>
        <w:t>　　第四节 汽车轴承行业产业链模型分析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二、汽车轴承行业产业链模型分析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2020-2025年我国汽车轴承行业发展环境分析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2020-2025年汽车轴承行业经济环境分析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2020-2025年汽车轴承国家“十四五”产业政策环境分析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2020-2025年中国汽车轴承行业产业社会环境分析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2020-2025年汽车轴承行业消费环境分析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汽车轴承行业发展现状研究</w:t>
      </w:r>
      <w:r>
        <w:rPr>
          <w:rFonts w:hint="eastAsia"/>
        </w:rPr>
        <w:br/>
      </w:r>
      <w:r>
        <w:rPr>
          <w:rFonts w:hint="eastAsia"/>
        </w:rPr>
        <w:t>第一章 2025年国内外汽车零部件产业整体运行态势分析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2025年全球汽车零部件市场分析</w:t>
      </w:r>
      <w:r>
        <w:rPr>
          <w:rFonts w:hint="eastAsia"/>
        </w:rPr>
        <w:br/>
      </w:r>
      <w:r>
        <w:rPr>
          <w:rFonts w:hint="eastAsia"/>
        </w:rPr>
        <w:t>　　　　一、汽车零部件全球贸易格局分析</w:t>
      </w:r>
      <w:r>
        <w:rPr>
          <w:rFonts w:hint="eastAsia"/>
        </w:rPr>
        <w:br/>
      </w:r>
      <w:r>
        <w:rPr>
          <w:rFonts w:hint="eastAsia"/>
        </w:rPr>
        <w:t>　　　　二、世界汽车零部件商的新特点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五、全球零部件供应商发展趋势</w:t>
      </w:r>
      <w:r>
        <w:rPr>
          <w:rFonts w:hint="eastAsia"/>
        </w:rPr>
        <w:br/>
      </w:r>
      <w:r>
        <w:rPr>
          <w:rFonts w:hint="eastAsia"/>
        </w:rPr>
        <w:t>　　　　六、国际汽车零部件业兼并重组逐渐成为趋势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第二节 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四、中国汽车零部件企业出击海外收购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第三节 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三、我国汽车零部件行业模式的发展方向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第四节 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第五节 2025年我国汽车零部件再制造试点工作启动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二、我国正式启动汽车零部件再制造试点工作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三、汽车零部件再制造试点工作深化</w:t>
      </w:r>
      <w:r>
        <w:rPr>
          <w:rFonts w:hint="eastAsia"/>
        </w:rPr>
        <w:br/>
      </w:r>
      <w:r>
        <w:rPr>
          <w:rFonts w:hint="eastAsia"/>
        </w:rPr>
        <w:t>　　　　四、汽车零部件再制造成本分析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五、我国汽车零部件再制造技术达到国际先进水平</w:t>
      </w:r>
      <w:r>
        <w:rPr>
          <w:rFonts w:hint="eastAsia"/>
        </w:rPr>
        <w:br/>
      </w:r>
      <w:r>
        <w:rPr>
          <w:rFonts w:hint="eastAsia"/>
        </w:rPr>
        <w:t>　　第六节 2025年中国汽车零部件业存在的问题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二、我国汽车零部件独资化问题</w:t>
      </w:r>
      <w:r>
        <w:rPr>
          <w:rFonts w:hint="eastAsia"/>
        </w:rPr>
        <w:br/>
      </w:r>
      <w:r>
        <w:rPr>
          <w:rFonts w:hint="eastAsia"/>
        </w:rPr>
        <w:t>　　　　三、我国汽车零配件出口要警惕反倾销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四、中资汽车零部件受困本地采购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五、汽车零部件业面临新考验</w:t>
      </w:r>
      <w:r>
        <w:rPr>
          <w:rFonts w:hint="eastAsia"/>
        </w:rPr>
        <w:br/>
      </w:r>
      <w:r>
        <w:rPr>
          <w:rFonts w:hint="eastAsia"/>
        </w:rPr>
        <w:t>　　　　六、外资垄断关键零部件技术</w:t>
      </w:r>
      <w:r>
        <w:rPr>
          <w:rFonts w:hint="eastAsia"/>
        </w:rPr>
        <w:br/>
      </w:r>
      <w:r>
        <w:rPr>
          <w:rFonts w:hint="eastAsia"/>
        </w:rPr>
        <w:t>　　　　七、缺乏零部件供应体系成中国汽车业发展桎梏</w:t>
      </w:r>
      <w:r>
        <w:rPr>
          <w:rFonts w:hint="eastAsia"/>
        </w:rPr>
        <w:br/>
      </w:r>
      <w:r>
        <w:rPr>
          <w:rFonts w:hint="eastAsia"/>
        </w:rPr>
        <w:t>　　第七节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二、我国汽车供应链现状</w:t>
      </w:r>
      <w:r>
        <w:rPr>
          <w:rFonts w:hint="eastAsia"/>
        </w:rPr>
        <w:br/>
      </w:r>
      <w:r>
        <w:rPr>
          <w:rFonts w:hint="eastAsia"/>
        </w:rPr>
        <w:t>　　　　三、我国自主零部件产业发展建议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2025年世界汽车轴承行业整体运营状况分析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2025年世界汽车轴承行业发展环境分析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2025年世界汽车轴承行业市场发展格局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一、世界汽车轴承市场特征分析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二、世界主要汽车轴承品牌综述</w:t>
      </w:r>
      <w:r>
        <w:rPr>
          <w:rFonts w:hint="eastAsia"/>
        </w:rPr>
        <w:br/>
      </w:r>
      <w:r>
        <w:rPr>
          <w:rFonts w:hint="eastAsia"/>
        </w:rPr>
        <w:t>　　　　三、世界汽车轴承市场发展动态分析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2025年世界汽车轴承品牌主要国家分析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2025-2031年世界汽车轴承行业发展趋势分析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2025年中国汽车轴承产业运行态势剖析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2025年中国汽车轴承市场综述</w:t>
      </w:r>
      <w:r>
        <w:rPr>
          <w:rFonts w:hint="eastAsia"/>
        </w:rPr>
        <w:br/>
      </w:r>
      <w:r>
        <w:rPr>
          <w:rFonts w:hint="eastAsia"/>
        </w:rPr>
        <w:t>　　　　一、全国汽车轴承市场发展迅猛</w:t>
      </w:r>
      <w:r>
        <w:rPr>
          <w:rFonts w:hint="eastAsia"/>
        </w:rPr>
        <w:br/>
      </w:r>
      <w:r>
        <w:rPr>
          <w:rFonts w:hint="eastAsia"/>
        </w:rPr>
        <w:t>　　　　二、全国汽车轴承市场规模及容量分析</w:t>
      </w:r>
      <w:r>
        <w:rPr>
          <w:rFonts w:hint="eastAsia"/>
        </w:rPr>
        <w:br/>
      </w:r>
      <w:r>
        <w:rPr>
          <w:rFonts w:hint="eastAsia"/>
        </w:rPr>
        <w:t>　　第二节 2025年中国汽车轴承业工艺与技术研究</w:t>
      </w:r>
      <w:r>
        <w:rPr>
          <w:rFonts w:hint="eastAsia"/>
        </w:rPr>
        <w:br/>
      </w:r>
      <w:r>
        <w:rPr>
          <w:rFonts w:hint="eastAsia"/>
        </w:rPr>
        <w:t>　　　　一、轴承密封技术</w:t>
      </w:r>
      <w:r>
        <w:rPr>
          <w:rFonts w:hint="eastAsia"/>
        </w:rPr>
        <w:br/>
      </w:r>
      <w:r>
        <w:rPr>
          <w:rFonts w:hint="eastAsia"/>
        </w:rPr>
        <w:t>　　　　二、轴承润滑技术</w:t>
      </w:r>
      <w:r>
        <w:rPr>
          <w:rFonts w:hint="eastAsia"/>
        </w:rPr>
        <w:br/>
      </w:r>
      <w:r>
        <w:rPr>
          <w:rFonts w:hint="eastAsia"/>
        </w:rPr>
        <w:t>　　　　三、轴承降噪技术</w:t>
      </w:r>
      <w:r>
        <w:rPr>
          <w:rFonts w:hint="eastAsia"/>
        </w:rPr>
        <w:br/>
      </w:r>
      <w:r>
        <w:rPr>
          <w:rFonts w:hint="eastAsia"/>
        </w:rPr>
        <w:t>　　　　四、轴承仿真技术</w:t>
      </w:r>
      <w:r>
        <w:rPr>
          <w:rFonts w:hint="eastAsia"/>
        </w:rPr>
        <w:br/>
      </w:r>
      <w:r>
        <w:rPr>
          <w:rFonts w:hint="eastAsia"/>
        </w:rPr>
        <w:t>　　　　五、汽车轴承热处理技术及发展方向</w:t>
      </w:r>
      <w:r>
        <w:rPr>
          <w:rFonts w:hint="eastAsia"/>
        </w:rPr>
        <w:br/>
      </w:r>
      <w:r>
        <w:rPr>
          <w:rFonts w:hint="eastAsia"/>
        </w:rPr>
        <w:t>　　第三节 2025年中国汽车轴承产业热点问题探讨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一、中国汽车轴承业面临壁垒</w:t>
      </w:r>
      <w:r>
        <w:rPr>
          <w:rFonts w:hint="eastAsia"/>
        </w:rPr>
        <w:br/>
      </w:r>
      <w:r>
        <w:rPr>
          <w:rFonts w:hint="eastAsia"/>
        </w:rPr>
        <w:t>　　　　二、中国汽车轴承与国际市场差距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2020-2025年我国汽车轴承行业发展分析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2020-2025年我国汽车轴承行业发展综述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中国汽车轴承产品供给分析</w:t>
      </w:r>
      <w:r>
        <w:rPr>
          <w:rFonts w:hint="eastAsia"/>
        </w:rPr>
        <w:br/>
      </w:r>
      <w:r>
        <w:rPr>
          <w:rFonts w:hint="eastAsia"/>
        </w:rPr>
        <w:t>　　　　一、汽车轴承行业总体产能规模</w:t>
      </w:r>
      <w:r>
        <w:rPr>
          <w:rFonts w:hint="eastAsia"/>
        </w:rPr>
        <w:br/>
      </w:r>
      <w:r>
        <w:rPr>
          <w:rFonts w:hint="eastAsia"/>
        </w:rPr>
        <w:t>　　　　二、汽车轴承行业生产区域分布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三、2020-2025年中国汽车轴承产量分析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中国汽车轴承行业市场需求分析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一、2020-2025年中国汽车轴承行业市场需求量分析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四、汽车轴承行业市场需求热点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2020-2025年中国汽车轴承产品重点在建、拟建项目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2020-2025年汽车轴承行业市场价格走势分析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一、汽车轴承行业市场价格走势影响因素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二、2020-2025年汽车轴承行业价格走势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2020-2025年中国汽车轴承所属行业数据监测分析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2020-2025年中国汽车轴承所属行业规模分析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2020-2025年中国汽车轴承所属行业结构分析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2020-2025年中国汽车轴承所属行业产值分析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2020-2025年中国汽车轴承所属行业成本费用分析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2020-2025年中国汽车轴承所属行业盈利能力分析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2020-2025年我国汽车轴承行业进出口市场分析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2020-2025年中国汽车轴承进口数据分析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2020-2025年中国汽车轴承出口数据分析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2020-2025年中国汽车轴承进出口产品结构分析</w:t>
      </w:r>
      <w:r>
        <w:rPr>
          <w:rFonts w:hint="eastAsia"/>
        </w:rPr>
        <w:br/>
      </w:r>
      <w:r>
        <w:rPr>
          <w:rFonts w:hint="eastAsia"/>
        </w:rPr>
        <w:t>　　　　一、汽车轴承行业进口产品结构</w:t>
      </w:r>
      <w:r>
        <w:rPr>
          <w:rFonts w:hint="eastAsia"/>
        </w:rPr>
        <w:br/>
      </w:r>
      <w:r>
        <w:rPr>
          <w:rFonts w:hint="eastAsia"/>
        </w:rPr>
        <w:t>　　　　二、汽车轴承行业出口产品结构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2020-2025年中国汽车轴承进出口平均单价分析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2020-2025年汽车轴承行业销售渠道与技术发展趋势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汽车轴承生产工艺技术发展现状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一、中国汽车轴承行业技术现状分析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三、中外汽车轴承技术差距及其主要因素分析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四、提高中国汽车轴承技术的策略</w:t>
      </w:r>
      <w:r>
        <w:rPr>
          <w:rFonts w:hint="eastAsia"/>
        </w:rPr>
        <w:br/>
      </w:r>
      <w:r>
        <w:rPr>
          <w:rFonts w:hint="eastAsia"/>
        </w:rPr>
        <w:t>　　　　五、中国汽车轴承行业技术发展趋势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中国汽车轴承区域行业市场分析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一、2020-2025年东北地区在汽车轴承行业中的地位变化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二、2020-2025年东北地区汽车轴承行业规模情况分析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三、2020-2025年东北地区汽车轴承行业企业分析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四、2020-2025年东北地区汽车轴承行业发展趋势预测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一、2020-2025年华北地区在汽车轴承行业中的地位变化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二、2020-2025年华北地区汽车轴承行业规模情况分析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三、2020-2025年华北地区汽车轴承行业企业分析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四、2020-2025年华北地区汽车轴承行业发展趋势预测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一、2020-2025年华东地区在汽车轴承行业中的地位变化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二、2020-2025年华东地区汽车轴承行业规模情况分析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三、2020-2025年华东地区汽车轴承行业企业分析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四、2020-2025年华东地区汽车轴承行业发展趋势预测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一、2020-2025年华中地区在汽车轴承行业中的地位变化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二、2020-2025年华中地区汽车轴承行业规模情况分析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三、2020-2025年华中地区汽车轴承行业企业分析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四、2020-2025年华中地区汽车轴承行业发展趋势预测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一、2020-2025年华南地区在汽车轴承行业中的地位变化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二、2020-2025年华南地区汽车轴承行业规模情况分析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三、2020-2025年华南地区汽车轴承行业企业分析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四、2020-2025年华南地区汽车轴承行业发展趋势预测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一、2020-2025年西部地区在汽车轴承行业中的地位变化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二、2020-2025年西部地区汽车轴承行业规模情况分析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三、2020-2025年西部地区汽车轴承行业企业分析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四、2020-2025年西部地区汽车轴承行业发展趋势预测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中国汽车轴承行业竞争状况分析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2020-2025年中国汽车轴承行业竞争力分析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一、中国汽车轴承行业要素成本分析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2020-2025年中国汽车轴承行业市场区域格局分析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2020-2025年中国汽车轴承行业市场集中度分析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中国汽车轴承行业五力竞争分析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二、汽车轴承“波特五力模型”分析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2020-2025年中国汽车轴承行业竞争的因素分析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汽车轴承行业产业链分析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2020-2025年中国汽车轴承上游行业研究分析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2020-2025年中国汽车轴承轴承钢研究分析</w:t>
      </w:r>
      <w:r>
        <w:rPr>
          <w:rFonts w:hint="eastAsia"/>
        </w:rPr>
        <w:br/>
      </w:r>
      <w:r>
        <w:rPr>
          <w:rFonts w:hint="eastAsia"/>
        </w:rPr>
        <w:t>　　　　一、轴承钢产销状分析</w:t>
      </w:r>
      <w:r>
        <w:rPr>
          <w:rFonts w:hint="eastAsia"/>
        </w:rPr>
        <w:br/>
      </w:r>
      <w:r>
        <w:rPr>
          <w:rFonts w:hint="eastAsia"/>
        </w:rPr>
        <w:t>　　　　二、轴承钢市场价格情况分析</w:t>
      </w:r>
      <w:r>
        <w:rPr>
          <w:rFonts w:hint="eastAsia"/>
        </w:rPr>
        <w:br/>
      </w:r>
      <w:r>
        <w:rPr>
          <w:rFonts w:hint="eastAsia"/>
        </w:rPr>
        <w:t>　　　　三、轴承钢生产商情况</w:t>
      </w:r>
      <w:r>
        <w:rPr>
          <w:rFonts w:hint="eastAsia"/>
        </w:rPr>
        <w:br/>
      </w:r>
      <w:r>
        <w:rPr>
          <w:rFonts w:hint="eastAsia"/>
        </w:rPr>
        <w:t>　　　　四、轴承钢市场发展前景预测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2020-2025年中国汽车轴承机床行业研究分析</w:t>
      </w:r>
      <w:r>
        <w:rPr>
          <w:rFonts w:hint="eastAsia"/>
        </w:rPr>
        <w:br/>
      </w:r>
      <w:r>
        <w:rPr>
          <w:rFonts w:hint="eastAsia"/>
        </w:rPr>
        <w:t>　　　　一、机床行业产销状分析</w:t>
      </w:r>
      <w:r>
        <w:rPr>
          <w:rFonts w:hint="eastAsia"/>
        </w:rPr>
        <w:br/>
      </w:r>
      <w:r>
        <w:rPr>
          <w:rFonts w:hint="eastAsia"/>
        </w:rPr>
        <w:t>　　　　二、机床行业市场价格情况分析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三、机床行业生产商情况</w:t>
      </w:r>
      <w:r>
        <w:rPr>
          <w:rFonts w:hint="eastAsia"/>
        </w:rPr>
        <w:br/>
      </w:r>
      <w:r>
        <w:rPr>
          <w:rFonts w:hint="eastAsia"/>
        </w:rPr>
        <w:t>　　　　四、轴承钢市场发展前景预测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上游行业发展对汽车轴承影响因素分析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2020-2025年中国汽车轴承行业市场需求分析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2020-2025年中国压汽车轴承下游行业需求结构分析</w:t>
      </w:r>
      <w:r>
        <w:rPr>
          <w:rFonts w:hint="eastAsia"/>
        </w:rPr>
        <w:br/>
      </w:r>
      <w:r>
        <w:rPr>
          <w:rFonts w:hint="eastAsia"/>
        </w:rPr>
        <w:t>　　第二节 轿车行业汽车轴承需求分析</w:t>
      </w:r>
      <w:r>
        <w:rPr>
          <w:rFonts w:hint="eastAsia"/>
        </w:rPr>
        <w:br/>
      </w:r>
      <w:r>
        <w:rPr>
          <w:rFonts w:hint="eastAsia"/>
        </w:rPr>
        <w:t>　　　　一、轿车行业发展现状与前景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二、轿车行业领域汽车轴承应用现状</w:t>
      </w:r>
      <w:r>
        <w:rPr>
          <w:rFonts w:hint="eastAsia"/>
        </w:rPr>
        <w:br/>
      </w:r>
      <w:r>
        <w:rPr>
          <w:rFonts w:hint="eastAsia"/>
        </w:rPr>
        <w:t>　　　　三、轿车行业对汽车轴承的需求规模</w:t>
      </w:r>
      <w:r>
        <w:rPr>
          <w:rFonts w:hint="eastAsia"/>
        </w:rPr>
        <w:br/>
      </w:r>
      <w:r>
        <w:rPr>
          <w:rFonts w:hint="eastAsia"/>
        </w:rPr>
        <w:t>　　　　四、轿车行业汽车轴承行业主要企业及经营情况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五、轿车行业汽车轴承需求前景</w:t>
      </w:r>
      <w:r>
        <w:rPr>
          <w:rFonts w:hint="eastAsia"/>
        </w:rPr>
        <w:br/>
      </w:r>
      <w:r>
        <w:rPr>
          <w:rFonts w:hint="eastAsia"/>
        </w:rPr>
        <w:t>　　第三节 商用车行业汽车轴承需求分析</w:t>
      </w:r>
      <w:r>
        <w:rPr>
          <w:rFonts w:hint="eastAsia"/>
        </w:rPr>
        <w:br/>
      </w:r>
      <w:r>
        <w:rPr>
          <w:rFonts w:hint="eastAsia"/>
        </w:rPr>
        <w:t>　　　　一、商用车行业发展现状与前景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二、商用车领域汽车轴承应用现状</w:t>
      </w:r>
      <w:r>
        <w:rPr>
          <w:rFonts w:hint="eastAsia"/>
        </w:rPr>
        <w:br/>
      </w:r>
      <w:r>
        <w:rPr>
          <w:rFonts w:hint="eastAsia"/>
        </w:rPr>
        <w:t>　　　　三、商用车行业对汽车轴承的需求规模</w:t>
      </w:r>
      <w:r>
        <w:rPr>
          <w:rFonts w:hint="eastAsia"/>
        </w:rPr>
        <w:br/>
      </w:r>
      <w:r>
        <w:rPr>
          <w:rFonts w:hint="eastAsia"/>
        </w:rPr>
        <w:t>　　　　四、商用车用汽车轴承行业主要企业及经营情况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五、商用车行业汽车轴承需求前景</w:t>
      </w:r>
      <w:r>
        <w:rPr>
          <w:rFonts w:hint="eastAsia"/>
        </w:rPr>
        <w:br/>
      </w:r>
      <w:r>
        <w:rPr>
          <w:rFonts w:hint="eastAsia"/>
        </w:rPr>
        <w:t>　　第四节 卡车行业汽车轴承需求分析</w:t>
      </w:r>
      <w:r>
        <w:rPr>
          <w:rFonts w:hint="eastAsia"/>
        </w:rPr>
        <w:br/>
      </w:r>
      <w:r>
        <w:rPr>
          <w:rFonts w:hint="eastAsia"/>
        </w:rPr>
        <w:t>　　　　一、卡车行业发展现状与前景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二、卡车领域汽车轴承应用现状</w:t>
      </w:r>
      <w:r>
        <w:rPr>
          <w:rFonts w:hint="eastAsia"/>
        </w:rPr>
        <w:br/>
      </w:r>
      <w:r>
        <w:rPr>
          <w:rFonts w:hint="eastAsia"/>
        </w:rPr>
        <w:t>　　　　三、卡车行业对汽车轴承的需求规模</w:t>
      </w:r>
      <w:r>
        <w:rPr>
          <w:rFonts w:hint="eastAsia"/>
        </w:rPr>
        <w:br/>
      </w:r>
      <w:r>
        <w:rPr>
          <w:rFonts w:hint="eastAsia"/>
        </w:rPr>
        <w:t>　　　　四、卡车用汽车轴承行业主要企业及经营情况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五、卡车行业汽车轴承需求前景</w:t>
      </w:r>
      <w:r>
        <w:rPr>
          <w:rFonts w:hint="eastAsia"/>
        </w:rPr>
        <w:br/>
      </w:r>
      <w:r>
        <w:rPr>
          <w:rFonts w:hint="eastAsia"/>
        </w:rPr>
        <w:t>　　第五节 乘用车行业汽车轴承需求分析</w:t>
      </w:r>
      <w:r>
        <w:rPr>
          <w:rFonts w:hint="eastAsia"/>
        </w:rPr>
        <w:br/>
      </w:r>
      <w:r>
        <w:rPr>
          <w:rFonts w:hint="eastAsia"/>
        </w:rPr>
        <w:t>　　　　一、乘用车行业发展现状与前景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二、乘用车领域汽车轴承应用现状</w:t>
      </w:r>
      <w:r>
        <w:rPr>
          <w:rFonts w:hint="eastAsia"/>
        </w:rPr>
        <w:br/>
      </w:r>
      <w:r>
        <w:rPr>
          <w:rFonts w:hint="eastAsia"/>
        </w:rPr>
        <w:t>　　　　三、乘用车行业对汽车轴承的需求规模</w:t>
      </w:r>
      <w:r>
        <w:rPr>
          <w:rFonts w:hint="eastAsia"/>
        </w:rPr>
        <w:br/>
      </w:r>
      <w:r>
        <w:rPr>
          <w:rFonts w:hint="eastAsia"/>
        </w:rPr>
        <w:t>　　　　四、乘用车用汽车轴承行业主要企业及经营情况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五、乘用车行业汽车轴承需求前景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下游行业发展对汽车轴承影响因素分析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汽车轴承行业企业竞争力分析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2020-2025年汽车轴承行业优势企业分析</w:t>
      </w:r>
      <w:r>
        <w:rPr>
          <w:rFonts w:hint="eastAsia"/>
        </w:rPr>
        <w:br/>
      </w:r>
      <w:r>
        <w:rPr>
          <w:rFonts w:hint="eastAsia"/>
        </w:rPr>
        <w:t>　　第一节 襄阳汽车轴承股份有限公司经营情况分析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湖北新火炬科技股份有限公司经营情况分析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杭州兆丰汽车零部件制造有限公司经营情况分析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大连光洋瓦轴汽车轴承有限公司经营情况分析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洛阳轴承控股有限公司经营情况分析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龙游巨鹏机械制造有限公司经营情况分析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汽车轴承行业未来市场前景展望、投资策略研究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2025-2031年中国汽车轴承行业发展趋势及预测分析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2025-2031年中国汽车轴承行业前景分析</w:t>
      </w:r>
      <w:r>
        <w:rPr>
          <w:rFonts w:hint="eastAsia"/>
        </w:rPr>
        <w:br/>
      </w:r>
      <w:r>
        <w:rPr>
          <w:rFonts w:hint="eastAsia"/>
        </w:rPr>
        <w:t>　　　　一、汽车轴承的研究进展及趋势分析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二、汽车轴承价格趋势分析</w:t>
      </w:r>
      <w:r>
        <w:rPr>
          <w:rFonts w:hint="eastAsia"/>
        </w:rPr>
        <w:br/>
      </w:r>
      <w:r>
        <w:rPr>
          <w:rFonts w:hint="eastAsia"/>
        </w:rPr>
        <w:t>　　　　三、汽车轴承行业发展趋势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2025-2031年中国汽车轴承行业供需预测分析</w:t>
      </w:r>
      <w:r>
        <w:rPr>
          <w:rFonts w:hint="eastAsia"/>
        </w:rPr>
        <w:br/>
      </w:r>
      <w:r>
        <w:rPr>
          <w:rFonts w:hint="eastAsia"/>
        </w:rPr>
        <w:t>　　　　一、汽车轴承行业供给预测</w:t>
      </w:r>
      <w:r>
        <w:rPr>
          <w:rFonts w:hint="eastAsia"/>
        </w:rPr>
        <w:br/>
      </w:r>
      <w:r>
        <w:rPr>
          <w:rFonts w:hint="eastAsia"/>
        </w:rPr>
        <w:t>　　　　二、汽车轴承行业需求预测</w:t>
      </w:r>
      <w:r>
        <w:rPr>
          <w:rFonts w:hint="eastAsia"/>
        </w:rPr>
        <w:br/>
      </w:r>
      <w:r>
        <w:rPr>
          <w:rFonts w:hint="eastAsia"/>
        </w:rPr>
        <w:t>　　　　三、汽车轴承行业市场价格预测</w:t>
      </w:r>
      <w:r>
        <w:rPr>
          <w:rFonts w:hint="eastAsia"/>
        </w:rPr>
        <w:br/>
      </w:r>
      <w:r>
        <w:rPr>
          <w:rFonts w:hint="eastAsia"/>
        </w:rPr>
        <w:t>　　　　四、汽车轴承行业进出口预测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2025-2031年中国汽车轴承行业盈利能力预测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2025-2031年中国汽车轴承行业投资机会与风险分析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2025-2031年中国汽车轴承行业投资前景分析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一、2025-2031年中国汽车轴承行业进入壁垒分析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二、2025-2031年中国汽车轴承行业盈利模式分析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三、2025-2031年中国汽车轴承行业盈利因素分析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一、2025-2031年中国汽车轴承行业细分市场投资机会分析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二、2025-2031年中国汽车轴承行业区域市场投资潜力分析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2025-2031年中国汽车轴承行业投资风险分析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2025-2031年中国汽车轴承行业发展策略及投资建议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汽车轴承行业发展策略分析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中⋅智⋅林⋅济研：汽车轴承行业市场的重点客户战略实施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汽车轴承行业产业链模型图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2020-2025年中国汽车轴承产量情况</w:t>
      </w:r>
      <w:r>
        <w:rPr>
          <w:rFonts w:hint="eastAsia"/>
        </w:rPr>
        <w:br/>
      </w:r>
      <w:r>
        <w:rPr>
          <w:rFonts w:hint="eastAsia"/>
        </w:rPr>
        <w:t>　　图表 2025年我国汽车轴承消费结构表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2020-2025年中国汽车轴承需求量情况</w:t>
      </w:r>
      <w:r>
        <w:rPr>
          <w:rFonts w:hint="eastAsia"/>
        </w:rPr>
        <w:br/>
      </w:r>
      <w:r>
        <w:rPr>
          <w:rFonts w:hint="eastAsia"/>
        </w:rPr>
        <w:t>　　图表 2020-2025年中国汽车轴承进口量情况表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2020-2025年中国汽车轴承进口量变化趋势图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2020-2025年中国汽车轴承进口金额情况表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2020-2025年中国汽车轴承进口平均价格情况表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2020-2025年中国汽车轴承出口量情况表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2020-2025年中国汽车轴承出口量变化趋势图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2020-2025年中国汽车轴承出口金额情况表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2020-2025年中国汽车轴承出口平均价格情况表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2020-2025年中国汽车轴承行业产品市场价格变化趋势图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2020-2025年中国汽车轴承所属行业企业数量及其增长情况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2020-2025年中国汽车轴承所属行业亏损企业数量及亏损面情况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2020-2025年中国汽车轴承所属行业从业人数及其增长情况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2020-2025年中国汽车轴承所属行业资产规模及其增长情况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2025年中国汽车轴承所属行业不同类型企业数量情况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2025年中国汽车轴承所属行业不同类型企业企业数量结构图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2025年中国汽车轴承所属行业不同所有制企业数量情况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2025年中国汽车轴承所属行业不同所有制企业企业数量结构图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2025年中国汽车轴承所属行业不同类型企业销售收入情况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2025年中国汽车轴承所属行业不同类型企业销售收入结构图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2025年中国汽车轴承所属行业不同所有制企业销售收入情况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2025年中国汽车轴承所属行业不同所有制企业企业销售收入结构图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2020-2025年中国汽车轴承所属行业产成品及其增长情况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2020-2025年中国汽车轴承所属行业工业销售产值及其增长情况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2020-2025年中国汽车轴承所属行业出口交货值及其增长情况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2020-2025年中国汽车轴承所属行业销售成本情况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2020-2025年中国汽车轴承所属行业营业费用情况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2020-2025年中国汽车轴承所属行业利润总额及其增长情况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2020-2025年中国汽车轴承所属行业盈利能力变化趋势图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重点襄阳汽车轴承股份有限公司主要经济指标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重点襄阳汽车轴承股份有限公司销售收入变化趋势图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重点襄阳汽车轴承股份有限公司盈利指标分析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重点襄阳汽车轴承股份有限公司盈利能力分析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重点襄阳汽车轴承股份有限公司偿债能力分析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重点襄阳汽车轴承股份有限公司经营能力分析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重点襄阳汽车轴承股份有限公司成长能力分析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重点湖北新火炬科技股份有限公司主要经济指标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重点湖北新火炬科技股份有限公司销售收入变化趋势图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重点湖北新火炬科技股份有限公司盈利指标分析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重点湖北新火炬科技股份有限公司盈利能力分析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重点湖北新火炬科技股份有限公司偿债能力分析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重点湖北新火炬科技股份有限公司经营能力分析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重点湖北新火炬科技股份有限公司成长能力分析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重点杭州兆丰汽车零部件制造有限公司主要经济指标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重点杭州兆丰汽车零部件制造有限公司销售收入变化趋势图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重点杭州兆丰汽车零部件制造有限公司盈利指标分析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重点杭州兆丰汽车零部件制造有限公司盈利能力分析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重点杭州兆丰汽车零部件制造有限公司偿债能力分析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重点杭州兆丰汽车零部件制造有限公司经营能力分析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重点杭州兆丰汽车零部件制造有限公司成长能力分析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重点大连光洋瓦轴汽车轴承有限公司主要经济指标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重点大连光洋瓦轴汽车轴承有限公司销售收入变化趋势图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重点大连光洋瓦轴汽车轴承有限公司盈利指标分析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重点大连光洋瓦轴汽车轴承有限公司盈利能力分析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重点大连光洋瓦轴汽车轴承有限公司偿债能力分析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重点大连光洋瓦轴汽车轴承有限公司经营能力分析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重点大连光洋瓦轴汽车轴承有限公司成长能力分析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重点洛阳轴承控股有限公司主要经济指标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重点洛阳轴承控股有限公司销售收入变化趋势图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重点洛阳轴承控股有限公司盈利指标分析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重点洛阳轴承控股有限公司盈利能力分析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重点洛阳轴承控股有限公司偿债能力分析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重点洛阳轴承控股有限公司经营能力分析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重点洛阳轴承控股有限公司成长能力分析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2025-2031年中国汽车轴承产量预测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2025-2031年中国汽车轴承需求量预测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2025-2031年中国汽车轴承进出口量预测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2025-2031年中国汽车轴承市场价格预测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2025-2031年中国汽车轴承盈利能力预测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001c2047c4fc8" w:history="1">
        <w:r>
          <w:rPr>
            <w:rStyle w:val="Hyperlink"/>
          </w:rPr>
          <w:t>2025-2031年中国汽车轴承市场调查研究及发展前景趋势分析报告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001c2047c4fc8" w:history="1">
        <w:r>
          <w:rPr>
            <w:rStyle w:val="Hyperlink"/>
          </w:rPr>
          <w:t>https://www.20087.com/0/8A/QiCheZhouChengShiChangXingQingFenXi.html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个前轮轴承多少钱、汽车轴承是什么、轴承寿命一般是几年、汽车轴承多少钱、车子轴承多少钱一套、汽车轴承损坏的现象和判断方法、车轴承响不换有啥后果、汽车轴承坏了、车子过桥轴承坏了什么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98d487693452b" w:history="1">
      <w:r>
        <w:rPr>
          <w:rStyle w:val="Hyperlink"/>
        </w:rPr>
        <w:t>2025-2031年中国汽车轴承市场调查研究及发展前景趋势分析报告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QiCheZhouChengShiChangXingQingFenXi.html" TargetMode="External" Id="Re29001c2047c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QiCheZhouChengShiChangXingQingFenXi.html" TargetMode="External" Id="R6c998d487693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2025-01-21T01:13:00Z</dcterms:created>
  <dcterms:modified xsi:type="dcterms:W3CDTF">2025-01-21T02:13:00Z</dcterms:modified>
  <dc:subject>2025-2031年中国汽车轴承市场调查研究及发展前景趋势分析报告</dc:subject>
  <dc:title>2025-2031年中国汽车轴承市场调查研究及发展前景趋势分析报告</dc:title>
  <cp:keywords>2025-2031年中国汽车轴承市场调查研究及发展前景趋势分析报告</cp:keywords>
  <dc:description>2025-2031年中国汽车轴承市场调查研究及发展前景趋势分析报告</dc:description>
</cp:coreProperties>
</file>