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e4d6a9936401b" w:history="1">
              <w:r>
                <w:rPr>
                  <w:rStyle w:val="Hyperlink"/>
                </w:rPr>
                <w:t>2025-2031年全球与中国PBAT树脂行业市场调研及发展前景分析报告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e4d6a9936401b" w:history="1">
              <w:r>
                <w:rPr>
                  <w:rStyle w:val="Hyperlink"/>
                </w:rPr>
                <w:t>2025-2031年全球与中国PBAT树脂行业市场调研及发展前景分析报告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e4d6a9936401b" w:history="1">
                <w:r>
                  <w:rPr>
                    <w:rStyle w:val="Hyperlink"/>
                  </w:rPr>
                  <w:t>https://www.20087.com/2/10/PBATShuZhiHangYeFaZhanQianJing.html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AT（聚丁二酸丁二醇酯-己二酸丁二醇酯）树脂是一种生物可降解塑料，广泛应用于包装材料、农用薄膜等领域。近年来，随着环保意识的提高和生物降解材料技术的进步，PBAT树脂的性能和应用领域都有了显著扩展。现代PBAT树脂不仅在生物降解性和力学性能上有所提高，还通过采用先进的合成技术和改性技术，提高了产品的稳定性和加工性。此外，为了满足不同应用领域的需求，市场上出现了多种类型的PBAT树脂产品，包括不同分子量和改性等级的产品。</w:t>
      </w:r>
      <w:r>
        <w:rPr>
          <w:rFonts w:hint="eastAsia"/>
        </w:rPr>
        <w:br/>
      </w:r>
      <w:r>
        <w:rPr>
          <w:rFonts w:hint="eastAsia"/>
        </w:rPr>
        <w:t>　　未来，PBAT树脂的发展将更加注重高性能和可持续性。一方面，通过开发新型催化剂和技术，PBAT树脂将实现更高的生物降解效率和更广泛的使用温度范围，以适应更广泛的应用需求。另一方面，随着环保法规的趋严，PBAT树脂将更多采用可再生资源和生物基材料，减少对环境的影响。此外，为了拓宽应用领域，PBAT树脂将探索更多创新应用，如在生物医学、纺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e4d6a9936401b" w:history="1">
        <w:r>
          <w:rPr>
            <w:rStyle w:val="Hyperlink"/>
          </w:rPr>
          <w:t>2025-2031年全球与中国PBAT树脂行业市场调研及发展前景分析报告</w:t>
        </w:r>
      </w:hyperlink>
      <w:r>
        <w:rPr>
          <w:rFonts w:hint="eastAsia"/>
        </w:rPr>
        <w:t>》基于国家统计局及相关协会的详实数据，系统分析了PBAT树脂行业的市场规模、重点企业表现、产业链结构、竞争格局及价格动态。报告内容严谨、数据详实，结合丰富图表，全面呈现PBAT树脂行业现状与未来发展趋势。通过对PBAT树脂技术现状、SWOT分析及市场前景的解读，报告为PBAT树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中国PBAT树脂概述</w:t>
      </w:r>
      <w:r>
        <w:rPr>
          <w:rFonts w:hint="eastAsia"/>
        </w:rPr>
        <w:br/>
      </w:r>
      <w:r>
        <w:rPr>
          <w:rFonts w:hint="eastAsia"/>
        </w:rPr>
        <w:t>　　第一节 PBAT树脂行业定义</w:t>
      </w:r>
      <w:r>
        <w:rPr>
          <w:rFonts w:hint="eastAsia"/>
        </w:rPr>
        <w:br/>
      </w:r>
      <w:r>
        <w:rPr>
          <w:rFonts w:hint="eastAsia"/>
        </w:rPr>
        <w:t>　　第二节 PBAT树脂行业发展特性</w:t>
      </w:r>
      <w:r>
        <w:rPr>
          <w:rFonts w:hint="eastAsia"/>
        </w:rPr>
        <w:br/>
      </w:r>
      <w:r>
        <w:rPr>
          <w:rFonts w:hint="eastAsia"/>
        </w:rPr>
        <w:t>　　第三节 PBAT树脂产业链分析</w:t>
      </w:r>
      <w:r>
        <w:rPr>
          <w:rFonts w:hint="eastAsia"/>
        </w:rPr>
        <w:br/>
      </w:r>
      <w:r>
        <w:rPr>
          <w:rFonts w:hint="eastAsia"/>
        </w:rPr>
        <w:t>　　第四节 PBAT树脂行业生命周期分析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2024-2025年国外PBAT树脂市场发展概况</w:t>
      </w:r>
      <w:r>
        <w:rPr>
          <w:rFonts w:hint="eastAsia"/>
        </w:rPr>
        <w:br/>
      </w:r>
      <w:r>
        <w:rPr>
          <w:rFonts w:hint="eastAsia"/>
        </w:rPr>
        <w:t>　　第一节 全球PBAT树脂市场发展分析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北美地区主要国家PBAT树脂市场概况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欧盟地区主要国家PBAT树脂市场概况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亚洲地区主要国家PBAT树脂市场概况</w:t>
      </w:r>
      <w:r>
        <w:rPr>
          <w:rFonts w:hint="eastAsia"/>
        </w:rPr>
        <w:br/>
      </w:r>
      <w:r>
        <w:rPr>
          <w:rFonts w:hint="eastAsia"/>
        </w:rPr>
        <w:t>　　第五节 全球PBAT树脂市场发展预测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2024-2025年中国PBAT树脂发展环境分析</w:t>
      </w:r>
      <w:r>
        <w:rPr>
          <w:rFonts w:hint="eastAsia"/>
        </w:rPr>
        <w:br/>
      </w:r>
      <w:r>
        <w:rPr>
          <w:rFonts w:hint="eastAsia"/>
        </w:rPr>
        <w:t>　　第一节 PBAT树脂行业经济环境分析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PBAT树脂行业相关政策、标准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2024-2025年PBAT树脂行业技术发展现状及趋势分析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PBAT树脂行业技术发展现状分析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国内外PBAT树脂行业技术差异与原因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PBAT树脂行业技术发展方向、趋势预测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提升PBAT树脂行业技术能力策略建议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2024-2025年PBAT树脂市场特性分析</w:t>
      </w:r>
      <w:r>
        <w:rPr>
          <w:rFonts w:hint="eastAsia"/>
        </w:rPr>
        <w:br/>
      </w:r>
      <w:r>
        <w:rPr>
          <w:rFonts w:hint="eastAsia"/>
        </w:rPr>
        <w:t>　　第一节 PBAT树脂行业集中度分析</w:t>
      </w:r>
      <w:r>
        <w:rPr>
          <w:rFonts w:hint="eastAsia"/>
        </w:rPr>
        <w:br/>
      </w:r>
      <w:r>
        <w:rPr>
          <w:rFonts w:hint="eastAsia"/>
        </w:rPr>
        <w:t>　　第二节 PBAT树脂行业SWOT分析</w:t>
      </w:r>
      <w:r>
        <w:rPr>
          <w:rFonts w:hint="eastAsia"/>
        </w:rPr>
        <w:br/>
      </w:r>
      <w:r>
        <w:rPr>
          <w:rFonts w:hint="eastAsia"/>
        </w:rPr>
        <w:t>　　　　一、PBAT树脂行业优势</w:t>
      </w:r>
      <w:r>
        <w:rPr>
          <w:rFonts w:hint="eastAsia"/>
        </w:rPr>
        <w:br/>
      </w:r>
      <w:r>
        <w:rPr>
          <w:rFonts w:hint="eastAsia"/>
        </w:rPr>
        <w:t>　　　　二、PBAT树脂行业劣势</w:t>
      </w:r>
      <w:r>
        <w:rPr>
          <w:rFonts w:hint="eastAsia"/>
        </w:rPr>
        <w:br/>
      </w:r>
      <w:r>
        <w:rPr>
          <w:rFonts w:hint="eastAsia"/>
        </w:rPr>
        <w:t>　　　　三、PBAT树脂行业机会</w:t>
      </w:r>
      <w:r>
        <w:rPr>
          <w:rFonts w:hint="eastAsia"/>
        </w:rPr>
        <w:br/>
      </w:r>
      <w:r>
        <w:rPr>
          <w:rFonts w:hint="eastAsia"/>
        </w:rPr>
        <w:t>　　　　四、PBAT树脂行业风险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2024-2025年中国PBAT树脂发展现状</w:t>
      </w:r>
      <w:r>
        <w:rPr>
          <w:rFonts w:hint="eastAsia"/>
        </w:rPr>
        <w:br/>
      </w:r>
      <w:r>
        <w:rPr>
          <w:rFonts w:hint="eastAsia"/>
        </w:rPr>
        <w:t>　　第一节 中国PBAT树脂市场现状分析</w:t>
      </w:r>
      <w:r>
        <w:rPr>
          <w:rFonts w:hint="eastAsia"/>
        </w:rPr>
        <w:br/>
      </w:r>
      <w:r>
        <w:rPr>
          <w:rFonts w:hint="eastAsia"/>
        </w:rPr>
        <w:t>　　第二节 中国PBAT树脂行业产量情况分析及预测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一、PBAT树脂总体产能规模</w:t>
      </w:r>
      <w:r>
        <w:rPr>
          <w:rFonts w:hint="eastAsia"/>
        </w:rPr>
        <w:br/>
      </w:r>
      <w:r>
        <w:rPr>
          <w:rFonts w:hint="eastAsia"/>
        </w:rPr>
        <w:t>　　　　二、PBAT树脂生产区域分布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三、2019-2024年中国PBAT树脂产量统计分析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三、2025-2031年中国PBAT树脂产量预测分析</w:t>
      </w:r>
      <w:r>
        <w:rPr>
          <w:rFonts w:hint="eastAsia"/>
        </w:rPr>
        <w:br/>
      </w:r>
      <w:r>
        <w:rPr>
          <w:rFonts w:hint="eastAsia"/>
        </w:rPr>
        <w:t>　　第三节 中国PBAT树脂市场需求分析及预测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一、中国PBAT树脂市场需求特点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二、2019-2024年中国PBAT树脂市场需求量统计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三、2025-2031年中国PBAT树脂市场需求量预测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中国PBAT树脂价格趋势分析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一、2019-2024年中国PBAT树脂市场价格趋势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二、2025-2031年中国PBAT树脂市场价格走势预测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2019-2024年PBAT树脂行业经济运行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2019-2024年中国PBAT树脂行业盈利能力分析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2019-2024年中国PBAT树脂行业发展能力分析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2019-2024年PBAT树脂行业偿债能力分析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2019-2024年PBAT树脂制造企业数量分析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中国PBAT树脂行业重点地区发展分析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**地区PBAT树脂市场发展分析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**地区PBAT树脂市场发展分析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**地区PBAT树脂市场发展分析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**地区PBAT树脂市场发展分析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**地区PBAT树脂市场发展分析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2019-2024年中国PBAT树脂进出口分析</w:t>
      </w:r>
      <w:r>
        <w:rPr>
          <w:rFonts w:hint="eastAsia"/>
        </w:rPr>
        <w:br/>
      </w:r>
      <w:r>
        <w:rPr>
          <w:rFonts w:hint="eastAsia"/>
        </w:rPr>
        <w:t>　　第一节 PBAT树脂进口情况分析</w:t>
      </w:r>
      <w:r>
        <w:rPr>
          <w:rFonts w:hint="eastAsia"/>
        </w:rPr>
        <w:br/>
      </w:r>
      <w:r>
        <w:rPr>
          <w:rFonts w:hint="eastAsia"/>
        </w:rPr>
        <w:t>　　第二节 PBAT树脂出口情况分析</w:t>
      </w:r>
      <w:r>
        <w:rPr>
          <w:rFonts w:hint="eastAsia"/>
        </w:rPr>
        <w:br/>
      </w:r>
      <w:r>
        <w:rPr>
          <w:rFonts w:hint="eastAsia"/>
        </w:rPr>
        <w:t>　　第三节 影响PBAT树脂进出口因素分析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主要PBAT树脂生产企业及竞争格局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三、企业PBAT树脂经营状况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三、企业PBAT树脂经营状况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三、企业PBAT树脂经营状况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三、企业PBAT树脂经营状况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三、企业PBAT树脂经营状况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三、企业PBAT树脂经营状况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PBAT树脂行业投资战略研究</w:t>
      </w:r>
      <w:r>
        <w:rPr>
          <w:rFonts w:hint="eastAsia"/>
        </w:rPr>
        <w:br/>
      </w:r>
      <w:r>
        <w:rPr>
          <w:rFonts w:hint="eastAsia"/>
        </w:rPr>
        <w:t>　　第一节 PBAT树脂行业发展战略研究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对我国PBAT树脂品牌的战略思考</w:t>
      </w:r>
      <w:r>
        <w:rPr>
          <w:rFonts w:hint="eastAsia"/>
        </w:rPr>
        <w:br/>
      </w:r>
      <w:r>
        <w:rPr>
          <w:rFonts w:hint="eastAsia"/>
        </w:rPr>
        <w:t>　　　　一、PBAT树脂品牌的重要性</w:t>
      </w:r>
      <w:r>
        <w:rPr>
          <w:rFonts w:hint="eastAsia"/>
        </w:rPr>
        <w:br/>
      </w:r>
      <w:r>
        <w:rPr>
          <w:rFonts w:hint="eastAsia"/>
        </w:rPr>
        <w:t>　　　　二、PBAT树脂实施品牌战略的意义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三、PBAT树脂企业品牌的现状分析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四、我国PBAT树脂企业的品牌战略</w:t>
      </w:r>
      <w:r>
        <w:rPr>
          <w:rFonts w:hint="eastAsia"/>
        </w:rPr>
        <w:br/>
      </w:r>
      <w:r>
        <w:rPr>
          <w:rFonts w:hint="eastAsia"/>
        </w:rPr>
        <w:t>　　　　五、PBAT树脂品牌战略管理的策略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PBAT树脂经营策略分析</w:t>
      </w:r>
      <w:r>
        <w:rPr>
          <w:rFonts w:hint="eastAsia"/>
        </w:rPr>
        <w:br/>
      </w:r>
      <w:r>
        <w:rPr>
          <w:rFonts w:hint="eastAsia"/>
        </w:rPr>
        <w:t>　　　　一、PBAT树脂市场细分策略</w:t>
      </w:r>
      <w:r>
        <w:rPr>
          <w:rFonts w:hint="eastAsia"/>
        </w:rPr>
        <w:br/>
      </w:r>
      <w:r>
        <w:rPr>
          <w:rFonts w:hint="eastAsia"/>
        </w:rPr>
        <w:t>　　　　二、PBAT树脂市场创新策略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四、PBAT树脂新产品差异化战略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2025-2031年中国PBAT树脂发展趋势预测及投资风险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2025年PBAT树脂市场前景分析</w:t>
      </w:r>
      <w:r>
        <w:rPr>
          <w:rFonts w:hint="eastAsia"/>
        </w:rPr>
        <w:br/>
      </w:r>
      <w:r>
        <w:rPr>
          <w:rFonts w:hint="eastAsia"/>
        </w:rPr>
        <w:t>　　第二节 2025年PBAT树脂行业发展趋势预测</w:t>
      </w:r>
      <w:r>
        <w:rPr>
          <w:rFonts w:hint="eastAsia"/>
        </w:rPr>
        <w:br/>
      </w:r>
      <w:r>
        <w:rPr>
          <w:rFonts w:hint="eastAsia"/>
        </w:rPr>
        <w:t>　　第三节 PBAT树脂行业投资风险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PBAT树脂投资建议</w:t>
      </w:r>
      <w:r>
        <w:rPr>
          <w:rFonts w:hint="eastAsia"/>
        </w:rPr>
        <w:br/>
      </w:r>
      <w:r>
        <w:rPr>
          <w:rFonts w:hint="eastAsia"/>
        </w:rPr>
        <w:t>　　第一节 PBAT树脂行业投资环境分析</w:t>
      </w:r>
      <w:r>
        <w:rPr>
          <w:rFonts w:hint="eastAsia"/>
        </w:rPr>
        <w:br/>
      </w:r>
      <w:r>
        <w:rPr>
          <w:rFonts w:hint="eastAsia"/>
        </w:rPr>
        <w:t>　　第二节 PBAT树脂行业投资进入壁垒分析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2019-2024年中国PBAT树脂市场规模及增长情况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2019-2024年中国PBAT树脂行业产能及增长趋势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2025-2031年中国PBAT树脂行业产能预测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2019-2024年中国PBAT树脂行业产量及增长趋势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2025-2031年中国PBAT树脂行业产量预测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2019-2024年中国PBAT树脂行业市场需求及增长情况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2025-2031年中国PBAT树脂行业市场需求预测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2019-2024年中国PBAT树脂行业利润及增长情况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**地区PBAT树脂市场规模及增长情况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**地区PBAT树脂行业市场需求情况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**地区PBAT树脂市场规模及增长情况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**地区PBAT树脂行业市场需求情况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2019-2024年中国PBAT树脂行业进口量及增速统计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2019-2024年中国PBAT树脂行业出口量及增速统计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PBAT树脂重点企业经营情况分析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2025年PBAT树脂行业壁垒</w:t>
      </w:r>
      <w:r>
        <w:rPr>
          <w:rFonts w:hint="eastAsia"/>
        </w:rPr>
        <w:br/>
      </w:r>
      <w:r>
        <w:rPr>
          <w:rFonts w:hint="eastAsia"/>
        </w:rPr>
        <w:t>　　图表 2025年PBAT树脂市场前景分析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2025-2031年中国PBAT树脂市场需求预测</w:t>
      </w:r>
      <w:r>
        <w:rPr>
          <w:rFonts w:hint="eastAsia"/>
        </w:rPr>
        <w:br/>
      </w:r>
      <w:r>
        <w:rPr>
          <w:rFonts w:hint="eastAsia"/>
        </w:rPr>
        <w:t>　　图表 2025年PBAT树脂发展趋势预测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e4d6a9936401b" w:history="1">
        <w:r>
          <w:rPr>
            <w:rStyle w:val="Hyperlink"/>
          </w:rPr>
          <w:t>2025-2031年全球与中国PBAT树脂行业市场调研及发展前景分析报告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e4d6a9936401b" w:history="1">
        <w:r>
          <w:rPr>
            <w:rStyle w:val="Hyperlink"/>
          </w:rPr>
          <w:t>https://www.20087.com/2/10/PBATShuZhiHangYeFaZhanQianJing.html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热点：今日PBAT材料价格、PBAT树脂由什么组成、pbat的生产工艺、PBAT树脂优点、pbat图片、PBAT树脂是什么材料、pbt树脂用途、pbt树脂原料价格、pbs树脂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4d8d0d1264996" w:history="1">
      <w:r>
        <w:rPr>
          <w:rStyle w:val="Hyperlink"/>
        </w:rPr>
        <w:t>2025-2031年全球与中国PBAT树脂行业市场调研及发展前景分析报告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PBATShuZhiHangYeFaZhanQianJing.html" TargetMode="External" Id="R64de4d6a9936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PBATShuZhiHangYeFaZhanQianJing.html" TargetMode="External" Id="R3a14d8d0d126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2024-09-21T08:54:00Z</dcterms:created>
  <dcterms:modified xsi:type="dcterms:W3CDTF">2024-09-21T09:54:00Z</dcterms:modified>
  <dc:subject>2025-2031年全球与中国PBAT树脂行业市场调研及发展前景分析报告</dc:subject>
  <dc:title>2025-2031年全球与中国PBAT树脂行业市场调研及发展前景分析报告</dc:title>
  <cp:keywords>2025-2031年全球与中国PBAT树脂行业市场调研及发展前景分析报告</cp:keywords>
  <dc:description>2025-2031年全球与中国PBAT树脂行业市场调研及发展前景分析报告</dc:description>
</cp:coreProperties>
</file>