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be744bb54dda" w:history="1">
              <w:r>
                <w:rPr>
                  <w:rStyle w:val="Hyperlink"/>
                </w:rPr>
                <w:t>2024-2030年中国牲猪饲料市场调研与前景分析报告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be744bb54dda" w:history="1">
              <w:r>
                <w:rPr>
                  <w:rStyle w:val="Hyperlink"/>
                </w:rPr>
                <w:t>2024-2030年中国牲猪饲料市场调研与前景分析报告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cbe744bb54dda" w:history="1">
                <w:r>
                  <w:rPr>
                    <w:rStyle w:val="Hyperlink"/>
                  </w:rPr>
                  <w:t>https://www.20087.com/6/80/ShengZhuSiLiaoFaZhanQianJing.html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产业是畜牧业的重要组成部分，近年来，随着消费者对猪肉质量和安全性的关注度提高，对优质、安全的饲料需求日益增加。饲料配方的优化，如氨基酸平衡和微量元素添加，提高了饲料的营养价值和转化效率。同时，生物技术的应用，如酶制剂和益生菌，改善了牲猪的消化吸收和健康状况。</w:t>
      </w:r>
      <w:r>
        <w:rPr>
          <w:rFonts w:hint="eastAsia"/>
        </w:rPr>
        <w:br/>
      </w:r>
      <w:r>
        <w:rPr>
          <w:rFonts w:hint="eastAsia"/>
        </w:rPr>
        <w:t>　　未来，牲猪饲料产业将更加注重可持续性和动物福利。随着消费者对可持续农业和动物福利的关注，饲料将更多地采用可再生资源和环保型添加剂，减少对环境的影响。同时，精准营养和健康管理将成为饲料配方的新趋势，通过个体化饲喂和健康监测，提高牲猪的生长性能和抵抗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be744bb54dda" w:history="1">
        <w:r>
          <w:rPr>
            <w:rStyle w:val="Hyperlink"/>
          </w:rPr>
          <w:t>2024-2030年中国牲猪饲料市场调研与前景分析报告</w:t>
        </w:r>
      </w:hyperlink>
      <w:r>
        <w:rPr>
          <w:rFonts w:hint="eastAsia"/>
        </w:rPr>
        <w:t>》在多年牲猪饲料行业研究的基础上，结合中国牲猪饲料行业市场的发展现状，通过资深研究团队对牲猪饲料市场资料进行整理，并依托国家权威数据资源和长期市场监测的数据库，对牲猪饲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cbe744bb54dda" w:history="1">
        <w:r>
          <w:rPr>
            <w:rStyle w:val="Hyperlink"/>
          </w:rPr>
          <w:t>2024-2030年中国牲猪饲料市场调研与前景分析报告</w:t>
        </w:r>
      </w:hyperlink>
      <w:r>
        <w:rPr>
          <w:rFonts w:hint="eastAsia"/>
        </w:rPr>
        <w:t>》可以帮助投资者准确把握牲猪饲料行业的市场现状，为投资者进行投资作出牲猪饲料行业前景预判，挖掘牲猪饲料行业投资价值，同时提出牲猪饲料行业投资策略、营销策略等方面的建议。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一、牲猪饲料的界定</w:t>
      </w:r>
      <w:r>
        <w:rPr>
          <w:rFonts w:hint="eastAsia"/>
        </w:rPr>
        <w:br/>
      </w:r>
      <w:r>
        <w:rPr>
          <w:rFonts w:hint="eastAsia"/>
        </w:rPr>
        <w:t>　　　　二、牲猪饲料的特点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一、牲猪饲料行业发展周期分析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二、牲猪饲料行业中外市场成熟度对比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牲猪饲料行业产业链分析</w:t>
      </w:r>
      <w:r>
        <w:rPr>
          <w:rFonts w:hint="eastAsia"/>
        </w:rPr>
        <w:br/>
      </w:r>
      <w:r>
        <w:rPr>
          <w:rFonts w:hint="eastAsia"/>
        </w:rPr>
        <w:t>　　　　一、牲猪饲料行业上游原料供应市场调研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二、牲猪饲料行业下游产品需求市场状况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2019-2024年中国牲猪饲料行业运行环境分析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2019-2024年中国牲猪饲料行业发展政策环境分析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二、牲猪饲料行业政策分析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2019-2024年中国牲猪饲料行业发展社会环境分析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2019-2024年中国牲猪饲料行业市场发展分析</w:t>
      </w:r>
      <w:r>
        <w:rPr>
          <w:rFonts w:hint="eastAsia"/>
        </w:rPr>
        <w:br/>
      </w:r>
      <w:r>
        <w:rPr>
          <w:rFonts w:hint="eastAsia"/>
        </w:rPr>
        <w:t>　　第一节 牲猪饲料行业市场发展现状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牲猪饲料行业技术发展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中国牲猪饲料行业消费市场调研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牲猪饲料行业产销数据统计分析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2024-2030年牲猪饲料行业市场发展趋势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中国牲猪饲料所属行业供给情况分析及趋势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2019-2024年中国牲猪饲料所属行业市场供给分析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一、牲猪饲料整体供给情况分析</w:t>
      </w:r>
      <w:r>
        <w:rPr>
          <w:rFonts w:hint="eastAsia"/>
        </w:rPr>
        <w:br/>
      </w:r>
      <w:r>
        <w:rPr>
          <w:rFonts w:hint="eastAsia"/>
        </w:rPr>
        <w:t>　　　　二、牲猪饲料重点区域供给分析</w:t>
      </w:r>
      <w:r>
        <w:rPr>
          <w:rFonts w:hint="eastAsia"/>
        </w:rPr>
        <w:br/>
      </w:r>
      <w:r>
        <w:rPr>
          <w:rFonts w:hint="eastAsia"/>
        </w:rPr>
        <w:t>　　第二节 牲猪饲料行业供给关系因素分析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2024-2030年中国牲猪饲料所属行业市场供给趋势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一、牲猪饲料整体供给情况趋势分析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二、牲猪饲料重点区域供给趋势分析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三、影响未来牲猪饲料供给的因素分析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牲猪饲料行业产品价格分析</w:t>
      </w:r>
      <w:r>
        <w:rPr>
          <w:rFonts w:hint="eastAsia"/>
        </w:rPr>
        <w:br/>
      </w:r>
      <w:r>
        <w:rPr>
          <w:rFonts w:hint="eastAsia"/>
        </w:rPr>
        <w:t>　　第一节 中国牲猪饲料行业产品历年价格回顾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中国牲猪饲料行业产品当前市场价格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中国牲猪饲料行业产品价格影响因素分析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牲猪饲料主要上下游产品分析</w:t>
      </w:r>
      <w:r>
        <w:rPr>
          <w:rFonts w:hint="eastAsia"/>
        </w:rPr>
        <w:br/>
      </w:r>
      <w:r>
        <w:rPr>
          <w:rFonts w:hint="eastAsia"/>
        </w:rPr>
        <w:t>　　第一节 牲猪饲料上下游分析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牲猪饲料行业产业链分析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2019-2024年中国牲猪饲料行业渠道分析及策略</w:t>
      </w:r>
      <w:r>
        <w:rPr>
          <w:rFonts w:hint="eastAsia"/>
        </w:rPr>
        <w:br/>
      </w:r>
      <w:r>
        <w:rPr>
          <w:rFonts w:hint="eastAsia"/>
        </w:rPr>
        <w:t>　　第一节 牲猪饲料行业渠道分析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二、各类渠道对牲猪饲料行业的影响</w:t>
      </w:r>
      <w:r>
        <w:rPr>
          <w:rFonts w:hint="eastAsia"/>
        </w:rPr>
        <w:br/>
      </w:r>
      <w:r>
        <w:rPr>
          <w:rFonts w:hint="eastAsia"/>
        </w:rPr>
        <w:t>　　　　三、主要牲猪饲料企业渠道策略研究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牲猪饲料行业用户分析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牲猪饲料行业营销策略分析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一、中国牲猪饲料营销概况</w:t>
      </w:r>
      <w:r>
        <w:rPr>
          <w:rFonts w:hint="eastAsia"/>
        </w:rPr>
        <w:br/>
      </w:r>
      <w:r>
        <w:rPr>
          <w:rFonts w:hint="eastAsia"/>
        </w:rPr>
        <w:t>　　　　二、牲猪饲料营销策略探讨</w:t>
      </w:r>
      <w:r>
        <w:rPr>
          <w:rFonts w:hint="eastAsia"/>
        </w:rPr>
        <w:br/>
      </w:r>
      <w:r>
        <w:rPr>
          <w:rFonts w:hint="eastAsia"/>
        </w:rPr>
        <w:t>　　　　三、牲猪饲料营销发展趋势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2019-2024年中国牲猪饲料所属行业主要指标监测分析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2019-2024年中国牲猪饲料所属行业工业总产值分析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2019-2024年中国牲猪饲料所属行业主营业务收入分析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2019-2024年中国牲猪饲料所属行业产品成本费用分析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2019-2024年中国牲猪饲料所属行业利润总额分析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2019-2024年中国牲猪饲料所属行业资产负债分析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2019-2024年中国牲猪饲料所属行业财务指标分析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中国牲猪饲料行业区域市场调研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西北地区牲猪饲料行业调研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2019-2024年牲猪饲料行业竞争格局分析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一、2019-2024年国内外牲猪饲料竞争分析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二、2019-2024年我国牲猪饲料市场竞争分析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三、2024-2030年国内主要牲猪饲料企业动向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二、2024年牲猪饲料主要潜力品种分析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三、现有牲猪饲料产品竞争策略分析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四、潜力牲猪饲料品种竞争策略选择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第三节 牲猪饲料行业产品定位及市场推广策略分析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一、牲猪饲料行业产品市场定位</w:t>
      </w:r>
      <w:r>
        <w:rPr>
          <w:rFonts w:hint="eastAsia"/>
        </w:rPr>
        <w:br/>
      </w:r>
      <w:r>
        <w:rPr>
          <w:rFonts w:hint="eastAsia"/>
        </w:rPr>
        <w:t>　　　　二、牲猪饲料行业广告推广策略</w:t>
      </w:r>
      <w:r>
        <w:rPr>
          <w:rFonts w:hint="eastAsia"/>
        </w:rPr>
        <w:br/>
      </w:r>
      <w:r>
        <w:rPr>
          <w:rFonts w:hint="eastAsia"/>
        </w:rPr>
        <w:t>　　　　三、牲猪饲料行业产品促销策略</w:t>
      </w:r>
      <w:r>
        <w:rPr>
          <w:rFonts w:hint="eastAsia"/>
        </w:rPr>
        <w:br/>
      </w:r>
      <w:r>
        <w:rPr>
          <w:rFonts w:hint="eastAsia"/>
        </w:rPr>
        <w:t>　　　　四、牲猪饲料行业招商加盟策略</w:t>
      </w:r>
      <w:r>
        <w:rPr>
          <w:rFonts w:hint="eastAsia"/>
        </w:rPr>
        <w:br/>
      </w:r>
      <w:r>
        <w:rPr>
          <w:rFonts w:hint="eastAsia"/>
        </w:rPr>
        <w:t>　　　　五、牲猪饲料行业网络推广策略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牲猪饲料行业投资前景建议研究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牲猪饲料行业投资趋势分析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对我国牲猪饲料品牌的战略思考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二、牲猪饲料实施品牌战略的意义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三、牲猪饲料企业品牌的现状分析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四、我国牲猪饲料企业的品牌战略</w:t>
      </w:r>
      <w:r>
        <w:rPr>
          <w:rFonts w:hint="eastAsia"/>
        </w:rPr>
        <w:br/>
      </w:r>
      <w:r>
        <w:rPr>
          <w:rFonts w:hint="eastAsia"/>
        </w:rPr>
        <w:t>　　　　五、牲猪饲料品牌战略管理的策略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牲猪饲料行业投资前景建议研究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牲猪饲料行业历程</w:t>
      </w:r>
      <w:r>
        <w:rPr>
          <w:rFonts w:hint="eastAsia"/>
        </w:rPr>
        <w:br/>
      </w:r>
      <w:r>
        <w:rPr>
          <w:rFonts w:hint="eastAsia"/>
        </w:rPr>
        <w:t>　　图表 牲猪饲料行业生命周期</w:t>
      </w:r>
      <w:r>
        <w:rPr>
          <w:rFonts w:hint="eastAsia"/>
        </w:rPr>
        <w:br/>
      </w:r>
      <w:r>
        <w:rPr>
          <w:rFonts w:hint="eastAsia"/>
        </w:rPr>
        <w:t>　　图表 牲猪饲料行业产业链分析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2019-2024年牲猪饲料行业市场容量分析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2019-2024年中国牲猪饲料行业产量及增长趋势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2019-2024年中国牲猪饲料市场需求量及增速统计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2024年中国牲猪饲料行业需求领域分布格局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2019-2024年中国牲猪饲料进口金额分析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2019-2024年中国牲猪饲料出口数量分析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2019-2024年中国牲猪饲料出口金额分析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2024年中国牲猪饲料进口国家及地区分析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2024年中国牲猪饲料出口国家及地区分析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be744bb54dda" w:history="1">
        <w:r>
          <w:rPr>
            <w:rStyle w:val="Hyperlink"/>
          </w:rPr>
          <w:t>2024-2030年中国牲猪饲料市场调研与前景分析报告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cbe744bb54dda" w:history="1">
        <w:r>
          <w:rPr>
            <w:rStyle w:val="Hyperlink"/>
          </w:rPr>
          <w:t>https://www.20087.com/6/80/ShengZhuSiLiaoFaZhanQianJing.html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5f7eb1ee2470a" w:history="1">
      <w:r>
        <w:rPr>
          <w:rStyle w:val="Hyperlink"/>
        </w:rPr>
        <w:t>2024-2030年中国牲猪饲料市场调研与前景分析报告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ZhuSiLiaoFaZhanQianJing.html" TargetMode="External" Id="Rcd6cbe744bb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ZhuSiLiaoFaZhanQianJing.html" TargetMode="External" Id="R6815f7eb1ee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2024-04-01T00:37:00Z</dcterms:created>
  <dcterms:modified xsi:type="dcterms:W3CDTF">2024-04-01T01:37:00Z</dcterms:modified>
  <dc:subject>2024-2030年中国牲猪饲料市场调研与前景分析报告</dc:subject>
  <dc:title>2024-2030年中国牲猪饲料市场调研与前景分析报告</dc:title>
  <cp:keywords>2024-2030年中国牲猪饲料市场调研与前景分析报告</cp:keywords>
  <dc:description>2024-2030年中国牲猪饲料市场调研与前景分析报告</dc:description>
</cp:coreProperties>
</file>