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f9e84786d4ce7" w:history="1">
              <w:r>
                <w:rPr>
                  <w:rStyle w:val="Hyperlink"/>
                </w:rPr>
                <w:t>2025-2031年全球与中国机械式冲床行业发展调研及市场前景预测报告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f9e84786d4ce7" w:history="1">
              <w:r>
                <w:rPr>
                  <w:rStyle w:val="Hyperlink"/>
                </w:rPr>
                <w:t>2025-2031年全球与中国机械式冲床行业发展调研及市场前景预测报告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f9e84786d4ce7" w:history="1">
                <w:r>
                  <w:rPr>
                    <w:rStyle w:val="Hyperlink"/>
                  </w:rPr>
                  <w:t>https://www.20087.com/9/20/JiXieShiChongChuangHangYeQianJing.html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冲床是一种用于金属板材成型的工业设备，广泛应用于汽车、航空航天和家电制造业。目前，机械式冲床正经历从传统机械传动向伺服驱动的转变，这不仅提高了冲压精度和速度，还降低了噪音和能耗。此外，高速冲床和复合冲床的发展，使得一次冲压能够完成多个工序，大幅提高了生产效率。同时，冲床的设计更加注重操作安全和维护便利性，减少了工伤事故和维护成本。</w:t>
      </w:r>
      <w:r>
        <w:rPr>
          <w:rFonts w:hint="eastAsia"/>
        </w:rPr>
        <w:br/>
      </w:r>
      <w:r>
        <w:rPr>
          <w:rFonts w:hint="eastAsia"/>
        </w:rPr>
        <w:t>　　未来，机械式冲床将朝着数字化和模块化方向发展。数字化意味着冲床将集成更多传感器和数据分析工具，实现生产过程的实时监控和优化，提高产品质量的一致性。模块化则体现在设备设计上，通过标准化模块的组合，可以快速适应不同规格和材质的加工需求，提高设备的灵活性和利用率。此外，智能维护系统的发展，将使设备能够自我诊断和预测故障，提前进行维修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f9e84786d4ce7" w:history="1">
        <w:r>
          <w:rPr>
            <w:rStyle w:val="Hyperlink"/>
          </w:rPr>
          <w:t>2025-2031年全球与中国机械式冲床行业发展调研及市场前景预测报告</w:t>
        </w:r>
      </w:hyperlink>
      <w:r>
        <w:rPr>
          <w:rFonts w:hint="eastAsia"/>
        </w:rPr>
        <w:t>》通过全面的行业调研，系统梳理了机械式冲床产业链的各个环节，详细分析了机械式冲床市场规模、需求变化及价格趋势。报告结合当前机械式冲床行业现状，科学预测了市场前景与发展方向，并解读了重点企业的竞争格局、市场集中度及品牌表现。同时，报告对机械式冲床细分市场进行了深入探讨，结合机械式冲床技术现状与SWOT分析，揭示了机械式冲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中国机械式冲床概述</w:t>
      </w:r>
      <w:r>
        <w:rPr>
          <w:rFonts w:hint="eastAsia"/>
        </w:rPr>
        <w:br/>
      </w:r>
      <w:r>
        <w:rPr>
          <w:rFonts w:hint="eastAsia"/>
        </w:rPr>
        <w:t>　　第一节 机械式冲床行业定义</w:t>
      </w:r>
      <w:r>
        <w:rPr>
          <w:rFonts w:hint="eastAsia"/>
        </w:rPr>
        <w:br/>
      </w:r>
      <w:r>
        <w:rPr>
          <w:rFonts w:hint="eastAsia"/>
        </w:rPr>
        <w:t>　　第二节 机械式冲床行业发展特性</w:t>
      </w:r>
      <w:r>
        <w:rPr>
          <w:rFonts w:hint="eastAsia"/>
        </w:rPr>
        <w:br/>
      </w:r>
      <w:r>
        <w:rPr>
          <w:rFonts w:hint="eastAsia"/>
        </w:rPr>
        <w:t>　　第三节 机械式冲床产业链分析</w:t>
      </w:r>
      <w:r>
        <w:rPr>
          <w:rFonts w:hint="eastAsia"/>
        </w:rPr>
        <w:br/>
      </w:r>
      <w:r>
        <w:rPr>
          <w:rFonts w:hint="eastAsia"/>
        </w:rPr>
        <w:t>　　第四节 机械式冲床行业生命周期分析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2024-2025年全球主要机械式冲床市场发展概况</w:t>
      </w:r>
      <w:r>
        <w:rPr>
          <w:rFonts w:hint="eastAsia"/>
        </w:rPr>
        <w:br/>
      </w:r>
      <w:r>
        <w:rPr>
          <w:rFonts w:hint="eastAsia"/>
        </w:rPr>
        <w:t>　　第一节 全球机械式冲床市场发展分析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欧洲地区主要国家机械式冲床市场概况</w:t>
      </w:r>
      <w:r>
        <w:rPr>
          <w:rFonts w:hint="eastAsia"/>
        </w:rPr>
        <w:br/>
      </w:r>
      <w:r>
        <w:rPr>
          <w:rFonts w:hint="eastAsia"/>
        </w:rPr>
        <w:t>　　第三节 北美地区机械式冲床市场概况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亚洲地区主要国家机械式冲床市场概况</w:t>
      </w:r>
      <w:r>
        <w:rPr>
          <w:rFonts w:hint="eastAsia"/>
        </w:rPr>
        <w:br/>
      </w:r>
      <w:r>
        <w:rPr>
          <w:rFonts w:hint="eastAsia"/>
        </w:rPr>
        <w:t>　　第五节 全球机械式冲床市场发展预测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2024-2025年中国机械式冲床发展环境分析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机械式冲床行业相关政策、标准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机械式冲床行业相关发展规划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2024-2025年中国机械式冲床技术发展分析</w:t>
      </w:r>
      <w:r>
        <w:rPr>
          <w:rFonts w:hint="eastAsia"/>
        </w:rPr>
        <w:br/>
      </w:r>
      <w:r>
        <w:rPr>
          <w:rFonts w:hint="eastAsia"/>
        </w:rPr>
        <w:t>　　第一节 当前机械式冲床技术发展现状分析</w:t>
      </w:r>
      <w:r>
        <w:rPr>
          <w:rFonts w:hint="eastAsia"/>
        </w:rPr>
        <w:br/>
      </w:r>
      <w:r>
        <w:rPr>
          <w:rFonts w:hint="eastAsia"/>
        </w:rPr>
        <w:t>　　第二节 机械式冲床生产中需注意的问题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机械式冲床行业主要技术发展趋势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2024-2025年机械式冲床市场特性分析</w:t>
      </w:r>
      <w:r>
        <w:rPr>
          <w:rFonts w:hint="eastAsia"/>
        </w:rPr>
        <w:br/>
      </w:r>
      <w:r>
        <w:rPr>
          <w:rFonts w:hint="eastAsia"/>
        </w:rPr>
        <w:t>　　第一节 机械式冲床行业集中度分析</w:t>
      </w:r>
      <w:r>
        <w:rPr>
          <w:rFonts w:hint="eastAsia"/>
        </w:rPr>
        <w:br/>
      </w:r>
      <w:r>
        <w:rPr>
          <w:rFonts w:hint="eastAsia"/>
        </w:rPr>
        <w:t>　　第二节 机械式冲床行业SWOT分析</w:t>
      </w:r>
      <w:r>
        <w:rPr>
          <w:rFonts w:hint="eastAsia"/>
        </w:rPr>
        <w:br/>
      </w:r>
      <w:r>
        <w:rPr>
          <w:rFonts w:hint="eastAsia"/>
        </w:rPr>
        <w:t>　　　　一、机械式冲床行业优势</w:t>
      </w:r>
      <w:r>
        <w:rPr>
          <w:rFonts w:hint="eastAsia"/>
        </w:rPr>
        <w:br/>
      </w:r>
      <w:r>
        <w:rPr>
          <w:rFonts w:hint="eastAsia"/>
        </w:rPr>
        <w:t>　　　　二、机械式冲床行业劣势</w:t>
      </w:r>
      <w:r>
        <w:rPr>
          <w:rFonts w:hint="eastAsia"/>
        </w:rPr>
        <w:br/>
      </w:r>
      <w:r>
        <w:rPr>
          <w:rFonts w:hint="eastAsia"/>
        </w:rPr>
        <w:t>　　　　三、机械式冲床行业机会</w:t>
      </w:r>
      <w:r>
        <w:rPr>
          <w:rFonts w:hint="eastAsia"/>
        </w:rPr>
        <w:br/>
      </w:r>
      <w:r>
        <w:rPr>
          <w:rFonts w:hint="eastAsia"/>
        </w:rPr>
        <w:t>　　　　四、机械式冲床行业风险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中国机械式冲床发展现状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2024-2025年中国机械式冲床市场现状分析</w:t>
      </w:r>
      <w:r>
        <w:rPr>
          <w:rFonts w:hint="eastAsia"/>
        </w:rPr>
        <w:br/>
      </w:r>
      <w:r>
        <w:rPr>
          <w:rFonts w:hint="eastAsia"/>
        </w:rPr>
        <w:t>　　第二节 中国机械式冲床行业产量情况分析及预测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一、机械式冲床总体产能规模</w:t>
      </w:r>
      <w:r>
        <w:rPr>
          <w:rFonts w:hint="eastAsia"/>
        </w:rPr>
        <w:br/>
      </w:r>
      <w:r>
        <w:rPr>
          <w:rFonts w:hint="eastAsia"/>
        </w:rPr>
        <w:t>　　　　二、机械式冲床生产区域分布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三、2019-2024年中国机械式冲床产量统计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四、2025-2031年中国机械式冲床产量预测</w:t>
      </w:r>
      <w:r>
        <w:rPr>
          <w:rFonts w:hint="eastAsia"/>
        </w:rPr>
        <w:br/>
      </w:r>
      <w:r>
        <w:rPr>
          <w:rFonts w:hint="eastAsia"/>
        </w:rPr>
        <w:t>　　第三节 中国机械式冲床市场需求分析及预测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一、中国机械式冲床市场需求特点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二、2019-2024年中国机械式冲床市场需求量统计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三、2025-2031年中国机械式冲床市场需求量预测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中国机械式冲床价格趋势分析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一、2019-2024年中国机械式冲床市场价格趋势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二、2025-2031年中国机械式冲床市场价格走势预测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2019-2024年机械式冲床行业经济运行状况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2019-2024年中国机械式冲床行业盈利能力分析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2019-2024年中国机械式冲床行业发展能力分析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2019-2024年机械式冲床行业偿债能力分析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2019-2024年机械式冲床制造企业数量分析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2024-2025年机械式冲床行业上、下游市场分析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机械式冲床行业上游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机械式冲床行业下游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中国机械式冲床行业重点地区发展分析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机械式冲床行业重点区域市场结构调研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**地区机械式冲床市场发展分析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**地区机械式冲床市场发展分析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**地区机械式冲床市场发展分析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**地区机械式冲床市场发展分析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**地区机械式冲床市场发展分析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2019-2024年中国机械式冲床进出口分析</w:t>
      </w:r>
      <w:r>
        <w:rPr>
          <w:rFonts w:hint="eastAsia"/>
        </w:rPr>
        <w:br/>
      </w:r>
      <w:r>
        <w:rPr>
          <w:rFonts w:hint="eastAsia"/>
        </w:rPr>
        <w:t>　　第一节 机械式冲床进口情况分析</w:t>
      </w:r>
      <w:r>
        <w:rPr>
          <w:rFonts w:hint="eastAsia"/>
        </w:rPr>
        <w:br/>
      </w:r>
      <w:r>
        <w:rPr>
          <w:rFonts w:hint="eastAsia"/>
        </w:rPr>
        <w:t>　　第二节 机械式冲床出口情况分析</w:t>
      </w:r>
      <w:r>
        <w:rPr>
          <w:rFonts w:hint="eastAsia"/>
        </w:rPr>
        <w:br/>
      </w:r>
      <w:r>
        <w:rPr>
          <w:rFonts w:hint="eastAsia"/>
        </w:rPr>
        <w:t>　　第三节 影响机械式冲床进出口因素分析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机械式冲床行业重点企业竞争力分析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三、企业机械式冲床经营状况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2024-2025年机械式冲床行业企业经营策略研究分析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机械式冲床企业多样化经营策略分析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一、机械式冲床企业多样化经营情况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二、现行机械式冲床行业多样化经营的方向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大型机械式冲床企业集团未来发展策略分析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对中小机械式冲床企业生产经营的建议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机械式冲床行业投资风险预警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影响机械式冲床行业发展的主要因素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一、2025年影响机械式冲床行业运行的有利因素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二、2025年影响机械式冲床行业运行的稳定因素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三、2025年影响机械式冲床行业运行的不利因素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四、2025年我国机械式冲床行业发展面临的挑战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五、2025年我国机械式冲床行业发展面临的机遇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机械式冲床行业投资风险预警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一、机械式冲床行业市场风险预测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二、机械式冲床行业政策风险预测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三、机械式冲床行业经营风险预测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四、机械式冲床行业技术风险预测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五、机械式冲床行业竞争风险预测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六、机械式冲床行业其他风险预测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机械式冲床投资建议</w:t>
      </w:r>
      <w:r>
        <w:rPr>
          <w:rFonts w:hint="eastAsia"/>
        </w:rPr>
        <w:br/>
      </w:r>
      <w:r>
        <w:rPr>
          <w:rFonts w:hint="eastAsia"/>
        </w:rPr>
        <w:t>　　第一节 2025年机械式冲床市场前景分析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2025年机械式冲床发展趋势预测</w:t>
      </w:r>
      <w:r>
        <w:rPr>
          <w:rFonts w:hint="eastAsia"/>
        </w:rPr>
        <w:br/>
      </w:r>
      <w:r>
        <w:rPr>
          <w:rFonts w:hint="eastAsia"/>
        </w:rPr>
        <w:t>　　第三节 机械式冲床行业投资进入壁垒分析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机械式冲床行业历程</w:t>
      </w:r>
      <w:r>
        <w:rPr>
          <w:rFonts w:hint="eastAsia"/>
        </w:rPr>
        <w:br/>
      </w:r>
      <w:r>
        <w:rPr>
          <w:rFonts w:hint="eastAsia"/>
        </w:rPr>
        <w:t>　　图表 机械式冲床行业生命周期</w:t>
      </w:r>
      <w:r>
        <w:rPr>
          <w:rFonts w:hint="eastAsia"/>
        </w:rPr>
        <w:br/>
      </w:r>
      <w:r>
        <w:rPr>
          <w:rFonts w:hint="eastAsia"/>
        </w:rPr>
        <w:t>　　图表 机械式冲床行业产业链分析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2019-2024年机械式冲床行业市场容量分析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2019-2024年中国机械式冲床市场需求量及增速统计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2025年中国机械式冲床行业需求领域分布格局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2019-2024年中国机械式冲床出口金额分析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2025年中国机械式冲床进口国家及地区分析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2025年中国机械式冲床出口国家及地区分析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2019-2024年中国机械式冲床行业企业平均规模情况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2025-2031年中国机械式冲床市场前景分析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2025-2031年中国机械式冲床行业发展趋势预测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f9e84786d4ce7" w:history="1">
        <w:r>
          <w:rPr>
            <w:rStyle w:val="Hyperlink"/>
          </w:rPr>
          <w:t>2025-2031年全球与中国机械式冲床行业发展调研及市场前景预测报告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f9e84786d4ce7" w:history="1">
        <w:r>
          <w:rPr>
            <w:rStyle w:val="Hyperlink"/>
          </w:rPr>
          <w:t>https://www.20087.com/9/20/JiXieShiChongChuangHangYeQianJing.html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热点：全自动冲床机器、机械式冲床原理、冲床设备、机械式冲床防护装置有哪些、数控冲床、机械式冲床的结构及动作流程、冲床机是干什么的、机械式冲床打手保护装置、可倾斜式冲床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5873b171433a" w:history="1">
      <w:r>
        <w:rPr>
          <w:rStyle w:val="Hyperlink"/>
        </w:rPr>
        <w:t>2025-2031年全球与中国机械式冲床行业发展调研及市场前景预测报告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XieShiChongChuangHangYeQianJing.html" TargetMode="External" Id="R55af9e84786d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XieShiChongChuangHangYeQianJing.html" TargetMode="External" Id="R3fe95873b171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2024-11-17T23:37:00Z</dcterms:created>
  <dcterms:modified xsi:type="dcterms:W3CDTF">2024-11-18T00:37:00Z</dcterms:modified>
  <dc:subject>2025-2031年全球与中国机械式冲床行业发展调研及市场前景预测报告</dc:subject>
  <dc:title>2025-2031年全球与中国机械式冲床行业发展调研及市场前景预测报告</dc:title>
  <cp:keywords>2025-2031年全球与中国机械式冲床行业发展调研及市场前景预测报告</cp:keywords>
  <dc:description>2025-2031年全球与中国机械式冲床行业发展调研及市场前景预测报告</dc:description>
</cp:coreProperties>
</file>