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9bd7439904bcc" w:history="1">
              <w:r>
                <w:rPr>
                  <w:rStyle w:val="Hyperlink"/>
                </w:rPr>
                <w:t>2025-2031年中国数字化手术室行业现状调研与前景趋势预测报告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9bd7439904bcc" w:history="1">
              <w:r>
                <w:rPr>
                  <w:rStyle w:val="Hyperlink"/>
                </w:rPr>
                <w:t>2025-2031年中国数字化手术室行业现状调研与前景趋势预测报告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9bd7439904bcc" w:history="1">
                <w:r>
                  <w:rPr>
                    <w:rStyle w:val="Hyperlink"/>
                  </w:rPr>
                  <w:t>https://www.20087.com/1/71/ShuZiHuaShouShuShiHangYeQuShi.html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手术室集成了高清影像、信息通信、远程协作等技术，为手术团队提供了高度集成的操作环境，提升了手术的安全性和效率。目前，数字化手术室已成为高水平医院的标准配置，支持术中实时影像共享、远程会诊、手术模拟等功能，推动了外科手术的精准化和微创化发展。</w:t>
      </w:r>
      <w:r>
        <w:rPr>
          <w:rFonts w:hint="eastAsia"/>
        </w:rPr>
        <w:br/>
      </w:r>
      <w:r>
        <w:rPr>
          <w:rFonts w:hint="eastAsia"/>
        </w:rPr>
        <w:t>　　未来数字化手术室将向更深层次的智能化和个性化迈进。人工智能、机器学习算法的应用将使手术辅助决策更加精准，如对手术路径的智能规划、对手术风险的实时评估等。此外，虚拟现实和增强现实技术将提供更为沉浸式的手术体验，帮助医生在术前进行更细致的规划和训练，同时，物联网和5G技术的结合将实现手术数据的无缝传输和远程手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9bd7439904bcc" w:history="1">
        <w:r>
          <w:rPr>
            <w:rStyle w:val="Hyperlink"/>
          </w:rPr>
          <w:t>2025-2031年中国数字化手术室行业现状调研与前景趋势预测报告</w:t>
        </w:r>
      </w:hyperlink>
      <w:r>
        <w:rPr>
          <w:rFonts w:hint="eastAsia"/>
        </w:rPr>
        <w:t>》基于行业权威数据和长期市场监测信息，结合数字化手术室行业发展现状，系统分析了数字化手术室行业的市场规模、供需关系、竞争格局及主要企业经营状况，并对未来发展趋势进行了科学预测。报告为投资者提供了数字化手术室行业现状分析和前景评估，帮助其挖掘投资价值并制定投资决策。同时，报告从投资、生产及营销等角度提出了可行性建议，为数字化手术室行业参与者提供参考，推动数字化手术室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数字化手术室产业概述</w:t>
      </w:r>
      <w:r>
        <w:rPr>
          <w:rFonts w:hint="eastAsia"/>
        </w:rPr>
        <w:br/>
      </w:r>
      <w:r>
        <w:rPr>
          <w:rFonts w:hint="eastAsia"/>
        </w:rPr>
        <w:t>　　第一节 数字化手术室定义</w:t>
      </w:r>
      <w:r>
        <w:rPr>
          <w:rFonts w:hint="eastAsia"/>
        </w:rPr>
        <w:br/>
      </w:r>
      <w:r>
        <w:rPr>
          <w:rFonts w:hint="eastAsia"/>
        </w:rPr>
        <w:t>　　第二节 数字化手术室行业特点</w:t>
      </w:r>
      <w:r>
        <w:rPr>
          <w:rFonts w:hint="eastAsia"/>
        </w:rPr>
        <w:br/>
      </w:r>
      <w:r>
        <w:rPr>
          <w:rFonts w:hint="eastAsia"/>
        </w:rPr>
        <w:t>　　第三节 数字化手术室产业链分析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2024-2025年中国数字化手术室行业运行环境分析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中国数字化手术室运行经济环境分析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中国数字化手术室产业政策环境分析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一、数字化手术室行业监管体制</w:t>
      </w:r>
      <w:r>
        <w:rPr>
          <w:rFonts w:hint="eastAsia"/>
        </w:rPr>
        <w:br/>
      </w:r>
      <w:r>
        <w:rPr>
          <w:rFonts w:hint="eastAsia"/>
        </w:rPr>
        <w:t>　　　　二、数字化手术室行业主要法规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三、主要数字化手术室产业政策</w:t>
      </w:r>
      <w:r>
        <w:rPr>
          <w:rFonts w:hint="eastAsia"/>
        </w:rPr>
        <w:br/>
      </w:r>
      <w:r>
        <w:rPr>
          <w:rFonts w:hint="eastAsia"/>
        </w:rPr>
        <w:t>　　第三节 中国数字化手术室产业社会环境分析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国外数字化手术室行业发展态势分析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国外数字化手术室市场发展现状分析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国外主要国家数字化手术室市场现状</w:t>
      </w:r>
      <w:r>
        <w:rPr>
          <w:rFonts w:hint="eastAsia"/>
        </w:rPr>
        <w:br/>
      </w:r>
      <w:r>
        <w:rPr>
          <w:rFonts w:hint="eastAsia"/>
        </w:rPr>
        <w:t>　　第三节 国外数字化手术室行业发展趋势预测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中国数字化手术室行业市场分析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2019-2024年中国数字化手术室行业规模情况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2019-2024年中国数字化手术室市场规模情况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2019-2024年中国数字化手术室行业盈利情况分析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2019-2024年中国数字化手术室市场需求状况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2019-2024年中国数字化手术室行业市场供给状况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2019-2024年数字化手术室行业市场供需平衡状况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中国重点地区数字化手术室行业市场调研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重点地区（一）数字化手术室市场调研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重点地区（二）数字化手术室市场调研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重点地区（三）数字化手术室市场调研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重点地区（四）数字化手术室市场调研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重点地区（五）数字化手术室市场调研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中国数字化手术室行业价格走势及影响因素分析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国内数字化手术室行业价格回顾</w:t>
      </w:r>
      <w:r>
        <w:rPr>
          <w:rFonts w:hint="eastAsia"/>
        </w:rPr>
        <w:br/>
      </w:r>
      <w:r>
        <w:rPr>
          <w:rFonts w:hint="eastAsia"/>
        </w:rPr>
        <w:t>　　第二节 国内数字化手术室行业价格走势预测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国内数字化手术室行业价格影响因素分析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中国数字化手术室行业客户调研</w:t>
      </w:r>
      <w:r>
        <w:rPr>
          <w:rFonts w:hint="eastAsia"/>
        </w:rPr>
        <w:br/>
      </w:r>
      <w:r>
        <w:rPr>
          <w:rFonts w:hint="eastAsia"/>
        </w:rPr>
        <w:t>　　　　一、数字化手术室行业客户偏好调查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二、客户对数字化手术室品牌的首要认知渠道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三、数字化手术室品牌忠诚度调查</w:t>
      </w:r>
      <w:r>
        <w:rPr>
          <w:rFonts w:hint="eastAsia"/>
        </w:rPr>
        <w:br/>
      </w:r>
      <w:r>
        <w:rPr>
          <w:rFonts w:hint="eastAsia"/>
        </w:rPr>
        <w:t>　　　　四、数字化手术室行业客户消费理念调研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中国数字化手术室行业竞争格局分析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2025年数字化手术室行业集中度分析</w:t>
      </w:r>
      <w:r>
        <w:rPr>
          <w:rFonts w:hint="eastAsia"/>
        </w:rPr>
        <w:br/>
      </w:r>
      <w:r>
        <w:rPr>
          <w:rFonts w:hint="eastAsia"/>
        </w:rPr>
        <w:t>　　　　一、数字化手术室市场集中度分析</w:t>
      </w:r>
      <w:r>
        <w:rPr>
          <w:rFonts w:hint="eastAsia"/>
        </w:rPr>
        <w:br/>
      </w:r>
      <w:r>
        <w:rPr>
          <w:rFonts w:hint="eastAsia"/>
        </w:rPr>
        <w:t>　　　　二、数字化手术室企业集中度分析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2024-2025年数字化手术室行业竞争格局分析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一、数字化手术室行业竞争策略分析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二、数字化手术室行业竞争格局展望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三、我国数字化手术室市场竞争趋势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数字化手术室行业重点企业发展调研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数字化手术室行业企业经营策略研究分析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数字化手术室企业多样化经营策略分析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一、数字化手术室企业多样化经营情况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二、现行数字化手术室行业多样化经营的方向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大型数字化手术室企业集团未来发展策略分析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对中小数字化手术室企业生产经营的建议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数字化手术室行业投资风险与控制策略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数字化手术室行业SWOT模型分析</w:t>
      </w:r>
      <w:r>
        <w:rPr>
          <w:rFonts w:hint="eastAsia"/>
        </w:rPr>
        <w:br/>
      </w:r>
      <w:r>
        <w:rPr>
          <w:rFonts w:hint="eastAsia"/>
        </w:rPr>
        <w:t>　　　　一、数字化手术室行业优势分析</w:t>
      </w:r>
      <w:r>
        <w:rPr>
          <w:rFonts w:hint="eastAsia"/>
        </w:rPr>
        <w:br/>
      </w:r>
      <w:r>
        <w:rPr>
          <w:rFonts w:hint="eastAsia"/>
        </w:rPr>
        <w:t>　　　　二、数字化手术室行业劣势分析</w:t>
      </w:r>
      <w:r>
        <w:rPr>
          <w:rFonts w:hint="eastAsia"/>
        </w:rPr>
        <w:br/>
      </w:r>
      <w:r>
        <w:rPr>
          <w:rFonts w:hint="eastAsia"/>
        </w:rPr>
        <w:t>　　　　三、数字化手术室行业机会分析</w:t>
      </w:r>
      <w:r>
        <w:rPr>
          <w:rFonts w:hint="eastAsia"/>
        </w:rPr>
        <w:br/>
      </w:r>
      <w:r>
        <w:rPr>
          <w:rFonts w:hint="eastAsia"/>
        </w:rPr>
        <w:t>　　　　四、数字化手术室行业风险分析</w:t>
      </w:r>
      <w:r>
        <w:rPr>
          <w:rFonts w:hint="eastAsia"/>
        </w:rPr>
        <w:br/>
      </w:r>
      <w:r>
        <w:rPr>
          <w:rFonts w:hint="eastAsia"/>
        </w:rPr>
        <w:t>　　第二节 数字化手术室行业投资风险及控制策略分析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一、数字化手术室市场风险及控制策略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二、数字化手术室行业政策风险及控制策略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三、数字化手术室行业经营风险及控制策略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四、数字化手术室同业竞争风险及控制策略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五、数字化手术室行业其他风险及控制策略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2025-2031年中国数字化手术室行业投资潜力及发展趋势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2025-2031年数字化手术室行业投资潜力分析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一、数字化手术室行业重点可投资领域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二、数字化手术室行业目标市场需求潜力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三、数字化手术室行业投资潜力综合评判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[中智林:]2025-2031年中国数字化手术室行业发展趋势分析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一、2025年数字化手术室市场前景分析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二、2025年数字化手术室发展趋势预测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三、2025-2031年我国数字化手术室行业发展剖析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五、未来数字化手术室行业发展变局剖析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2025-2031年中国数字化手术室行业产能预测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2025-2031年中国数字化手术室行业产量预测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2025-2031年中国数字化手术室行业市场需求预测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**地区数字化手术室市场规模及增长情况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**地区数字化手术室行业市场需求情况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**地区数字化手术室市场规模及增长情况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**地区数字化手术室行业市场需求情况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2019-2024年中国数字化手术室行业出口量及增速统计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数字化手术室重点企业经营情况分析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2025年数字化手术室行业壁垒</w:t>
      </w:r>
      <w:r>
        <w:rPr>
          <w:rFonts w:hint="eastAsia"/>
        </w:rPr>
        <w:br/>
      </w:r>
      <w:r>
        <w:rPr>
          <w:rFonts w:hint="eastAsia"/>
        </w:rPr>
        <w:t>　　图表 2025年数字化手术室市场前景分析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2025-2031年中国数字化手术室市场需求预测</w:t>
      </w:r>
      <w:r>
        <w:rPr>
          <w:rFonts w:hint="eastAsia"/>
        </w:rPr>
        <w:br/>
      </w:r>
      <w:r>
        <w:rPr>
          <w:rFonts w:hint="eastAsia"/>
        </w:rPr>
        <w:t>　　图表 2025年数字化手术室发展趋势预测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9bd7439904bcc" w:history="1">
        <w:r>
          <w:rPr>
            <w:rStyle w:val="Hyperlink"/>
          </w:rPr>
          <w:t>2025-2031年中国数字化手术室行业现状调研与前景趋势预测报告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9bd7439904bcc" w:history="1">
        <w:r>
          <w:rPr>
            <w:rStyle w:val="Hyperlink"/>
          </w:rPr>
          <w:t>https://www.20087.com/1/71/ShuZiHuaShouShuShiHangYeQuShi.html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热点：手术示教、数字化手术室是什么意思、清远市人民医院数字化手术室、数字化手术室品牌、数字化手术室智能辅助解决方案、海信数字化手术室、河南数字化手术室、数字化手术室品牌 排行前十名、数字化手术室影像管理解决方案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b32696e554520" w:history="1">
      <w:r>
        <w:rPr>
          <w:rStyle w:val="Hyperlink"/>
        </w:rPr>
        <w:t>2025-2031年中国数字化手术室行业现状调研与前景趋势预测报告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uZiHuaShouShuShiHangYeQuShi.html" TargetMode="External" Id="Rd649bd743990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uZiHuaShouShuShiHangYeQuShi.html" TargetMode="External" Id="Rb8bb32696e55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2024-12-21T08:33:00Z</dcterms:created>
  <dcterms:modified xsi:type="dcterms:W3CDTF">2024-12-21T09:33:00Z</dcterms:modified>
  <dc:subject>2025-2031年中国数字化手术室行业现状调研与前景趋势预测报告</dc:subject>
  <dc:title>2025-2031年中国数字化手术室行业现状调研与前景趋势预测报告</dc:title>
  <cp:keywords>2025-2031年中国数字化手术室行业现状调研与前景趋势预测报告</cp:keywords>
  <dc:description>2025-2031年中国数字化手术室行业现状调研与前景趋势预测报告</dc:description>
</cp:coreProperties>
</file>