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299e2908bd4c92" w:history="1">
              <w:r>
                <w:rPr>
                  <w:rStyle w:val="Hyperlink"/>
                </w:rPr>
                <w:t>2024-2030年中国无水亚硫酸钠市场分析与发展趋势报告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299e2908bd4c92" w:history="1">
              <w:r>
                <w:rPr>
                  <w:rStyle w:val="Hyperlink"/>
                </w:rPr>
                <w:t>2024-2030年中国无水亚硫酸钠市场分析与发展趋势报告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299e2908bd4c92" w:history="1">
                <w:r>
                  <w:rPr>
                    <w:rStyle w:val="Hyperlink"/>
                  </w:rPr>
                  <w:t>https://www.20087.com/0/32/WuShuiYaLiuSuanNaDeFaZhanQuShi.html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亚硫酸钠是一种重要的化工产品，常用于漂白、防腐、食品添加剂和水处理等领域。近年来，随着环保法规的趋严和食品安全标准的提高，无水亚硫酸钠的生产和应用更加注重其纯度和安全性。同时，通过改进生产工艺，减少了副产品和废弃物的产生，提高了资源的循环利用率。</w:t>
      </w:r>
      <w:r>
        <w:rPr>
          <w:rFonts w:hint="eastAsia"/>
        </w:rPr>
        <w:br/>
      </w:r>
      <w:r>
        <w:rPr>
          <w:rFonts w:hint="eastAsia"/>
        </w:rPr>
        <w:t>　　未来，无水亚硫酸钠的生产和使用将更加注重环保和可持续性。通过开发绿色生产工艺，减少对环境的影响，提高产品的生态兼容性。同时，随着生物技术和纳米技术的发展，无水亚硫酸钠将探索在新型材料、生物医药和环保技术中的新应用，拓宽其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299e2908bd4c92" w:history="1">
        <w:r>
          <w:rPr>
            <w:rStyle w:val="Hyperlink"/>
          </w:rPr>
          <w:t>2024-2030年中国无水亚硫酸钠市场分析与发展趋势报告</w:t>
        </w:r>
      </w:hyperlink>
      <w:r>
        <w:rPr>
          <w:rFonts w:hint="eastAsia"/>
        </w:rPr>
        <w:t>》依据国家统计局、海关总署及无水亚硫酸钠相关协会等部门的权威资料数据，以及对无水亚硫酸钠行业重点区域实地调研，结合无水亚硫酸钠行业发展所处的环境，从理论到实践、从宏观到微观等多个角度对无水亚硫酸钠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299e2908bd4c92" w:history="1">
        <w:r>
          <w:rPr>
            <w:rStyle w:val="Hyperlink"/>
          </w:rPr>
          <w:t>2024-2030年中国无水亚硫酸钠市场分析与发展趋势报告</w:t>
        </w:r>
      </w:hyperlink>
      <w:r>
        <w:rPr>
          <w:rFonts w:hint="eastAsia"/>
        </w:rPr>
        <w:t>》内容严谨、数据翔实，通过辅以大量直观的图表，帮助无水亚硫酸钠企业准确把握无水亚硫酸钠行业发展动向、正确制定无水亚硫酸钠企业发展战略和无水亚硫酸钠投资策略。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无水亚硫酸钠产品概述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2023-2024年无水亚硫酸钠市场特点分析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无水亚硫酸钠行业发展周期特征分析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2023-2024年中国无水亚硫酸钠行业发展环境分析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中国无水亚硫酸钠行业发展经济环境分析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中国无水亚硫酸钠行业发展政策环境分析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一、无水亚硫酸钠行业政策影响分析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二、相关无水亚硫酸钠行业标准分析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2023-2024年全球无水亚硫酸钠行业市场发展调研分析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全球无水亚硫酸钠行业市场运行环境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全球无水亚硫酸钠行业市场发展情况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一、全球无水亚硫酸钠行业市场供给分析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二、全球无水亚硫酸钠行业市场需求分析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三、全球无水亚硫酸钠行业主要国家地区发展情况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2024-2030年全球无水亚硫酸钠行业市场规模趋势预测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中国无水亚硫酸钠行业市场供需现状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2023-2024年中国无水亚硫酸钠市场现状</w:t>
      </w:r>
      <w:r>
        <w:rPr>
          <w:rFonts w:hint="eastAsia"/>
        </w:rPr>
        <w:br/>
      </w:r>
      <w:r>
        <w:rPr>
          <w:rFonts w:hint="eastAsia"/>
        </w:rPr>
        <w:t>　　第二节 中国无水亚硫酸钠产量分析及预测</w:t>
      </w:r>
      <w:r>
        <w:rPr>
          <w:rFonts w:hint="eastAsia"/>
        </w:rPr>
        <w:br/>
      </w:r>
      <w:r>
        <w:rPr>
          <w:rFonts w:hint="eastAsia"/>
        </w:rPr>
        <w:t>　　　　一、无水亚硫酸钠总体产能规模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二、2019-2024年中国无水亚硫酸钠产量统计</w:t>
      </w:r>
      <w:r>
        <w:rPr>
          <w:rFonts w:hint="eastAsia"/>
        </w:rPr>
        <w:br/>
      </w:r>
      <w:r>
        <w:rPr>
          <w:rFonts w:hint="eastAsia"/>
        </w:rPr>
        <w:t>　　　　三、无水亚硫酸钠行业供给区域分布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四、2024-2030年中国无水亚硫酸钠产量预测</w:t>
      </w:r>
      <w:r>
        <w:rPr>
          <w:rFonts w:hint="eastAsia"/>
        </w:rPr>
        <w:br/>
      </w:r>
      <w:r>
        <w:rPr>
          <w:rFonts w:hint="eastAsia"/>
        </w:rPr>
        <w:t>　　第三节 中国无水亚硫酸钠市场需求分析及预测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一、2019-2024年中国无水亚硫酸钠市场需求统计</w:t>
      </w:r>
      <w:r>
        <w:rPr>
          <w:rFonts w:hint="eastAsia"/>
        </w:rPr>
        <w:br/>
      </w:r>
      <w:r>
        <w:rPr>
          <w:rFonts w:hint="eastAsia"/>
        </w:rPr>
        <w:t>　　　　二、中国无水亚硫酸钠市场需求特点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三、2024-2030年中国无水亚硫酸钠市场需求量预测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2023-2024年中国无水亚硫酸钠行业现状调研分析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中国无水亚硫酸钠行业发展现状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一、2023-2024年无水亚硫酸钠行业品牌发展现状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二、2023-2024年无水亚硫酸钠行业需求市场现状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三、2023-2024年无水亚硫酸钠市场需求层次分析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四、2023-2024年中国无水亚硫酸钠市场走向分析</w:t>
      </w:r>
      <w:r>
        <w:rPr>
          <w:rFonts w:hint="eastAsia"/>
        </w:rPr>
        <w:br/>
      </w:r>
      <w:r>
        <w:rPr>
          <w:rFonts w:hint="eastAsia"/>
        </w:rPr>
        <w:t>　　第二节 中国无水亚硫酸钠产品技术分析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一、2023-2024年无水亚硫酸钠产品技术变化特点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二、2023-2024年无水亚硫酸钠产品市场的新技术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三、2023-2024年无水亚硫酸钠产品市场现状分析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中国无水亚硫酸钠行业存在的问题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一、2023-2024年无水亚硫酸钠产品市场存在的主要问题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二、2023-2024年国内无水亚硫酸钠产品市场的三大瓶颈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三、2023-2024年无水亚硫酸钠产品市场遭遇的规模难题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对中国无水亚硫酸钠市场的分析及思考</w:t>
      </w:r>
      <w:r>
        <w:rPr>
          <w:rFonts w:hint="eastAsia"/>
        </w:rPr>
        <w:br/>
      </w:r>
      <w:r>
        <w:rPr>
          <w:rFonts w:hint="eastAsia"/>
        </w:rPr>
        <w:t>　　　　一、无水亚硫酸钠市场特点</w:t>
      </w:r>
      <w:r>
        <w:rPr>
          <w:rFonts w:hint="eastAsia"/>
        </w:rPr>
        <w:br/>
      </w:r>
      <w:r>
        <w:rPr>
          <w:rFonts w:hint="eastAsia"/>
        </w:rPr>
        <w:t>　　　　二、无水亚硫酸钠市场分析</w:t>
      </w:r>
      <w:r>
        <w:rPr>
          <w:rFonts w:hint="eastAsia"/>
        </w:rPr>
        <w:br/>
      </w:r>
      <w:r>
        <w:rPr>
          <w:rFonts w:hint="eastAsia"/>
        </w:rPr>
        <w:t>　　　　三、无水亚硫酸钠市场变化的方向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四、中国无水亚硫酸钠行业发展的新思路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五、对中国无水亚硫酸钠行业发展的思考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2019-2024年中国无水亚硫酸钠产品市场进出口数据分析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2019-2024年中国无水亚硫酸钠产品出口统计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2019-2024年中国无水亚硫酸钠产品进口统计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2019-2024年中国无水亚硫酸钠产品进出口价格对比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中国无水亚硫酸钠主要进口来源地及出口目的地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无水亚硫酸钠行业细分产品调研</w:t>
      </w:r>
      <w:r>
        <w:rPr>
          <w:rFonts w:hint="eastAsia"/>
        </w:rPr>
        <w:br/>
      </w:r>
      <w:r>
        <w:rPr>
          <w:rFonts w:hint="eastAsia"/>
        </w:rPr>
        <w:t>　　第一节 无水亚硫酸钠细分产品结构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2019-2024年中国无水亚硫酸钠行业竞争态势分析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2024年无水亚硫酸钠行业集中度分析</w:t>
      </w:r>
      <w:r>
        <w:rPr>
          <w:rFonts w:hint="eastAsia"/>
        </w:rPr>
        <w:br/>
      </w:r>
      <w:r>
        <w:rPr>
          <w:rFonts w:hint="eastAsia"/>
        </w:rPr>
        <w:t>　　　　一、无水亚硫酸钠市场集中度分析</w:t>
      </w:r>
      <w:r>
        <w:rPr>
          <w:rFonts w:hint="eastAsia"/>
        </w:rPr>
        <w:br/>
      </w:r>
      <w:r>
        <w:rPr>
          <w:rFonts w:hint="eastAsia"/>
        </w:rPr>
        <w:t>　　　　二、无水亚硫酸钠企业分布区域集中度分析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三、无水亚硫酸钠区域消费集中度分析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2019-2024年无水亚硫酸钠主要企业竞争力分析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2023-2024年无水亚硫酸钠行业竞争格局分析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一、无水亚硫酸钠行业竞争分析</w:t>
      </w:r>
      <w:r>
        <w:rPr>
          <w:rFonts w:hint="eastAsia"/>
        </w:rPr>
        <w:br/>
      </w:r>
      <w:r>
        <w:rPr>
          <w:rFonts w:hint="eastAsia"/>
        </w:rPr>
        <w:t>　　　　二、中外无水亚硫酸钠产品竞争分析</w:t>
      </w:r>
      <w:r>
        <w:rPr>
          <w:rFonts w:hint="eastAsia"/>
        </w:rPr>
        <w:br/>
      </w:r>
      <w:r>
        <w:rPr>
          <w:rFonts w:hint="eastAsia"/>
        </w:rPr>
        <w:t>　　　　三、国内无水亚硫酸钠行业重点企业发展动向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无水亚硫酸钠行业上下游产业链发展情况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无水亚硫酸钠上游产业发展分析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无水亚硫酸钠下游产业发展分析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无水亚硫酸钠行业重点企业竞争力分析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三、企业无水亚硫酸钠经营状况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三、企业无水亚硫酸钠经营状况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三、企业无水亚硫酸钠经营状况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三、企业无水亚硫酸钠经营状况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三、企业无水亚硫酸钠经营状况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三、企业无水亚硫酸钠经营状况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2024年无水亚硫酸钠企业管理策略建议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提高无水亚硫酸钠企业竞争力的策略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一、提高中国无水亚硫酸钠企业核心竞争力的对策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二、无水亚硫酸钠企业提升竞争力的主要方向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三、影响无水亚硫酸钠企业核心竞争力的因素及提升途径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四、提高无水亚硫酸钠企业竞争力的策略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对中国无水亚硫酸钠品牌的战略思考</w:t>
      </w:r>
      <w:r>
        <w:rPr>
          <w:rFonts w:hint="eastAsia"/>
        </w:rPr>
        <w:br/>
      </w:r>
      <w:r>
        <w:rPr>
          <w:rFonts w:hint="eastAsia"/>
        </w:rPr>
        <w:t>　　　　一、无水亚硫酸钠实施品牌战略的意义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二、无水亚硫酸钠企业品牌的现状分析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三、中国无水亚硫酸钠企业的品牌战略</w:t>
      </w:r>
      <w:r>
        <w:rPr>
          <w:rFonts w:hint="eastAsia"/>
        </w:rPr>
        <w:br/>
      </w:r>
      <w:r>
        <w:rPr>
          <w:rFonts w:hint="eastAsia"/>
        </w:rPr>
        <w:t>　　　　四、无水亚硫酸钠品牌战略管理的策略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无水亚硫酸钠行业发展趋势及投资风险预警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2024年无水亚硫酸钠市场前景分析</w:t>
      </w:r>
      <w:r>
        <w:rPr>
          <w:rFonts w:hint="eastAsia"/>
        </w:rPr>
        <w:br/>
      </w:r>
      <w:r>
        <w:rPr>
          <w:rFonts w:hint="eastAsia"/>
        </w:rPr>
        <w:t>　　第二节 2024年无水亚硫酸钠行业发展趋势预测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影响无水亚硫酸钠行业发展的主要因素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一、2024年影响无水亚硫酸钠行业运行的有利因素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二、2024年影响无水亚硫酸钠行业运行的稳定因素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三、2024年影响无水亚硫酸钠行业运行的不利因素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四、2024年中国无水亚硫酸钠行业发展面临的挑战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五、2024年中国无水亚硫酸钠行业发展面临的机遇</w:t>
      </w:r>
      <w:r>
        <w:rPr>
          <w:rFonts w:hint="eastAsia"/>
        </w:rPr>
        <w:br/>
      </w:r>
      <w:r>
        <w:rPr>
          <w:rFonts w:hint="eastAsia"/>
        </w:rPr>
        <w:t>　　第四节 无水亚硫酸钠行业投资风险预警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一、2024年无水亚硫酸钠行业市场风险及控制策略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二、2024年无水亚硫酸钠行业政策风险及控制策略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三、2024年无水亚硫酸钠行业经营风险及控制策略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四、2024年无水亚硫酸钠同业竞争风险及控制策略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五、2024年无水亚硫酸钠行业其他风险及控制策略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无水亚硫酸钠市场研究结论</w:t>
      </w:r>
      <w:r>
        <w:rPr>
          <w:rFonts w:hint="eastAsia"/>
        </w:rPr>
        <w:br/>
      </w:r>
      <w:r>
        <w:rPr>
          <w:rFonts w:hint="eastAsia"/>
        </w:rPr>
        <w:t>　　第二节 无水亚硫酸钠子行业研究结论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　无水亚硫酸钠市场发展建议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无水亚硫酸钠行业类别</w:t>
      </w:r>
      <w:r>
        <w:rPr>
          <w:rFonts w:hint="eastAsia"/>
        </w:rPr>
        <w:br/>
      </w:r>
      <w:r>
        <w:rPr>
          <w:rFonts w:hint="eastAsia"/>
        </w:rPr>
        <w:t>　　图表 无水亚硫酸钠行业产业链调研</w:t>
      </w:r>
      <w:r>
        <w:rPr>
          <w:rFonts w:hint="eastAsia"/>
        </w:rPr>
        <w:br/>
      </w:r>
      <w:r>
        <w:rPr>
          <w:rFonts w:hint="eastAsia"/>
        </w:rPr>
        <w:t>　　图表 无水亚硫酸钠行业现状</w:t>
      </w:r>
      <w:r>
        <w:rPr>
          <w:rFonts w:hint="eastAsia"/>
        </w:rPr>
        <w:br/>
      </w:r>
      <w:r>
        <w:rPr>
          <w:rFonts w:hint="eastAsia"/>
        </w:rPr>
        <w:t>　　图表 无水亚硫酸钠行业标准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2019-2024年中国无水亚硫酸钠市场规模</w:t>
      </w:r>
      <w:r>
        <w:rPr>
          <w:rFonts w:hint="eastAsia"/>
        </w:rPr>
        <w:br/>
      </w:r>
      <w:r>
        <w:rPr>
          <w:rFonts w:hint="eastAsia"/>
        </w:rPr>
        <w:t>　　图表 2024年中国无水亚硫酸钠行业产能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2019-2024年中国无水亚硫酸钠产量</w:t>
      </w:r>
      <w:r>
        <w:rPr>
          <w:rFonts w:hint="eastAsia"/>
        </w:rPr>
        <w:br/>
      </w:r>
      <w:r>
        <w:rPr>
          <w:rFonts w:hint="eastAsia"/>
        </w:rPr>
        <w:t>　　图表 无水亚硫酸钠行业动态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2019-2024年中国无水亚硫酸钠市场需求量</w:t>
      </w:r>
      <w:r>
        <w:rPr>
          <w:rFonts w:hint="eastAsia"/>
        </w:rPr>
        <w:br/>
      </w:r>
      <w:r>
        <w:rPr>
          <w:rFonts w:hint="eastAsia"/>
        </w:rPr>
        <w:t>　　图表 2024年中国无水亚硫酸钠行业需求区域调研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2019-2024年中国无水亚硫酸钠行情</w:t>
      </w:r>
      <w:r>
        <w:rPr>
          <w:rFonts w:hint="eastAsia"/>
        </w:rPr>
        <w:br/>
      </w:r>
      <w:r>
        <w:rPr>
          <w:rFonts w:hint="eastAsia"/>
        </w:rPr>
        <w:t>　　图表 2019-2024年中国无水亚硫酸钠价格走势图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2019-2024年中国无水亚硫酸钠行业销售收入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2019-2024年中国无水亚硫酸钠行业盈利情况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2019-2024年中国无水亚硫酸钠行业利润总额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2019-2024年中国无水亚硫酸钠进口数据</w:t>
      </w:r>
      <w:r>
        <w:rPr>
          <w:rFonts w:hint="eastAsia"/>
        </w:rPr>
        <w:br/>
      </w:r>
      <w:r>
        <w:rPr>
          <w:rFonts w:hint="eastAsia"/>
        </w:rPr>
        <w:t>　　图表 2019-2024年中国无水亚硫酸钠出口数据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2019-2024年中国无水亚硫酸钠行业企业数量统计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**地区无水亚硫酸钠市场规模</w:t>
      </w:r>
      <w:r>
        <w:rPr>
          <w:rFonts w:hint="eastAsia"/>
        </w:rPr>
        <w:br/>
      </w:r>
      <w:r>
        <w:rPr>
          <w:rFonts w:hint="eastAsia"/>
        </w:rPr>
        <w:t>　　图表 **地区无水亚硫酸钠行业市场需求</w:t>
      </w:r>
      <w:r>
        <w:rPr>
          <w:rFonts w:hint="eastAsia"/>
        </w:rPr>
        <w:br/>
      </w:r>
      <w:r>
        <w:rPr>
          <w:rFonts w:hint="eastAsia"/>
        </w:rPr>
        <w:t>　　图表 **地区无水亚硫酸钠市场调研</w:t>
      </w:r>
      <w:r>
        <w:rPr>
          <w:rFonts w:hint="eastAsia"/>
        </w:rPr>
        <w:br/>
      </w:r>
      <w:r>
        <w:rPr>
          <w:rFonts w:hint="eastAsia"/>
        </w:rPr>
        <w:t>　　图表 **地区无水亚硫酸钠行业市场需求分析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**地区无水亚硫酸钠市场规模</w:t>
      </w:r>
      <w:r>
        <w:rPr>
          <w:rFonts w:hint="eastAsia"/>
        </w:rPr>
        <w:br/>
      </w:r>
      <w:r>
        <w:rPr>
          <w:rFonts w:hint="eastAsia"/>
        </w:rPr>
        <w:t>　　图表 **地区无水亚硫酸钠行业市场需求</w:t>
      </w:r>
      <w:r>
        <w:rPr>
          <w:rFonts w:hint="eastAsia"/>
        </w:rPr>
        <w:br/>
      </w:r>
      <w:r>
        <w:rPr>
          <w:rFonts w:hint="eastAsia"/>
        </w:rPr>
        <w:t>　　图表 **地区无水亚硫酸钠市场调研</w:t>
      </w:r>
      <w:r>
        <w:rPr>
          <w:rFonts w:hint="eastAsia"/>
        </w:rPr>
        <w:br/>
      </w:r>
      <w:r>
        <w:rPr>
          <w:rFonts w:hint="eastAsia"/>
        </w:rPr>
        <w:t>　　图表 **地区无水亚硫酸钠行业市场需求分析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无水亚硫酸钠行业竞争对手分析</w:t>
      </w:r>
      <w:r>
        <w:rPr>
          <w:rFonts w:hint="eastAsia"/>
        </w:rPr>
        <w:br/>
      </w:r>
      <w:r>
        <w:rPr>
          <w:rFonts w:hint="eastAsia"/>
        </w:rPr>
        <w:t>　　图表 无水亚硫酸钠重点企业（一）基本信息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无水亚硫酸钠重点企业（一）经营情况分析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无水亚硫酸钠重点企业（一）主要经济指标情况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无水亚硫酸钠重点企业（一）盈利能力情况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无水亚硫酸钠重点企业（一）偿债能力情况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无水亚硫酸钠重点企业（一）运营能力情况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无水亚硫酸钠重点企业（一）成长能力情况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无水亚硫酸钠重点企业（二）基本信息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无水亚硫酸钠重点企业（二）经营情况分析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无水亚硫酸钠重点企业（二）主要经济指标情况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无水亚硫酸钠重点企业（二）盈利能力情况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无水亚硫酸钠重点企业（二）偿债能力情况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无水亚硫酸钠重点企业（二）运营能力情况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无水亚硫酸钠重点企业（二）成长能力情况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无水亚硫酸钠重点企业（三）基本信息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无水亚硫酸钠重点企业（三）经营情况分析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无水亚硫酸钠重点企业（三）主要经济指标情况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无水亚硫酸钠重点企业（三）盈利能力情况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无水亚硫酸钠重点企业（三）偿债能力情况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无水亚硫酸钠重点企业（三）运营能力情况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无水亚硫酸钠重点企业（三）成长能力情况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2024-2030年中国无水亚硫酸钠行业产能预测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2024-2030年中国无水亚硫酸钠行业产量预测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2024-2030年中国无水亚硫酸钠市场需求预测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2024-2030年中国无水亚硫酸钠市场规模预测</w:t>
      </w:r>
      <w:r>
        <w:rPr>
          <w:rFonts w:hint="eastAsia"/>
        </w:rPr>
        <w:br/>
      </w:r>
      <w:r>
        <w:rPr>
          <w:rFonts w:hint="eastAsia"/>
        </w:rPr>
        <w:t>　　图表 无水亚硫酸钠行业准入条件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2024-2030年中国无水亚硫酸钠行业信息化</w:t>
      </w:r>
      <w:r>
        <w:rPr>
          <w:rFonts w:hint="eastAsia"/>
        </w:rPr>
        <w:br/>
      </w:r>
      <w:r>
        <w:rPr>
          <w:rFonts w:hint="eastAsia"/>
        </w:rPr>
        <w:t>　　图表 2024年中国无水亚硫酸钠市场前景分析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2024-2030年中国无水亚硫酸钠行业风险分析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2024-2030年中国无水亚硫酸钠行业发展趋势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299e2908bd4c92" w:history="1">
        <w:r>
          <w:rPr>
            <w:rStyle w:val="Hyperlink"/>
          </w:rPr>
          <w:t>2024-2030年中国无水亚硫酸钠市场分析与发展趋势报告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299e2908bd4c92" w:history="1">
        <w:r>
          <w:rPr>
            <w:rStyle w:val="Hyperlink"/>
          </w:rPr>
          <w:t>https://www.20087.com/0/32/WuShuiYaLiuSuanNaDeFaZhanQuShi.html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72cf9cf11043e3" w:history="1">
      <w:r>
        <w:rPr>
          <w:rStyle w:val="Hyperlink"/>
        </w:rPr>
        <w:t>2024-2030年中国无水亚硫酸钠市场分析与发展趋势报告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WuShuiYaLiuSuanNaDeFaZhanQuShi.html" TargetMode="External" Id="Re1299e2908bd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WuShuiYaLiuSuanNaDeFaZhanQuShi.html" TargetMode="External" Id="Ra772cf9cf11043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2024-06-01T23:07:00Z</dcterms:created>
  <dcterms:modified xsi:type="dcterms:W3CDTF">2024-06-02T00:07:00Z</dcterms:modified>
  <dc:subject>2024-2030年中国无水亚硫酸钠市场分析与发展趋势报告</dc:subject>
  <dc:title>2024-2030年中国无水亚硫酸钠市场分析与发展趋势报告</dc:title>
  <cp:keywords>2024-2030年中国无水亚硫酸钠市场分析与发展趋势报告</cp:keywords>
  <dc:description>2024-2030年中国无水亚硫酸钠市场分析与发展趋势报告</dc:description>
</cp:coreProperties>
</file>