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1010c431f43e7" w:history="1">
              <w:r>
                <w:rPr>
                  <w:rStyle w:val="Hyperlink"/>
                </w:rPr>
                <w:t>2025-2031年全球与中国羟氨苄青霉素制剂行业研究分析及趋势预测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1010c431f43e7" w:history="1">
              <w:r>
                <w:rPr>
                  <w:rStyle w:val="Hyperlink"/>
                </w:rPr>
                <w:t>2025-2031年全球与中国羟氨苄青霉素制剂行业研究分析及趋势预测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1010c431f43e7" w:history="1">
                <w:r>
                  <w:rPr>
                    <w:rStyle w:val="Hyperlink"/>
                  </w:rPr>
                  <w:t>https://www.20087.com/5/12/QiangAnBianQingMeiSuZhiJiDeFaZhanQuShi.html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氨苄青霉素制剂是一种广泛使用的抗生素，主要用于治疗由敏感细菌引起的感染。近年来，由于全球对抗生素滥用的关注不断增加，羟氨苄青霉素制剂的使用受到了严格的监管。同时，随着耐药菌株的出现，对于广谱、高效的抗生素需求更为迫切。技术方面，新型药物递送系统的研究为提高药物疗效和减少副作用提供了可能。</w:t>
      </w:r>
      <w:r>
        <w:rPr>
          <w:rFonts w:hint="eastAsia"/>
        </w:rPr>
        <w:br/>
      </w:r>
      <w:r>
        <w:rPr>
          <w:rFonts w:hint="eastAsia"/>
        </w:rPr>
        <w:t>　　未来，羟氨苄青霉素制剂市场将受到多重因素的影响。一方面，随着全球卫生政策的变化，抗生素使用将更加严格控制，以减少耐药性的产生；另一方面，对于抗生素新品种的研发将加速进行，以应对不断出现的耐药性问题。此外，精准医疗的发展将使得抗生素的使用更加个体化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1010c431f43e7" w:history="1">
        <w:r>
          <w:rPr>
            <w:rStyle w:val="Hyperlink"/>
          </w:rPr>
          <w:t>2025-2031年全球与中国羟氨苄青霉素制剂行业研究分析及趋势预测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羟氨苄青霉素制剂行业的发展现状、市场规模、供需动态及进出口情况。报告详细解读了羟氨苄青霉素制剂产业链上下游、重点区域市场、竞争格局及领先企业的表现，同时评估了羟氨苄青霉素制剂行业风险与投资机会。通过对羟氨苄青霉素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羟氨苄青霉素制剂市场概述</w:t>
      </w:r>
      <w:r>
        <w:rPr>
          <w:rFonts w:hint="eastAsia"/>
        </w:rPr>
        <w:br/>
      </w:r>
      <w:r>
        <w:rPr>
          <w:rFonts w:hint="eastAsia"/>
        </w:rPr>
        <w:t>　　1.1 羟氨苄青霉素制剂产品定义及统计范围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按照不同产品类型，羟氨苄青霉素制剂主要可以分为如下几个类别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不同产品类型羟氨苄青霉素制剂增长趋势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从不同应用，羟氨苄青霉素制剂主要包括如下几个方面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全球与中国羟氨苄青霉素制剂发展现状及趋势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2020-2025年全球羟氨苄青霉素制剂发展现状及未来趋势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2020-2025年中国羟氨苄青霉素制剂发展现状及未来趋势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2020-2025年全球羟氨苄青霉素制剂供需现状及2025-2031年预测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2020-2025年全球羟氨苄青霉素制剂产能、产量、产能利用率及发展趋势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2020-2025年全球羟氨苄青霉素制剂产量、表观消费量及发展趋势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2020-2025年中国羟氨苄青霉素制剂供需现状及2025-2031年预测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2020-2025年中国羟氨苄青霉素制剂产能、产量、产能利用率及2025-2031年趋势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2020-2025年中国羟氨苄青霉素制剂产量、表观消费量及发展趋势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2020-2025年中国羟氨苄青霉素制剂产量、市场需求量及发展趋势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中国及欧美日等羟氨苄青霉素制剂行业政策分析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全球与中国主要厂商羟氨苄青霉素制剂产量、产值及竞争分析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2020-2025年全球羟氨苄青霉素制剂主要厂商列表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2020-2025年全球羟氨苄青霉素制剂主要厂商产量列表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2020-2025年全球羟氨苄青霉素制剂主要厂商产值列表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2025年全球主要生产商羟氨苄青霉素制剂收入排名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2020-2025年全球羟氨苄青霉素制剂主要厂商产品价格列表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中国羟氨苄青霉素制剂主要厂商产量、产值及市场份额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2020-2025年中国羟氨苄青霉素制剂主要厂商产量列表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2020-2025年中国羟氨苄青霉素制剂主要厂商产值列表</w:t>
      </w:r>
      <w:r>
        <w:rPr>
          <w:rFonts w:hint="eastAsia"/>
        </w:rPr>
        <w:br/>
      </w:r>
      <w:r>
        <w:rPr>
          <w:rFonts w:hint="eastAsia"/>
        </w:rPr>
        <w:t>　　2.3 羟氨苄青霉素制剂厂商产地分布及商业化日期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羟氨苄青霉素制剂行业集中度、竞争程度分析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羟氨苄青霉素制剂行业集中度分析：全球Top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全球羟氨苄青霉素制剂第一梯队、第二梯队和第三梯队生产商（品牌）及市场份额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全球领先羟氨苄青霉素制剂企业SWOT分析</w:t>
      </w:r>
      <w:r>
        <w:rPr>
          <w:rFonts w:hint="eastAsia"/>
        </w:rPr>
        <w:br/>
      </w:r>
      <w:r>
        <w:rPr>
          <w:rFonts w:hint="eastAsia"/>
        </w:rPr>
        <w:t>　　2.6 全球主要羟氨苄青霉素制剂企业采访及观点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全球主要羟氨苄青霉素制剂生产地区分析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全球主要地区羟氨苄青霉素制剂市场规模分析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2020-2025年全球主要地区羟氨苄青霉素制剂产量及市场份额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2025-2031年全球主要地区羟氨苄青霉素制剂产量及市场份额预测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2020-2025年全球主要地区羟氨苄青霉素制剂产值及市场份额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2025-2031年全球主要地区羟氨苄青霉素制剂产值及市场份额预测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2020-2025年北美市场羟氨苄青霉素制剂产量、产值及增长率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2020-2025年欧洲市场羟氨苄青霉素制剂产量、产值及增长率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2020-2025年中国市场羟氨苄青霉素制剂产量、产值及增长率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2020-2025年日本市场羟氨苄青霉素制剂产量、产值及增长率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2020-2025年东南亚市场羟氨苄青霉素制剂产量、产值及增长率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2020-2025年印度市场羟氨苄青霉素制剂产量、产值及增长率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2025-2031年全球主要地区羟氨苄青霉素制剂消费展望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2020-2025年全球主要地区羟氨苄青霉素制剂消费量及增长率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2025-2031年全球主要地区羟氨苄青霉素制剂消费量预测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全球羟氨苄青霉素制剂行业重点企业调研分析</w:t>
      </w:r>
      <w:r>
        <w:rPr>
          <w:rFonts w:hint="eastAsia"/>
        </w:rPr>
        <w:br/>
      </w:r>
      <w:r>
        <w:rPr>
          <w:rFonts w:hint="eastAsia"/>
        </w:rPr>
        <w:t>　　5.1 羟氨苄青霉素制剂重点企业（一）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羟氨苄青霉素制剂重点企业（二）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羟氨苄青霉素制剂重点企业（三）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羟氨苄青霉素制剂重点企业（四）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羟氨苄青霉素制剂重点企业（五）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羟氨苄青霉素制剂重点企业（六）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羟氨苄青霉素制剂重点企业（七）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重点企业（七）基本信息、羟氨苄青霉素制剂生产基地、销售区域、竞争对手及市场地位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重点企业（七）羟氨苄青霉素制剂产能、产量、产值、价格及毛利率统计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不同类型羟氨苄青霉素制剂市场分析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2020-2031年全球不同类型羟氨苄青霉素制剂产量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2020-2025年全球不同类型羟氨苄青霉素制剂产量及市场份额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2025-2031年全球不同类型羟氨苄青霉素制剂产量预测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2020-2031年全球不同类型羟氨苄青霉素制剂产值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2020-2025年全球不同类型羟氨苄青霉素制剂产值及市场份额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2025-2031年全球不同类型羟氨苄青霉素制剂产值预测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2020-2025年全球不同类型羟氨苄青霉素制剂价格走势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2020-2025年不同价格区间羟氨苄青霉素制剂市场份额对比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2020-2031年中国不同类型羟氨苄青霉素制剂产量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2020-2025年中国不同类型羟氨苄青霉素制剂产量及市场份额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2025-2031年中国不同类型羟氨苄青霉素制剂产量预测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2020-2031年中国不同类型羟氨苄青霉素制剂产值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2020-2025年中国不同类型羟氨苄青霉素制剂产值及市场份额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2025-2031年中国不同类型羟氨苄青霉素制剂产值预测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羟氨苄青霉素制剂上游原料及下游主要应用分析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羟氨苄青霉素制剂产业链分析</w:t>
      </w:r>
      <w:r>
        <w:rPr>
          <w:rFonts w:hint="eastAsia"/>
        </w:rPr>
        <w:br/>
      </w:r>
      <w:r>
        <w:rPr>
          <w:rFonts w:hint="eastAsia"/>
        </w:rPr>
        <w:t>　　7.2 羟氨苄青霉素制剂产业上游供应分析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2020-2031年全球不同应用羟氨苄青霉素制剂消费量、市场份额及增长率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2020-2025年全球不同应用羟氨苄青霉素制剂消费量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2025-2031年全球不同应用羟氨苄青霉素制剂消费量预测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2020-2031年中国不同应用羟氨苄青霉素制剂消费量、市场份额及增长率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2020-2025年中国不同应用羟氨苄青霉素制剂消费量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2025-2031年中国不同应用羟氨苄青霉素制剂消费量预测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中国羟氨苄青霉素制剂产量、消费量、进出口分析及未来趋势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2020-2031年中国羟氨苄青霉素制剂产量、消费量、进出口分析及未来趋势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中国羟氨苄青霉素制剂进出口贸易趋势</w:t>
      </w:r>
      <w:r>
        <w:rPr>
          <w:rFonts w:hint="eastAsia"/>
        </w:rPr>
        <w:br/>
      </w:r>
      <w:r>
        <w:rPr>
          <w:rFonts w:hint="eastAsia"/>
        </w:rPr>
        <w:t>　　8.3 中国羟氨苄青霉素制剂主要进口来源</w:t>
      </w:r>
      <w:r>
        <w:rPr>
          <w:rFonts w:hint="eastAsia"/>
        </w:rPr>
        <w:br/>
      </w:r>
      <w:r>
        <w:rPr>
          <w:rFonts w:hint="eastAsia"/>
        </w:rPr>
        <w:t>　　8.4 中国羟氨苄青霉素制剂主要出口目的地</w:t>
      </w:r>
      <w:r>
        <w:rPr>
          <w:rFonts w:hint="eastAsia"/>
        </w:rPr>
        <w:br/>
      </w:r>
      <w:r>
        <w:rPr>
          <w:rFonts w:hint="eastAsia"/>
        </w:rPr>
        <w:t>　　8.5 中国羟氨苄青霉素制剂未来发展的有利因素、不利因素分析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中国羟氨苄青霉素制剂主要生产消费地区分布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中国羟氨苄青霉素制剂生产地区分布</w:t>
      </w:r>
      <w:r>
        <w:rPr>
          <w:rFonts w:hint="eastAsia"/>
        </w:rPr>
        <w:br/>
      </w:r>
      <w:r>
        <w:rPr>
          <w:rFonts w:hint="eastAsia"/>
        </w:rPr>
        <w:t>　　9.2 中国羟氨苄青霉素制剂消费地区分布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影响中国羟氨苄青霉素制剂供需的主要因素分析</w:t>
      </w:r>
      <w:r>
        <w:rPr>
          <w:rFonts w:hint="eastAsia"/>
        </w:rPr>
        <w:br/>
      </w:r>
      <w:r>
        <w:rPr>
          <w:rFonts w:hint="eastAsia"/>
        </w:rPr>
        <w:t>　　10.1 羟氨苄青霉素制剂技术及相关行业技术发展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羟氨苄青霉素制剂进出口贸易现状及趋势</w:t>
      </w:r>
      <w:r>
        <w:rPr>
          <w:rFonts w:hint="eastAsia"/>
        </w:rPr>
        <w:br/>
      </w:r>
      <w:r>
        <w:rPr>
          <w:rFonts w:hint="eastAsia"/>
        </w:rPr>
        <w:t>　　10.3 羟氨苄青霉素制剂下游行业需求变化因素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2025-2031年羟氨苄青霉素制剂行业、产品及技术发展趋势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羟氨苄青霉素制剂行业及市场环境发展趋势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羟氨苄青霉素制剂产品及技术发展趋势</w:t>
      </w:r>
      <w:r>
        <w:rPr>
          <w:rFonts w:hint="eastAsia"/>
        </w:rPr>
        <w:br/>
      </w:r>
      <w:r>
        <w:rPr>
          <w:rFonts w:hint="eastAsia"/>
        </w:rPr>
        <w:t>　　11.3 羟氨苄青霉素制剂产品价格走势</w:t>
      </w:r>
      <w:r>
        <w:rPr>
          <w:rFonts w:hint="eastAsia"/>
        </w:rPr>
        <w:br/>
      </w:r>
      <w:r>
        <w:rPr>
          <w:rFonts w:hint="eastAsia"/>
        </w:rPr>
        <w:t>　　11.4 2025-2031年羟氨苄青霉素制剂市场消费形态、消费者偏好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羟氨苄青霉素制剂销售渠道分析及建议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国内羟氨苄青霉素制剂销售渠道</w:t>
      </w:r>
      <w:r>
        <w:rPr>
          <w:rFonts w:hint="eastAsia"/>
        </w:rPr>
        <w:br/>
      </w:r>
      <w:r>
        <w:rPr>
          <w:rFonts w:hint="eastAsia"/>
        </w:rPr>
        <w:t>　　12.2 海外市场羟氨苄青霉素制剂销售渠道</w:t>
      </w:r>
      <w:r>
        <w:rPr>
          <w:rFonts w:hint="eastAsia"/>
        </w:rPr>
        <w:br/>
      </w:r>
      <w:r>
        <w:rPr>
          <w:rFonts w:hint="eastAsia"/>
        </w:rPr>
        <w:t>　　12.3 羟氨苄青霉素制剂销售/营销策略建议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按照不同产品类型，羟氨苄青霉素制剂主要可以分为如下几个类别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不同种类羟氨苄青霉素制剂增长趋势</w:t>
      </w:r>
      <w:r>
        <w:rPr>
          <w:rFonts w:hint="eastAsia"/>
        </w:rPr>
        <w:br/>
      </w:r>
      <w:r>
        <w:rPr>
          <w:rFonts w:hint="eastAsia"/>
        </w:rPr>
        <w:t>　　表3 按不同应用，羟氨苄青霉素制剂主要包括如下几个方面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不同应用羟氨苄青霉素制剂消费量增长趋势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中国及欧美日等地区羟氨苄青霉素制剂相关政策分析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2020-2025年全球羟氨苄青霉素制剂主要厂商产量列表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2020-2025年全球羟氨苄青霉素制剂主要厂商产量市场份额列表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2020-2025年全球羟氨苄青霉素制剂主要厂商产值列表</w:t>
      </w:r>
      <w:r>
        <w:rPr>
          <w:rFonts w:hint="eastAsia"/>
        </w:rPr>
        <w:br/>
      </w:r>
      <w:r>
        <w:rPr>
          <w:rFonts w:hint="eastAsia"/>
        </w:rPr>
        <w:t>　　表9 全球羟氨苄青霉素制剂主要厂商产值、市场份额列表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2025年全球主要生产商羟氨苄青霉素制剂收入排名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2020-2025年全球羟氨苄青霉素制剂主要厂商产品价格列表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中国羟氨苄青霉素制剂主要厂商产品价格列表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2020-2025年中国羟氨苄青霉素制剂主要厂商产量市场份额列表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2020-2025年中国羟氨苄青霉素制剂主要厂商产值列表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2020-2025年中国羟氨苄青霉素制剂主要厂商产值市场份额列表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全球主要羟氨苄青霉素制剂厂商产地分布及商业化日期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全球主要羟氨苄青霉素制剂企业采访及观点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全球主要地区羟氨苄青霉素制剂产值对比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全球主要地区2020-2025年羟氨苄青霉素制剂产量市场份额列表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2025-2031年全球主要地区羟氨苄青霉素制剂产量列表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2025-2031年全球主要地区羟氨苄青霉素制剂产量份额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2020-2025年全球主要地区羟氨苄青霉素制剂产值列表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2020-2025年全球主要地区羟氨苄青霉素制剂产值份额列表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2020-2025年全球主要地区羟氨苄青霉素制剂消费量列表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2020-2025年全球主要地区羟氨苄青霉素制剂消费量市场份额列表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重点企业（七）羟氨苄青霉素制剂产品规格、参数及市场应用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重点企业（七）羟氨苄青霉素制剂产能、产量、产值、价格及毛利率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重点企业（七）羟氨苄青霉素制剂产品规格及价格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2020-2025年全球不同产品类型羟氨苄青霉素制剂产量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2020-2025年全球不同产品类型羟氨苄青霉素制剂产量市场份额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2025-2031年全球不同产品类型羟氨苄青霉素制剂产量预测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2025-2031年全球不同产品类型羟氨苄青霉素制剂产量市场份额预测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2020-2025年全球不同类型羟氨苄青霉素制剂产值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2020-2025年全球不同类型羟氨苄青霉素制剂产值市场份额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2025-2031年全球不同类型羟氨苄青霉素制剂产值预测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2025-2031年全球不同类型羟氨苄青霉素制剂产值市场份额预测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2020-2025年全球不同价格区间羟氨苄青霉素制剂市场份额对比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2020-2025年中国不同产品类型羟氨苄青霉素制剂产量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2020-2025年中国不同产品类型羟氨苄青霉素制剂产量市场份额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2025-2031年中国不同产品类型羟氨苄青霉素制剂产量预测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2025-2031年中国不同产品类型羟氨苄青霉素制剂产量市场份额预测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2020-2025年中国不同产品类型羟氨苄青霉素制剂产值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2020-2025年中国不同产品类型羟氨苄青霉素制剂产值市场份额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2025-2031年中国不同产品类型羟氨苄青霉素制剂产值预测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2025-2031年中国不同产品类型羟氨苄青霉素制剂产值市场份额预测</w:t>
      </w:r>
      <w:r>
        <w:rPr>
          <w:rFonts w:hint="eastAsia"/>
        </w:rPr>
        <w:br/>
      </w:r>
      <w:r>
        <w:rPr>
          <w:rFonts w:hint="eastAsia"/>
        </w:rPr>
        <w:t>　　表78 羟氨苄青霉素制剂上游原料供应商及联系方式列表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2020-2025年全球不同应用羟氨苄青霉素制剂消费量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2020-2025年全球不同应用羟氨苄青霉素制剂消费量市场份额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2025-2031年全球不同应用羟氨苄青霉素制剂消费量预测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2025-2031年全球不同应用羟氨苄青霉素制剂消费量市场份额预测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2020-2025年中国不同应用羟氨苄青霉素制剂消费量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2020-2025年中国不同应用羟氨苄青霉素制剂消费量市场份额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2025-2031年中国不同应用羟氨苄青霉素制剂消费量预测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2025-2031年中国不同应用羟氨苄青霉素制剂消费量市场份额预测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2020-2025年中国羟氨苄青霉素制剂产量、消费量、进出口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2025-2031年中国羟氨苄青霉素制剂产量、消费量、进出口预测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中国市场羟氨苄青霉素制剂进出口贸易趋势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中国市场羟氨苄青霉素制剂主要进口来源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中国市场羟氨苄青霉素制剂主要出口目的地</w:t>
      </w:r>
      <w:r>
        <w:rPr>
          <w:rFonts w:hint="eastAsia"/>
        </w:rPr>
        <w:br/>
      </w:r>
      <w:r>
        <w:rPr>
          <w:rFonts w:hint="eastAsia"/>
        </w:rPr>
        <w:t>　　表92 中国羟氨苄青霉素制剂市场未来发展的有利因素、不利因素分析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中国羟氨苄青霉素制剂生产地区分布</w:t>
      </w:r>
      <w:r>
        <w:rPr>
          <w:rFonts w:hint="eastAsia"/>
        </w:rPr>
        <w:br/>
      </w:r>
      <w:r>
        <w:rPr>
          <w:rFonts w:hint="eastAsia"/>
        </w:rPr>
        <w:t>　　表94 中国羟氨苄青霉素制剂消费地区分布</w:t>
      </w:r>
      <w:r>
        <w:rPr>
          <w:rFonts w:hint="eastAsia"/>
        </w:rPr>
        <w:br/>
      </w:r>
      <w:r>
        <w:rPr>
          <w:rFonts w:hint="eastAsia"/>
        </w:rPr>
        <w:t>　　表95 羟氨苄青霉素制剂行业及市场环境发展趋势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羟氨苄青霉素制剂产品及技术发展趋势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2020-2025年国内羟氨苄青霉素制剂主要销售模式及销售渠道趋势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2020-2025年欧美日等地区羟氨苄青霉素制剂主要销售模式及销售渠道趋势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羟氨苄青霉素制剂产品市场定位及目标消费者分析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羟氨苄青霉素制剂产品图片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2025年全球不同产品类型羟氨苄青霉素制剂产量市场份额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全球不同类型羟氨苄青霉素制剂消费量市场份额对比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2020-2025年中国羟氨苄青霉素制剂产量及发展趋势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2020-2025年中国羟氨苄青霉素制剂产值及未来发展趋势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2020-2025年全球羟氨苄青霉素制剂产能、产量、产能利用率及发展趋势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2020-2025年全球羟氨苄青霉素制剂产量、市场需求量及发展趋势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2020-2025年中国羟氨苄青霉素制剂产能、产量、产能利用率及发展趋势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2020-2025年中国羟氨苄青霉素制剂产量、市场需求量及发展趋势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全球羟氨苄青霉素制剂主要厂商2025年产量市场份额列表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全球羟氨苄青霉素制剂主要厂商2025年产值市场份额列表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2020-2025年中国市场羟氨苄青霉素制剂主要厂商产量市场份额列表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中国羟氨苄青霉素制剂主要厂商2025年产量市场份额列表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中国羟氨苄青霉素制剂主要厂商2025年产值市场份额列表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2025年全球前五及前十大生产商羟氨苄青霉素制剂市场份额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2020-2025年全球羟氨苄青霉素制剂第一梯队、第二梯队和第三梯队生产商（品牌）及市场份额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羟氨苄青霉素制剂全球领先企业SWOT分析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全球主要地区羟氨苄青霉素制剂消费量市场份额对比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2020-2025年印度市场羟氨苄青霉素制剂产量及增长率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2020-2025年印度市场羟氨苄青霉素制剂产值及增长率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2020-2025年全球主要地区羟氨苄青霉素制剂消费量市场份额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2025-2031年全球主要地区羟氨苄青霉素制剂消费量市场份额预测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2020-2025年印度市场羟氨苄青霉素制剂消费量、增长率及发展预测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羟氨苄青霉素制剂产业链分析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羟氨苄青霉素制剂产品价格走势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1010c431f43e7" w:history="1">
        <w:r>
          <w:rPr>
            <w:rStyle w:val="Hyperlink"/>
          </w:rPr>
          <w:t>2025-2031年全球与中国羟氨苄青霉素制剂行业研究分析及趋势预测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1010c431f43e7" w:history="1">
        <w:r>
          <w:rPr>
            <w:rStyle w:val="Hyperlink"/>
          </w:rPr>
          <w:t>https://www.20087.com/5/12/QiangAnBianQingMeiSuZhiJiDeFaZhanQuShi.html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青霉素钠和氨苄青霉素一样吗、羟氨苄青霉素制剂有哪些、羟氨苄西林片说明书、羟氨苄青霉素的通用名、头孢羟氨苄、羟氨苄青霉素是处方药吗、头孢羟氨苄片怎么样、羟氨苄青霉素结构式、羟氨芐青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0709ee29c4ccf" w:history="1">
      <w:r>
        <w:rPr>
          <w:rStyle w:val="Hyperlink"/>
        </w:rPr>
        <w:t>2025-2031年全球与中国羟氨苄青霉素制剂行业研究分析及趋势预测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angAnBianQingMeiSuZhiJiDeFaZhanQuShi.html" TargetMode="External" Id="Recc1010c431f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angAnBianQingMeiSuZhiJiDeFaZhanQuShi.html" TargetMode="External" Id="R6e00709ee29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2025-03-03T06:10:00Z</dcterms:created>
  <dcterms:modified xsi:type="dcterms:W3CDTF">2025-03-03T07:10:00Z</dcterms:modified>
  <dc:subject>2025-2031年全球与中国羟氨苄青霉素制剂行业研究分析及趋势预测</dc:subject>
  <dc:title>2025-2031年全球与中国羟氨苄青霉素制剂行业研究分析及趋势预测</dc:title>
  <cp:keywords>2025-2031年全球与中国羟氨苄青霉素制剂行业研究分析及趋势预测</cp:keywords>
  <dc:description>2025-2031年全球与中国羟氨苄青霉素制剂行业研究分析及趋势预测</dc:description>
</cp:coreProperties>
</file>