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ee7ece0e34366" w:history="1">
              <w:r>
                <w:rPr>
                  <w:rStyle w:val="Hyperlink"/>
                </w:rPr>
                <w:t>2023-2024年中国热分析仪器市场调查研究与前景趋势报告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ee7ece0e34366" w:history="1">
              <w:r>
                <w:rPr>
                  <w:rStyle w:val="Hyperlink"/>
                </w:rPr>
                <w:t>2023-2024年中国热分析仪器市场调查研究与前景趋势报告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ee7ece0e34366" w:history="1">
                <w:r>
                  <w:rPr>
                    <w:rStyle w:val="Hyperlink"/>
                  </w:rPr>
                  <w:t>https://www.20087.com/7/02/ReFenXiYiQiShiChangQianJingYuCe.html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器是材料科学和化工领域的重要分析工具，广泛应用于研究材料的热性能，如热重分析仪(TGA)、差示扫描量热仪(DSC)等。目前，这些仪器正朝着高灵敏度、高分辨率和多功能集成方向发展，实现了温度控制的精确性和测试结果的准确性。自动化软件的集成简化了数据分析流程，提升了研究效率。同时，模块化设计使得仪器可根据不同研究需求灵活配置，满足多样化的实验要求。</w:t>
      </w:r>
      <w:r>
        <w:rPr>
          <w:rFonts w:hint="eastAsia"/>
        </w:rPr>
        <w:br/>
      </w:r>
      <w:r>
        <w:rPr>
          <w:rFonts w:hint="eastAsia"/>
        </w:rPr>
        <w:t>　　未来热分析仪器将更加注重智能化和微型化。人工智能算法的应用将使仪器具备自学习和自优化能力，提高数据处理速度和分析深度。同时，微型化技术的发展将使得热分析设备更加便携，便于现场检测和在线监测。环境友好型设计，如减少能耗和使用可持续材料，将成为研发重点。此外，跨学科融合，如结合光谱学、质谱学的联用技术，将拓宽热分析的应用范围，促进新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ee7ece0e34366" w:history="1">
        <w:r>
          <w:rPr>
            <w:rStyle w:val="Hyperlink"/>
          </w:rPr>
          <w:t>2023-2024年中国热分析仪器市场调查研究与前景趋势报告</w:t>
        </w:r>
      </w:hyperlink>
      <w:r>
        <w:rPr>
          <w:rFonts w:hint="eastAsia"/>
        </w:rPr>
        <w:t>》基于多年的热分析仪器行业研究，结合当前热分析仪器市场发展状况，依托权威数据和长期市场监测结果，对热分析仪器行业的市场规模、供需状况、竞争态势及主要热分析仪器企业经营情况进行了深入分析，并对热分析仪器行业的未来发展进行科学预测。报告旨在为投资者提供准确的热分析仪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热分析仪器行业概述</w:t>
      </w:r>
      <w:r>
        <w:rPr>
          <w:rFonts w:hint="eastAsia"/>
        </w:rPr>
        <w:br/>
      </w:r>
      <w:r>
        <w:rPr>
          <w:rFonts w:hint="eastAsia"/>
        </w:rPr>
        <w:t>　　第一节 热分析仪器定义与分类</w:t>
      </w:r>
      <w:r>
        <w:rPr>
          <w:rFonts w:hint="eastAsia"/>
        </w:rPr>
        <w:br/>
      </w:r>
      <w:r>
        <w:rPr>
          <w:rFonts w:hint="eastAsia"/>
        </w:rPr>
        <w:t>　　第二节 热分析仪器应用领域</w:t>
      </w:r>
      <w:r>
        <w:rPr>
          <w:rFonts w:hint="eastAsia"/>
        </w:rPr>
        <w:br/>
      </w:r>
      <w:r>
        <w:rPr>
          <w:rFonts w:hint="eastAsia"/>
        </w:rPr>
        <w:t>　　第三节 热分析仪器行业经济指标分析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一、热分析仪器行业赢利性评估</w:t>
      </w:r>
      <w:r>
        <w:rPr>
          <w:rFonts w:hint="eastAsia"/>
        </w:rPr>
        <w:br/>
      </w:r>
      <w:r>
        <w:rPr>
          <w:rFonts w:hint="eastAsia"/>
        </w:rPr>
        <w:t>　　　　二、热分析仪器行业成长速度分析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三、热分析仪器附加值提升空间探讨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四、热分析仪器行业进入壁垒分析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五、热分析仪器行业风险性评估</w:t>
      </w:r>
      <w:r>
        <w:rPr>
          <w:rFonts w:hint="eastAsia"/>
        </w:rPr>
        <w:br/>
      </w:r>
      <w:r>
        <w:rPr>
          <w:rFonts w:hint="eastAsia"/>
        </w:rPr>
        <w:t>　　　　六、热分析仪器行业周期性分析</w:t>
      </w:r>
      <w:r>
        <w:rPr>
          <w:rFonts w:hint="eastAsia"/>
        </w:rPr>
        <w:br/>
      </w:r>
      <w:r>
        <w:rPr>
          <w:rFonts w:hint="eastAsia"/>
        </w:rPr>
        <w:t>　　　　七、热分析仪器行业竞争程度指标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八、热分析仪器行业成熟度综合分析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热分析仪器产业链及经营模式分析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三、热分析仪器销售模式与渠道策略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全球热分析仪器市场发展分析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2023-2024年全球热分析仪器行业发展分析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一、全球热分析仪器行业市场规模与趋势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二、全球热分析仪器行业发展特点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三、全球热分析仪器行业竞争格局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主要国家与地区热分析仪器市场分析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2024-2030年全球热分析仪器行业发展趋势与前景预测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一、热分析仪器技术发展趋势</w:t>
      </w:r>
      <w:r>
        <w:rPr>
          <w:rFonts w:hint="eastAsia"/>
        </w:rPr>
        <w:br/>
      </w:r>
      <w:r>
        <w:rPr>
          <w:rFonts w:hint="eastAsia"/>
        </w:rPr>
        <w:t>　　　　二、热分析仪器行业发展趋势</w:t>
      </w:r>
      <w:r>
        <w:rPr>
          <w:rFonts w:hint="eastAsia"/>
        </w:rPr>
        <w:br/>
      </w:r>
      <w:r>
        <w:rPr>
          <w:rFonts w:hint="eastAsia"/>
        </w:rPr>
        <w:t>　　　　三、热分析仪器行业发展潜力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中国热分析仪器行业市场分析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2023-2024年热分析仪器产能与投资动态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一、国内热分析仪器产能现状与利用效率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二、热分析仪器产能扩张与投资动态分析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2024-2030年热分析仪器行业产量统计与趋势预测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一、2019-2024年热分析仪器行业数据与增长趋势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1、2019-2024年热分析仪器产量及增长趋势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2、2019-2024年热分析仪器细分产品产量及份额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二、热分析仪器产量影响因素分析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三、2024-2030年热分析仪器产量预测</w:t>
      </w:r>
      <w:r>
        <w:rPr>
          <w:rFonts w:hint="eastAsia"/>
        </w:rPr>
        <w:br/>
      </w:r>
      <w:r>
        <w:rPr>
          <w:rFonts w:hint="eastAsia"/>
        </w:rPr>
        <w:t>　　第三节 2024-2030年热分析仪器市场需求与销售分析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一、2023-2024年热分析仪器行业需求现状</w:t>
      </w:r>
      <w:r>
        <w:rPr>
          <w:rFonts w:hint="eastAsia"/>
        </w:rPr>
        <w:br/>
      </w:r>
      <w:r>
        <w:rPr>
          <w:rFonts w:hint="eastAsia"/>
        </w:rPr>
        <w:t>　　　　二、热分析仪器客户群体与需求特点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三、2019-2024年热分析仪器行业销售规模分析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四、2024-2030年热分析仪器市场增长潜力与规模预测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中国热分析仪器细分市场分析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一、2023-2024年热分析仪器主要细分产品市场现状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2023-2024年中国热分析仪器技术发展研究</w:t>
      </w:r>
      <w:r>
        <w:rPr>
          <w:rFonts w:hint="eastAsia"/>
        </w:rPr>
        <w:br/>
      </w:r>
      <w:r>
        <w:rPr>
          <w:rFonts w:hint="eastAsia"/>
        </w:rPr>
        <w:t>　　第一节 当前热分析仪器技术发展现状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热分析仪器技术未来发展趋势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热分析仪器价格机制与竞争策略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一、2019-2024年热分析仪器市场价格走势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热分析仪器定价策略与方法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2024-2030年热分析仪器价格竞争态势与趋势预测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中国热分析仪器行业重点区域市场研究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2023-2024年重点区域热分析仪器市场发展概况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热分析仪器行业进口规模与来源分析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一、2019-2024年热分析仪器进口规模分析</w:t>
      </w:r>
      <w:r>
        <w:rPr>
          <w:rFonts w:hint="eastAsia"/>
        </w:rPr>
        <w:br/>
      </w:r>
      <w:r>
        <w:rPr>
          <w:rFonts w:hint="eastAsia"/>
        </w:rPr>
        <w:t>　　　　二、热分析仪器主要进口来源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热分析仪器行业出口规模与目的地分析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一、2019-2024年热分析仪器出口规模分析</w:t>
      </w:r>
      <w:r>
        <w:rPr>
          <w:rFonts w:hint="eastAsia"/>
        </w:rPr>
        <w:br/>
      </w:r>
      <w:r>
        <w:rPr>
          <w:rFonts w:hint="eastAsia"/>
        </w:rPr>
        <w:t>　　　　二、热分析仪器主要出口目的地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2019-2024年中国热分析仪器总体规模与财务指标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中国热分析仪器行业总体规模分析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一、热分析仪器企业数量与结构</w:t>
      </w:r>
      <w:r>
        <w:rPr>
          <w:rFonts w:hint="eastAsia"/>
        </w:rPr>
        <w:br/>
      </w:r>
      <w:r>
        <w:rPr>
          <w:rFonts w:hint="eastAsia"/>
        </w:rPr>
        <w:t>　　　　二、热分析仪器从业人员规模</w:t>
      </w:r>
      <w:r>
        <w:rPr>
          <w:rFonts w:hint="eastAsia"/>
        </w:rPr>
        <w:br/>
      </w:r>
      <w:r>
        <w:rPr>
          <w:rFonts w:hint="eastAsia"/>
        </w:rPr>
        <w:t>　　　　三、热分析仪器行业资产状况</w:t>
      </w:r>
      <w:r>
        <w:rPr>
          <w:rFonts w:hint="eastAsia"/>
        </w:rPr>
        <w:br/>
      </w:r>
      <w:r>
        <w:rPr>
          <w:rFonts w:hint="eastAsia"/>
        </w:rPr>
        <w:t>　　第二节 中国热分析仪器行业财务指标总体分析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热分析仪器行业重点企业经营状况分析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热分析仪器领先企业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热分析仪器标杆企业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热分析仪器代表企业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热分析仪器龙头企业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热分析仪器行业竞争格局总览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2023-2024年热分析仪器行业竞争力分析</w:t>
      </w:r>
      <w:r>
        <w:rPr>
          <w:rFonts w:hint="eastAsia"/>
        </w:rPr>
        <w:br/>
      </w:r>
      <w:r>
        <w:rPr>
          <w:rFonts w:hint="eastAsia"/>
        </w:rPr>
        <w:t>　　　　一、热分析仪器供应商议价能力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四、热分析仪器替代品威胁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2019-2024年热分析仪器行业企业并购活动分析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2023-2024年热分析仪器行业会展与招投标活动分析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一、热分析仪器行业会展活动及其市场影响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热分析仪器市场策略分析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一、热分析仪器市场定位与拓展策略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二、热分析仪器市场细分与目标客户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一、热分析仪器销售渠道与网络建设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提高热分析仪器企业竞争力建议</w:t>
      </w:r>
      <w:r>
        <w:rPr>
          <w:rFonts w:hint="eastAsia"/>
        </w:rPr>
        <w:br/>
      </w:r>
      <w:r>
        <w:rPr>
          <w:rFonts w:hint="eastAsia"/>
        </w:rPr>
        <w:t>　　　　一、热分析仪器技术创新与管理优化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热分析仪器品牌战略思考</w:t>
      </w:r>
      <w:r>
        <w:rPr>
          <w:rFonts w:hint="eastAsia"/>
        </w:rPr>
        <w:br/>
      </w:r>
      <w:r>
        <w:rPr>
          <w:rFonts w:hint="eastAsia"/>
        </w:rPr>
        <w:t>　　　　一、热分析仪器品牌建设与维护</w:t>
      </w:r>
      <w:r>
        <w:rPr>
          <w:rFonts w:hint="eastAsia"/>
        </w:rPr>
        <w:br/>
      </w:r>
      <w:r>
        <w:rPr>
          <w:rFonts w:hint="eastAsia"/>
        </w:rPr>
        <w:t>　　　　二、热分析仪器品牌影响力与市场竞争力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中国热分析仪器行业风险与对策</w:t>
      </w:r>
      <w:r>
        <w:rPr>
          <w:rFonts w:hint="eastAsia"/>
        </w:rPr>
        <w:br/>
      </w:r>
      <w:r>
        <w:rPr>
          <w:rFonts w:hint="eastAsia"/>
        </w:rPr>
        <w:t>　　第一节 热分析仪器行业SWOT分析</w:t>
      </w:r>
      <w:r>
        <w:rPr>
          <w:rFonts w:hint="eastAsia"/>
        </w:rPr>
        <w:br/>
      </w:r>
      <w:r>
        <w:rPr>
          <w:rFonts w:hint="eastAsia"/>
        </w:rPr>
        <w:t>　　　　一、热分析仪器行业优势分析</w:t>
      </w:r>
      <w:r>
        <w:rPr>
          <w:rFonts w:hint="eastAsia"/>
        </w:rPr>
        <w:br/>
      </w:r>
      <w:r>
        <w:rPr>
          <w:rFonts w:hint="eastAsia"/>
        </w:rPr>
        <w:t>　　　　二、热分析仪器行业劣势分析</w:t>
      </w:r>
      <w:r>
        <w:rPr>
          <w:rFonts w:hint="eastAsia"/>
        </w:rPr>
        <w:br/>
      </w:r>
      <w:r>
        <w:rPr>
          <w:rFonts w:hint="eastAsia"/>
        </w:rPr>
        <w:t>　　　　三、热分析仪器市场机会探索</w:t>
      </w:r>
      <w:r>
        <w:rPr>
          <w:rFonts w:hint="eastAsia"/>
        </w:rPr>
        <w:br/>
      </w:r>
      <w:r>
        <w:rPr>
          <w:rFonts w:hint="eastAsia"/>
        </w:rPr>
        <w:t>　　　　四、热分析仪器市场威胁评估</w:t>
      </w:r>
      <w:r>
        <w:rPr>
          <w:rFonts w:hint="eastAsia"/>
        </w:rPr>
        <w:br/>
      </w:r>
      <w:r>
        <w:rPr>
          <w:rFonts w:hint="eastAsia"/>
        </w:rPr>
        <w:t>　　第二节 热分析仪器行业风险及对策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2024-2030年中国热分析仪器行业前景与发展趋势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热分析仪器行业发展环境分析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2024-2030年热分析仪器行业发展趋势与方向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一、热分析仪器行业发展方向预测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二、热分析仪器发展趋势分析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2024-2030年热分析仪器行业发展潜力与机遇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一、热分析仪器市场发展潜力评估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二、热分析仪器新兴市场与机遇探索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热分析仪器行业研究结论与建议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[^中智林^]热分析仪器行业发展建议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热分析仪器行业类别</w:t>
      </w:r>
      <w:r>
        <w:rPr>
          <w:rFonts w:hint="eastAsia"/>
        </w:rPr>
        <w:br/>
      </w:r>
      <w:r>
        <w:rPr>
          <w:rFonts w:hint="eastAsia"/>
        </w:rPr>
        <w:t>　　图表 热分析仪器行业产业链调研</w:t>
      </w:r>
      <w:r>
        <w:rPr>
          <w:rFonts w:hint="eastAsia"/>
        </w:rPr>
        <w:br/>
      </w:r>
      <w:r>
        <w:rPr>
          <w:rFonts w:hint="eastAsia"/>
        </w:rPr>
        <w:t>　　图表 热分析仪器行业现状</w:t>
      </w:r>
      <w:r>
        <w:rPr>
          <w:rFonts w:hint="eastAsia"/>
        </w:rPr>
        <w:br/>
      </w:r>
      <w:r>
        <w:rPr>
          <w:rFonts w:hint="eastAsia"/>
        </w:rPr>
        <w:t>　　图表 热分析仪器行业标准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2019-2024年中国热分析仪器行业产量统计</w:t>
      </w:r>
      <w:r>
        <w:rPr>
          <w:rFonts w:hint="eastAsia"/>
        </w:rPr>
        <w:br/>
      </w:r>
      <w:r>
        <w:rPr>
          <w:rFonts w:hint="eastAsia"/>
        </w:rPr>
        <w:t>　　图表 热分析仪器行业动态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2024年中国热分析仪器行业需求区域调研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2019-2024年中国热分析仪器价格走势图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**地区热分析仪器市场调研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**地区热分析仪器市场调研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热分析仪器行业准入条件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2024-2030年中国热分析仪器市场前景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ee7ece0e34366" w:history="1">
        <w:r>
          <w:rPr>
            <w:rStyle w:val="Hyperlink"/>
          </w:rPr>
          <w:t>2023-2024年中国热分析仪器市场调查研究与前景趋势报告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ee7ece0e34366" w:history="1">
        <w:r>
          <w:rPr>
            <w:rStyle w:val="Hyperlink"/>
          </w:rPr>
          <w:t>https://www.20087.com/7/02/ReFenXiYiQiShiChangQianJingYuCe.html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28c52e48a4a4a" w:history="1">
      <w:r>
        <w:rPr>
          <w:rStyle w:val="Hyperlink"/>
        </w:rPr>
        <w:t>2023-2024年中国热分析仪器市场调查研究与前景趋势报告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eFenXiYiQiShiChangQianJingYuCe.html" TargetMode="External" Id="Rcc4ee7ece0e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eFenXiYiQiShiChangQianJingYuCe.html" TargetMode="External" Id="Rfa828c52e48a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2024-07-26T02:20:44Z</dcterms:created>
  <dcterms:modified xsi:type="dcterms:W3CDTF">2024-07-26T03:20:44Z</dcterms:modified>
  <dc:subject>2023-2024年中国热分析仪器市场调查研究与前景趋势报告</dc:subject>
  <dc:title>2023-2024年中国热分析仪器市场调查研究与前景趋势报告</dc:title>
  <cp:keywords>2023-2024年中国热分析仪器市场调查研究与前景趋势报告</cp:keywords>
  <dc:description>2023-2024年中国热分析仪器市场调查研究与前景趋势报告</dc:description>
</cp:coreProperties>
</file>