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1865a7eb2492a" w:history="1">
              <w:r>
                <w:rPr>
                  <w:rStyle w:val="Hyperlink"/>
                </w:rPr>
                <w:t>中国阻燃橡胶行业发展调研与市场前景报告（2024-2030年）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1865a7eb2492a" w:history="1">
              <w:r>
                <w:rPr>
                  <w:rStyle w:val="Hyperlink"/>
                </w:rPr>
                <w:t>中国阻燃橡胶行业发展调研与市场前景报告（2024-2030年）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1865a7eb2492a" w:history="1">
                <w:r>
                  <w:rPr>
                    <w:rStyle w:val="Hyperlink"/>
                  </w:rPr>
                  <w:t>https://www.20087.com/9/52/ZuRanXiangJiaoShiChangQianJing.html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在电线电缆、建筑材料、交通运输等领域发挥着至关重要的安全防护作用。目前，随着安全标准的不断提高，阻燃橡胶的研发侧重于提升阻燃效率、耐高温性能及材料的环保性。通过改性技术，如添加无卤阻燃剂、纳米填料等，提高橡胶的综合性能，满足不同行业对阻燃材料的特定需求。</w:t>
      </w:r>
      <w:r>
        <w:rPr>
          <w:rFonts w:hint="eastAsia"/>
        </w:rPr>
        <w:br/>
      </w:r>
      <w:r>
        <w:rPr>
          <w:rFonts w:hint="eastAsia"/>
        </w:rPr>
        <w:t>　　未来，阻燃橡胶将朝着更加智能化、功能化方向发展。随着物联网、5G通信等技术的普及，对阻燃材料的信号传输性能提出更高要求，开发兼具阻燃性与电磁兼容性的新型橡胶材料将成为趋势。此外，随着全球对可持续发展的重视，开发可回收、生物降解的环保型阻燃橡胶材料，减少对环境的负担，将是行业面临的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1865a7eb2492a" w:history="1">
        <w:r>
          <w:rPr>
            <w:rStyle w:val="Hyperlink"/>
          </w:rPr>
          <w:t>中国阻燃橡胶行业发展调研与市场前景报告（2024-2030年）</w:t>
        </w:r>
      </w:hyperlink>
      <w:r>
        <w:rPr>
          <w:rFonts w:hint="eastAsia"/>
        </w:rPr>
        <w:t>》基于深入的行业调研，对阻燃橡胶产业链进行了全面分析。报告详细探讨了阻燃橡胶市场规模、需求状况，以及价格动态，并深入解读了当前阻燃橡胶行业现状、市场前景及未来发展趋势。同时，报告聚焦于阻燃橡胶行业重点企业，剖析了竞争格局、市场集中度及品牌建设情况，并对阻燃橡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阻燃橡胶行业界定</w:t>
      </w:r>
      <w:r>
        <w:rPr>
          <w:rFonts w:hint="eastAsia"/>
        </w:rPr>
        <w:br/>
      </w:r>
      <w:r>
        <w:rPr>
          <w:rFonts w:hint="eastAsia"/>
        </w:rPr>
        <w:t>　　第一节 阻燃橡胶行业定义</w:t>
      </w:r>
      <w:r>
        <w:rPr>
          <w:rFonts w:hint="eastAsia"/>
        </w:rPr>
        <w:br/>
      </w:r>
      <w:r>
        <w:rPr>
          <w:rFonts w:hint="eastAsia"/>
        </w:rPr>
        <w:t>　　第二节 阻燃橡胶行业特点分析</w:t>
      </w:r>
      <w:r>
        <w:rPr>
          <w:rFonts w:hint="eastAsia"/>
        </w:rPr>
        <w:br/>
      </w:r>
      <w:r>
        <w:rPr>
          <w:rFonts w:hint="eastAsia"/>
        </w:rPr>
        <w:t>　　第三节 阻燃橡胶行业发展历程</w:t>
      </w:r>
      <w:r>
        <w:rPr>
          <w:rFonts w:hint="eastAsia"/>
        </w:rPr>
        <w:br/>
      </w:r>
      <w:r>
        <w:rPr>
          <w:rFonts w:hint="eastAsia"/>
        </w:rPr>
        <w:t>　　第四节 阻燃橡胶产业链分析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2023-2024年全球阻燃橡胶行业发展态势分析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全球阻燃橡胶行业总体情况</w:t>
      </w:r>
      <w:r>
        <w:rPr>
          <w:rFonts w:hint="eastAsia"/>
        </w:rPr>
        <w:br/>
      </w:r>
      <w:r>
        <w:rPr>
          <w:rFonts w:hint="eastAsia"/>
        </w:rPr>
        <w:t>　　第二节 阻燃橡胶行业重点国家、地区市场分析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全球阻燃橡胶行业发展前景预测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2023-2024年中国阻燃橡胶行业发展环境分析</w:t>
      </w:r>
      <w:r>
        <w:rPr>
          <w:rFonts w:hint="eastAsia"/>
        </w:rPr>
        <w:br/>
      </w:r>
      <w:r>
        <w:rPr>
          <w:rFonts w:hint="eastAsia"/>
        </w:rPr>
        <w:t>　　第一节 阻燃橡胶行业经济环境分析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一、阻燃橡胶行业相关政策</w:t>
      </w:r>
      <w:r>
        <w:rPr>
          <w:rFonts w:hint="eastAsia"/>
        </w:rPr>
        <w:br/>
      </w:r>
      <w:r>
        <w:rPr>
          <w:rFonts w:hint="eastAsia"/>
        </w:rPr>
        <w:t>　　　　二、阻燃橡胶行业相关标准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2023-2024年阻燃橡胶行业技术发展现状及趋势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当前我国阻燃橡胶技术发展现状</w:t>
      </w:r>
      <w:r>
        <w:rPr>
          <w:rFonts w:hint="eastAsia"/>
        </w:rPr>
        <w:br/>
      </w:r>
      <w:r>
        <w:rPr>
          <w:rFonts w:hint="eastAsia"/>
        </w:rPr>
        <w:t>　　第二节 中外阻燃橡胶技术差距及产生差距的主要原因分析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提高我国阻燃橡胶技术的对策</w:t>
      </w:r>
      <w:r>
        <w:rPr>
          <w:rFonts w:hint="eastAsia"/>
        </w:rPr>
        <w:br/>
      </w:r>
      <w:r>
        <w:rPr>
          <w:rFonts w:hint="eastAsia"/>
        </w:rPr>
        <w:t>　　第四节 我国阻燃橡胶研发、设计发展趋势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三、2024-2030年阻燃橡胶行业市场需求预测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一、2019-2024年阻燃橡胶行业市场供给情况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二、阻燃橡胶行业市场供给特点分析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三、2024-2030年阻燃橡胶行业市场供给预测</w:t>
      </w:r>
      <w:r>
        <w:rPr>
          <w:rFonts w:hint="eastAsia"/>
        </w:rPr>
        <w:br/>
      </w:r>
      <w:r>
        <w:rPr>
          <w:rFonts w:hint="eastAsia"/>
        </w:rPr>
        <w:t>　　第四节 阻燃橡胶行业市场供需平衡状况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一、2019-2024年阻燃橡胶行业出口情况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三、2024-2030年阻燃橡胶行业出口情况预测</w:t>
      </w:r>
      <w:r>
        <w:rPr>
          <w:rFonts w:hint="eastAsia"/>
        </w:rPr>
        <w:br/>
      </w:r>
      <w:r>
        <w:rPr>
          <w:rFonts w:hint="eastAsia"/>
        </w:rPr>
        <w:t>　　第二节 阻燃橡胶行业进口情况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一、2019-2024年阻燃橡胶行业进口情况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三、2024-2030年阻燃橡胶行业进口情况预测</w:t>
      </w:r>
      <w:r>
        <w:rPr>
          <w:rFonts w:hint="eastAsia"/>
        </w:rPr>
        <w:br/>
      </w:r>
      <w:r>
        <w:rPr>
          <w:rFonts w:hint="eastAsia"/>
        </w:rPr>
        <w:t>　　第三节 阻燃橡胶行业进出口面临的挑战及对策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2023-2024年中国阻燃橡胶行业产品价格监测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2023-2024年阻燃橡胶行业细分市场调研分析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2023-2024年阻燃橡胶行业上、下游市场分析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阻燃橡胶行业风险及对策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2024-2030年阻燃橡胶行业发展环境分析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2024-2030年阻燃橡胶行业投资特性分析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一、阻燃橡胶行业进入壁垒</w:t>
      </w:r>
      <w:r>
        <w:rPr>
          <w:rFonts w:hint="eastAsia"/>
        </w:rPr>
        <w:br/>
      </w:r>
      <w:r>
        <w:rPr>
          <w:rFonts w:hint="eastAsia"/>
        </w:rPr>
        <w:t>　　　　二、阻燃橡胶行业盈利模式</w:t>
      </w:r>
      <w:r>
        <w:rPr>
          <w:rFonts w:hint="eastAsia"/>
        </w:rPr>
        <w:br/>
      </w:r>
      <w:r>
        <w:rPr>
          <w:rFonts w:hint="eastAsia"/>
        </w:rPr>
        <w:t>　　　　三、阻燃橡胶行业盈利因素</w:t>
      </w:r>
      <w:r>
        <w:rPr>
          <w:rFonts w:hint="eastAsia"/>
        </w:rPr>
        <w:br/>
      </w:r>
      <w:r>
        <w:rPr>
          <w:rFonts w:hint="eastAsia"/>
        </w:rPr>
        <w:t>　　第三节 阻燃橡胶行业“波特五力模型”分析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2024-2030年阻燃橡胶行业风险及对策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阻燃橡胶企业竞争策略分析</w:t>
      </w:r>
      <w:r>
        <w:rPr>
          <w:rFonts w:hint="eastAsia"/>
        </w:rPr>
        <w:br/>
      </w:r>
      <w:r>
        <w:rPr>
          <w:rFonts w:hint="eastAsia"/>
        </w:rPr>
        <w:t>　　第一节 阻燃橡胶市场竞争策略分析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二、2024-2030年中国阻燃橡胶主要潜力品种分析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2024-2030年中国阻燃橡胶企业竞争策略分析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一、2024-2030年我国阻燃橡胶市场竞争趋势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二、2024-2030年阻燃橡胶行业竞争格局展望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三、2024-2030年阻燃橡胶行业竞争策略分析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四、2024-2030年阻燃橡胶企业竞争策略分析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2024-2030年中国阻燃橡胶行业发展趋势分析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一、2024-2030年阻燃橡胶技术发展趋势分析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二、2024-2030年阻燃橡胶产品发展趋势分析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三、2024-2030年阻燃橡胶行业竞争格局展望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2024-2030年中国阻燃橡胶市场趋势分析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一、2024-2030年阻燃橡胶发展趋势预测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二、2024-2030年阻燃橡胶市场前景分析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三、2024-2030年阻燃橡胶产业政策趋向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2024-2030年阻燃橡胶行业投资价值评估分析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阻燃橡胶行业发展建议分析</w:t>
      </w:r>
      <w:r>
        <w:rPr>
          <w:rFonts w:hint="eastAsia"/>
        </w:rPr>
        <w:br/>
      </w:r>
      <w:r>
        <w:rPr>
          <w:rFonts w:hint="eastAsia"/>
        </w:rPr>
        <w:t>　　第一节 阻燃橡胶行业研究结论及建议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(中智林)阻燃橡胶行业竞争策略总结及建议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阻燃橡胶行业历程</w:t>
      </w:r>
      <w:r>
        <w:rPr>
          <w:rFonts w:hint="eastAsia"/>
        </w:rPr>
        <w:br/>
      </w:r>
      <w:r>
        <w:rPr>
          <w:rFonts w:hint="eastAsia"/>
        </w:rPr>
        <w:t>　　图表 阻燃橡胶行业生命周期</w:t>
      </w:r>
      <w:r>
        <w:rPr>
          <w:rFonts w:hint="eastAsia"/>
        </w:rPr>
        <w:br/>
      </w:r>
      <w:r>
        <w:rPr>
          <w:rFonts w:hint="eastAsia"/>
        </w:rPr>
        <w:t>　　图表 阻燃橡胶行业产业链分析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2024-2030年中国阻燃橡胶市场容量预测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2024-2030年中国阻燃橡胶市场规模预测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1865a7eb2492a" w:history="1">
        <w:r>
          <w:rPr>
            <w:rStyle w:val="Hyperlink"/>
          </w:rPr>
          <w:t>中国阻燃橡胶行业发展调研与市场前景报告（2024-2030年）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1865a7eb2492a" w:history="1">
        <w:r>
          <w:rPr>
            <w:rStyle w:val="Hyperlink"/>
          </w:rPr>
          <w:t>https://www.20087.com/9/52/ZuRanXiangJiaoShiChangQianJing.html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a6cf0821d4b2c" w:history="1">
      <w:r>
        <w:rPr>
          <w:rStyle w:val="Hyperlink"/>
        </w:rPr>
        <w:t>中国阻燃橡胶行业发展调研与市场前景报告（2024-2030年）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uRanXiangJiaoShiChangQianJing.html" TargetMode="External" Id="R3be1865a7eb2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uRanXiangJiaoShiChangQianJing.html" TargetMode="External" Id="Raeba6cf0821d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2024-02-24T01:10:00Z</dcterms:created>
  <dcterms:modified xsi:type="dcterms:W3CDTF">2024-02-24T02:10:00Z</dcterms:modified>
  <dc:subject>中国阻燃橡胶行业发展调研与市场前景报告（2024-2030年）</dc:subject>
  <dc:title>中国阻燃橡胶行业发展调研与市场前景报告（2024-2030年）</dc:title>
  <cp:keywords>中国阻燃橡胶行业发展调研与市场前景报告（2024-2030年）</cp:keywords>
  <dc:description>中国阻燃橡胶行业发展调研与市场前景报告（2024-2030年）</dc:description>
</cp:coreProperties>
</file>