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53b9fc8104886" w:history="1">
              <w:r>
                <w:rPr>
                  <w:rStyle w:val="Hyperlink"/>
                </w:rPr>
                <w:t>2025-2031年中国生物可降解输尿管支架市场研究分析与前景趋势报告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53b9fc8104886" w:history="1">
              <w:r>
                <w:rPr>
                  <w:rStyle w:val="Hyperlink"/>
                </w:rPr>
                <w:t>2025-2031年中国生物可降解输尿管支架市场研究分析与前景趋势报告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53b9fc8104886" w:history="1">
                <w:r>
                  <w:rPr>
                    <w:rStyle w:val="Hyperlink"/>
                  </w:rPr>
                  <w:t>https://www.20087.com/2/23/ShengWuKeJiangJieShuNiaoGuanZhiJiaFaZhanQuShi.html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降解输尿管支架是一种创新的医疗器械，近年来在泌尿外科领域得到了广泛应用。这种支架由生物可降解材料制成，能够在体内逐渐降解吸收，从而避免了传统金属支架可能导致的并发症和二次手术风险。目前，生物可降解输尿管支架在全球范围内的应用逐渐增多，市场规模不断扩大。</w:t>
      </w:r>
      <w:r>
        <w:rPr>
          <w:rFonts w:hint="eastAsia"/>
        </w:rPr>
        <w:br/>
      </w:r>
      <w:r>
        <w:rPr>
          <w:rFonts w:hint="eastAsia"/>
        </w:rPr>
        <w:t>　　未来，生物可降解输尿管支架的研究将朝着更高性能、更低成本和更广适应症的方向发展。通过改进材料性能和结构设计，提高支架的生物相容性、降解速率和支撑力；通过优化生产工艺和降低成本，提高产品的可及性和可负担性；同时，针对不同患者的具体情况，开发具有特定功能的生物可降解输尿管支架，以满足临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53b9fc8104886" w:history="1">
        <w:r>
          <w:rPr>
            <w:rStyle w:val="Hyperlink"/>
          </w:rPr>
          <w:t>2025-2031年中国生物可降解输尿管支架市场研究分析与前景趋势报告</w:t>
        </w:r>
      </w:hyperlink>
      <w:r>
        <w:rPr>
          <w:rFonts w:hint="eastAsia"/>
        </w:rPr>
        <w:t>》基于国家统计局及生物可降解输尿管支架行业协会的权威数据，全面调研了生物可降解输尿管支架行业的市场规模、市场需求、产业链结构及价格变动，并对生物可降解输尿管支架细分市场进行了深入分析。报告详细剖析了生物可降解输尿管支架市场竞争格局，重点关注品牌影响力及重点企业的运营表现，同时科学预测了生物可降解输尿管支架市场前景与发展趋势，识别了行业潜在的风险与机遇。通过专业、科学的研究方法，报告为生物可降解输尿管支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生物可降解输尿管支架行业发展概述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一、生物可降解输尿管支架行业定义及分类</w:t>
      </w:r>
      <w:r>
        <w:rPr>
          <w:rFonts w:hint="eastAsia"/>
        </w:rPr>
        <w:br/>
      </w:r>
      <w:r>
        <w:rPr>
          <w:rFonts w:hint="eastAsia"/>
        </w:rPr>
        <w:t>　　　　二、生物可降解输尿管支架行业经济特性</w:t>
      </w:r>
      <w:r>
        <w:rPr>
          <w:rFonts w:hint="eastAsia"/>
        </w:rPr>
        <w:br/>
      </w:r>
      <w:r>
        <w:rPr>
          <w:rFonts w:hint="eastAsia"/>
        </w:rPr>
        <w:t>　　　　三、生物可降解输尿管支架行业产业链简介</w:t>
      </w:r>
      <w:r>
        <w:rPr>
          <w:rFonts w:hint="eastAsia"/>
        </w:rPr>
        <w:br/>
      </w:r>
      <w:r>
        <w:rPr>
          <w:rFonts w:hint="eastAsia"/>
        </w:rPr>
        <w:t>　　第二节 生物可降解输尿管支架行业发展成熟度</w:t>
      </w:r>
      <w:r>
        <w:rPr>
          <w:rFonts w:hint="eastAsia"/>
        </w:rPr>
        <w:br/>
      </w:r>
      <w:r>
        <w:rPr>
          <w:rFonts w:hint="eastAsia"/>
        </w:rPr>
        <w:t>　　　　一、生物可降解输尿管支架行业发展周期分析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生物可降解输尿管支架行业相关产业动态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2024-2025年中国生物可降解输尿管支架行业发展环境分析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生物可降解输尿管支架行业经济环境分析</w:t>
      </w:r>
      <w:r>
        <w:rPr>
          <w:rFonts w:hint="eastAsia"/>
        </w:rPr>
        <w:br/>
      </w:r>
      <w:r>
        <w:rPr>
          <w:rFonts w:hint="eastAsia"/>
        </w:rPr>
        <w:t>　　第二节 生物可降解输尿管支架行业政策环境分析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一、生物可降解输尿管支架行业政策影响分析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二、相关生物可降解输尿管支架行业标准分析</w:t>
      </w:r>
      <w:r>
        <w:rPr>
          <w:rFonts w:hint="eastAsia"/>
        </w:rPr>
        <w:br/>
      </w:r>
      <w:r>
        <w:rPr>
          <w:rFonts w:hint="eastAsia"/>
        </w:rPr>
        <w:t>　　第三节 生物可降解输尿管支架行业社会环境分析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2024-2025年生物可降解输尿管支架行业技术发展现状及趋势分析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生物可降解输尿管支架行业技术发展现状分析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国内外生物可降解输尿管支架行业技术差异与原因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生物可降解输尿管支架行业技术发展方向、趋势预测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提升生物可降解输尿管支架行业技术能力策略建议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中国生物可降解输尿管支架市场发展调研</w:t>
      </w:r>
      <w:r>
        <w:rPr>
          <w:rFonts w:hint="eastAsia"/>
        </w:rPr>
        <w:br/>
      </w:r>
      <w:r>
        <w:rPr>
          <w:rFonts w:hint="eastAsia"/>
        </w:rPr>
        <w:t>　　第一节 生物可降解输尿管支架市场现状分析及预测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一、2019-2024年中国生物可降解输尿管支架市场规模分析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二、2025-2031年中国生物可降解输尿管支架市场规模预测</w:t>
      </w:r>
      <w:r>
        <w:rPr>
          <w:rFonts w:hint="eastAsia"/>
        </w:rPr>
        <w:br/>
      </w:r>
      <w:r>
        <w:rPr>
          <w:rFonts w:hint="eastAsia"/>
        </w:rPr>
        <w:t>　　第二节 生物可降解输尿管支架行业产能分析及预测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一、2019-2024年中国生物可降解输尿管支架行业产能分析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二、2025-2031年中国生物可降解输尿管支架行业产能预测</w:t>
      </w:r>
      <w:r>
        <w:rPr>
          <w:rFonts w:hint="eastAsia"/>
        </w:rPr>
        <w:br/>
      </w:r>
      <w:r>
        <w:rPr>
          <w:rFonts w:hint="eastAsia"/>
        </w:rPr>
        <w:t>　　第三节 生物可降解输尿管支架行业产量情况分析及预测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一、2019-2024年中国生物可降解输尿管支架行业产量统计分析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二、2025-2031年中国生物可降解输尿管支架行业产量预测分析</w:t>
      </w:r>
      <w:r>
        <w:rPr>
          <w:rFonts w:hint="eastAsia"/>
        </w:rPr>
        <w:br/>
      </w:r>
      <w:r>
        <w:rPr>
          <w:rFonts w:hint="eastAsia"/>
        </w:rPr>
        <w:t>　　第四节 生物可降解输尿管支架市场需求分析及预测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一、2019-2024年中国生物可降解输尿管支架市场需求分析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二、2025-2031年中国生物可降解输尿管支架市场需求预测分析</w:t>
      </w:r>
      <w:r>
        <w:rPr>
          <w:rFonts w:hint="eastAsia"/>
        </w:rPr>
        <w:br/>
      </w:r>
      <w:r>
        <w:rPr>
          <w:rFonts w:hint="eastAsia"/>
        </w:rPr>
        <w:t>　　第五节 生物可降解输尿管支架进出口数据分析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一、2019-2024年中国生物可降解输尿管支架进出口数据分析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二、2025-2031年国内生物可降解输尿管支架进出口情况预测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生物可降解输尿管支架细分市场深度分析</w:t>
      </w:r>
      <w:r>
        <w:rPr>
          <w:rFonts w:hint="eastAsia"/>
        </w:rPr>
        <w:br/>
      </w:r>
      <w:r>
        <w:rPr>
          <w:rFonts w:hint="eastAsia"/>
        </w:rPr>
        <w:t>　　第一节 生物可降解输尿管支架细分市场（一）发展研究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生物可降解输尿管支架细分市场（二）发展研究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2019-2024年中国生物可降解输尿管支架行业总体发展状况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中国生物可降解输尿管支架行业规模情况分析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一、生物可降解输尿管支架行业单位规模情况分析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二、生物可降解输尿管支架行业人员规模状况分析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三、生物可降解输尿管支架行业资产规模状况分析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四、生物可降解输尿管支架行业市场规模状况分析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五、生物可降解输尿管支架行业敏感性分析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中国生物可降解输尿管支架行业财务能力分析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一、生物可降解输尿管支架行业盈利能力分析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二、生物可降解输尿管支架行业偿债能力分析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三、生物可降解输尿管支架行业营运能力分析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四、生物可降解输尿管支架行业发展能力分析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2019-2024年中国生物可降解输尿管支架行业区域市场分析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中国生物可降解输尿管支架行业区域市场结构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重点地区生物可降解输尿管支架行业调研分析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一、重点地区（一）生物可降解输尿管支架市场分析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二、重点地区（二）生物可降解输尿管支架市场分析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三、重点地区（三）生物可降解输尿管支架市场分析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四、重点地区（四）生物可降解输尿管支架市场分析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五、重点地区（五）生物可降解输尿管支架市场分析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生物可降解输尿管支架行业产品价格分析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三、主要生物可降解输尿管支架品牌产品价位分析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五、价格在生物可降解输尿管支架行业竞争中的重要性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2024-2025年中国生物可降解输尿管支架行业上下游行业发展分析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生物可降解输尿管支架上游行业分析</w:t>
      </w:r>
      <w:r>
        <w:rPr>
          <w:rFonts w:hint="eastAsia"/>
        </w:rPr>
        <w:br/>
      </w:r>
      <w:r>
        <w:rPr>
          <w:rFonts w:hint="eastAsia"/>
        </w:rPr>
        <w:t>　　　　一、生物可降解输尿管支架产品成本构成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四、上游供给对生物可降解输尿管支架行业的影响</w:t>
      </w:r>
      <w:r>
        <w:rPr>
          <w:rFonts w:hint="eastAsia"/>
        </w:rPr>
        <w:br/>
      </w:r>
      <w:r>
        <w:rPr>
          <w:rFonts w:hint="eastAsia"/>
        </w:rPr>
        <w:t>　　第二节 生物可降解输尿管支架下游行业分析</w:t>
      </w:r>
      <w:r>
        <w:rPr>
          <w:rFonts w:hint="eastAsia"/>
        </w:rPr>
        <w:br/>
      </w:r>
      <w:r>
        <w:rPr>
          <w:rFonts w:hint="eastAsia"/>
        </w:rPr>
        <w:t>　　　　一、生物可降解输尿管支架下游行业分布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四、下游需求对生物可降解输尿管支架行业的影响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生物可降解输尿管支架行业重点企业发展调研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生物可降解输尿管支架重点企业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生物可降解输尿管支架重点企业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生物可降解输尿管支架重点企业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生物可降解输尿管支架重点企业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生物可降解输尿管支架重点企业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生物可降解输尿管支架重点企业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2024-2025年中国生物可降解输尿管支架产业市场竞争格局分析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2024-2025年中国生物可降解输尿管支架产业竞争现状分析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一、生物可降解输尿管支架竞争力分析</w:t>
      </w:r>
      <w:r>
        <w:rPr>
          <w:rFonts w:hint="eastAsia"/>
        </w:rPr>
        <w:br/>
      </w:r>
      <w:r>
        <w:rPr>
          <w:rFonts w:hint="eastAsia"/>
        </w:rPr>
        <w:t>　　　　二、生物可降解输尿管支架技术竞争分析</w:t>
      </w:r>
      <w:r>
        <w:rPr>
          <w:rFonts w:hint="eastAsia"/>
        </w:rPr>
        <w:br/>
      </w:r>
      <w:r>
        <w:rPr>
          <w:rFonts w:hint="eastAsia"/>
        </w:rPr>
        <w:t>　　　　三、生物可降解输尿管支架价格竞争分析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2025年中国生物可降解输尿管支架产业集中度分析</w:t>
      </w:r>
      <w:r>
        <w:rPr>
          <w:rFonts w:hint="eastAsia"/>
        </w:rPr>
        <w:br/>
      </w:r>
      <w:r>
        <w:rPr>
          <w:rFonts w:hint="eastAsia"/>
        </w:rPr>
        <w:t>　　　　一、生物可降解输尿管支架市场集中度分析</w:t>
      </w:r>
      <w:r>
        <w:rPr>
          <w:rFonts w:hint="eastAsia"/>
        </w:rPr>
        <w:br/>
      </w:r>
      <w:r>
        <w:rPr>
          <w:rFonts w:hint="eastAsia"/>
        </w:rPr>
        <w:t>　　　　二、生物可降解输尿管支架企业集中度分析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2025-2031年提高生物可降解输尿管支架企业竞争力的策略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生物可降解输尿管支架行业投资风险预警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2024-2025年影响生物可降解输尿管支架行业发展的主要因素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一、影响生物可降解输尿管支架行业运行的有利因素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二、影响生物可降解输尿管支架行业运行的稳定因素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三、影响生物可降解输尿管支架行业运行的不利因素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四、我国生物可降解输尿管支架行业发展面临的挑战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五、我国生物可降解输尿管支架行业发展面临的机遇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生物可降解输尿管支架行业投资风险预警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一、2025-2031年生物可降解输尿管支架行业市场风险及控制策略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二、2025-2031年生物可降解输尿管支架行业政策风险及控制策略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三、2025-2031年生物可降解输尿管支架行业经营风险及控制策略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四、2025-2031年生物可降解输尿管支架同业竞争风险及控制策略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五、2025-2031年生物可降解输尿管支架行业其他风险及控制策略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生物可降解输尿管支架行业发展趋势与投资规划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2025-2031年生物可降解输尿管支架市场发展潜力分析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2025-2031年生物可降解输尿管支架行业发展趋势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2025-2031年生物可降解输尿管支架行业投资前景研究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对我国生物可降解输尿管支架品牌的战略思考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二、生物可降解输尿管支架实施品牌战略的意义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三、生物可降解输尿管支架企业品牌的现状分析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四、我国生物可降解输尿管支架企业的品牌战略</w:t>
      </w:r>
      <w:r>
        <w:rPr>
          <w:rFonts w:hint="eastAsia"/>
        </w:rPr>
        <w:br/>
      </w:r>
      <w:r>
        <w:rPr>
          <w:rFonts w:hint="eastAsia"/>
        </w:rPr>
        <w:t>　　　　五、生物可降解输尿管支架品牌战略管理的策略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生物可降解输尿管支架行业类别</w:t>
      </w:r>
      <w:r>
        <w:rPr>
          <w:rFonts w:hint="eastAsia"/>
        </w:rPr>
        <w:br/>
      </w:r>
      <w:r>
        <w:rPr>
          <w:rFonts w:hint="eastAsia"/>
        </w:rPr>
        <w:t>　　图表 生物可降解输尿管支架行业产业链调研</w:t>
      </w:r>
      <w:r>
        <w:rPr>
          <w:rFonts w:hint="eastAsia"/>
        </w:rPr>
        <w:br/>
      </w:r>
      <w:r>
        <w:rPr>
          <w:rFonts w:hint="eastAsia"/>
        </w:rPr>
        <w:t>　　图表 生物可降解输尿管支架行业现状</w:t>
      </w:r>
      <w:r>
        <w:rPr>
          <w:rFonts w:hint="eastAsia"/>
        </w:rPr>
        <w:br/>
      </w:r>
      <w:r>
        <w:rPr>
          <w:rFonts w:hint="eastAsia"/>
        </w:rPr>
        <w:t>　　图表 生物可降解输尿管支架行业标准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2019-2024年中国生物可降解输尿管支架市场规模</w:t>
      </w:r>
      <w:r>
        <w:rPr>
          <w:rFonts w:hint="eastAsia"/>
        </w:rPr>
        <w:br/>
      </w:r>
      <w:r>
        <w:rPr>
          <w:rFonts w:hint="eastAsia"/>
        </w:rPr>
        <w:t>　　图表 2025年中国生物可降解输尿管支架行业产能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2019-2024年中国生物可降解输尿管支架产量</w:t>
      </w:r>
      <w:r>
        <w:rPr>
          <w:rFonts w:hint="eastAsia"/>
        </w:rPr>
        <w:br/>
      </w:r>
      <w:r>
        <w:rPr>
          <w:rFonts w:hint="eastAsia"/>
        </w:rPr>
        <w:t>　　图表 生物可降解输尿管支架行业动态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2025年中国生物可降解输尿管支架行业需求区域调研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2019-2024年中国生物可降解输尿管支架行情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2019-2024年中国生物可降解输尿管支架行业企业数量统计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**地区生物可降解输尿管支架市场规模</w:t>
      </w:r>
      <w:r>
        <w:rPr>
          <w:rFonts w:hint="eastAsia"/>
        </w:rPr>
        <w:br/>
      </w:r>
      <w:r>
        <w:rPr>
          <w:rFonts w:hint="eastAsia"/>
        </w:rPr>
        <w:t>　　图表 **地区生物可降解输尿管支架行业市场需求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**地区生物可降解输尿管支架市场调研</w:t>
      </w:r>
      <w:r>
        <w:rPr>
          <w:rFonts w:hint="eastAsia"/>
        </w:rPr>
        <w:br/>
      </w:r>
      <w:r>
        <w:rPr>
          <w:rFonts w:hint="eastAsia"/>
        </w:rPr>
        <w:t>　　图表 **地区生物可降解输尿管支架行业市场需求分析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**地区生物可降解输尿管支架市场规模</w:t>
      </w:r>
      <w:r>
        <w:rPr>
          <w:rFonts w:hint="eastAsia"/>
        </w:rPr>
        <w:br/>
      </w:r>
      <w:r>
        <w:rPr>
          <w:rFonts w:hint="eastAsia"/>
        </w:rPr>
        <w:t>　　图表 **地区生物可降解输尿管支架行业市场需求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**地区生物可降解输尿管支架市场调研</w:t>
      </w:r>
      <w:r>
        <w:rPr>
          <w:rFonts w:hint="eastAsia"/>
        </w:rPr>
        <w:br/>
      </w:r>
      <w:r>
        <w:rPr>
          <w:rFonts w:hint="eastAsia"/>
        </w:rPr>
        <w:t>　　图表 **地区生物可降解输尿管支架行业市场需求分析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生物可降解输尿管支架行业竞争对手分析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生物可降解输尿管支架重点企业（三）成长能力情况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2025-2031年中国生物可降解输尿管支架行业产能预测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2025-2031年中国生物可降解输尿管支架行业产量预测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2025-2031年中国生物可降解输尿管支架市场需求预测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2025-2031年中国生物可降解输尿管支架市场规模预测</w:t>
      </w:r>
      <w:r>
        <w:rPr>
          <w:rFonts w:hint="eastAsia"/>
        </w:rPr>
        <w:br/>
      </w:r>
      <w:r>
        <w:rPr>
          <w:rFonts w:hint="eastAsia"/>
        </w:rPr>
        <w:t>　　图表 生物可降解输尿管支架行业准入条件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2025-2031年中国生物可降解输尿管支架行业信息化</w:t>
      </w:r>
      <w:r>
        <w:rPr>
          <w:rFonts w:hint="eastAsia"/>
        </w:rPr>
        <w:br/>
      </w:r>
      <w:r>
        <w:rPr>
          <w:rFonts w:hint="eastAsia"/>
        </w:rPr>
        <w:t>　　图表 2025年中国生物可降解输尿管支架市场前景分析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2025-2031年中国生物可降解输尿管支架行业风险分析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2025-2031年中国生物可降解输尿管支架行业发展趋势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53b9fc8104886" w:history="1">
        <w:r>
          <w:rPr>
            <w:rStyle w:val="Hyperlink"/>
          </w:rPr>
          <w:t>2025-2031年中国生物可降解输尿管支架市场研究分析与前景趋势报告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53b9fc8104886" w:history="1">
        <w:r>
          <w:rPr>
            <w:rStyle w:val="Hyperlink"/>
          </w:rPr>
          <w:t>https://www.20087.com/2/23/ShengWuKeJiangJieShuNiaoGuanZhiJiaFaZhanQuShi.html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可降解支架医院、2021年生物可降解支架的缺点、生物可降解材料、生物降解支架进展状况、生物支架费用多少、植入输尿管支架可以排出输尿管结石吗、可降解、进口输尿管支架、生物可降解支架国内使用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b021bf3164a42" w:history="1">
      <w:r>
        <w:rPr>
          <w:rStyle w:val="Hyperlink"/>
        </w:rPr>
        <w:t>2025-2031年中国生物可降解输尿管支架市场研究分析与前景趋势报告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engWuKeJiangJieShuNiaoGuanZhiJiaFaZhanQuShi.html" TargetMode="External" Id="R85c53b9fc810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engWuKeJiangJieShuNiaoGuanZhiJiaFaZhanQuShi.html" TargetMode="External" Id="R3e2b021bf31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2024-11-09T08:54:00Z</dcterms:created>
  <dcterms:modified xsi:type="dcterms:W3CDTF">2024-11-09T09:54:00Z</dcterms:modified>
  <dc:subject>2025-2031年中国生物可降解输尿管支架市场研究分析与前景趋势报告</dc:subject>
  <dc:title>2025-2031年中国生物可降解输尿管支架市场研究分析与前景趋势报告</dc:title>
  <cp:keywords>2025-2031年中国生物可降解输尿管支架市场研究分析与前景趋势报告</cp:keywords>
  <dc:description>2025-2031年中国生物可降解输尿管支架市场研究分析与前景趋势报告</dc:description>
</cp:coreProperties>
</file>