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889a3646b4c5c" w:history="1">
              <w:r>
                <w:rPr>
                  <w:rStyle w:val="Hyperlink"/>
                </w:rPr>
                <w:t>2025-2031年全球与中国淡水鱼行业研究及市场前景分析报告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889a3646b4c5c" w:history="1">
              <w:r>
                <w:rPr>
                  <w:rStyle w:val="Hyperlink"/>
                </w:rPr>
                <w:t>2025-2031年全球与中国淡水鱼行业研究及市场前景分析报告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889a3646b4c5c" w:history="1">
                <w:r>
                  <w:rPr>
                    <w:rStyle w:val="Hyperlink"/>
                  </w:rPr>
                  <w:t>https://www.20087.com/3/33/DanShuiYuXianZhuangYuQianJingFenXi.html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水鱼养殖是全球渔业中的重要组成部分，对于保障食物安全和促进农村经济发展具有重要意义。随着养殖技术的不断进步，如循环水养殖、智能监控系统的应用，淡水鱼养殖业的产量和效率显著提升，同时也有效控制了疾病传播和环境污染。市场方面，消费者对健康、安全、环保的水产品需求增加，促进了有机淡水鱼和地理标志产品的开发。</w:t>
      </w:r>
      <w:r>
        <w:rPr>
          <w:rFonts w:hint="eastAsia"/>
        </w:rPr>
        <w:br/>
      </w:r>
      <w:r>
        <w:rPr>
          <w:rFonts w:hint="eastAsia"/>
        </w:rPr>
        <w:t>　　淡水鱼养殖行业未来的增长点将集中在可持续性和质量提升上。生物技术的应用，如基因编辑育种，旨在培育生长快、抗病能力强的优良品种。同时，生态养殖模式的推广和水产养殖与农作物种植的综合系统（如鱼菜共生）将有助于提高资源利用效率和环境保护。随着电子商务和冷链物流的发展，淡水鱼的市场覆盖范围将进一步扩大，满足全球消费者对高品质水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889a3646b4c5c" w:history="1">
        <w:r>
          <w:rPr>
            <w:rStyle w:val="Hyperlink"/>
          </w:rPr>
          <w:t>2025-2031年全球与中国淡水鱼行业研究及市场前景分析报告</w:t>
        </w:r>
      </w:hyperlink>
      <w:r>
        <w:rPr>
          <w:rFonts w:hint="eastAsia"/>
        </w:rPr>
        <w:t>》通过详实的数据分析，全面解析了淡水鱼行业的市场规模、需求动态及价格趋势，深入探讨了淡水鱼产业链上下游的协同关系与竞争格局变化。报告对淡水鱼细分市场进行精准划分，结合重点企业研究，揭示了品牌影响力与市场集中度的现状，为行业参与者提供了清晰的竞争态势洞察。同时，报告结合宏观经济环境、技术发展路径及消费者需求演变，科学预测了淡水鱼行业的未来发展方向，并针对潜在风险提出了切实可行的应对策略。报告为淡水鱼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淡水鱼市场概述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按照不同产品类型，淡水鱼主要可以分为如下几个类别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全球不同产品类型淡水鱼销售额增长趋势2020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从不同应用，淡水鱼主要包括如下几个方面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全球不同应用淡水鱼销售额增长趋势2020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淡水鱼行业背景、发展历史、现状及趋势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淡水鱼行业目前现状分析</w:t>
      </w:r>
      <w:r>
        <w:rPr>
          <w:rFonts w:hint="eastAsia"/>
        </w:rPr>
        <w:br/>
      </w:r>
      <w:r>
        <w:rPr>
          <w:rFonts w:hint="eastAsia"/>
        </w:rPr>
        <w:t>　　　　1.4.2 淡水鱼发展趋势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全球淡水鱼总体规模分析</w:t>
      </w:r>
      <w:r>
        <w:rPr>
          <w:rFonts w:hint="eastAsia"/>
        </w:rPr>
        <w:br/>
      </w:r>
      <w:r>
        <w:rPr>
          <w:rFonts w:hint="eastAsia"/>
        </w:rPr>
        <w:t>　　2.1 全球淡水鱼供需现状及预测（2020-2031）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全球淡水鱼产能、产量、产能利用率及发展趋势（2020-2031）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全球淡水鱼产量、需求量及发展趋势（2020-2031）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全球主要地区淡水鱼产量及发展趋势（2020-2031）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全球主要地区淡水鱼产量（2020-2025）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全球主要地区淡水鱼产量（2025-2031）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全球主要地区淡水鱼产量市场份额（2020-2031）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中国淡水鱼供需现状及预测（2020-2031）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中国淡水鱼产能、产量、产能利用率及发展趋势（2020-2031）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中国淡水鱼产量、市场需求量及发展趋势（2020-2031）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全球淡水鱼销量及销售额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全球市场淡水鱼销售额（2020-2031）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全球市场淡水鱼销量（2020-2031）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全球市场淡水鱼价格趋势（2020-2031）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全球市场主要厂家淡水鱼产能市场份额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全球市场主要厂家淡水鱼销量（2020-2025）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全球市场主要厂家淡水鱼销量（2020-2025）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全球市场主要厂家淡水鱼销售收入（2020-2025）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全球市场主要厂家淡水鱼销售价格（2020-2025）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2025年全球主要厂家淡水鱼收入排名</w:t>
      </w:r>
      <w:r>
        <w:rPr>
          <w:rFonts w:hint="eastAsia"/>
        </w:rPr>
        <w:br/>
      </w:r>
      <w:r>
        <w:rPr>
          <w:rFonts w:hint="eastAsia"/>
        </w:rPr>
        <w:t>　　3.3 中国市场主要厂家淡水鱼销量（2020-2025）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中国市场主要厂家淡水鱼销量（2020-2025）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中国市场主要厂家淡水鱼销售收入（2020-2025）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2025年中国主要厂家淡水鱼收入排名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中国市场主要厂家淡水鱼销售价格（2020-2025）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全球主要厂家淡水鱼总部及产地分布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全球主要厂家成立时间及淡水鱼商业化日期</w:t>
      </w:r>
      <w:r>
        <w:rPr>
          <w:rFonts w:hint="eastAsia"/>
        </w:rPr>
        <w:br/>
      </w:r>
      <w:r>
        <w:rPr>
          <w:rFonts w:hint="eastAsia"/>
        </w:rPr>
        <w:t>　　3.6 全球主要厂家淡水鱼产品类型及应用</w:t>
      </w:r>
      <w:r>
        <w:rPr>
          <w:rFonts w:hint="eastAsia"/>
        </w:rPr>
        <w:br/>
      </w:r>
      <w:r>
        <w:rPr>
          <w:rFonts w:hint="eastAsia"/>
        </w:rPr>
        <w:t>　　3.7 淡水鱼行业集中度、竞争程度分析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淡水鱼行业集中度分析：2025年全球Top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全球淡水鱼第一梯队、第二梯队和第三梯队厂家（品牌）及市场份额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全球淡水鱼主要地区分析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全球主要地区淡水鱼市场规模分析：2020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全球主要地区淡水鱼销售收入及市场份额（2020-2025年）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全球主要地区淡水鱼销售收入预测（2025-2031年）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全球主要地区淡水鱼销量分析：2020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全球主要地区淡水鱼销量及市场份额（2020-2025年）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全球主要地区淡水鱼销量及市场份额预测（2025-2031）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北美市场淡水鱼销量、收入及增长率（2020-2031）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欧洲市场淡水鱼销量、收入及增长率（2020-2031）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中国市场淡水鱼销量、收入及增长率（2020-2031）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日本市场淡水鱼销量、收入及增长率（2020-2031）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韩国市场淡水鱼销量、收入及增长率（2020-2031）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全球淡水鱼主要厂家分析</w:t>
      </w:r>
      <w:r>
        <w:rPr>
          <w:rFonts w:hint="eastAsia"/>
        </w:rPr>
        <w:br/>
      </w:r>
      <w:r>
        <w:rPr>
          <w:rFonts w:hint="eastAsia"/>
        </w:rPr>
        <w:t>　　5.1 淡水鱼厂家（一）</w:t>
      </w:r>
      <w:r>
        <w:rPr>
          <w:rFonts w:hint="eastAsia"/>
        </w:rPr>
        <w:br/>
      </w:r>
      <w:r>
        <w:rPr>
          <w:rFonts w:hint="eastAsia"/>
        </w:rPr>
        <w:t>　　　　5.1.1 淡水鱼厂家（一）基本信息、淡水鱼生产基地、销售区域、竞争对手及市场地位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淡水鱼厂家（一） 淡水鱼产品规格、参数及市场应用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淡水鱼厂家（一） 淡水鱼销量、收入、价格及毛利率（2020-2025）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淡水鱼厂家（一）公司简介及主要业务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淡水鱼厂家（一）企业最新动态</w:t>
      </w:r>
      <w:r>
        <w:rPr>
          <w:rFonts w:hint="eastAsia"/>
        </w:rPr>
        <w:br/>
      </w:r>
      <w:r>
        <w:rPr>
          <w:rFonts w:hint="eastAsia"/>
        </w:rPr>
        <w:t>　　5.2 淡水鱼厂家（二）</w:t>
      </w:r>
      <w:r>
        <w:rPr>
          <w:rFonts w:hint="eastAsia"/>
        </w:rPr>
        <w:br/>
      </w:r>
      <w:r>
        <w:rPr>
          <w:rFonts w:hint="eastAsia"/>
        </w:rPr>
        <w:t>　　　　5.2.1 淡水鱼厂家（二）基本信息、淡水鱼生产基地、销售区域、竞争对手及市场地位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淡水鱼厂家（二） 淡水鱼产品规格、参数及市场应用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淡水鱼厂家（二） 淡水鱼销量、收入、价格及毛利率（2020-2025）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淡水鱼厂家（二）公司简介及主要业务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淡水鱼厂家（二）企业最新动态</w:t>
      </w:r>
      <w:r>
        <w:rPr>
          <w:rFonts w:hint="eastAsia"/>
        </w:rPr>
        <w:br/>
      </w:r>
      <w:r>
        <w:rPr>
          <w:rFonts w:hint="eastAsia"/>
        </w:rPr>
        <w:t>　　5.3 淡水鱼厂家（三）</w:t>
      </w:r>
      <w:r>
        <w:rPr>
          <w:rFonts w:hint="eastAsia"/>
        </w:rPr>
        <w:br/>
      </w:r>
      <w:r>
        <w:rPr>
          <w:rFonts w:hint="eastAsia"/>
        </w:rPr>
        <w:t>　　　　5.3.1 淡水鱼厂家（三）基本信息、淡水鱼生产基地、销售区域、竞争对手及市场地位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淡水鱼厂家（三） 淡水鱼产品规格、参数及市场应用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淡水鱼厂家（三） 淡水鱼销量、收入、价格及毛利率（2020-2025）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淡水鱼厂家（三）公司简介及主要业务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淡水鱼厂家（三）企业最新动态</w:t>
      </w:r>
      <w:r>
        <w:rPr>
          <w:rFonts w:hint="eastAsia"/>
        </w:rPr>
        <w:br/>
      </w:r>
      <w:r>
        <w:rPr>
          <w:rFonts w:hint="eastAsia"/>
        </w:rPr>
        <w:t>　　5.4 淡水鱼厂家（四）</w:t>
      </w:r>
      <w:r>
        <w:rPr>
          <w:rFonts w:hint="eastAsia"/>
        </w:rPr>
        <w:br/>
      </w:r>
      <w:r>
        <w:rPr>
          <w:rFonts w:hint="eastAsia"/>
        </w:rPr>
        <w:t>　　　　5.4.1 淡水鱼厂家（四）基本信息、淡水鱼生产基地、销售区域、竞争对手及市场地位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淡水鱼厂家（四） 淡水鱼产品规格、参数及市场应用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淡水鱼厂家（四） 淡水鱼销量、收入、价格及毛利率（2020-2025）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淡水鱼厂家（四）公司简介及主要业务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淡水鱼厂家（四）企业最新动态</w:t>
      </w:r>
      <w:r>
        <w:rPr>
          <w:rFonts w:hint="eastAsia"/>
        </w:rPr>
        <w:br/>
      </w:r>
      <w:r>
        <w:rPr>
          <w:rFonts w:hint="eastAsia"/>
        </w:rPr>
        <w:t>　　5.5 淡水鱼厂家（五）</w:t>
      </w:r>
      <w:r>
        <w:rPr>
          <w:rFonts w:hint="eastAsia"/>
        </w:rPr>
        <w:br/>
      </w:r>
      <w:r>
        <w:rPr>
          <w:rFonts w:hint="eastAsia"/>
        </w:rPr>
        <w:t>　　　　5.5.1 淡水鱼厂家（五）基本信息、淡水鱼生产基地、销售区域、竞争对手及市场地位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淡水鱼厂家（五） 淡水鱼产品规格、参数及市场应用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淡水鱼厂家（五） 淡水鱼销量、收入、价格及毛利率（2020-2025）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淡水鱼厂家（五）公司简介及主要业务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淡水鱼厂家（五）企业最新动态</w:t>
      </w:r>
      <w:r>
        <w:rPr>
          <w:rFonts w:hint="eastAsia"/>
        </w:rPr>
        <w:br/>
      </w:r>
      <w:r>
        <w:rPr>
          <w:rFonts w:hint="eastAsia"/>
        </w:rPr>
        <w:t>　　5.6 淡水鱼厂家（六）</w:t>
      </w:r>
      <w:r>
        <w:rPr>
          <w:rFonts w:hint="eastAsia"/>
        </w:rPr>
        <w:br/>
      </w:r>
      <w:r>
        <w:rPr>
          <w:rFonts w:hint="eastAsia"/>
        </w:rPr>
        <w:t>　　　　5.6.1 淡水鱼厂家（六）基本信息、淡水鱼生产基地、销售区域、竞争对手及市场地位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淡水鱼厂家（六） 淡水鱼产品规格、参数及市场应用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淡水鱼厂家（六） 淡水鱼销量、收入、价格及毛利率（2020-2025）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淡水鱼厂家（六）公司简介及主要业务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淡水鱼厂家（六）企业最新动态</w:t>
      </w:r>
      <w:r>
        <w:rPr>
          <w:rFonts w:hint="eastAsia"/>
        </w:rPr>
        <w:br/>
      </w:r>
      <w:r>
        <w:rPr>
          <w:rFonts w:hint="eastAsia"/>
        </w:rPr>
        <w:t>　　5.7 淡水鱼厂家（七）</w:t>
      </w:r>
      <w:r>
        <w:rPr>
          <w:rFonts w:hint="eastAsia"/>
        </w:rPr>
        <w:br/>
      </w:r>
      <w:r>
        <w:rPr>
          <w:rFonts w:hint="eastAsia"/>
        </w:rPr>
        <w:t>　　　　5.7.1 淡水鱼厂家（七）基本信息、淡水鱼生产基地、销售区域、竞争对手及市场地位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淡水鱼厂家（七） 淡水鱼产品规格、参数及市场应用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淡水鱼厂家（七） 淡水鱼销量、收入、价格及毛利率（2020-2025）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淡水鱼厂家（七）公司简介及主要业务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淡水鱼厂家（七）企业最新动态</w:t>
      </w:r>
      <w:r>
        <w:rPr>
          <w:rFonts w:hint="eastAsia"/>
        </w:rPr>
        <w:br/>
      </w:r>
      <w:r>
        <w:rPr>
          <w:rFonts w:hint="eastAsia"/>
        </w:rPr>
        <w:t>　　5.8 淡水鱼厂家（八）</w:t>
      </w:r>
      <w:r>
        <w:rPr>
          <w:rFonts w:hint="eastAsia"/>
        </w:rPr>
        <w:br/>
      </w:r>
      <w:r>
        <w:rPr>
          <w:rFonts w:hint="eastAsia"/>
        </w:rPr>
        <w:t>　　　　5.8.1 淡水鱼厂家（八）基本信息、淡水鱼生产基地、销售区域、竞争对手及市场地位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淡水鱼厂家（八） 淡水鱼产品规格、参数及市场应用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淡水鱼厂家（八） 淡水鱼销量、收入、价格及毛利率（2020-2025）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淡水鱼厂家（八）公司简介及主要业务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淡水鱼厂家（八）企业最新动态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不同产品类型淡水鱼分析</w:t>
      </w:r>
      <w:r>
        <w:rPr>
          <w:rFonts w:hint="eastAsia"/>
        </w:rPr>
        <w:br/>
      </w:r>
      <w:r>
        <w:rPr>
          <w:rFonts w:hint="eastAsia"/>
        </w:rPr>
        <w:t>　　6.1 全球不同产品类型淡水鱼销量（2020-2031）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全球不同产品类型淡水鱼销量及市场份额（2020-2025）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全球不同产品类型淡水鱼销量预测（2025-2031）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全球不同产品类型淡水鱼收入（2020-2031）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全球不同产品类型淡水鱼收入及市场份额（2020-2025）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全球不同产品类型淡水鱼收入预测（2025-2031）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全球不同产品类型淡水鱼价格走势（2020-2031）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不同应用淡水鱼分析</w:t>
      </w:r>
      <w:r>
        <w:rPr>
          <w:rFonts w:hint="eastAsia"/>
        </w:rPr>
        <w:br/>
      </w:r>
      <w:r>
        <w:rPr>
          <w:rFonts w:hint="eastAsia"/>
        </w:rPr>
        <w:t>　　7.1 全球不同应用淡水鱼销量（2020-2031）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全球不同应用淡水鱼销量及市场份额（2020-2025）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全球不同应用淡水鱼销量预测（2025-2031）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全球不同应用淡水鱼收入（2020-2031）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全球不同应用淡水鱼收入及市场份额（2020-2025）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全球不同应用淡水鱼收入预测（2025-2031）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全球不同应用淡水鱼价格走势（2020-2031）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淡水鱼产业链分析</w:t>
      </w:r>
      <w:r>
        <w:rPr>
          <w:rFonts w:hint="eastAsia"/>
        </w:rPr>
        <w:br/>
      </w:r>
      <w:r>
        <w:rPr>
          <w:rFonts w:hint="eastAsia"/>
        </w:rPr>
        <w:t>　　8.2 淡水鱼产业上游供应分析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淡水鱼下游典型客户</w:t>
      </w:r>
      <w:r>
        <w:rPr>
          <w:rFonts w:hint="eastAsia"/>
        </w:rPr>
        <w:br/>
      </w:r>
      <w:r>
        <w:rPr>
          <w:rFonts w:hint="eastAsia"/>
        </w:rPr>
        <w:t>　　8.4 淡水鱼销售渠道分析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淡水鱼行业发展机遇及主要驱动因素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淡水鱼行业发展面临的风险</w:t>
      </w:r>
      <w:r>
        <w:rPr>
          <w:rFonts w:hint="eastAsia"/>
        </w:rPr>
        <w:br/>
      </w:r>
      <w:r>
        <w:rPr>
          <w:rFonts w:hint="eastAsia"/>
        </w:rPr>
        <w:t>　　9.3 淡水鱼行业政策分析</w:t>
      </w:r>
      <w:r>
        <w:rPr>
          <w:rFonts w:hint="eastAsia"/>
        </w:rPr>
        <w:br/>
      </w:r>
      <w:r>
        <w:rPr>
          <w:rFonts w:hint="eastAsia"/>
        </w:rPr>
        <w:t>　　9.4 淡水鱼中国企业SWOT分析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淡水鱼产品图片</w:t>
      </w:r>
      <w:r>
        <w:rPr>
          <w:rFonts w:hint="eastAsia"/>
        </w:rPr>
        <w:br/>
      </w:r>
      <w:r>
        <w:rPr>
          <w:rFonts w:hint="eastAsia"/>
        </w:rPr>
        <w:t>　　图 全球不同产品类型淡水鱼销售额2020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全球不同产品类型淡水鱼市场份额2024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全球不同应用淡水鱼销售额2020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全球不同应用淡水鱼市场份额2024 VS 2025</w:t>
      </w:r>
      <w:r>
        <w:rPr>
          <w:rFonts w:hint="eastAsia"/>
        </w:rPr>
        <w:br/>
      </w:r>
      <w:r>
        <w:rPr>
          <w:rFonts w:hint="eastAsia"/>
        </w:rPr>
        <w:t>　　图 全球淡水鱼产能、产量、产能利用率及发展趋势（2020-2031）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全球淡水鱼产量、需求量及发展趋势（2020-2031）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全球主要地区淡水鱼产量市场份额（2020-2031）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中国淡水鱼产能、产量、产能利用率及发展趋势（2020-2031）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中国淡水鱼产量、市场需求量及发展趋势（2020-2031）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全球淡水鱼市场销售额及增长率:（2020-2031）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全球市场淡水鱼市场规模：2020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全球市场淡水鱼销量及增长率（2020-2031）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全球市场淡水鱼价格趋势（2020-2031）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2025年全球市场主要厂家淡水鱼销量市场份额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2025年全球市场主要厂家淡水鱼收入市场份额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2025年中国市场主要厂家淡水鱼销量市场份额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2025年中国市场主要厂家淡水鱼收入市场份额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2025年全球前五大厂家淡水鱼市场份额</w:t>
      </w:r>
      <w:r>
        <w:rPr>
          <w:rFonts w:hint="eastAsia"/>
        </w:rPr>
        <w:br/>
      </w:r>
      <w:r>
        <w:rPr>
          <w:rFonts w:hint="eastAsia"/>
        </w:rPr>
        <w:t>　　图 2025年全球淡水鱼第一梯队、第二梯队和第三梯队厂家（品牌）及市场份额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全球主要地区淡水鱼销售收入（2020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全球主要地区淡水鱼销售收入市场份额（2024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北美市场淡水鱼销量及增长率（2020-2031）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北美市场淡水鱼收入及增长率（2020-2031）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欧洲市场淡水鱼销量及增长率（2020-2031）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欧洲市场淡水鱼收入及增长率（2020-2031）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中国市场淡水鱼销量及增长率（2020-2031）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中国市场淡水鱼收入及增长率（2020-2031）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日本市场淡水鱼销量及增长率（2020-2031）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日本市场淡水鱼收入及增长率（2020-2031）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韩国市场淡水鱼销量及增长率（2020-2031）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韩国市场淡水鱼收入及增长率（2020-2031）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全球不同产品类型淡水鱼价格走势（2020-2031）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全球不同应用淡水鱼价格走势（2020-2031）</w:t>
      </w:r>
      <w:r>
        <w:rPr>
          <w:rFonts w:hint="eastAsia"/>
        </w:rPr>
        <w:br/>
      </w:r>
      <w:r>
        <w:rPr>
          <w:rFonts w:hint="eastAsia"/>
        </w:rPr>
        <w:t>　　图 淡水鱼产业链</w:t>
      </w:r>
      <w:r>
        <w:rPr>
          <w:rFonts w:hint="eastAsia"/>
        </w:rPr>
        <w:br/>
      </w:r>
      <w:r>
        <w:rPr>
          <w:rFonts w:hint="eastAsia"/>
        </w:rPr>
        <w:t>　　图 淡水鱼中国企业SWOT分析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全球不同产品类型淡水鱼销售额增长（CAGR）趋势2020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淡水鱼行业目前发展现状</w:t>
      </w:r>
      <w:r>
        <w:rPr>
          <w:rFonts w:hint="eastAsia"/>
        </w:rPr>
        <w:br/>
      </w:r>
      <w:r>
        <w:rPr>
          <w:rFonts w:hint="eastAsia"/>
        </w:rPr>
        <w:t>　　表 淡水鱼发展趋势</w:t>
      </w:r>
      <w:r>
        <w:rPr>
          <w:rFonts w:hint="eastAsia"/>
        </w:rPr>
        <w:br/>
      </w:r>
      <w:r>
        <w:rPr>
          <w:rFonts w:hint="eastAsia"/>
        </w:rPr>
        <w:t>　　表 全球主要地区淡水鱼产量增速（CAGR）：2020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全球主要地区淡水鱼产量（2020-2025）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全球主要地区淡水鱼产量（2025-2031）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全球主要地区淡水鱼产量市场份额（2020-2025）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全球主要地区淡水鱼产量市场份额（2025-2031）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全球市场主要厂家淡水鱼产能（2024-2025）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全球市场主要厂家淡水鱼销量（2020-2025）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全球市场主要厂家淡水鱼销量市场份额（2020-2025）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全球市场主要厂家淡水鱼销售收入（2020-2025）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全球市场主要厂家淡水鱼销售收入市场份额（2020-2025）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全球市场主要厂家淡水鱼销售价格（2020-2025）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2025年全球主要厂家淡水鱼收入排名</w:t>
      </w:r>
      <w:r>
        <w:rPr>
          <w:rFonts w:hint="eastAsia"/>
        </w:rPr>
        <w:br/>
      </w:r>
      <w:r>
        <w:rPr>
          <w:rFonts w:hint="eastAsia"/>
        </w:rPr>
        <w:t>　　表 中国市场主要厂家淡水鱼销量（2020-2025）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中国市场主要厂家淡水鱼销量市场份额（2020-2025）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中国市场主要厂家淡水鱼销售收入（2020-2025）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中国市场主要厂家淡水鱼销售收入市场份额（2020-2025）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2025年中国主要厂家淡水鱼收入排名</w:t>
      </w:r>
      <w:r>
        <w:rPr>
          <w:rFonts w:hint="eastAsia"/>
        </w:rPr>
        <w:br/>
      </w:r>
      <w:r>
        <w:rPr>
          <w:rFonts w:hint="eastAsia"/>
        </w:rPr>
        <w:t>　　表 中国市场主要厂家淡水鱼销售价格（2020-2025）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全球主要厂家淡水鱼总部及产地分布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全球主要厂家成立时间及淡水鱼商业化日期</w:t>
      </w:r>
      <w:r>
        <w:rPr>
          <w:rFonts w:hint="eastAsia"/>
        </w:rPr>
        <w:br/>
      </w:r>
      <w:r>
        <w:rPr>
          <w:rFonts w:hint="eastAsia"/>
        </w:rPr>
        <w:t>　　表 全球主要厂家淡水鱼产品类型及应用</w:t>
      </w:r>
      <w:r>
        <w:rPr>
          <w:rFonts w:hint="eastAsia"/>
        </w:rPr>
        <w:br/>
      </w:r>
      <w:r>
        <w:rPr>
          <w:rFonts w:hint="eastAsia"/>
        </w:rPr>
        <w:t>　　表 2025年全球淡水鱼主要厂家市场地位（第一梯队、第二梯队和第三梯队）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全球淡水鱼市场投资、并购等现状分析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全球主要地区淡水鱼销售收入增速：（2020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全球主要地区淡水鱼销售收入（2020-2025）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全球主要地区淡水鱼销售收入市场份额（2020-2025）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全球主要地区淡水鱼收入（2025-2031）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全球主要地区淡水鱼收入市场份额（2025-2031）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全球主要地区淡水鱼销量：2020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全球主要地区淡水鱼销量（2020-2025）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全球主要地区淡水鱼销量市场份额（2020-2025）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全球主要地区淡水鱼销量（2025-2031）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全球主要地区淡水鱼销量份额（2025-2031）</w:t>
      </w:r>
      <w:r>
        <w:rPr>
          <w:rFonts w:hint="eastAsia"/>
        </w:rPr>
        <w:br/>
      </w:r>
      <w:r>
        <w:rPr>
          <w:rFonts w:hint="eastAsia"/>
        </w:rPr>
        <w:t>　　表 淡水鱼厂家（一） 淡水鱼生产基地、销售区域、竞争对手及市场地位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淡水鱼厂家（一） 淡水鱼产品规格、参数及市场应用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淡水鱼厂家（一） 淡水鱼销量、收入、价格（美元/件）及毛利率（2020-2025）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淡水鱼厂家（一）公司简介及主要业务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淡水鱼厂家（一）企业最新动态</w:t>
      </w:r>
      <w:r>
        <w:rPr>
          <w:rFonts w:hint="eastAsia"/>
        </w:rPr>
        <w:br/>
      </w:r>
      <w:r>
        <w:rPr>
          <w:rFonts w:hint="eastAsia"/>
        </w:rPr>
        <w:t>　　表 淡水鱼厂家（二） 淡水鱼生产基地、销售区域、竞争对手及市场地位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淡水鱼厂家（二） 淡水鱼产品规格、参数及市场应用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淡水鱼厂家（二） 淡水鱼销量、收入、价格（美元/件）及毛利率（2020-2025）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淡水鱼厂家（二）公司简介及主要业务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淡水鱼厂家（二）企业最新动态</w:t>
      </w:r>
      <w:r>
        <w:rPr>
          <w:rFonts w:hint="eastAsia"/>
        </w:rPr>
        <w:br/>
      </w:r>
      <w:r>
        <w:rPr>
          <w:rFonts w:hint="eastAsia"/>
        </w:rPr>
        <w:t>　　表 淡水鱼厂家（三） 淡水鱼生产基地、销售区域、竞争对手及市场地位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淡水鱼厂家（三） 淡水鱼产品规格、参数及市场应用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淡水鱼厂家（三） 淡水鱼销量、收入、价格（美元/件）及毛利率（2020-2025）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淡水鱼厂家（三）公司简介及主要业务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淡水鱼厂家（三）公司最新动态</w:t>
      </w:r>
      <w:r>
        <w:rPr>
          <w:rFonts w:hint="eastAsia"/>
        </w:rPr>
        <w:br/>
      </w:r>
      <w:r>
        <w:rPr>
          <w:rFonts w:hint="eastAsia"/>
        </w:rPr>
        <w:t>　　表 淡水鱼厂家（四） 淡水鱼生产基地、销售区域、竞争对手及市场地位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淡水鱼厂家（四） 淡水鱼产品规格、参数及市场应用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淡水鱼厂家（四） 淡水鱼销量、收入、价格（美元/件）及毛利率（2020-2025）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淡水鱼厂家（四）公司简介及主要业务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淡水鱼厂家（四）企业最新动态</w:t>
      </w:r>
      <w:r>
        <w:rPr>
          <w:rFonts w:hint="eastAsia"/>
        </w:rPr>
        <w:br/>
      </w:r>
      <w:r>
        <w:rPr>
          <w:rFonts w:hint="eastAsia"/>
        </w:rPr>
        <w:t>　　表 淡水鱼厂家（五） 淡水鱼生产基地、销售区域、竞争对手及市场地位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淡水鱼厂家（五） 淡水鱼产品规格、参数及市场应用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淡水鱼厂家（五） 淡水鱼销量、收入、价格（美元/件）及毛利率（2020-2025）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淡水鱼厂家（五）公司简介及主要业务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淡水鱼厂家（五）企业最新动态</w:t>
      </w:r>
      <w:r>
        <w:rPr>
          <w:rFonts w:hint="eastAsia"/>
        </w:rPr>
        <w:br/>
      </w:r>
      <w:r>
        <w:rPr>
          <w:rFonts w:hint="eastAsia"/>
        </w:rPr>
        <w:t>　　表 淡水鱼厂家（六） 淡水鱼生产基地、销售区域、竞争对手及市场地位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淡水鱼厂家（六） 淡水鱼产品规格、参数及市场应用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淡水鱼厂家（六） 淡水鱼销量、收入、价格（美元/件）及毛利率（2020-2025）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淡水鱼厂家（六）公司简介及主要业务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淡水鱼厂家（六）企业最新动态</w:t>
      </w:r>
      <w:r>
        <w:rPr>
          <w:rFonts w:hint="eastAsia"/>
        </w:rPr>
        <w:br/>
      </w:r>
      <w:r>
        <w:rPr>
          <w:rFonts w:hint="eastAsia"/>
        </w:rPr>
        <w:t>　　表 淡水鱼厂家（七） 淡水鱼生产基地、销售区域、竞争对手及市场地位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淡水鱼厂家（七） 淡水鱼产品规格、参数及市场应用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淡水鱼厂家（七） 淡水鱼销量、收入、价格（美元/件）及毛利率（2020-2025）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淡水鱼厂家（七）公司简介及主要业务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淡水鱼厂家（七）企业最新动态</w:t>
      </w:r>
      <w:r>
        <w:rPr>
          <w:rFonts w:hint="eastAsia"/>
        </w:rPr>
        <w:br/>
      </w:r>
      <w:r>
        <w:rPr>
          <w:rFonts w:hint="eastAsia"/>
        </w:rPr>
        <w:t>　　表 淡水鱼厂家（八） 淡水鱼生产基地、销售区域、竞争对手及市场地位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淡水鱼厂家（八） 淡水鱼产品规格、参数及市场应用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淡水鱼厂家（八） 淡水鱼销量、收入、价格（美元/件）及毛利率（2020-2025）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淡水鱼厂家（八）公司简介及主要业务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淡水鱼厂家（八）企业最新动态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全球不同产品类型淡水鱼销量（2020-2025）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全球不同产品类型淡水鱼销量市场份额（2020-2025）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全球不同产品类型淡水鱼销量预测（2025-2031）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全球不同产品类型淡水鱼销量市场份额预测（2025-2031）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全球不同产品类型淡水鱼收入（2020-2025）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全球不同产品类型淡水鱼收入市场份额（2020-2025）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全球不同产品类型淡水鱼收入预测（2025-2031）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全球不同类型淡水鱼收入市场份额预测（2025-2031）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全球不同应用淡水鱼销量（2020-2025年）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全球不同应用淡水鱼销量市场份额（2020-2025）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全球不同应用淡水鱼销量预测（2025-2031）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全球不同应用淡水鱼销量市场份额预测（2025-2031）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全球不同应用淡水鱼收入（2020-2025年）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全球不同应用淡水鱼收入市场份额（2020-2025）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全球不同应用淡水鱼收入预测（2025-2031）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全球不同应用淡水鱼收入市场份额预测（2025-2031）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淡水鱼上游原料供应商及联系方式列表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淡水鱼典型客户列表</w:t>
      </w:r>
      <w:r>
        <w:rPr>
          <w:rFonts w:hint="eastAsia"/>
        </w:rPr>
        <w:br/>
      </w:r>
      <w:r>
        <w:rPr>
          <w:rFonts w:hint="eastAsia"/>
        </w:rPr>
        <w:t>　　表 淡水鱼主要销售模式及销售渠道</w:t>
      </w:r>
      <w:r>
        <w:rPr>
          <w:rFonts w:hint="eastAsia"/>
        </w:rPr>
        <w:br/>
      </w:r>
      <w:r>
        <w:rPr>
          <w:rFonts w:hint="eastAsia"/>
        </w:rPr>
        <w:t>　　表 淡水鱼行业发展机遇及主要驱动因素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淡水鱼行业发展面临的风险</w:t>
      </w:r>
      <w:r>
        <w:rPr>
          <w:rFonts w:hint="eastAsia"/>
        </w:rPr>
        <w:br/>
      </w:r>
      <w:r>
        <w:rPr>
          <w:rFonts w:hint="eastAsia"/>
        </w:rPr>
        <w:t>　　表 淡水鱼行业政策分析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889a3646b4c5c" w:history="1">
        <w:r>
          <w:rPr>
            <w:rStyle w:val="Hyperlink"/>
          </w:rPr>
          <w:t>2025-2031年全球与中国淡水鱼行业研究及市场前景分析报告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889a3646b4c5c" w:history="1">
        <w:r>
          <w:rPr>
            <w:rStyle w:val="Hyperlink"/>
          </w:rPr>
          <w:t>https://www.20087.com/3/33/DanShuiYuXianZhuangYuQianJingFenXi.html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热点：40种淡水鱼类、淡水鱼都有什么鱼、淡水鱼养殖排名前十、淡水鱼种类大全图片、鱼类大全看图识鱼、淡水鱼嘌呤高吗、10大名贵淡水鱼价格表、淡水鱼养殖排名前十、蛋白质含量高的鱼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69f79a57e447e" w:history="1">
      <w:r>
        <w:rPr>
          <w:rStyle w:val="Hyperlink"/>
        </w:rPr>
        <w:t>2025-2031年全球与中国淡水鱼行业研究及市场前景分析报告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DanShuiYuXianZhuangYuQianJingFenXi.html" TargetMode="External" Id="R668889a3646b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DanShuiYuXianZhuangYuQianJingFenXi.html" TargetMode="External" Id="R57669f79a57e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2024-12-21T06:37:00Z</dcterms:created>
  <dcterms:modified xsi:type="dcterms:W3CDTF">2024-12-21T07:37:00Z</dcterms:modified>
  <dc:subject>2025-2031年全球与中国淡水鱼行业研究及市场前景分析报告</dc:subject>
  <dc:title>2025-2031年全球与中国淡水鱼行业研究及市场前景分析报告</dc:title>
  <cp:keywords>2025-2031年全球与中国淡水鱼行业研究及市场前景分析报告</cp:keywords>
  <dc:description>2025-2031年全球与中国淡水鱼行业研究及市场前景分析报告</dc:description>
</cp:coreProperties>
</file>