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cf09f3601e45cd" w:history="1">
              <w:r>
                <w:rPr>
                  <w:rStyle w:val="Hyperlink"/>
                </w:rPr>
                <w:t>2024-2030年中国防盗保险柜行业现状调研及发展前景预测报告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cf09f3601e45cd" w:history="1">
              <w:r>
                <w:rPr>
                  <w:rStyle w:val="Hyperlink"/>
                </w:rPr>
                <w:t>2024-2030年中国防盗保险柜行业现状调研及发展前景预测报告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cf09f3601e45cd" w:history="1">
                <w:r>
                  <w:rPr>
                    <w:rStyle w:val="Hyperlink"/>
                  </w:rPr>
                  <w:t>https://www.20087.com/7/93/FangDaoBaoXianJuQianJing.html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盗保险柜是一种用于存放贵重物品和重要文件的安全设备，广泛应用于家庭、办公室和金融机构。其主要特点是具有高强度的结构和复杂的锁具系统，能够有效防止盗窃和破坏。近年来，随着安防技术和材料科学的进步，防盗保险柜的设计和制造工艺不断提升，提高了产品的安全性和耐用性。现代防盗保险柜不仅具备高强度的防护能力和良好的防撬性能，还采用了先进的电子锁具和智能报警系统，增强了产品的稳定性和用户体验。</w:t>
      </w:r>
      <w:r>
        <w:rPr>
          <w:rFonts w:hint="eastAsia"/>
        </w:rPr>
        <w:br/>
      </w:r>
      <w:r>
        <w:rPr>
          <w:rFonts w:hint="eastAsia"/>
        </w:rPr>
        <w:t>　　未来，防盗保险柜的发展将更加注重高性能化和智能化。一方面，随着新材料和新技术的应用，未来的防盗保险柜将具备更高的防护强度和更好的耐久性，能够在极端条件下保持稳定的性能。例如，采用新型合金材料和优化设计，可以提高防盗保险柜的抗冲击性和使用寿命，拓展其在高端应用领域的潜力。另一方面，智能化管理系统将成为新的发展方向，通过传感器和智能控制系统，实时监测和优化安全状态，提供个性化的管理建议。例如，通过智能传感器和数据分析系统自动识别异常行为并进行精准报警，提高安全性和便捷性。此外，绿色环保理念的普及也将推动防盗保险柜向节能和环保型方向发展，减少能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cf09f3601e45cd" w:history="1">
        <w:r>
          <w:rPr>
            <w:rStyle w:val="Hyperlink"/>
          </w:rPr>
          <w:t>2024-2030年中国防盗保险柜行业现状调研及发展前景预测报告</w:t>
        </w:r>
      </w:hyperlink>
      <w:r>
        <w:rPr>
          <w:rFonts w:hint="eastAsia"/>
        </w:rPr>
        <w:t>》深入剖析了当前防盗保险柜行业的现状与市场需求，详细探讨了防盗保险柜市场规模及其价格动态。防盗保险柜报告从产业链角度出发，分析了上下游的影响因素，并进一步细分市场，对防盗保险柜各细分领域的具体情况进行探讨。防盗保险柜报告还根据现有数据，对防盗保险柜市场前景及发展趋势进行了科学预测，揭示了行业内重点企业的竞争格局，评估了品牌影响力和市场集中度，同时指出了防盗保险柜行业面临的风险与机遇。防盗保险柜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防盗保险柜阐述</w:t>
      </w:r>
      <w:r>
        <w:rPr>
          <w:rFonts w:hint="eastAsia"/>
        </w:rPr>
        <w:br/>
      </w:r>
      <w:r>
        <w:rPr>
          <w:rFonts w:hint="eastAsia"/>
        </w:rPr>
        <w:t>　　第一节 防盗保险柜定义及特点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第二节 防盗保险柜行业发展历程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2024年中国防盗保险柜产业运行环境分析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2024年中国防盗保险柜产业政策环境分析</w:t>
      </w:r>
      <w:r>
        <w:rPr>
          <w:rFonts w:hint="eastAsia"/>
        </w:rPr>
        <w:br/>
      </w:r>
      <w:r>
        <w:rPr>
          <w:rFonts w:hint="eastAsia"/>
        </w:rPr>
        <w:t>　　　　一、防盗保险柜产业政策分析</w:t>
      </w:r>
      <w:r>
        <w:rPr>
          <w:rFonts w:hint="eastAsia"/>
        </w:rPr>
        <w:br/>
      </w:r>
      <w:r>
        <w:rPr>
          <w:rFonts w:hint="eastAsia"/>
        </w:rPr>
        <w:t>　　　　二、防盗保险柜标准分析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2024年中国防盗保险柜产业社会环境分析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2024年中国防盗保险柜产业运行走势分析</w:t>
      </w:r>
      <w:r>
        <w:rPr>
          <w:rFonts w:hint="eastAsia"/>
        </w:rPr>
        <w:br/>
      </w:r>
      <w:r>
        <w:rPr>
          <w:rFonts w:hint="eastAsia"/>
        </w:rPr>
        <w:t>　　第一节 2024年中国防盗保险柜产业发展概述</w:t>
      </w:r>
      <w:r>
        <w:rPr>
          <w:rFonts w:hint="eastAsia"/>
        </w:rPr>
        <w:br/>
      </w:r>
      <w:r>
        <w:rPr>
          <w:rFonts w:hint="eastAsia"/>
        </w:rPr>
        <w:t>　　　　一、防盗保险柜产业回顾</w:t>
      </w:r>
      <w:r>
        <w:rPr>
          <w:rFonts w:hint="eastAsia"/>
        </w:rPr>
        <w:br/>
      </w:r>
      <w:r>
        <w:rPr>
          <w:rFonts w:hint="eastAsia"/>
        </w:rPr>
        <w:t>　　　　二、世界防盗保险柜市场调研</w:t>
      </w:r>
      <w:r>
        <w:rPr>
          <w:rFonts w:hint="eastAsia"/>
        </w:rPr>
        <w:br/>
      </w:r>
      <w:r>
        <w:rPr>
          <w:rFonts w:hint="eastAsia"/>
        </w:rPr>
        <w:t>　　　　三、防盗保险柜产业技术分析</w:t>
      </w:r>
      <w:r>
        <w:rPr>
          <w:rFonts w:hint="eastAsia"/>
        </w:rPr>
        <w:br/>
      </w:r>
      <w:r>
        <w:rPr>
          <w:rFonts w:hint="eastAsia"/>
        </w:rPr>
        <w:t>　　第二节 2024年中国防盗保险柜产业运行态势分析</w:t>
      </w:r>
      <w:r>
        <w:rPr>
          <w:rFonts w:hint="eastAsia"/>
        </w:rPr>
        <w:br/>
      </w:r>
      <w:r>
        <w:rPr>
          <w:rFonts w:hint="eastAsia"/>
        </w:rPr>
        <w:t>　　　　一、防盗保险柜价格分析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二、世界先进水平的防盗保险柜分析</w:t>
      </w:r>
      <w:r>
        <w:rPr>
          <w:rFonts w:hint="eastAsia"/>
        </w:rPr>
        <w:br/>
      </w:r>
      <w:r>
        <w:rPr>
          <w:rFonts w:hint="eastAsia"/>
        </w:rPr>
        <w:t>　　第三节 2024年中国防盗保险柜产业发展存在问题分析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2024年中国防盗保险柜产业市场现状分析</w:t>
      </w:r>
      <w:r>
        <w:rPr>
          <w:rFonts w:hint="eastAsia"/>
        </w:rPr>
        <w:br/>
      </w:r>
      <w:r>
        <w:rPr>
          <w:rFonts w:hint="eastAsia"/>
        </w:rPr>
        <w:t>　　第一节 2024年中国防盗保险柜产业市场发展总况</w:t>
      </w:r>
      <w:r>
        <w:rPr>
          <w:rFonts w:hint="eastAsia"/>
        </w:rPr>
        <w:br/>
      </w:r>
      <w:r>
        <w:rPr>
          <w:rFonts w:hint="eastAsia"/>
        </w:rPr>
        <w:t>　　　　一、防盗保险柜市场供给情况分析</w:t>
      </w:r>
      <w:r>
        <w:rPr>
          <w:rFonts w:hint="eastAsia"/>
        </w:rPr>
        <w:br/>
      </w:r>
      <w:r>
        <w:rPr>
          <w:rFonts w:hint="eastAsia"/>
        </w:rPr>
        <w:t>　　　　二、防盗保险柜需求分析</w:t>
      </w:r>
      <w:r>
        <w:rPr>
          <w:rFonts w:hint="eastAsia"/>
        </w:rPr>
        <w:br/>
      </w:r>
      <w:r>
        <w:rPr>
          <w:rFonts w:hint="eastAsia"/>
        </w:rPr>
        <w:t>　　　　三、防盗保险柜需求特点分析</w:t>
      </w:r>
      <w:r>
        <w:rPr>
          <w:rFonts w:hint="eastAsia"/>
        </w:rPr>
        <w:br/>
      </w:r>
      <w:r>
        <w:rPr>
          <w:rFonts w:hint="eastAsia"/>
        </w:rPr>
        <w:t>　　第二节 2024年中国防盗保险柜产业市场动态分析</w:t>
      </w:r>
      <w:r>
        <w:rPr>
          <w:rFonts w:hint="eastAsia"/>
        </w:rPr>
        <w:br/>
      </w:r>
      <w:r>
        <w:rPr>
          <w:rFonts w:hint="eastAsia"/>
        </w:rPr>
        <w:t>　　　　一、防盗保险柜品牌分析</w:t>
      </w:r>
      <w:r>
        <w:rPr>
          <w:rFonts w:hint="eastAsia"/>
        </w:rPr>
        <w:br/>
      </w:r>
      <w:r>
        <w:rPr>
          <w:rFonts w:hint="eastAsia"/>
        </w:rPr>
        <w:t>　　　　二、防盗保险柜产品产量结构性分析</w:t>
      </w:r>
      <w:r>
        <w:rPr>
          <w:rFonts w:hint="eastAsia"/>
        </w:rPr>
        <w:br/>
      </w:r>
      <w:r>
        <w:rPr>
          <w:rFonts w:hint="eastAsia"/>
        </w:rPr>
        <w:t>　　　　三、防盗保险柜经营发展能力</w:t>
      </w:r>
      <w:r>
        <w:rPr>
          <w:rFonts w:hint="eastAsia"/>
        </w:rPr>
        <w:br/>
      </w:r>
      <w:r>
        <w:rPr>
          <w:rFonts w:hint="eastAsia"/>
        </w:rPr>
        <w:t>　　第三节 2024年中国防盗保险柜产业市场销售情况分析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2019-2024年中国防盗保险柜进出口数据监测分析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2019-2024年中国防盗保险柜进口数据分析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2019-2024年中国防盗保险柜出口数据分析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2019-2024年中国防盗保险柜进出口平均单价分析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2019-2024年中国防盗保险柜进出口国家及地区分析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2019-2024年中国防盗保险柜行业主要数据监测分析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2019-2024年中国防盗保险柜行业规模分析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2024年中国防盗保险柜行业结构分析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2019-2024年中国防盗保险柜行业产值分析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2019-2024年中国防盗保险柜行业成本费用分析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2019-2024年中国防盗保险柜行业盈利能力分析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2024年中国防盗保险柜产品市场竞争分析</w:t>
      </w:r>
      <w:r>
        <w:rPr>
          <w:rFonts w:hint="eastAsia"/>
        </w:rPr>
        <w:br/>
      </w:r>
      <w:r>
        <w:rPr>
          <w:rFonts w:hint="eastAsia"/>
        </w:rPr>
        <w:t>　　第一节 2024年中国防盗保险柜竞争现状分析</w:t>
      </w:r>
      <w:r>
        <w:rPr>
          <w:rFonts w:hint="eastAsia"/>
        </w:rPr>
        <w:br/>
      </w:r>
      <w:r>
        <w:rPr>
          <w:rFonts w:hint="eastAsia"/>
        </w:rPr>
        <w:t>　　　　一、防盗保险柜市场竞争力分析</w:t>
      </w:r>
      <w:r>
        <w:rPr>
          <w:rFonts w:hint="eastAsia"/>
        </w:rPr>
        <w:br/>
      </w:r>
      <w:r>
        <w:rPr>
          <w:rFonts w:hint="eastAsia"/>
        </w:rPr>
        <w:t>　　　　二、防盗保险柜品牌竞争分析</w:t>
      </w:r>
      <w:r>
        <w:rPr>
          <w:rFonts w:hint="eastAsia"/>
        </w:rPr>
        <w:br/>
      </w:r>
      <w:r>
        <w:rPr>
          <w:rFonts w:hint="eastAsia"/>
        </w:rPr>
        <w:t>　　　　三、防盗保险柜价格竞争分析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2024年中国防盗保险柜产业集中度分析</w:t>
      </w:r>
      <w:r>
        <w:rPr>
          <w:rFonts w:hint="eastAsia"/>
        </w:rPr>
        <w:br/>
      </w:r>
      <w:r>
        <w:rPr>
          <w:rFonts w:hint="eastAsia"/>
        </w:rPr>
        <w:t>　　　　一、防盗保险柜市场集中度分析</w:t>
      </w:r>
      <w:r>
        <w:rPr>
          <w:rFonts w:hint="eastAsia"/>
        </w:rPr>
        <w:br/>
      </w:r>
      <w:r>
        <w:rPr>
          <w:rFonts w:hint="eastAsia"/>
        </w:rPr>
        <w:t>　　　　二、防盗保险柜区域集中度分析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2024年中国防盗保险柜企业提升竞争力策略分析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防盗保险柜优势企业竞争性财务数据分析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广东安能保险柜制造有限公司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上海杰宝大王企业发展有限公司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宁波驰球安防设备有限公司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得力集团有限公司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哈尔滨飞云实业有限公司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2024-2030年中国防盗保险柜产业发趋势预测分析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2024-2030年中国防盗保险柜发展趋势分析</w:t>
      </w:r>
      <w:r>
        <w:rPr>
          <w:rFonts w:hint="eastAsia"/>
        </w:rPr>
        <w:br/>
      </w:r>
      <w:r>
        <w:rPr>
          <w:rFonts w:hint="eastAsia"/>
        </w:rPr>
        <w:t>　　　　一、防盗保险柜产业技术发展方向分析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二、防盗保险柜竞争格局预测分析</w:t>
      </w:r>
      <w:r>
        <w:rPr>
          <w:rFonts w:hint="eastAsia"/>
        </w:rPr>
        <w:br/>
      </w:r>
      <w:r>
        <w:rPr>
          <w:rFonts w:hint="eastAsia"/>
        </w:rPr>
        <w:t>　　　　三、防盗保险柜行业发展预测分析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2024-2030年中国防盗保险柜市场预测分析</w:t>
      </w:r>
      <w:r>
        <w:rPr>
          <w:rFonts w:hint="eastAsia"/>
        </w:rPr>
        <w:br/>
      </w:r>
      <w:r>
        <w:rPr>
          <w:rFonts w:hint="eastAsia"/>
        </w:rPr>
        <w:t>　　　　一、防盗保险柜供给预测分析</w:t>
      </w:r>
      <w:r>
        <w:rPr>
          <w:rFonts w:hint="eastAsia"/>
        </w:rPr>
        <w:br/>
      </w:r>
      <w:r>
        <w:rPr>
          <w:rFonts w:hint="eastAsia"/>
        </w:rPr>
        <w:t>　　　　二、防盗保险柜需求预测分析</w:t>
      </w:r>
      <w:r>
        <w:rPr>
          <w:rFonts w:hint="eastAsia"/>
        </w:rPr>
        <w:br/>
      </w:r>
      <w:r>
        <w:rPr>
          <w:rFonts w:hint="eastAsia"/>
        </w:rPr>
        <w:t>　　　　三、防盗保险柜进出口预测分析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2024-2030年中国防盗保险柜市场盈利预测分析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2024-2030年中国防盗保险柜行业投资机会</w:t>
      </w:r>
      <w:r>
        <w:rPr>
          <w:rFonts w:hint="eastAsia"/>
        </w:rPr>
        <w:br/>
      </w:r>
      <w:r>
        <w:rPr>
          <w:rFonts w:hint="eastAsia"/>
        </w:rPr>
        <w:t>　　第一节 2019-2024年中国防盗保险柜行业投资环境分析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2024-2030年中国防盗保险柜行业投资机会分析</w:t>
      </w:r>
      <w:r>
        <w:rPr>
          <w:rFonts w:hint="eastAsia"/>
        </w:rPr>
        <w:br/>
      </w:r>
      <w:r>
        <w:rPr>
          <w:rFonts w:hint="eastAsia"/>
        </w:rPr>
        <w:t>　　　　一、防盗保险柜投资前景分析</w:t>
      </w:r>
      <w:r>
        <w:rPr>
          <w:rFonts w:hint="eastAsia"/>
        </w:rPr>
        <w:br/>
      </w:r>
      <w:r>
        <w:rPr>
          <w:rFonts w:hint="eastAsia"/>
        </w:rPr>
        <w:t>　　　　二、防盗保险柜投资吸引力分析</w:t>
      </w:r>
      <w:r>
        <w:rPr>
          <w:rFonts w:hint="eastAsia"/>
        </w:rPr>
        <w:br/>
      </w:r>
      <w:r>
        <w:rPr>
          <w:rFonts w:hint="eastAsia"/>
        </w:rPr>
        <w:t>　　第三节 中.智.林.2024-2030年中国防盗保险柜行业投资前景建议分析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防盗保险柜行业历程</w:t>
      </w:r>
      <w:r>
        <w:rPr>
          <w:rFonts w:hint="eastAsia"/>
        </w:rPr>
        <w:br/>
      </w:r>
      <w:r>
        <w:rPr>
          <w:rFonts w:hint="eastAsia"/>
        </w:rPr>
        <w:t>　　图表 防盗保险柜行业生命周期</w:t>
      </w:r>
      <w:r>
        <w:rPr>
          <w:rFonts w:hint="eastAsia"/>
        </w:rPr>
        <w:br/>
      </w:r>
      <w:r>
        <w:rPr>
          <w:rFonts w:hint="eastAsia"/>
        </w:rPr>
        <w:t>　　图表 防盗保险柜行业产业链分析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2019-2024年中国防盗保险柜行业市场规模及增长情况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2019-2024年防盗保险柜行业市场容量分析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2019-2024年中国防盗保险柜行业产能统计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2019-2024年中国防盗保险柜行业产量及增长趋势</w:t>
      </w:r>
      <w:r>
        <w:rPr>
          <w:rFonts w:hint="eastAsia"/>
        </w:rPr>
        <w:br/>
      </w:r>
      <w:r>
        <w:rPr>
          <w:rFonts w:hint="eastAsia"/>
        </w:rPr>
        <w:t>　　图表 防盗保险柜行业动态</w:t>
      </w:r>
      <w:r>
        <w:rPr>
          <w:rFonts w:hint="eastAsia"/>
        </w:rPr>
        <w:br/>
      </w:r>
      <w:r>
        <w:rPr>
          <w:rFonts w:hint="eastAsia"/>
        </w:rPr>
        <w:t>　　图表 2019-2024年中国防盗保险柜市场需求量及增速统计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2024年中国防盗保险柜行业需求领域分布格局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2019-2024年中国防盗保险柜行业销售收入分析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2019-2024年中国防盗保险柜行业盈利情况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2019-2024年中国防盗保险柜行业利润总额统计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2019-2024年中国防盗保险柜进口数量分析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2019-2024年中国防盗保险柜进口金额分析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2019-2024年中国防盗保险柜出口数量分析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2019-2024年中国防盗保险柜出口金额分析</w:t>
      </w:r>
      <w:r>
        <w:rPr>
          <w:rFonts w:hint="eastAsia"/>
        </w:rPr>
        <w:br/>
      </w:r>
      <w:r>
        <w:rPr>
          <w:rFonts w:hint="eastAsia"/>
        </w:rPr>
        <w:t>　　图表 2024年中国防盗保险柜进口国家及地区分析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2024年中国防盗保险柜出口国家及地区分析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2019-2024年中国防盗保险柜行业企业数量情况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2019-2024年中国防盗保险柜行业企业平均规模情况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**地区防盗保险柜市场规模及增长情况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**地区防盗保险柜行业市场需求情况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**地区防盗保险柜市场规模及增长情况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**地区防盗保险柜行业市场需求情况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**地区防盗保险柜市场规模及增长情况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**地区防盗保险柜行业市场需求情况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**地区防盗保险柜市场规模及增长情况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**地区防盗保险柜行业市场需求情况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防盗保险柜重点企业（一）基本信息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防盗保险柜重点企业（一）经营情况分析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防盗保险柜重点企业（一）主要经济指标情况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防盗保险柜重点企业（一）盈利能力情况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防盗保险柜重点企业（一）偿债能力情况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防盗保险柜重点企业（一）运营能力情况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防盗保险柜重点企业（一）成长能力情况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防盗保险柜重点企业（二）基本信息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防盗保险柜重点企业（二）经营情况分析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防盗保险柜重点企业（二）主要经济指标情况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防盗保险柜重点企业（二）盈利能力情况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防盗保险柜重点企业（二）偿债能力情况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防盗保险柜重点企业（二）运营能力情况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防盗保险柜重点企业（二）成长能力情况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防盗保险柜重点企业（三）基本信息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防盗保险柜重点企业（三）经营情况分析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防盗保险柜重点企业（三）主要经济指标情况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防盗保险柜重点企业（三）盈利能力情况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防盗保险柜重点企业（三）偿债能力情况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防盗保险柜重点企业（三）运营能力情况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防盗保险柜重点企业（三）成长能力情况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2024-2030年中国防盗保险柜行业产能预测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2024-2030年中国防盗保险柜行业产量预测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2024-2030年中国防盗保险柜市场需求量预测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2024-2030年中国防盗保险柜行业供需平衡预测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2024-2030年中国防盗保险柜行业风险分析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2024-2030年中国防盗保险柜行业市场容量预测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2024-2030年中国防盗保险柜行业市场规模预测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2024-2030年中国防盗保险柜市场前景分析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2024-2030年中国防盗保险柜行业发展趋势预测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cf09f3601e45cd" w:history="1">
        <w:r>
          <w:rPr>
            <w:rStyle w:val="Hyperlink"/>
          </w:rPr>
          <w:t>2024-2030年中国防盗保险柜行业现状调研及发展前景预测报告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cf09f3601e45cd" w:history="1">
        <w:r>
          <w:rPr>
            <w:rStyle w:val="Hyperlink"/>
          </w:rPr>
          <w:t>https://www.20087.com/7/93/FangDaoBaoXianJuQianJing.html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bcb95aea1e4d10" w:history="1">
      <w:r>
        <w:rPr>
          <w:rStyle w:val="Hyperlink"/>
        </w:rPr>
        <w:t>2024-2030年中国防盗保险柜行业现状调研及发展前景预测报告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FangDaoBaoXianJuQianJing.html" TargetMode="External" Id="Rf1cf09f3601e45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FangDaoBaoXianJuQianJing.html" TargetMode="External" Id="R3abcb95aea1e4d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2024-05-22T23:20:00Z</dcterms:created>
  <dcterms:modified xsi:type="dcterms:W3CDTF">2024-05-23T00:20:00Z</dcterms:modified>
  <dc:subject>2024-2030年中国防盗保险柜行业现状调研及发展前景预测报告</dc:subject>
  <dc:title>2024-2030年中国防盗保险柜行业现状调研及发展前景预测报告</dc:title>
  <cp:keywords>2024-2030年中国防盗保险柜行业现状调研及发展前景预测报告</cp:keywords>
  <dc:description>2024-2030年中国防盗保险柜行业现状调研及发展前景预测报告</dc:description>
</cp:coreProperties>
</file>