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3eb1f70944774" w:history="1">
              <w:r>
                <w:rPr>
                  <w:rStyle w:val="Hyperlink"/>
                </w:rPr>
                <w:t>2025-2031年中国拉丝模具市场现状与发展前景预测报告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3eb1f70944774" w:history="1">
              <w:r>
                <w:rPr>
                  <w:rStyle w:val="Hyperlink"/>
                </w:rPr>
                <w:t>2025-2031年中国拉丝模具市场现状与发展前景预测报告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3eb1f70944774" w:history="1">
                <w:r>
                  <w:rPr>
                    <w:rStyle w:val="Hyperlink"/>
                  </w:rPr>
                  <w:t>https://www.20087.com/0/15/LaSiMoJuShiChangQianJingYuCe.html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模具用于金属线材的加工，其精度和寿命直接影响到线材的质量和生产效率。目前，随着精密制造和自动化技术的发展，拉丝模具正向着高精度、高耐磨性和自动化方向迈进。采用超硬材料和精密加工技术，提高了模具的几何精度和表面光洁度，减少了线材的表面缺陷。同时，自动化模具更换系统和在线监测技术的应用，实现了连续生产和实时监控，提高了生产效率和模具管理的智能化水平。</w:t>
      </w:r>
      <w:r>
        <w:rPr>
          <w:rFonts w:hint="eastAsia"/>
        </w:rPr>
        <w:br/>
      </w:r>
      <w:r>
        <w:rPr>
          <w:rFonts w:hint="eastAsia"/>
        </w:rPr>
        <w:t>　　未来，拉丝模具行业的发展将更加注重材料创新和智能化制造。材料创新方面，研发具有更高硬度、更好韧性和更优化学稳定性的新型模具材料，以适应更高强度和更复杂成分的金属线材加工需求。智能化制造方面，结合人工智能和机器学习算法，实现模具设计的优化和制造过程的智能控制，提高模具的定制化能力和生产效率。此外，随着工业4.0和智能制造的推进，拉丝模具将更加紧密地集成到智能工厂的生态系统中，实现数据驱动的生产优化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3eb1f70944774" w:history="1">
        <w:r>
          <w:rPr>
            <w:rStyle w:val="Hyperlink"/>
          </w:rPr>
          <w:t>2025-2031年中国拉丝模具市场现状与发展前景预测报告</w:t>
        </w:r>
      </w:hyperlink>
      <w:r>
        <w:rPr>
          <w:rFonts w:hint="eastAsia"/>
        </w:rPr>
        <w:t>》通过详实的数据分析，全面解析了拉丝模具行业的市场规模、需求动态及价格趋势，深入探讨了拉丝模具产业链上下游的协同关系与竞争格局变化。报告对拉丝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拉丝模具行业的未来发展方向，并针对潜在风险提出了切实可行的应对策略。报告为拉丝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拉丝模具行业概述</w:t>
      </w:r>
      <w:r>
        <w:rPr>
          <w:rFonts w:hint="eastAsia"/>
        </w:rPr>
        <w:br/>
      </w:r>
      <w:r>
        <w:rPr>
          <w:rFonts w:hint="eastAsia"/>
        </w:rPr>
        <w:t>　　第一节 拉丝模具定义与分类</w:t>
      </w:r>
      <w:r>
        <w:rPr>
          <w:rFonts w:hint="eastAsia"/>
        </w:rPr>
        <w:br/>
      </w:r>
      <w:r>
        <w:rPr>
          <w:rFonts w:hint="eastAsia"/>
        </w:rPr>
        <w:t>　　第二节 拉丝模具应用领域</w:t>
      </w:r>
      <w:r>
        <w:rPr>
          <w:rFonts w:hint="eastAsia"/>
        </w:rPr>
        <w:br/>
      </w:r>
      <w:r>
        <w:rPr>
          <w:rFonts w:hint="eastAsia"/>
        </w:rPr>
        <w:t>　　第三节 拉丝模具行业经济指标分析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一、拉丝模具行业赢利性评估</w:t>
      </w:r>
      <w:r>
        <w:rPr>
          <w:rFonts w:hint="eastAsia"/>
        </w:rPr>
        <w:br/>
      </w:r>
      <w:r>
        <w:rPr>
          <w:rFonts w:hint="eastAsia"/>
        </w:rPr>
        <w:t>　　　　二、拉丝模具行业成长速度分析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三、拉丝模具附加值提升空间探讨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四、拉丝模具行业进入壁垒分析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五、拉丝模具行业风险性评估</w:t>
      </w:r>
      <w:r>
        <w:rPr>
          <w:rFonts w:hint="eastAsia"/>
        </w:rPr>
        <w:br/>
      </w:r>
      <w:r>
        <w:rPr>
          <w:rFonts w:hint="eastAsia"/>
        </w:rPr>
        <w:t>　　　　六、拉丝模具行业周期性分析</w:t>
      </w:r>
      <w:r>
        <w:rPr>
          <w:rFonts w:hint="eastAsia"/>
        </w:rPr>
        <w:br/>
      </w:r>
      <w:r>
        <w:rPr>
          <w:rFonts w:hint="eastAsia"/>
        </w:rPr>
        <w:t>　　　　七、拉丝模具行业竞争程度指标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八、拉丝模具行业成熟度综合分析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拉丝模具产业链及经营模式分析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三、拉丝模具销售模式与渠道策略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全球拉丝模具市场发展分析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2024-2025年全球拉丝模具行业发展分析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一、全球拉丝模具行业市场规模与趋势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二、全球拉丝模具行业发展特点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三、全球拉丝模具行业竞争格局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主要国家与地区拉丝模具市场分析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2025-2031年全球拉丝模具行业发展趋势与前景预测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一、拉丝模具行业发展趋势</w:t>
      </w:r>
      <w:r>
        <w:rPr>
          <w:rFonts w:hint="eastAsia"/>
        </w:rPr>
        <w:br/>
      </w:r>
      <w:r>
        <w:rPr>
          <w:rFonts w:hint="eastAsia"/>
        </w:rPr>
        <w:t>　　　　二、拉丝模具行业发展潜力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中国拉丝模具行业市场分析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2024-2025年拉丝模具产能与投资动态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一、国内拉丝模具产能现状与利用效率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二、拉丝模具产能扩张与投资动态分析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拉丝模具行业产量情况分析与趋势预测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1、2019-2024年拉丝模具产量及增长趋势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2、2019-2024年拉丝模具细分产品产量及份额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二、拉丝模具产量影响因素分析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三、2025-2031年拉丝模具产量预测</w:t>
      </w:r>
      <w:r>
        <w:rPr>
          <w:rFonts w:hint="eastAsia"/>
        </w:rPr>
        <w:br/>
      </w:r>
      <w:r>
        <w:rPr>
          <w:rFonts w:hint="eastAsia"/>
        </w:rPr>
        <w:t>　　第三节 2025-2031年拉丝模具市场需求与销售分析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一、2024-2025年拉丝模具行业需求现状</w:t>
      </w:r>
      <w:r>
        <w:rPr>
          <w:rFonts w:hint="eastAsia"/>
        </w:rPr>
        <w:br/>
      </w:r>
      <w:r>
        <w:rPr>
          <w:rFonts w:hint="eastAsia"/>
        </w:rPr>
        <w:t>　　　　二、拉丝模具客户群体与需求特点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三、2019-2024年拉丝模具行业销售规模分析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四、2025-2031年拉丝模具市场增长潜力与规模预测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一、2024-2025年拉丝模具主要细分产品市场现状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2024-2025年拉丝模具行业技术发展现状及趋势分析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一、2019-2024年拉丝模具市场价格走势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拉丝模具定价策略与方法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2025-2031年拉丝模具价格竞争态势与趋势预测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2024-2025年重点区域拉丝模具市场发展概况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二、2019-2024年拉丝模具市场需求规模情况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2019-2024年中国拉丝模具行业进出口情况分析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一、2019-2024年拉丝模具进口规模分析</w:t>
      </w:r>
      <w:r>
        <w:rPr>
          <w:rFonts w:hint="eastAsia"/>
        </w:rPr>
        <w:br/>
      </w:r>
      <w:r>
        <w:rPr>
          <w:rFonts w:hint="eastAsia"/>
        </w:rPr>
        <w:t>　　　　二、拉丝模具主要进口来源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拉丝模具行业出口规模与目的地分析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一、2019-2024年拉丝模具出口规模分析</w:t>
      </w:r>
      <w:r>
        <w:rPr>
          <w:rFonts w:hint="eastAsia"/>
        </w:rPr>
        <w:br/>
      </w:r>
      <w:r>
        <w:rPr>
          <w:rFonts w:hint="eastAsia"/>
        </w:rPr>
        <w:t>　　　　二、拉丝模具主要出口目的地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2019-2024年中国拉丝模具总体规模与财务指标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中国拉丝模具行业总体规模分析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一、拉丝模具企业数量与结构</w:t>
      </w:r>
      <w:r>
        <w:rPr>
          <w:rFonts w:hint="eastAsia"/>
        </w:rPr>
        <w:br/>
      </w:r>
      <w:r>
        <w:rPr>
          <w:rFonts w:hint="eastAsia"/>
        </w:rPr>
        <w:t>　　　　二、拉丝模具从业人员规模</w:t>
      </w:r>
      <w:r>
        <w:rPr>
          <w:rFonts w:hint="eastAsia"/>
        </w:rPr>
        <w:br/>
      </w:r>
      <w:r>
        <w:rPr>
          <w:rFonts w:hint="eastAsia"/>
        </w:rPr>
        <w:t>　　　　三、拉丝模具行业资产状况</w:t>
      </w:r>
      <w:r>
        <w:rPr>
          <w:rFonts w:hint="eastAsia"/>
        </w:rPr>
        <w:br/>
      </w:r>
      <w:r>
        <w:rPr>
          <w:rFonts w:hint="eastAsia"/>
        </w:rPr>
        <w:t>　　第二节 中国拉丝模具行业财务指标总体分析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拉丝模具重点企业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拉丝模具领先企业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拉丝模具标杆企业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拉丝模具代表企业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拉丝模具龙头企业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拉丝模具重点企业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中国拉丝模具行业竞争格局分析</w:t>
      </w:r>
      <w:r>
        <w:rPr>
          <w:rFonts w:hint="eastAsia"/>
        </w:rPr>
        <w:br/>
      </w:r>
      <w:r>
        <w:rPr>
          <w:rFonts w:hint="eastAsia"/>
        </w:rPr>
        <w:t>　　第一节 拉丝模具行业竞争格局总览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2024-2025年拉丝模具行业竞争力分析</w:t>
      </w:r>
      <w:r>
        <w:rPr>
          <w:rFonts w:hint="eastAsia"/>
        </w:rPr>
        <w:br/>
      </w:r>
      <w:r>
        <w:rPr>
          <w:rFonts w:hint="eastAsia"/>
        </w:rPr>
        <w:t>　　　　一、拉丝模具供应商议价能力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四、拉丝模具替代品威胁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2019-2024年拉丝模具行业企业并购活动分析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2024-2025年拉丝模具行业会展与招投标活动分析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一、拉丝模具行业会展活动及其市场影响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2025年中国拉丝模具企业发展策略分析</w:t>
      </w:r>
      <w:r>
        <w:rPr>
          <w:rFonts w:hint="eastAsia"/>
        </w:rPr>
        <w:br/>
      </w:r>
      <w:r>
        <w:rPr>
          <w:rFonts w:hint="eastAsia"/>
        </w:rPr>
        <w:t>　　第一节 拉丝模具市场策略分析</w:t>
      </w:r>
      <w:r>
        <w:rPr>
          <w:rFonts w:hint="eastAsia"/>
        </w:rPr>
        <w:br/>
      </w:r>
      <w:r>
        <w:rPr>
          <w:rFonts w:hint="eastAsia"/>
        </w:rPr>
        <w:t>　　　　一、拉丝模具市场定位与拓展策略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二、拉丝模具市场细分与目标客户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拉丝模具销售策略分析</w:t>
      </w:r>
      <w:r>
        <w:rPr>
          <w:rFonts w:hint="eastAsia"/>
        </w:rPr>
        <w:br/>
      </w:r>
      <w:r>
        <w:rPr>
          <w:rFonts w:hint="eastAsia"/>
        </w:rPr>
        <w:t>　　　　一、拉丝模具销售渠道与网络建设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提高拉丝模具企业竞争力建议</w:t>
      </w:r>
      <w:r>
        <w:rPr>
          <w:rFonts w:hint="eastAsia"/>
        </w:rPr>
        <w:br/>
      </w:r>
      <w:r>
        <w:rPr>
          <w:rFonts w:hint="eastAsia"/>
        </w:rPr>
        <w:t>　　　　一、拉丝模具技术创新与管理优化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拉丝模具品牌战略思考</w:t>
      </w:r>
      <w:r>
        <w:rPr>
          <w:rFonts w:hint="eastAsia"/>
        </w:rPr>
        <w:br/>
      </w:r>
      <w:r>
        <w:rPr>
          <w:rFonts w:hint="eastAsia"/>
        </w:rPr>
        <w:t>　　　　一、拉丝模具品牌建设与维护</w:t>
      </w:r>
      <w:r>
        <w:rPr>
          <w:rFonts w:hint="eastAsia"/>
        </w:rPr>
        <w:br/>
      </w:r>
      <w:r>
        <w:rPr>
          <w:rFonts w:hint="eastAsia"/>
        </w:rPr>
        <w:t>　　　　二、拉丝模具品牌影响力与市场竞争力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中国拉丝模具行业风险与对策</w:t>
      </w:r>
      <w:r>
        <w:rPr>
          <w:rFonts w:hint="eastAsia"/>
        </w:rPr>
        <w:br/>
      </w:r>
      <w:r>
        <w:rPr>
          <w:rFonts w:hint="eastAsia"/>
        </w:rPr>
        <w:t>　　第一节 拉丝模具行业SWOT分析</w:t>
      </w:r>
      <w:r>
        <w:rPr>
          <w:rFonts w:hint="eastAsia"/>
        </w:rPr>
        <w:br/>
      </w:r>
      <w:r>
        <w:rPr>
          <w:rFonts w:hint="eastAsia"/>
        </w:rPr>
        <w:t>　　　　一、拉丝模具行业优势分析</w:t>
      </w:r>
      <w:r>
        <w:rPr>
          <w:rFonts w:hint="eastAsia"/>
        </w:rPr>
        <w:br/>
      </w:r>
      <w:r>
        <w:rPr>
          <w:rFonts w:hint="eastAsia"/>
        </w:rPr>
        <w:t>　　　　二、拉丝模具行业劣势分析</w:t>
      </w:r>
      <w:r>
        <w:rPr>
          <w:rFonts w:hint="eastAsia"/>
        </w:rPr>
        <w:br/>
      </w:r>
      <w:r>
        <w:rPr>
          <w:rFonts w:hint="eastAsia"/>
        </w:rPr>
        <w:t>　　　　三、拉丝模具市场机会探索</w:t>
      </w:r>
      <w:r>
        <w:rPr>
          <w:rFonts w:hint="eastAsia"/>
        </w:rPr>
        <w:br/>
      </w:r>
      <w:r>
        <w:rPr>
          <w:rFonts w:hint="eastAsia"/>
        </w:rPr>
        <w:t>　　　　四、拉丝模具市场威胁评估</w:t>
      </w:r>
      <w:r>
        <w:rPr>
          <w:rFonts w:hint="eastAsia"/>
        </w:rPr>
        <w:br/>
      </w:r>
      <w:r>
        <w:rPr>
          <w:rFonts w:hint="eastAsia"/>
        </w:rPr>
        <w:t>　　第二节 拉丝模具行业风险及对策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2025-2031年中国拉丝模具行业前景与发展趋势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拉丝模具行业发展环境分析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2025-2031年拉丝模具行业发展趋势与方向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一、拉丝模具行业发展方向预测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二、拉丝模具发展趋势分析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2025-2031年拉丝模具行业发展潜力与机遇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一、拉丝模具市场发展潜力评估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二、拉丝模具新兴市场与机遇探索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中-智-林－拉丝模具行业发展建议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拉丝模具行业类别</w:t>
      </w:r>
      <w:r>
        <w:rPr>
          <w:rFonts w:hint="eastAsia"/>
        </w:rPr>
        <w:br/>
      </w:r>
      <w:r>
        <w:rPr>
          <w:rFonts w:hint="eastAsia"/>
        </w:rPr>
        <w:t>　　图表 拉丝模具行业产业链调研</w:t>
      </w:r>
      <w:r>
        <w:rPr>
          <w:rFonts w:hint="eastAsia"/>
        </w:rPr>
        <w:br/>
      </w:r>
      <w:r>
        <w:rPr>
          <w:rFonts w:hint="eastAsia"/>
        </w:rPr>
        <w:t>　　图表 拉丝模具行业现状</w:t>
      </w:r>
      <w:r>
        <w:rPr>
          <w:rFonts w:hint="eastAsia"/>
        </w:rPr>
        <w:br/>
      </w:r>
      <w:r>
        <w:rPr>
          <w:rFonts w:hint="eastAsia"/>
        </w:rPr>
        <w:t>　　图表 拉丝模具行业标准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2019-2024年中国拉丝模具市场规模</w:t>
      </w:r>
      <w:r>
        <w:rPr>
          <w:rFonts w:hint="eastAsia"/>
        </w:rPr>
        <w:br/>
      </w:r>
      <w:r>
        <w:rPr>
          <w:rFonts w:hint="eastAsia"/>
        </w:rPr>
        <w:t>　　图表 2025年中国拉丝模具行业产能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2019-2024年中国拉丝模具产量</w:t>
      </w:r>
      <w:r>
        <w:rPr>
          <w:rFonts w:hint="eastAsia"/>
        </w:rPr>
        <w:br/>
      </w:r>
      <w:r>
        <w:rPr>
          <w:rFonts w:hint="eastAsia"/>
        </w:rPr>
        <w:t>　　图表 拉丝模具行业动态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2019-2024年中国拉丝模具市场需求量</w:t>
      </w:r>
      <w:r>
        <w:rPr>
          <w:rFonts w:hint="eastAsia"/>
        </w:rPr>
        <w:br/>
      </w:r>
      <w:r>
        <w:rPr>
          <w:rFonts w:hint="eastAsia"/>
        </w:rPr>
        <w:t>　　图表 2025年中国拉丝模具行业需求区域调研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2019-2024年中国拉丝模具行情</w:t>
      </w:r>
      <w:r>
        <w:rPr>
          <w:rFonts w:hint="eastAsia"/>
        </w:rPr>
        <w:br/>
      </w:r>
      <w:r>
        <w:rPr>
          <w:rFonts w:hint="eastAsia"/>
        </w:rPr>
        <w:t>　　图表 2019-2024年中国拉丝模具价格走势图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2019-2024年中国拉丝模具行业销售收入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2019-2024年中国拉丝模具行业盈利情况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2019-2024年中国拉丝模具行业利润总额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2019-2024年中国拉丝模具进口数据</w:t>
      </w:r>
      <w:r>
        <w:rPr>
          <w:rFonts w:hint="eastAsia"/>
        </w:rPr>
        <w:br/>
      </w:r>
      <w:r>
        <w:rPr>
          <w:rFonts w:hint="eastAsia"/>
        </w:rPr>
        <w:t>　　图表 2019-2024年中国拉丝模具出口数据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**地区拉丝模具市场规模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**地区拉丝模具市场调研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**地区拉丝模具市场规模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**地区拉丝模具市场调研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拉丝模具行业竞争对手分析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拉丝模具重点企业（三）经营情况分析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2025-2031年中国拉丝模具行业产量预测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2025-2031年中国拉丝模具市场需求预测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2025-2031年中国拉丝模具市场规模预测</w:t>
      </w:r>
      <w:r>
        <w:rPr>
          <w:rFonts w:hint="eastAsia"/>
        </w:rPr>
        <w:br/>
      </w:r>
      <w:r>
        <w:rPr>
          <w:rFonts w:hint="eastAsia"/>
        </w:rPr>
        <w:t>　　图表 拉丝模具行业准入条件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2025-2031年中国拉丝模具行业信息化</w:t>
      </w:r>
      <w:r>
        <w:rPr>
          <w:rFonts w:hint="eastAsia"/>
        </w:rPr>
        <w:br/>
      </w:r>
      <w:r>
        <w:rPr>
          <w:rFonts w:hint="eastAsia"/>
        </w:rPr>
        <w:t>　　图表 2025年中国拉丝模具市场前景分析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2025-2031年中国拉丝模具行业风险分析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2025-2031年中国拉丝模具行业发展趋势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3eb1f70944774" w:history="1">
        <w:r>
          <w:rPr>
            <w:rStyle w:val="Hyperlink"/>
          </w:rPr>
          <w:t>2025-2031年中国拉丝模具市场现状与发展前景预测报告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3eb1f70944774" w:history="1">
        <w:r>
          <w:rPr>
            <w:rStyle w:val="Hyperlink"/>
          </w:rPr>
          <w:t>https://www.20087.com/0/15/LaSiMoJuShiChangQianJingYuCe.html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热点：拉丝金属、拉丝模具制作方法视频、模具厂家联系方式电话、拉丝模具生产厂家、拉丝模能出多少合金、拉丝模具结构图、拉丝模具模芯结构图、拉丝模具生产厂家招聘信息、拉丝模具多少钱一个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f2a959184e28" w:history="1">
      <w:r>
        <w:rPr>
          <w:rStyle w:val="Hyperlink"/>
        </w:rPr>
        <w:t>2025-2031年中国拉丝模具市场现状与发展前景预测报告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aSiMoJuShiChangQianJingYuCe.html" TargetMode="External" Id="Rf0b3eb1f709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aSiMoJuShiChangQianJingYuCe.html" TargetMode="External" Id="R39dff2a95918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2025-02-16T02:13:22Z</dcterms:created>
  <dcterms:modified xsi:type="dcterms:W3CDTF">2025-02-16T03:13:22Z</dcterms:modified>
  <dc:subject>2025-2031年中国拉丝模具市场现状与发展前景预测报告</dc:subject>
  <dc:title>2025-2031年中国拉丝模具市场现状与发展前景预测报告</dc:title>
  <cp:keywords>2025-2031年中国拉丝模具市场现状与发展前景预测报告</cp:keywords>
  <dc:description>2025-2031年中国拉丝模具市场现状与发展前景预测报告</dc:description>
</cp:coreProperties>
</file>