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948a4ebb041e8" w:history="1">
              <w:r>
                <w:rPr>
                  <w:rStyle w:val="Hyperlink"/>
                </w:rPr>
                <w:t>2024-2030年中国射波刀行业现状调研与发展趋势报告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948a4ebb041e8" w:history="1">
              <w:r>
                <w:rPr>
                  <w:rStyle w:val="Hyperlink"/>
                </w:rPr>
                <w:t>2024-2030年中国射波刀行业现状调研与发展趋势报告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948a4ebb041e8" w:history="1">
                <w:r>
                  <w:rPr>
                    <w:rStyle w:val="Hyperlink"/>
                  </w:rPr>
                  <w:t>https://www.20087.com/1/25/SheBoDaoFaZhanQuShi.html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射波刀(Stereotactic Radiosurgery, SRS)是一种先进的放射治疗技术，通过精确聚焦高剂量辐射束，用于治疗脑部肿瘤、脊髓病变和一些身体其他部位的小型肿瘤。近年来，随着影像引导放疗技术和治疗计划系统的进步，射波刀的治疗精度和安全性得到显著提高，成为非侵入性肿瘤治疗的重要手段。</w:t>
      </w:r>
      <w:r>
        <w:rPr>
          <w:rFonts w:hint="eastAsia"/>
        </w:rPr>
        <w:br/>
      </w:r>
      <w:r>
        <w:rPr>
          <w:rFonts w:hint="eastAsia"/>
        </w:rPr>
        <w:t>　　未来，射波刀技术将更加注重个性化治疗和智能辅助。通过集成人工智能和机器学习算法，射波刀系统将能够实现更快速、更准确的治疗计划制定，以及实时跟踪肿瘤运动，减少对周围健康组织的损伤。同时，远程诊疗和虚拟现实技术的应用将提高治疗的便捷性和患者体验，使更多患者能够接受到高质量的放射治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c948a4ebb041e8" w:history="1">
        <w:r>
          <w:rPr>
            <w:rStyle w:val="Hyperlink"/>
          </w:rPr>
          <w:t>2024-2030年中国射波刀行业现状调研与发展趋势报告</w:t>
        </w:r>
      </w:hyperlink>
      <w:r>
        <w:rPr>
          <w:rFonts w:hint="eastAsia"/>
        </w:rPr>
        <w:t>全面剖析了射波刀行业的市场规模、需求及价格动态。报告通过对射波刀产业链的深入挖掘，详细分析了行业现状，并对射波刀市场前景及发展趋势进行了科学预测。射波刀报告还深入探索了各细分市场的特点，突出关注射波刀重点企业的经营状况，全面揭示了射波刀行业竞争格局、品牌影响力和市场集中度。射波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射波刀产品概述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2023-2024年射波刀市场特点分析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射波刀行业发展周期特征分析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2023-2024年中国射波刀行业发展环境分析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中国射波刀行业发展经济环境分析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中国射波刀行业发展政策环境分析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一、射波刀行业政策影响分析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二、相关射波刀行业标准分析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2023-2024年全球射波刀行业市场发展调研分析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全球射波刀行业市场运行环境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全球射波刀行业市场发展情况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一、全球射波刀行业市场供给分析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二、全球射波刀行业市场需求分析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三、全球射波刀行业主要国家地区发展情况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2024-2030年全球射波刀行业市场规模趋势预测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中国射波刀行业市场供需现状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2023-2024年中国射波刀市场现状</w:t>
      </w:r>
      <w:r>
        <w:rPr>
          <w:rFonts w:hint="eastAsia"/>
        </w:rPr>
        <w:br/>
      </w:r>
      <w:r>
        <w:rPr>
          <w:rFonts w:hint="eastAsia"/>
        </w:rPr>
        <w:t>　　第二节 中国射波刀产量分析及预测</w:t>
      </w:r>
      <w:r>
        <w:rPr>
          <w:rFonts w:hint="eastAsia"/>
        </w:rPr>
        <w:br/>
      </w:r>
      <w:r>
        <w:rPr>
          <w:rFonts w:hint="eastAsia"/>
        </w:rPr>
        <w:t>　　　　一、射波刀总体产能规模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二、2019-2024年中国射波刀产量统计</w:t>
      </w:r>
      <w:r>
        <w:rPr>
          <w:rFonts w:hint="eastAsia"/>
        </w:rPr>
        <w:br/>
      </w:r>
      <w:r>
        <w:rPr>
          <w:rFonts w:hint="eastAsia"/>
        </w:rPr>
        <w:t>　　　　三、射波刀行业供给区域分布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四、2024-2030年中国射波刀产量预测</w:t>
      </w:r>
      <w:r>
        <w:rPr>
          <w:rFonts w:hint="eastAsia"/>
        </w:rPr>
        <w:br/>
      </w:r>
      <w:r>
        <w:rPr>
          <w:rFonts w:hint="eastAsia"/>
        </w:rPr>
        <w:t>　　第三节 中国射波刀市场需求分析及预测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一、2019-2024年中国射波刀市场需求统计</w:t>
      </w:r>
      <w:r>
        <w:rPr>
          <w:rFonts w:hint="eastAsia"/>
        </w:rPr>
        <w:br/>
      </w:r>
      <w:r>
        <w:rPr>
          <w:rFonts w:hint="eastAsia"/>
        </w:rPr>
        <w:t>　　　　二、中国射波刀市场需求特点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三、2024-2030年中国射波刀市场需求量预测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2023-2024年中国射波刀行业现状调研分析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中国射波刀行业发展现状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一、2023-2024年射波刀行业品牌发展现状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二、2023-2024年射波刀行业需求市场现状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三、2023-2024年射波刀市场需求层次分析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四、2023-2024年中国射波刀市场走向分析</w:t>
      </w:r>
      <w:r>
        <w:rPr>
          <w:rFonts w:hint="eastAsia"/>
        </w:rPr>
        <w:br/>
      </w:r>
      <w:r>
        <w:rPr>
          <w:rFonts w:hint="eastAsia"/>
        </w:rPr>
        <w:t>　　第二节 中国射波刀产品技术分析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一、2023-2024年射波刀产品技术变化特点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二、2023-2024年射波刀产品市场的新技术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三、2023-2024年射波刀产品市场现状分析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中国射波刀行业存在的问题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一、2023-2024年射波刀产品市场存在的主要问题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二、2023-2024年国内射波刀产品市场的三大瓶颈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三、2023-2024年射波刀产品市场遭遇的规模难题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对中国射波刀市场的分析及思考</w:t>
      </w:r>
      <w:r>
        <w:rPr>
          <w:rFonts w:hint="eastAsia"/>
        </w:rPr>
        <w:br/>
      </w:r>
      <w:r>
        <w:rPr>
          <w:rFonts w:hint="eastAsia"/>
        </w:rPr>
        <w:t>　　　　一、射波刀市场特点</w:t>
      </w:r>
      <w:r>
        <w:rPr>
          <w:rFonts w:hint="eastAsia"/>
        </w:rPr>
        <w:br/>
      </w:r>
      <w:r>
        <w:rPr>
          <w:rFonts w:hint="eastAsia"/>
        </w:rPr>
        <w:t>　　　　二、射波刀市场分析</w:t>
      </w:r>
      <w:r>
        <w:rPr>
          <w:rFonts w:hint="eastAsia"/>
        </w:rPr>
        <w:br/>
      </w:r>
      <w:r>
        <w:rPr>
          <w:rFonts w:hint="eastAsia"/>
        </w:rPr>
        <w:t>　　　　三、射波刀市场变化的方向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四、中国射波刀行业发展的新思路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五、对中国射波刀行业发展的思考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2019-2024年中国射波刀产品市场进出口数据分析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2019-2024年中国射波刀产品出口统计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2019-2024年中国射波刀产品进口统计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2019-2024年中国射波刀产品进出口价格对比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中国射波刀主要进口来源地及出口目的地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射波刀行业细分产品调研</w:t>
      </w:r>
      <w:r>
        <w:rPr>
          <w:rFonts w:hint="eastAsia"/>
        </w:rPr>
        <w:br/>
      </w:r>
      <w:r>
        <w:rPr>
          <w:rFonts w:hint="eastAsia"/>
        </w:rPr>
        <w:t>　　第一节 射波刀细分产品结构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2019-2024年中国射波刀行业竞争态势分析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2024年射波刀行业集中度分析</w:t>
      </w:r>
      <w:r>
        <w:rPr>
          <w:rFonts w:hint="eastAsia"/>
        </w:rPr>
        <w:br/>
      </w:r>
      <w:r>
        <w:rPr>
          <w:rFonts w:hint="eastAsia"/>
        </w:rPr>
        <w:t>　　　　一、射波刀市场集中度分析</w:t>
      </w:r>
      <w:r>
        <w:rPr>
          <w:rFonts w:hint="eastAsia"/>
        </w:rPr>
        <w:br/>
      </w:r>
      <w:r>
        <w:rPr>
          <w:rFonts w:hint="eastAsia"/>
        </w:rPr>
        <w:t>　　　　二、射波刀企业分布区域集中度分析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三、射波刀区域消费集中度分析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2019-2024年射波刀主要企业竞争力分析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2023-2024年射波刀行业竞争格局分析</w:t>
      </w:r>
      <w:r>
        <w:rPr>
          <w:rFonts w:hint="eastAsia"/>
        </w:rPr>
        <w:br/>
      </w:r>
      <w:r>
        <w:rPr>
          <w:rFonts w:hint="eastAsia"/>
        </w:rPr>
        <w:t>　　　　一、射波刀行业竞争分析</w:t>
      </w:r>
      <w:r>
        <w:rPr>
          <w:rFonts w:hint="eastAsia"/>
        </w:rPr>
        <w:br/>
      </w:r>
      <w:r>
        <w:rPr>
          <w:rFonts w:hint="eastAsia"/>
        </w:rPr>
        <w:t>　　　　二、中外射波刀产品竞争分析</w:t>
      </w:r>
      <w:r>
        <w:rPr>
          <w:rFonts w:hint="eastAsia"/>
        </w:rPr>
        <w:br/>
      </w:r>
      <w:r>
        <w:rPr>
          <w:rFonts w:hint="eastAsia"/>
        </w:rPr>
        <w:t>　　　　三、国内射波刀行业重点企业发展动向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射波刀行业上下游产业链发展情况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射波刀上游产业发展分析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射波刀下游产业发展分析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射波刀行业重点企业竞争力分析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三、企业射波刀经营状况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2024年射波刀企业管理策略建议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提高射波刀企业竞争力的策略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一、提高中国射波刀企业核心竞争力的对策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二、射波刀企业提升竞争力的主要方向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三、影响射波刀企业核心竞争力的因素及提升途径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四、提高射波刀企业竞争力的策略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对中国射波刀品牌的战略思考</w:t>
      </w:r>
      <w:r>
        <w:rPr>
          <w:rFonts w:hint="eastAsia"/>
        </w:rPr>
        <w:br/>
      </w:r>
      <w:r>
        <w:rPr>
          <w:rFonts w:hint="eastAsia"/>
        </w:rPr>
        <w:t>　　　　一、射波刀实施品牌战略的意义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二、射波刀企业品牌的现状分析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三、中国射波刀企业的品牌战略</w:t>
      </w:r>
      <w:r>
        <w:rPr>
          <w:rFonts w:hint="eastAsia"/>
        </w:rPr>
        <w:br/>
      </w:r>
      <w:r>
        <w:rPr>
          <w:rFonts w:hint="eastAsia"/>
        </w:rPr>
        <w:t>　　　　四、射波刀品牌战略管理的策略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射波刀行业发展趋势及投资风险预警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2024年射波刀市场前景分析</w:t>
      </w:r>
      <w:r>
        <w:rPr>
          <w:rFonts w:hint="eastAsia"/>
        </w:rPr>
        <w:br/>
      </w:r>
      <w:r>
        <w:rPr>
          <w:rFonts w:hint="eastAsia"/>
        </w:rPr>
        <w:t>　　第二节 2024年射波刀行业发展趋势预测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影响射波刀行业发展的主要因素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一、2024年影响射波刀行业运行的有利因素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二、2024年影响射波刀行业运行的稳定因素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三、2024年影响射波刀行业运行的不利因素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四、2024年中国射波刀行业发展面临的挑战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五、2024年中国射波刀行业发展面临的机遇</w:t>
      </w:r>
      <w:r>
        <w:rPr>
          <w:rFonts w:hint="eastAsia"/>
        </w:rPr>
        <w:br/>
      </w:r>
      <w:r>
        <w:rPr>
          <w:rFonts w:hint="eastAsia"/>
        </w:rPr>
        <w:t>　　第四节 射波刀行业投资风险预警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一、2024年射波刀行业市场风险及控制策略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二、2024年射波刀行业政策风险及控制策略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三、2024年射波刀行业经营风险及控制策略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四、2024年射波刀同业竞争风险及控制策略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五、2024年射波刀行业其他风险及控制策略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射波刀市场研究结论</w:t>
      </w:r>
      <w:r>
        <w:rPr>
          <w:rFonts w:hint="eastAsia"/>
        </w:rPr>
        <w:br/>
      </w:r>
      <w:r>
        <w:rPr>
          <w:rFonts w:hint="eastAsia"/>
        </w:rPr>
        <w:t>　　第二节 射波刀子行业研究结论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中.智.林.－射波刀市场发展建议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射波刀行业类别</w:t>
      </w:r>
      <w:r>
        <w:rPr>
          <w:rFonts w:hint="eastAsia"/>
        </w:rPr>
        <w:br/>
      </w:r>
      <w:r>
        <w:rPr>
          <w:rFonts w:hint="eastAsia"/>
        </w:rPr>
        <w:t>　　图表 射波刀行业产业链调研</w:t>
      </w:r>
      <w:r>
        <w:rPr>
          <w:rFonts w:hint="eastAsia"/>
        </w:rPr>
        <w:br/>
      </w:r>
      <w:r>
        <w:rPr>
          <w:rFonts w:hint="eastAsia"/>
        </w:rPr>
        <w:t>　　图表 射波刀行业现状</w:t>
      </w:r>
      <w:r>
        <w:rPr>
          <w:rFonts w:hint="eastAsia"/>
        </w:rPr>
        <w:br/>
      </w:r>
      <w:r>
        <w:rPr>
          <w:rFonts w:hint="eastAsia"/>
        </w:rPr>
        <w:t>　　图表 射波刀行业标准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2019-2024年中国射波刀市场规模</w:t>
      </w:r>
      <w:r>
        <w:rPr>
          <w:rFonts w:hint="eastAsia"/>
        </w:rPr>
        <w:br/>
      </w:r>
      <w:r>
        <w:rPr>
          <w:rFonts w:hint="eastAsia"/>
        </w:rPr>
        <w:t>　　图表 2024年中国射波刀行业产能</w:t>
      </w:r>
      <w:r>
        <w:rPr>
          <w:rFonts w:hint="eastAsia"/>
        </w:rPr>
        <w:br/>
      </w:r>
      <w:r>
        <w:rPr>
          <w:rFonts w:hint="eastAsia"/>
        </w:rPr>
        <w:t>　　图表 2019-2024年中国射波刀产量</w:t>
      </w:r>
      <w:r>
        <w:rPr>
          <w:rFonts w:hint="eastAsia"/>
        </w:rPr>
        <w:br/>
      </w:r>
      <w:r>
        <w:rPr>
          <w:rFonts w:hint="eastAsia"/>
        </w:rPr>
        <w:t>　　图表 射波刀行业动态</w:t>
      </w:r>
      <w:r>
        <w:rPr>
          <w:rFonts w:hint="eastAsia"/>
        </w:rPr>
        <w:br/>
      </w:r>
      <w:r>
        <w:rPr>
          <w:rFonts w:hint="eastAsia"/>
        </w:rPr>
        <w:t>　　图表 2019-2024年中国射波刀市场需求量</w:t>
      </w:r>
      <w:r>
        <w:rPr>
          <w:rFonts w:hint="eastAsia"/>
        </w:rPr>
        <w:br/>
      </w:r>
      <w:r>
        <w:rPr>
          <w:rFonts w:hint="eastAsia"/>
        </w:rPr>
        <w:t>　　图表 2024年中国射波刀行业需求区域调研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2019-2024年中国射波刀行情</w:t>
      </w:r>
      <w:r>
        <w:rPr>
          <w:rFonts w:hint="eastAsia"/>
        </w:rPr>
        <w:br/>
      </w:r>
      <w:r>
        <w:rPr>
          <w:rFonts w:hint="eastAsia"/>
        </w:rPr>
        <w:t>　　图表 2019-2024年中国射波刀价格走势图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2019-2024年中国射波刀行业销售收入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2019-2024年中国射波刀行业盈利情况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2019-2024年中国射波刀行业利润总额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2019-2024年中国射波刀进口数据</w:t>
      </w:r>
      <w:r>
        <w:rPr>
          <w:rFonts w:hint="eastAsia"/>
        </w:rPr>
        <w:br/>
      </w:r>
      <w:r>
        <w:rPr>
          <w:rFonts w:hint="eastAsia"/>
        </w:rPr>
        <w:t>　　图表 2019-2024年中国射波刀出口数据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2019-2024年中国射波刀行业企业数量统计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**地区射波刀市场规模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</w:t>
      </w:r>
      <w:r>
        <w:rPr>
          <w:rFonts w:hint="eastAsia"/>
        </w:rPr>
        <w:br/>
      </w:r>
      <w:r>
        <w:rPr>
          <w:rFonts w:hint="eastAsia"/>
        </w:rPr>
        <w:t>　　图表 **地区射波刀市场调研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**地区射波刀市场规模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</w:t>
      </w:r>
      <w:r>
        <w:rPr>
          <w:rFonts w:hint="eastAsia"/>
        </w:rPr>
        <w:br/>
      </w:r>
      <w:r>
        <w:rPr>
          <w:rFonts w:hint="eastAsia"/>
        </w:rPr>
        <w:t>　　图表 **地区射波刀市场调研</w:t>
      </w:r>
      <w:r>
        <w:rPr>
          <w:rFonts w:hint="eastAsia"/>
        </w:rPr>
        <w:br/>
      </w:r>
      <w:r>
        <w:rPr>
          <w:rFonts w:hint="eastAsia"/>
        </w:rPr>
        <w:t>　　图表 **地区射波刀行业市场需求分析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射波刀行业竞争对手分析</w:t>
      </w:r>
      <w:r>
        <w:rPr>
          <w:rFonts w:hint="eastAsia"/>
        </w:rPr>
        <w:br/>
      </w:r>
      <w:r>
        <w:rPr>
          <w:rFonts w:hint="eastAsia"/>
        </w:rPr>
        <w:t>　　图表 射波刀重点企业（一）基本信息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射波刀重点企业（一）经营情况分析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射波刀重点企业（二）经营情况分析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射波刀重点企业（三）经营情况分析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射波刀重点企业（三）主要经济指标情况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射波刀重点企业（三）成长能力情况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2024-2030年中国射波刀行业产能预测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2024-2030年中国射波刀行业产量预测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2024-2030年中国射波刀市场需求预测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2024-2030年中国射波刀市场规模预测</w:t>
      </w:r>
      <w:r>
        <w:rPr>
          <w:rFonts w:hint="eastAsia"/>
        </w:rPr>
        <w:br/>
      </w:r>
      <w:r>
        <w:rPr>
          <w:rFonts w:hint="eastAsia"/>
        </w:rPr>
        <w:t>　　图表 射波刀行业准入条件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2024-2030年中国射波刀行业信息化</w:t>
      </w:r>
      <w:r>
        <w:rPr>
          <w:rFonts w:hint="eastAsia"/>
        </w:rPr>
        <w:br/>
      </w:r>
      <w:r>
        <w:rPr>
          <w:rFonts w:hint="eastAsia"/>
        </w:rPr>
        <w:t>　　图表 2024年中国射波刀市场前景分析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2024-2030年中国射波刀行业风险分析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2024-2030年中国射波刀行业发展趋势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948a4ebb041e8" w:history="1">
        <w:r>
          <w:rPr>
            <w:rStyle w:val="Hyperlink"/>
          </w:rPr>
          <w:t>2024-2030年中国射波刀行业现状调研与发展趋势报告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948a4ebb041e8" w:history="1">
        <w:r>
          <w:rPr>
            <w:rStyle w:val="Hyperlink"/>
          </w:rPr>
          <w:t>https://www.20087.com/1/25/SheBoDaoFaZhanQuShi.html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9c079d0ee4e46" w:history="1">
      <w:r>
        <w:rPr>
          <w:rStyle w:val="Hyperlink"/>
        </w:rPr>
        <w:t>2024-2030年中国射波刀行业现状调研与发展趋势报告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eBoDaoFaZhanQuShi.html" TargetMode="External" Id="R1fc948a4ebb0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eBoDaoFaZhanQuShi.html" TargetMode="External" Id="R4489c079d0ee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2024-03-13T05:54:00Z</dcterms:created>
  <dcterms:modified xsi:type="dcterms:W3CDTF">2024-03-13T06:54:00Z</dcterms:modified>
  <dc:subject>2024-2030年中国射波刀行业现状调研与发展趋势报告</dc:subject>
  <dc:title>2024-2030年中国射波刀行业现状调研与发展趋势报告</dc:title>
  <cp:keywords>2024-2030年中国射波刀行业现状调研与发展趋势报告</cp:keywords>
  <dc:description>2024-2030年中国射波刀行业现状调研与发展趋势报告</dc:description>
</cp:coreProperties>
</file>