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a7ff615f64193" w:history="1">
              <w:r>
                <w:rPr>
                  <w:rStyle w:val="Hyperlink"/>
                </w:rPr>
                <w:t>2025-2031年中国吡草胺行业发展研究与市场前景分析报告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a7ff615f64193" w:history="1">
              <w:r>
                <w:rPr>
                  <w:rStyle w:val="Hyperlink"/>
                </w:rPr>
                <w:t>2025-2031年中国吡草胺行业发展研究与市场前景分析报告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a7ff615f64193" w:history="1">
                <w:r>
                  <w:rPr>
                    <w:rStyle w:val="Hyperlink"/>
                  </w:rPr>
                  <w:t>https://www.20087.com/3/55/BiCaoAnHangYeQianJingFenXi.html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草胺是一种广谱除草剂，主要用于防治禾本科作物田间的杂草。近年来，随着农业机械化程度的提高和现代农业技术的应用，吡草胺的市场需求保持稳定增长。目前，吡草胺的研发和生产主要集中在少数几家大型化工企业手中，这些企业在产品质量控制和技术创新方面具有明显优势。随着全球对食品安全的关注度提高，吡草胺的生产和使用也更加注重环保和安全性。</w:t>
      </w:r>
      <w:r>
        <w:rPr>
          <w:rFonts w:hint="eastAsia"/>
        </w:rPr>
        <w:br/>
      </w:r>
      <w:r>
        <w:rPr>
          <w:rFonts w:hint="eastAsia"/>
        </w:rPr>
        <w:t>　　未来，吡草胺的发展将更加注重可持续性和安全性。随着生物技术的进步，吡草胺将开发出更多环境友好型配方，减少对土壤和水源的污染。同时，随着基因编辑技术的应用，开发出对吡草胺有更强耐受性的作物品种，以减少除草剂的使用量。此外，随着全球气候变化对农业生产带来的挑战，吡草胺将探索新的应用领域，如用于非耕地除草等。为了提高产品的市场竞争力，吡草胺生产商还将加强与农业科研机构的合作，共同推动产品的更新迭代和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a7ff615f64193" w:history="1">
        <w:r>
          <w:rPr>
            <w:rStyle w:val="Hyperlink"/>
          </w:rPr>
          <w:t>2025-2031年中国吡草胺行业发展研究与市场前景分析报告</w:t>
        </w:r>
      </w:hyperlink>
      <w:r>
        <w:rPr>
          <w:rFonts w:hint="eastAsia"/>
        </w:rPr>
        <w:t>》基于多年吡草胺行业研究积累，结合吡草胺行业市场现状，通过资深研究团队对吡草胺市场资讯的系统整理与分析，依托权威数据资源及长期市场监测数据库，对吡草胺行业进行了全面调研。报告详细分析了吡草胺市场规模、市场前景、技术现状及未来发展方向，重点评估了吡草胺行业内企业的竞争格局及经营表现，并通过SWOT分析揭示了吡草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1a7ff615f64193" w:history="1">
        <w:r>
          <w:rPr>
            <w:rStyle w:val="Hyperlink"/>
          </w:rPr>
          <w:t>2025-2031年中国吡草胺行业发展研究与市场前景分析报告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》为投资者提供了准确的市场现状分析及前景预判，帮助挖掘行业投资价值，并提出投资策略与营销策略建议，是把握吡草胺行业动态、优化决策的重要工具。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吡草胺行业界定</w:t>
      </w:r>
      <w:r>
        <w:rPr>
          <w:rFonts w:hint="eastAsia"/>
        </w:rPr>
        <w:br/>
      </w:r>
      <w:r>
        <w:rPr>
          <w:rFonts w:hint="eastAsia"/>
        </w:rPr>
        <w:t>　　第一节 吡草胺行业定义</w:t>
      </w:r>
      <w:r>
        <w:rPr>
          <w:rFonts w:hint="eastAsia"/>
        </w:rPr>
        <w:br/>
      </w:r>
      <w:r>
        <w:rPr>
          <w:rFonts w:hint="eastAsia"/>
        </w:rPr>
        <w:t>　　第二节 吡草胺行业特点分析</w:t>
      </w:r>
      <w:r>
        <w:rPr>
          <w:rFonts w:hint="eastAsia"/>
        </w:rPr>
        <w:br/>
      </w:r>
      <w:r>
        <w:rPr>
          <w:rFonts w:hint="eastAsia"/>
        </w:rPr>
        <w:t>　　第三节 吡草胺产业链分析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2025年世界吡草胺行业市场运行形势分析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2025年全球吡草胺行业发展概况</w:t>
      </w:r>
      <w:r>
        <w:rPr>
          <w:rFonts w:hint="eastAsia"/>
        </w:rPr>
        <w:br/>
      </w:r>
      <w:r>
        <w:rPr>
          <w:rFonts w:hint="eastAsia"/>
        </w:rPr>
        <w:t>　　第二节 世界吡草胺行业发展走势</w:t>
      </w:r>
      <w:r>
        <w:rPr>
          <w:rFonts w:hint="eastAsia"/>
        </w:rPr>
        <w:br/>
      </w:r>
      <w:r>
        <w:rPr>
          <w:rFonts w:hint="eastAsia"/>
        </w:rPr>
        <w:t>　　　　二、全球吡草胺行业市场分布情况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三、全球吡草胺行业发展趋势分析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全球吡草胺行业重点国家和区域分析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中国吡草胺行业发展环境分析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2025年吡草胺行业技术发展现状及趋势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当前我国吡草胺技术发展现状</w:t>
      </w:r>
      <w:r>
        <w:rPr>
          <w:rFonts w:hint="eastAsia"/>
        </w:rPr>
        <w:br/>
      </w:r>
      <w:r>
        <w:rPr>
          <w:rFonts w:hint="eastAsia"/>
        </w:rPr>
        <w:t>　　第二节 中外吡草胺技术差距及产生差距的主要原因分析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提高我国吡草胺技术的对策</w:t>
      </w:r>
      <w:r>
        <w:rPr>
          <w:rFonts w:hint="eastAsia"/>
        </w:rPr>
        <w:br/>
      </w:r>
      <w:r>
        <w:rPr>
          <w:rFonts w:hint="eastAsia"/>
        </w:rPr>
        <w:t>　　第四节 我国吡草胺研发、设计发展趋势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中国吡草胺发展现状调研</w:t>
      </w:r>
      <w:r>
        <w:rPr>
          <w:rFonts w:hint="eastAsia"/>
        </w:rPr>
        <w:br/>
      </w:r>
      <w:r>
        <w:rPr>
          <w:rFonts w:hint="eastAsia"/>
        </w:rPr>
        <w:t>　　第一节 中国吡草胺市场现状分析</w:t>
      </w:r>
      <w:r>
        <w:rPr>
          <w:rFonts w:hint="eastAsia"/>
        </w:rPr>
        <w:br/>
      </w:r>
      <w:r>
        <w:rPr>
          <w:rFonts w:hint="eastAsia"/>
        </w:rPr>
        <w:t>　　第二节 中国吡草胺行业产量情况分析及预测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一、吡草胺总体产能规模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三、2020-2025年中国吡草胺产量统计</w:t>
      </w:r>
      <w:r>
        <w:rPr>
          <w:rFonts w:hint="eastAsia"/>
        </w:rPr>
        <w:br/>
      </w:r>
      <w:r>
        <w:rPr>
          <w:rFonts w:hint="eastAsia"/>
        </w:rPr>
        <w:t>　　　　二、吡草胺生产区域分布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三、2025-2031年中国吡草胺产量预测分析</w:t>
      </w:r>
      <w:r>
        <w:rPr>
          <w:rFonts w:hint="eastAsia"/>
        </w:rPr>
        <w:br/>
      </w:r>
      <w:r>
        <w:rPr>
          <w:rFonts w:hint="eastAsia"/>
        </w:rPr>
        <w:t>　　第三节 中国吡草胺市场需求分析及预测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一、中国吡草胺市场需求特点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二、2020-2025年中国吡草胺市场需求量统计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三、2025-2031年中国吡草胺市场需求量预测分析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中国吡草胺行业进出口情况分析预测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2020-2025年中国吡草胺行业进出口情况分析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一、2020-2025年中国吡草胺行业进口分析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二、2020-2025年中国吡草胺行业出口分析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2025-2031年中国吡草胺行业进出口情况预测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一、2025-2031年中国吡草胺行业进口预测分析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二、2025-2031年中国吡草胺行业出口预测分析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影响吡草胺行业进出口变化的主要原因分析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2020-2025年中国吡草胺行业重点地区调研分析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一、中国吡草胺行业重点区域市场结构调研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二、**地区吡草胺市场调研分析</w:t>
      </w:r>
      <w:r>
        <w:rPr>
          <w:rFonts w:hint="eastAsia"/>
        </w:rPr>
        <w:br/>
      </w:r>
      <w:r>
        <w:rPr>
          <w:rFonts w:hint="eastAsia"/>
        </w:rPr>
        <w:t>　　　　三、**地区吡草胺市场调研分析</w:t>
      </w:r>
      <w:r>
        <w:rPr>
          <w:rFonts w:hint="eastAsia"/>
        </w:rPr>
        <w:br/>
      </w:r>
      <w:r>
        <w:rPr>
          <w:rFonts w:hint="eastAsia"/>
        </w:rPr>
        <w:t>　　　　四、**地区吡草胺市场调研分析</w:t>
      </w:r>
      <w:r>
        <w:rPr>
          <w:rFonts w:hint="eastAsia"/>
        </w:rPr>
        <w:br/>
      </w:r>
      <w:r>
        <w:rPr>
          <w:rFonts w:hint="eastAsia"/>
        </w:rPr>
        <w:t>　　　　五、**地区吡草胺市场调研分析</w:t>
      </w:r>
      <w:r>
        <w:rPr>
          <w:rFonts w:hint="eastAsia"/>
        </w:rPr>
        <w:br/>
      </w:r>
      <w:r>
        <w:rPr>
          <w:rFonts w:hint="eastAsia"/>
        </w:rPr>
        <w:t>　　　　六、**地区吡草胺市场调研分析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吡草胺行业竞争格局分析</w:t>
      </w:r>
      <w:r>
        <w:rPr>
          <w:rFonts w:hint="eastAsia"/>
        </w:rPr>
        <w:br/>
      </w:r>
      <w:r>
        <w:rPr>
          <w:rFonts w:hint="eastAsia"/>
        </w:rPr>
        <w:t>　　第一节 吡草胺行业集中度分析</w:t>
      </w:r>
      <w:r>
        <w:rPr>
          <w:rFonts w:hint="eastAsia"/>
        </w:rPr>
        <w:br/>
      </w:r>
      <w:r>
        <w:rPr>
          <w:rFonts w:hint="eastAsia"/>
        </w:rPr>
        <w:t>　　　　一、吡草胺市场集中度分析</w:t>
      </w:r>
      <w:r>
        <w:rPr>
          <w:rFonts w:hint="eastAsia"/>
        </w:rPr>
        <w:br/>
      </w:r>
      <w:r>
        <w:rPr>
          <w:rFonts w:hint="eastAsia"/>
        </w:rPr>
        <w:t>　　　　二、吡草胺企业集中度分析</w:t>
      </w:r>
      <w:r>
        <w:rPr>
          <w:rFonts w:hint="eastAsia"/>
        </w:rPr>
        <w:br/>
      </w:r>
      <w:r>
        <w:rPr>
          <w:rFonts w:hint="eastAsia"/>
        </w:rPr>
        <w:t>　　　　三、吡草胺区域集中度分析</w:t>
      </w:r>
      <w:r>
        <w:rPr>
          <w:rFonts w:hint="eastAsia"/>
        </w:rPr>
        <w:br/>
      </w:r>
      <w:r>
        <w:rPr>
          <w:rFonts w:hint="eastAsia"/>
        </w:rPr>
        <w:t>　　第二节 吡草胺行业主要企业竞争力分析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吡草胺行业竞争格局分析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一、2025年吡草胺行业竞争分析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二、2025年中外吡草胺产品竞争分析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三、2020-2025年我国吡草胺市场竞争分析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四、2025-2031年国内主要吡草胺企业动向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吡草胺行业细分产品市场调研分析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吡草胺行业上、下游市场分析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吡草胺行业上游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吡草胺行业下游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吡草胺行业重点企业发展调研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吡草胺重点企业（一）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吡草胺重点企业（二）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吡草胺重点企业（三）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吡草胺重点企业（四）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吡草胺重点企业（五）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吡草胺重点企业（六）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吡草胺企业管理策略建议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提高吡草胺企业竞争力的策略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一、提高中国吡草胺企业核心竞争力的对策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二、吡草胺企业提升竞争力的主要方向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三、影响吡草胺企业核心竞争力的因素及提升途径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四、提高吡草胺企业竞争力的策略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对我国吡草胺品牌的战略思考</w:t>
      </w:r>
      <w:r>
        <w:rPr>
          <w:rFonts w:hint="eastAsia"/>
        </w:rPr>
        <w:br/>
      </w:r>
      <w:r>
        <w:rPr>
          <w:rFonts w:hint="eastAsia"/>
        </w:rPr>
        <w:t>　　　　一、吡草胺实施品牌战略的意义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二、吡草胺企业品牌的现状分析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三、我国吡草胺企业的品牌战略</w:t>
      </w:r>
      <w:r>
        <w:rPr>
          <w:rFonts w:hint="eastAsia"/>
        </w:rPr>
        <w:br/>
      </w:r>
      <w:r>
        <w:rPr>
          <w:rFonts w:hint="eastAsia"/>
        </w:rPr>
        <w:t>　　　　四、吡草胺品牌战略管理的策略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2025-2031年中国吡草胺行业前景与风险预测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2025年中国吡草胺市场前景分析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2025-2031年中国吡草胺发展趋势预测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2025-2031年中国吡草胺行业投资特性分析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一、2025-2031年中国吡草胺行业进入壁垒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二、2025-2031年中国吡草胺行业盈利模式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三、2025-2031年中国吡草胺行业盈利因素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2025-2031年中国吡草胺行业投资机会分析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一、2025-2031年中国吡草胺细分市场投资机会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二、2025-2031年中国吡草胺行业区域市场投资潜力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2025-2031年中国吡草胺行业投资风险分析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一、2025-2031年中国吡草胺行业市场竞争风险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二、2025-2031年中国吡草胺行业技术风险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三、2025-2031年中国吡草胺行业政策风险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四、2025-2031年中国吡草胺行业进入退出风险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吡草胺行业研究结论</w:t>
      </w:r>
      <w:r>
        <w:rPr>
          <w:rFonts w:hint="eastAsia"/>
        </w:rPr>
        <w:br/>
      </w:r>
      <w:r>
        <w:rPr>
          <w:rFonts w:hint="eastAsia"/>
        </w:rPr>
        <w:t>　　第二节 吡草胺行业投资价值评估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中.智.林－吡草胺行业投资建议</w:t>
      </w:r>
      <w:r>
        <w:rPr>
          <w:rFonts w:hint="eastAsia"/>
        </w:rPr>
        <w:br/>
      </w:r>
      <w:r>
        <w:rPr>
          <w:rFonts w:hint="eastAsia"/>
        </w:rPr>
        <w:t>　　　　一、吡草胺行业投资策略建议</w:t>
      </w:r>
      <w:r>
        <w:rPr>
          <w:rFonts w:hint="eastAsia"/>
        </w:rPr>
        <w:br/>
      </w:r>
      <w:r>
        <w:rPr>
          <w:rFonts w:hint="eastAsia"/>
        </w:rPr>
        <w:t>　　　　二、吡草胺行业投资方向建议</w:t>
      </w:r>
      <w:r>
        <w:rPr>
          <w:rFonts w:hint="eastAsia"/>
        </w:rPr>
        <w:br/>
      </w:r>
      <w:r>
        <w:rPr>
          <w:rFonts w:hint="eastAsia"/>
        </w:rPr>
        <w:t>　　　　三、吡草胺行业投资方式建议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吡草胺行业历程</w:t>
      </w:r>
      <w:r>
        <w:rPr>
          <w:rFonts w:hint="eastAsia"/>
        </w:rPr>
        <w:br/>
      </w:r>
      <w:r>
        <w:rPr>
          <w:rFonts w:hint="eastAsia"/>
        </w:rPr>
        <w:t>　　图表 吡草胺行业生命周期</w:t>
      </w:r>
      <w:r>
        <w:rPr>
          <w:rFonts w:hint="eastAsia"/>
        </w:rPr>
        <w:br/>
      </w:r>
      <w:r>
        <w:rPr>
          <w:rFonts w:hint="eastAsia"/>
        </w:rPr>
        <w:t>　　图表 吡草胺行业产业链分析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2020-2025年中国吡草胺行业市场规模及增长情况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2020-2025年吡草胺行业市场容量分析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2020-2025年中国吡草胺行业产能统计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2020-2025年中国吡草胺行业产量及增长趋势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2020-2025年中国吡草胺市场需求量及增速统计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2025年中国吡草胺行业需求领域分布格局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2020-2025年中国吡草胺行业销售收入分析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2020-2025年中国吡草胺行业盈利情况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2020-2025年中国吡草胺行业利润总额统计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2020-2025年中国吡草胺进口数量分析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2020-2025年中国吡草胺进口金额分析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2020-2025年中国吡草胺出口数量分析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2020-2025年中国吡草胺出口金额分析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2025年中国吡草胺进口国家及地区分析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2025年中国吡草胺出口国家及地区分析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2020-2025年中国吡草胺行业企业数量情况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2020-2025年中国吡草胺行业企业平均规模情况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吡草胺企业信息</w:t>
      </w:r>
      <w:r>
        <w:rPr>
          <w:rFonts w:hint="eastAsia"/>
        </w:rPr>
        <w:br/>
      </w:r>
      <w:r>
        <w:rPr>
          <w:rFonts w:hint="eastAsia"/>
        </w:rPr>
        <w:t>　　图表 吡草胺企业经营情况分析</w:t>
      </w:r>
      <w:r>
        <w:rPr>
          <w:rFonts w:hint="eastAsia"/>
        </w:rPr>
        <w:br/>
      </w:r>
      <w:r>
        <w:rPr>
          <w:rFonts w:hint="eastAsia"/>
        </w:rPr>
        <w:t>　　图表 吡草胺重点企业（三）主要经济指标情况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2025-2031年中国吡草胺行业产能预测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2025-2031年中国吡草胺市场需求量预测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2025-2031年中国吡草胺行业供需平衡预测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2025-2031年中国吡草胺行业市场容量预测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2025-2031年中国吡草胺行业市场规模预测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2025-2031年中国吡草胺市场前景分析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2025-2031年中国吡草胺发展趋势预测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a7ff615f64193" w:history="1">
        <w:r>
          <w:rPr>
            <w:rStyle w:val="Hyperlink"/>
          </w:rPr>
          <w:t>2025-2031年中国吡草胺行业发展研究与市场前景分析报告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a7ff615f64193" w:history="1">
        <w:r>
          <w:rPr>
            <w:rStyle w:val="Hyperlink"/>
          </w:rPr>
          <w:t>https://www.20087.com/3/55/BiCaoAnHangYeQianJingFenXi.html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热点：吡氟酰草胺治什么草、吡草胺原药、吡氟酰草胺可以治婆婆纳草吗、吡草胺原药公司有哪些、磺酰草吡唑、吡草胺专利、噁唑酰草胺、吡草胺是几类危险品类、除草剂誉麦吡氟酰草胺\氟噻草胺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d447a762f4a3c" w:history="1">
      <w:r>
        <w:rPr>
          <w:rStyle w:val="Hyperlink"/>
        </w:rPr>
        <w:t>2025-2031年中国吡草胺行业发展研究与市场前景分析报告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BiCaoAnHangYeQianJingFenXi.html" TargetMode="External" Id="R4e1a7ff615f6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BiCaoAnHangYeQianJingFenXi.html" TargetMode="External" Id="Red4d447a762f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2024-09-06T04:52:00Z</dcterms:created>
  <dcterms:modified xsi:type="dcterms:W3CDTF">2024-09-06T05:52:00Z</dcterms:modified>
  <dc:subject>2025-2031年中国吡草胺行业发展研究与市场前景分析报告</dc:subject>
  <dc:title>2025-2031年中国吡草胺行业发展研究与市场前景分析报告</dc:title>
  <cp:keywords>2025-2031年中国吡草胺行业发展研究与市场前景分析报告</cp:keywords>
  <dc:description>2025-2031年中国吡草胺行业发展研究与市场前景分析报告</dc:description>
</cp:coreProperties>
</file>