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73d3a48a4446e" w:history="1">
              <w:r>
                <w:rPr>
                  <w:rStyle w:val="Hyperlink"/>
                </w:rPr>
                <w:t>2024-2030年中国半流体润滑脂行业分析与前景趋势预测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73d3a48a4446e" w:history="1">
              <w:r>
                <w:rPr>
                  <w:rStyle w:val="Hyperlink"/>
                </w:rPr>
                <w:t>2024-2030年中国半流体润滑脂行业分析与前景趋势预测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a73d3a48a4446e" w:history="1">
                <w:r>
                  <w:rPr>
                    <w:rStyle w:val="Hyperlink"/>
                  </w:rPr>
                  <w:t>https://www.20087.com/5/75/BanLiuTiRunHuaZhiDeFaZhanQuShi.html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流体润滑脂是一种介于液体和固体之间的润滑剂，广泛应用于工业设备的润滑和防腐蚀。近年来，随着对设备维护成本控制的需求增加，以及对环境保护的关注，半流体润滑脂的配方和性能也在不断优化。目前，半流体润滑脂不仅能够提供良好的润滑效果，还能在极端温度条件下保持稳定，同时具有较长的使用寿命和良好的抗磨性能。</w:t>
      </w:r>
      <w:r>
        <w:rPr>
          <w:rFonts w:hint="eastAsia"/>
        </w:rPr>
        <w:br/>
      </w:r>
      <w:r>
        <w:rPr>
          <w:rFonts w:hint="eastAsia"/>
        </w:rPr>
        <w:t>　　未来，半流体润滑脂的发展将更加注重性能提升和环保性。一方面，通过引入新型基础油和添加剂，提高润滑脂的润滑性能和抗氧化性，延长更换周期，降低维护成本。另一方面，随着对可持续发展的重视，半流体润滑脂将更加注重环境友好性，采用生物降解性材料和减少有害物质的使用。此外，随着纳米技术和复合材料的应用，半流体润滑脂将能够提供更佳的抗磨保护和防腐蚀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73d3a48a4446e" w:history="1">
        <w:r>
          <w:rPr>
            <w:rStyle w:val="Hyperlink"/>
          </w:rPr>
          <w:t>2024-2030年中国半流体润滑脂行业分析与前景趋势预测</w:t>
        </w:r>
      </w:hyperlink>
      <w:r>
        <w:rPr>
          <w:rFonts w:hint="eastAsia"/>
        </w:rPr>
        <w:t>》在多年半流体润滑脂行业研究结论的基础上，结合中国半流体润滑脂行业市场的发展现状，通过资深研究团队对半流体润滑脂市场各类资讯进行整理分析，并依托国家权威数据资源和长期市场监测的数据库，对半流体润滑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ea73d3a48a4446e" w:history="1">
        <w:r>
          <w:rPr>
            <w:rStyle w:val="Hyperlink"/>
          </w:rPr>
          <w:t>2024-2030年中国半流体润滑脂行业分析与前景趋势预测</w:t>
        </w:r>
      </w:hyperlink>
      <w:r>
        <w:rPr>
          <w:rFonts w:hint="eastAsia"/>
        </w:rPr>
        <w:t>可以帮助投资者准确把握半流体润滑脂行业的市场现状，为投资者进行投资作出半流体润滑脂行业前景预判，挖掘半流体润滑脂行业投资价值，同时提出半流体润滑脂行业投资策略、营销策略等方面的建议。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半流体润滑脂行业界定及应用</w:t>
      </w:r>
      <w:r>
        <w:rPr>
          <w:rFonts w:hint="eastAsia"/>
        </w:rPr>
        <w:br/>
      </w:r>
      <w:r>
        <w:rPr>
          <w:rFonts w:hint="eastAsia"/>
        </w:rPr>
        <w:t>　　第一节 半流体润滑脂行业定义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半流体润滑脂主要应用领域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全球半流体润滑脂行业发展状况分析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2019-2024年全球半流体润滑脂行业运行概况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2019-2024年全球半流体润滑脂行业市场规模分析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全球主要地区半流体润滑脂行业运行情况分析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2024-2030年全球半流体润滑脂行业发展趋势预测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中国半流体润滑脂发展环境分析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半流体润滑脂行业相关政策、标准</w:t>
      </w:r>
      <w:r>
        <w:rPr>
          <w:rFonts w:hint="eastAsia"/>
        </w:rPr>
        <w:br/>
      </w:r>
      <w:r>
        <w:rPr>
          <w:rFonts w:hint="eastAsia"/>
        </w:rPr>
        <w:t>　　第三节 半流体润滑脂行业相关发展规划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中国半流体润滑脂行业现状调研分析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中国半流体润滑脂行业发展现状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一、2023-2024年半流体润滑脂行业品牌发展现状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二、2023-2024年半流体润滑脂行业需求市场现状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三、2023-2024年半流体润滑脂市场需求层次分析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四、2023-2024年中国半流体润滑脂市场走向分析</w:t>
      </w:r>
      <w:r>
        <w:rPr>
          <w:rFonts w:hint="eastAsia"/>
        </w:rPr>
        <w:br/>
      </w:r>
      <w:r>
        <w:rPr>
          <w:rFonts w:hint="eastAsia"/>
        </w:rPr>
        <w:t>　　第二节 中国半流体润滑脂产品技术分析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一、2023-2024年半流体润滑脂产品技术变化特点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二、2023-2024年半流体润滑脂产品市场的新技术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三、2023-2024年半流体润滑脂产品市场现状分析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中国半流体润滑脂行业存在的问题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一、2023-2024年半流体润滑脂产品市场存在的主要问题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二、2023-2024年国内半流体润滑脂产品市场的三大瓶颈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三、2023-2024年半流体润滑脂产品市场遭遇的规模难题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对中国半流体润滑脂市场的分析及思考</w:t>
      </w:r>
      <w:r>
        <w:rPr>
          <w:rFonts w:hint="eastAsia"/>
        </w:rPr>
        <w:br/>
      </w:r>
      <w:r>
        <w:rPr>
          <w:rFonts w:hint="eastAsia"/>
        </w:rPr>
        <w:t>　　　　一、半流体润滑脂市场特点</w:t>
      </w:r>
      <w:r>
        <w:rPr>
          <w:rFonts w:hint="eastAsia"/>
        </w:rPr>
        <w:br/>
      </w:r>
      <w:r>
        <w:rPr>
          <w:rFonts w:hint="eastAsia"/>
        </w:rPr>
        <w:t>　　　　二、半流体润滑脂市场分析</w:t>
      </w:r>
      <w:r>
        <w:rPr>
          <w:rFonts w:hint="eastAsia"/>
        </w:rPr>
        <w:br/>
      </w:r>
      <w:r>
        <w:rPr>
          <w:rFonts w:hint="eastAsia"/>
        </w:rPr>
        <w:t>　　　　三、半流体润滑脂市场变化的方向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四、中国半流体润滑脂行业发展的新思路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五、对中国半流体润滑脂行业发展的思考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中国半流体润滑脂行业市场供需现状调研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中国半流体润滑脂市场现状分析</w:t>
      </w:r>
      <w:r>
        <w:rPr>
          <w:rFonts w:hint="eastAsia"/>
        </w:rPr>
        <w:br/>
      </w:r>
      <w:r>
        <w:rPr>
          <w:rFonts w:hint="eastAsia"/>
        </w:rPr>
        <w:t>　　第二节 中国半流体润滑脂产量分析及预测</w:t>
      </w:r>
      <w:r>
        <w:rPr>
          <w:rFonts w:hint="eastAsia"/>
        </w:rPr>
        <w:br/>
      </w:r>
      <w:r>
        <w:rPr>
          <w:rFonts w:hint="eastAsia"/>
        </w:rPr>
        <w:t>　　　　一、半流体润滑脂总体产能规模</w:t>
      </w:r>
      <w:r>
        <w:rPr>
          <w:rFonts w:hint="eastAsia"/>
        </w:rPr>
        <w:br/>
      </w:r>
      <w:r>
        <w:rPr>
          <w:rFonts w:hint="eastAsia"/>
        </w:rPr>
        <w:t>　　　　二、半流体润滑脂生产区域分布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三、2019-2024年中国半流体润滑脂产量统计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四、2024-2030年中国半流体润滑脂产量预测</w:t>
      </w:r>
      <w:r>
        <w:rPr>
          <w:rFonts w:hint="eastAsia"/>
        </w:rPr>
        <w:br/>
      </w:r>
      <w:r>
        <w:rPr>
          <w:rFonts w:hint="eastAsia"/>
        </w:rPr>
        <w:t>　　第三节 中国半流体润滑脂市场需求分析及预测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一、中国半流体润滑脂市场需求特点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二、2019-2024年中国半流体润滑脂市场需求量统计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三、2024-2030年中国半流体润滑脂市场需求量预测</w:t>
      </w:r>
      <w:r>
        <w:rPr>
          <w:rFonts w:hint="eastAsia"/>
        </w:rPr>
        <w:br/>
      </w:r>
      <w:r>
        <w:rPr>
          <w:rFonts w:hint="eastAsia"/>
        </w:rPr>
        <w:t>　　第四节 中国半流体润滑脂价格趋势分析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一、2019-2024年中国半流体润滑脂市场价格趋势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二、2024-2030年中国半流体润滑脂市场价格走势预测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中国半流体润滑脂进出口分析</w:t>
      </w:r>
      <w:r>
        <w:rPr>
          <w:rFonts w:hint="eastAsia"/>
        </w:rPr>
        <w:br/>
      </w:r>
      <w:r>
        <w:rPr>
          <w:rFonts w:hint="eastAsia"/>
        </w:rPr>
        <w:t>　　第一节 半流体润滑脂进口情况分析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半流体润滑脂出口情况分析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影响半流体润滑脂进出口因素分析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中国半流体润滑脂行业主要指标监测分析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2019-2024年中国半流体润滑脂行业规模情况分析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2019-2024年中国半流体润滑脂行业财务能力分析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半流体润滑脂行业细分产品调研</w:t>
      </w:r>
      <w:r>
        <w:rPr>
          <w:rFonts w:hint="eastAsia"/>
        </w:rPr>
        <w:br/>
      </w:r>
      <w:r>
        <w:rPr>
          <w:rFonts w:hint="eastAsia"/>
        </w:rPr>
        <w:t>　　第一节 半流体润滑脂细分产品结构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半流体润滑脂行业上下游发展情况分析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半流体润滑脂行业上游产业发展分析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半流体润滑脂行业下游产业发展分析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中国半流体润滑脂行业重点地区发展分析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半流体润滑脂行业重点区域市场结构调研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**地区半流体润滑脂市场容量分析</w:t>
      </w:r>
      <w:r>
        <w:rPr>
          <w:rFonts w:hint="eastAsia"/>
        </w:rPr>
        <w:br/>
      </w:r>
      <w:r>
        <w:rPr>
          <w:rFonts w:hint="eastAsia"/>
        </w:rPr>
        <w:t>　　第三节 **地区半流体润滑脂市场容量分析</w:t>
      </w:r>
      <w:r>
        <w:rPr>
          <w:rFonts w:hint="eastAsia"/>
        </w:rPr>
        <w:br/>
      </w:r>
      <w:r>
        <w:rPr>
          <w:rFonts w:hint="eastAsia"/>
        </w:rPr>
        <w:t>　　第四节 **地区半流体润滑脂市场容量分析</w:t>
      </w:r>
      <w:r>
        <w:rPr>
          <w:rFonts w:hint="eastAsia"/>
        </w:rPr>
        <w:br/>
      </w:r>
      <w:r>
        <w:rPr>
          <w:rFonts w:hint="eastAsia"/>
        </w:rPr>
        <w:t>　　第五节 **地区半流体润滑脂市场容量分析</w:t>
      </w:r>
      <w:r>
        <w:rPr>
          <w:rFonts w:hint="eastAsia"/>
        </w:rPr>
        <w:br/>
      </w:r>
      <w:r>
        <w:rPr>
          <w:rFonts w:hint="eastAsia"/>
        </w:rPr>
        <w:t>　　第六节 **地区半流体润滑脂市场容量分析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半流体润滑脂行业重点企业竞争力分析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三、企业半流体润滑脂经营状况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三、企业半流体润滑脂经营状况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三、企业半流体润滑脂经营状况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三、企业半流体润滑脂经营状况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三、企业半流体润滑脂经营状况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三、企业半流体润滑脂经营状况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半流体润滑脂行业企业经营策略研究分析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半流体润滑脂企业多样化经营策略分析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一、半流体润滑脂企业多样化经营情况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二、现行半流体润滑脂行业多样化经营的方向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大型半流体润滑脂企业集团未来发展策略分析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对中小半流体润滑脂企业生产经营的建议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半流体润滑脂行业前景及投资风险预警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2024年半流体润滑脂市场前景分析</w:t>
      </w:r>
      <w:r>
        <w:rPr>
          <w:rFonts w:hint="eastAsia"/>
        </w:rPr>
        <w:br/>
      </w:r>
      <w:r>
        <w:rPr>
          <w:rFonts w:hint="eastAsia"/>
        </w:rPr>
        <w:t>　　第二节 2024年半流体润滑脂行业发展趋势预测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影响半流体润滑脂行业发展的主要因素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一、2024年影响半流体润滑脂行业运行的有利因素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二、2024年影响半流体润滑脂行业运行的稳定因素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三、2024年影响半流体润滑脂行业运行的不利因素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四、2024年中国半流体润滑脂行业发展面临的挑战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五、2024年中国半流体润滑脂行业发展面临的机遇</w:t>
      </w:r>
      <w:r>
        <w:rPr>
          <w:rFonts w:hint="eastAsia"/>
        </w:rPr>
        <w:br/>
      </w:r>
      <w:r>
        <w:rPr>
          <w:rFonts w:hint="eastAsia"/>
        </w:rPr>
        <w:t>　　第四节 半流体润滑脂行业投资风险预警</w:t>
      </w:r>
      <w:r>
        <w:rPr>
          <w:rFonts w:hint="eastAsia"/>
        </w:rPr>
        <w:br/>
      </w:r>
      <w:r>
        <w:rPr>
          <w:rFonts w:hint="eastAsia"/>
        </w:rPr>
        <w:t>　　　　一、半流体润滑脂行业市场风险预测</w:t>
      </w:r>
      <w:r>
        <w:rPr>
          <w:rFonts w:hint="eastAsia"/>
        </w:rPr>
        <w:br/>
      </w:r>
      <w:r>
        <w:rPr>
          <w:rFonts w:hint="eastAsia"/>
        </w:rPr>
        <w:t>　　　　二、半流体润滑脂行业政策风险预测</w:t>
      </w:r>
      <w:r>
        <w:rPr>
          <w:rFonts w:hint="eastAsia"/>
        </w:rPr>
        <w:br/>
      </w:r>
      <w:r>
        <w:rPr>
          <w:rFonts w:hint="eastAsia"/>
        </w:rPr>
        <w:t>　　　　三、半流体润滑脂行业经营风险预测</w:t>
      </w:r>
      <w:r>
        <w:rPr>
          <w:rFonts w:hint="eastAsia"/>
        </w:rPr>
        <w:br/>
      </w:r>
      <w:r>
        <w:rPr>
          <w:rFonts w:hint="eastAsia"/>
        </w:rPr>
        <w:t>　　　　四、半流体润滑脂行业技术风险预测</w:t>
      </w:r>
      <w:r>
        <w:rPr>
          <w:rFonts w:hint="eastAsia"/>
        </w:rPr>
        <w:br/>
      </w:r>
      <w:r>
        <w:rPr>
          <w:rFonts w:hint="eastAsia"/>
        </w:rPr>
        <w:t>　　　　五、半流体润滑脂行业竞争风险预测</w:t>
      </w:r>
      <w:r>
        <w:rPr>
          <w:rFonts w:hint="eastAsia"/>
        </w:rPr>
        <w:br/>
      </w:r>
      <w:r>
        <w:rPr>
          <w:rFonts w:hint="eastAsia"/>
        </w:rPr>
        <w:t>　　　　六、半流体润滑脂行业其他风险预测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半流体润滑脂投资建议</w:t>
      </w:r>
      <w:r>
        <w:rPr>
          <w:rFonts w:hint="eastAsia"/>
        </w:rPr>
        <w:br/>
      </w:r>
      <w:r>
        <w:rPr>
          <w:rFonts w:hint="eastAsia"/>
        </w:rPr>
        <w:t>　　第一节 半流体润滑脂行业投资环境分析</w:t>
      </w:r>
      <w:r>
        <w:rPr>
          <w:rFonts w:hint="eastAsia"/>
        </w:rPr>
        <w:br/>
      </w:r>
      <w:r>
        <w:rPr>
          <w:rFonts w:hint="eastAsia"/>
        </w:rPr>
        <w:t>　　第二节 半流体润滑脂行业投资进入壁垒分析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半流体润滑脂行业历程</w:t>
      </w:r>
      <w:r>
        <w:rPr>
          <w:rFonts w:hint="eastAsia"/>
        </w:rPr>
        <w:br/>
      </w:r>
      <w:r>
        <w:rPr>
          <w:rFonts w:hint="eastAsia"/>
        </w:rPr>
        <w:t>　　图表 半流体润滑脂行业生命周期</w:t>
      </w:r>
      <w:r>
        <w:rPr>
          <w:rFonts w:hint="eastAsia"/>
        </w:rPr>
        <w:br/>
      </w:r>
      <w:r>
        <w:rPr>
          <w:rFonts w:hint="eastAsia"/>
        </w:rPr>
        <w:t>　　图表 半流体润滑脂行业产业链分析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2019-2024年中国半流体润滑脂行业市场规模及增长情况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2019-2024年半流体润滑脂行业市场容量分析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2019-2024年中国半流体润滑脂行业产能统计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2019-2024年中国半流体润滑脂行业产量及增长趋势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2019-2024年中国半流体润滑脂市场需求量及增速统计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2024年中国半流体润滑脂行业需求领域分布格局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2019-2024年中国半流体润滑脂行业销售收入分析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2019-2024年中国半流体润滑脂行业盈利情况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2019-2024年中国半流体润滑脂行业利润总额统计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2019-2024年中国半流体润滑脂进口数量分析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2019-2024年中国半流体润滑脂进口金额分析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2019-2024年中国半流体润滑脂出口数量分析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2019-2024年中国半流体润滑脂出口金额分析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2024年中国半流体润滑脂进口国家及地区分析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2024年中国半流体润滑脂出口国家及地区分析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2019-2024年中国半流体润滑脂行业企业数量情况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2019-2024年中国半流体润滑脂行业企业平均规模情况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**地区半流体润滑脂市场规模及增长情况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**地区半流体润滑脂行业市场需求情况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**地区半流体润滑脂市场规模及增长情况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**地区半流体润滑脂行业市场需求情况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**地区半流体润滑脂市场规模及增长情况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**地区半流体润滑脂行业市场需求情况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**地区半流体润滑脂市场规模及增长情况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**地区半流体润滑脂行业市场需求情况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半流体润滑脂重点企业（一）基本信息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半流体润滑脂重点企业（一）经营情况分析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半流体润滑脂重点企业（一）主要经济指标情况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半流体润滑脂重点企业（一）盈利能力情况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半流体润滑脂重点企业（一）偿债能力情况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半流体润滑脂重点企业（一）运营能力情况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半流体润滑脂重点企业（一）成长能力情况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半流体润滑脂重点企业（二）基本信息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半流体润滑脂重点企业（二）经营情况分析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半流体润滑脂重点企业（二）主要经济指标情况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半流体润滑脂重点企业（二）盈利能力情况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半流体润滑脂重点企业（二）偿债能力情况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半流体润滑脂重点企业（二）运营能力情况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半流体润滑脂重点企业（二）成长能力情况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半流体润滑脂重点企业（三）基本信息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半流体润滑脂重点企业（三）经营情况分析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半流体润滑脂重点企业（三）主要经济指标情况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半流体润滑脂重点企业（三）盈利能力情况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半流体润滑脂重点企业（三）偿债能力情况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半流体润滑脂重点企业（三）运营能力情况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半流体润滑脂重点企业（三）成长能力情况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2024-2030年中国半流体润滑脂行业产能预测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2024-2030年中国半流体润滑脂行业产量预测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2024-2030年中国半流体润滑脂市场需求量预测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2024-2030年中国半流体润滑脂行业供需平衡预测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2024-2030年中国半流体润滑脂行业市场容量预测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2024-2030年中国半流体润滑脂行业市场规模预测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2024年中国半流体润滑脂市场前景分析</w:t>
      </w:r>
      <w:r>
        <w:rPr>
          <w:rFonts w:hint="eastAsia"/>
        </w:rPr>
        <w:br/>
      </w:r>
      <w:r>
        <w:rPr>
          <w:rFonts w:hint="eastAsia"/>
        </w:rPr>
        <w:t>　　图表 2024年中国半流体润滑脂发展趋势预测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73d3a48a4446e" w:history="1">
        <w:r>
          <w:rPr>
            <w:rStyle w:val="Hyperlink"/>
          </w:rPr>
          <w:t>2024-2030年中国半流体润滑脂行业分析与前景趋势预测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a73d3a48a4446e" w:history="1">
        <w:r>
          <w:rPr>
            <w:rStyle w:val="Hyperlink"/>
          </w:rPr>
          <w:t>https://www.20087.com/5/75/BanLiuTiRunHuaZhiDeFaZhanQuShi.html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ce79919b34d34" w:history="1">
      <w:r>
        <w:rPr>
          <w:rStyle w:val="Hyperlink"/>
        </w:rPr>
        <w:t>2024-2030年中国半流体润滑脂行业分析与前景趋势预测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BanLiuTiRunHuaZhiDeFaZhanQuShi.html" TargetMode="External" Id="R1ea73d3a48a4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BanLiuTiRunHuaZhiDeFaZhanQuShi.html" TargetMode="External" Id="Rfa7ce79919b3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2024-05-09T00:19:00Z</dcterms:created>
  <dcterms:modified xsi:type="dcterms:W3CDTF">2024-05-09T01:19:00Z</dcterms:modified>
  <dc:subject>2024-2030年中国半流体润滑脂行业分析与前景趋势预测</dc:subject>
  <dc:title>2024-2030年中国半流体润滑脂行业分析与前景趋势预测</dc:title>
  <cp:keywords>2024-2030年中国半流体润滑脂行业分析与前景趋势预测</cp:keywords>
  <dc:description>2024-2030年中国半流体润滑脂行业分析与前景趋势预测</dc:description>
</cp:coreProperties>
</file>