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5996259d248dd" w:history="1">
              <w:r>
                <w:rPr>
                  <w:rStyle w:val="Hyperlink"/>
                </w:rPr>
                <w:t>2023-2029年全球与中国泥鳅养殖行业市场调研及发展趋势研究报告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5996259d248dd" w:history="1">
              <w:r>
                <w:rPr>
                  <w:rStyle w:val="Hyperlink"/>
                </w:rPr>
                <w:t>2023-2029年全球与中国泥鳅养殖行业市场调研及发展趋势研究报告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5996259d248dd" w:history="1">
                <w:r>
                  <w:rPr>
                    <w:rStyle w:val="Hyperlink"/>
                  </w:rPr>
                  <w:t>https://www.20087.com/8/75/NiQiuYangZhiFaZhanQuShi.html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鳅养殖作为水产养殖业的一个分支，其产值和规模在全球多地均有显著增长。泥鳅具有营养价值高、繁殖能力强、适应性广等优点，市场需求较大。当前养殖技术趋于规范化、集约化，养殖户借助科学养殖技术和管理方式提高产量和质量。</w:t>
      </w:r>
      <w:r>
        <w:rPr>
          <w:rFonts w:hint="eastAsia"/>
        </w:rPr>
        <w:br/>
      </w:r>
      <w:r>
        <w:rPr>
          <w:rFonts w:hint="eastAsia"/>
        </w:rPr>
        <w:t>　　随着人们对健康饮食需求的增加和对水产品多样性的追求，泥鳅养殖业有望进一步扩大市场占有率。未来发展趋势将倾向于生态友好型养殖模式的推广，包括循环水养殖、立体养殖等先进技术，同时加强对泥鳅养殖病害防控和种苗选育的研究，以实现养殖业的可持续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5996259d248dd" w:history="1">
        <w:r>
          <w:rPr>
            <w:rStyle w:val="Hyperlink"/>
          </w:rPr>
          <w:t>2023-2029年全球与中国泥鳅养殖行业市场调研及发展趋势研究报告</w:t>
        </w:r>
      </w:hyperlink>
      <w:r>
        <w:rPr>
          <w:rFonts w:hint="eastAsia"/>
        </w:rPr>
        <w:t>》基于深入的行业调研，对泥鳅养殖产业链进行了全面分析。报告详细探讨了泥鳅养殖市场规模、需求状况，以及价格动态，并深入解读了当前泥鳅养殖行业现状、市场前景及未来发展趋势。同时，报告聚焦于泥鳅养殖行业重点企业，剖析了竞争格局、市场集中度及品牌建设情况，并对泥鳅养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泥鳅养殖行业概述及市场现状分析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泥鳅养殖行业介绍</w:t>
      </w:r>
      <w:r>
        <w:rPr>
          <w:rFonts w:hint="eastAsia"/>
        </w:rPr>
        <w:br/>
      </w:r>
      <w:r>
        <w:rPr>
          <w:rFonts w:hint="eastAsia"/>
        </w:rPr>
        <w:t>　　第二节 泥鳅养殖产品主要分类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一、不同种类泥鳅养殖产量占比（2022年）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二、不同种类泥鳅养殖价格走势（2017-2029年）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泥鳅养殖主要应用领域分析</w:t>
      </w:r>
      <w:r>
        <w:rPr>
          <w:rFonts w:hint="eastAsia"/>
        </w:rPr>
        <w:br/>
      </w:r>
      <w:r>
        <w:rPr>
          <w:rFonts w:hint="eastAsia"/>
        </w:rPr>
        <w:t>　　　　一、泥鳅养殖主要应用领域</w:t>
      </w:r>
      <w:r>
        <w:rPr>
          <w:rFonts w:hint="eastAsia"/>
        </w:rPr>
        <w:br/>
      </w:r>
      <w:r>
        <w:rPr>
          <w:rFonts w:hint="eastAsia"/>
        </w:rPr>
        <w:t>　　　　二、全球泥鳅养殖不同应用领域消费量占比（2022年）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全球与中国泥鳅养殖市场发展现状对比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一、全球泥鳅养殖市场现状及发展趋势（2017-2029年）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二、中国泥鳅养殖市场现状及发展趋势（2017-2029年）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全球泥鳅养殖供需现状及趋势预测（2017-2029年）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一、全球泥鳅养殖产能、产量、产能利用率情况及趋势（2017-2029年）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二、全球泥鳅养殖产量、表观消费量情况及趋势（2017-2029年）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中国泥鳅养殖供需现状及趋势预测（2017-2029年）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一、中国泥鳅养殖产能、产量、产能利用率情况及趋势（2017-2029年）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二、中国泥鳅养殖产量、表观消费量情况及趋势（2017-2029年）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三、中国泥鳅养殖产量、需求量、市场缺口情况及趋势（2017-2029年）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中国泥鳅养殖行业政策分析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全球与中国泥鳅养殖重点企业产量、产值、集中度分析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全球市场泥鳅养殖重点企业2021和2022年产量、产值统计分析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一、全球市场泥鳅养殖重点企业2021和2022年产量统计分析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二、全球市场泥鳅养殖重点企业2021和2022年产值统计分析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三、全球市场泥鳅养殖重点企业2021和2022年产品价格分析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中国市场泥鳅养殖重点企业2021和2022年产量、产值统计分析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一、中国市场泥鳅养殖重点企业2021和2022年产量统计分析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二、中国市场泥鳅养殖重点企业2021和2022年产值统计分析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泥鳅养殖重点厂商总部</w:t>
      </w:r>
      <w:r>
        <w:rPr>
          <w:rFonts w:hint="eastAsia"/>
        </w:rPr>
        <w:br/>
      </w:r>
      <w:r>
        <w:rPr>
          <w:rFonts w:hint="eastAsia"/>
        </w:rPr>
        <w:t>　　第四节 泥鳅养殖行业企业集中度分析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全球重点泥鳅养殖企业SWOT分析</w:t>
      </w:r>
      <w:r>
        <w:rPr>
          <w:rFonts w:hint="eastAsia"/>
        </w:rPr>
        <w:br/>
      </w:r>
      <w:r>
        <w:rPr>
          <w:rFonts w:hint="eastAsia"/>
        </w:rPr>
        <w:t>　　第六节 中国重点泥鳅养殖企业SWOT分析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全球主要地区泥鳅养殖产量、产值、市场份额情况及趋势预测（2017-2029年）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全球主要地区泥鳅养殖产量、产值及市场份额情况及趋势（2017-2029年）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一、全球主要地区泥鳅养殖产量及市场份额情况及趋势（2017-2029年）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二、全球主要地区泥鳅养殖产值及市场份额情况及趋势（2017-2029年）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中国市场2017-2029年泥鳅养殖产量、产值情况及趋势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北美市场2017-2029年泥鳅养殖产量、产值情况及趋势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欧洲市场2017-2029年泥鳅养殖产量、产值情况及趋势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日本市场2017-2029年泥鳅养殖产量、产值情况及趋势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全球主要地区泥鳅养殖消费量、市场份额及发展趋势分析（2017-2029年）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全球主要地区泥鳅养殖消费量、市场份额及发展趋势（2017-2029年）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中国市场2017-2029年泥鳅养殖消费情况及发展趋势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北美市场2017-2029年泥鳅养殖消费情况及发展趋势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欧洲市场2017-2029年泥鳅养殖消费情况及发展趋势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日本市场2017-2029年泥鳅养殖消费情况及发展趋势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主要泥鳅养殖企业调研分析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二、企业泥鳅养殖产品</w:t>
      </w:r>
      <w:r>
        <w:rPr>
          <w:rFonts w:hint="eastAsia"/>
        </w:rPr>
        <w:br/>
      </w:r>
      <w:r>
        <w:rPr>
          <w:rFonts w:hint="eastAsia"/>
        </w:rPr>
        <w:t>　　　　三、企业泥鳅养殖产量、价格、收入、成本、毛利情况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二、企业泥鳅养殖产品</w:t>
      </w:r>
      <w:r>
        <w:rPr>
          <w:rFonts w:hint="eastAsia"/>
        </w:rPr>
        <w:br/>
      </w:r>
      <w:r>
        <w:rPr>
          <w:rFonts w:hint="eastAsia"/>
        </w:rPr>
        <w:t>　　　　三、企业泥鳅养殖产量、价格、收入、成本、毛利情况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二、企业泥鳅养殖产品</w:t>
      </w:r>
      <w:r>
        <w:rPr>
          <w:rFonts w:hint="eastAsia"/>
        </w:rPr>
        <w:br/>
      </w:r>
      <w:r>
        <w:rPr>
          <w:rFonts w:hint="eastAsia"/>
        </w:rPr>
        <w:t>　　　　三、企业泥鳅养殖产量、价格、收入、成本、毛利情况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二、企业泥鳅养殖产品</w:t>
      </w:r>
      <w:r>
        <w:rPr>
          <w:rFonts w:hint="eastAsia"/>
        </w:rPr>
        <w:br/>
      </w:r>
      <w:r>
        <w:rPr>
          <w:rFonts w:hint="eastAsia"/>
        </w:rPr>
        <w:t>　　　　三、企业泥鳅养殖产量、价格、收入、成本、毛利情况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二、企业泥鳅养殖产品</w:t>
      </w:r>
      <w:r>
        <w:rPr>
          <w:rFonts w:hint="eastAsia"/>
        </w:rPr>
        <w:br/>
      </w:r>
      <w:r>
        <w:rPr>
          <w:rFonts w:hint="eastAsia"/>
        </w:rPr>
        <w:t>　　　　三、企业泥鳅养殖产量、价格、收入、成本、毛利情况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二、企业泥鳅养殖产品</w:t>
      </w:r>
      <w:r>
        <w:rPr>
          <w:rFonts w:hint="eastAsia"/>
        </w:rPr>
        <w:br/>
      </w:r>
      <w:r>
        <w:rPr>
          <w:rFonts w:hint="eastAsia"/>
        </w:rPr>
        <w:t>　　　　三、企业泥鳅养殖产量、价格、收入、成本、毛利情况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二、企业泥鳅养殖产品</w:t>
      </w:r>
      <w:r>
        <w:rPr>
          <w:rFonts w:hint="eastAsia"/>
        </w:rPr>
        <w:br/>
      </w:r>
      <w:r>
        <w:rPr>
          <w:rFonts w:hint="eastAsia"/>
        </w:rPr>
        <w:t>　　　　三、企业泥鳅养殖产量、价格、收入、成本、毛利情况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二、企业泥鳅养殖产品</w:t>
      </w:r>
      <w:r>
        <w:rPr>
          <w:rFonts w:hint="eastAsia"/>
        </w:rPr>
        <w:br/>
      </w:r>
      <w:r>
        <w:rPr>
          <w:rFonts w:hint="eastAsia"/>
        </w:rPr>
        <w:t>　　　　三、企业泥鳅养殖产量、价格、收入、成本、毛利情况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二、企业泥鳅养殖产品</w:t>
      </w:r>
      <w:r>
        <w:rPr>
          <w:rFonts w:hint="eastAsia"/>
        </w:rPr>
        <w:br/>
      </w:r>
      <w:r>
        <w:rPr>
          <w:rFonts w:hint="eastAsia"/>
        </w:rPr>
        <w:t>　　　　三、企业泥鳅养殖产量、价格、收入、成本、毛利情况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二、企业泥鳅养殖产品</w:t>
      </w:r>
      <w:r>
        <w:rPr>
          <w:rFonts w:hint="eastAsia"/>
        </w:rPr>
        <w:br/>
      </w:r>
      <w:r>
        <w:rPr>
          <w:rFonts w:hint="eastAsia"/>
        </w:rPr>
        <w:t>　　　　三、企业泥鳅养殖产量、价格、收入、成本、毛利情况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不同种类泥鳅养殖产量、价格、产值及市场份额情况（2017-2029）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全球市场不同种类泥鳅养殖产量、产值及市场份额情况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一、全球市场不同种类泥鳅养殖产量、市场份额情况（2017-2029年）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二、全球市场不同种类泥鳅养殖产值、市场份额情况（2017-2029年）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三、全球市场不同种类泥鳅养殖价格走势分析（2017-2029年）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中国市场不同种类泥鳅养殖产量、产值及市场份额情况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一、中国市场不同种类泥鳅养殖产量、市场份额情况（2017-2029年）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二、中国市场不同种类泥鳅养殖产值、市场份额情况（2017-2029年）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三、中国市场不同种类泥鳅养殖价格走势分析（2017-2029年）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泥鳅养殖上游原料及下游主要应用领域分析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泥鳅养殖产业链分析</w:t>
      </w:r>
      <w:r>
        <w:rPr>
          <w:rFonts w:hint="eastAsia"/>
        </w:rPr>
        <w:br/>
      </w:r>
      <w:r>
        <w:rPr>
          <w:rFonts w:hint="eastAsia"/>
        </w:rPr>
        <w:t>　　第二节 泥鳅养殖产业上游供应分析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全球市场泥鳅养殖下游主要应用领域消费量、市场份额及增长情况（2017-2029年）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中国市场泥鳅养殖下游主要应用领域消费量、市场份额及增长情况（2017-2029年）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中国市场泥鳅养殖产量、消费量、进出口分析及发展趋势（2017-2029年）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中国市场泥鳅养殖产量、消费量、进出口分析及发展趋势（2017-2029年）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中国市场泥鳅养殖进出口贸易趋势（2017-2029年）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中国市场泥鳅养殖主要进口来源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中国市场泥鳅养殖主要出口目的地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中国市场泥鳅养殖主要地区分布（2022年）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中国泥鳅养殖生产地区分布</w:t>
      </w:r>
      <w:r>
        <w:rPr>
          <w:rFonts w:hint="eastAsia"/>
        </w:rPr>
        <w:br/>
      </w:r>
      <w:r>
        <w:rPr>
          <w:rFonts w:hint="eastAsia"/>
        </w:rPr>
        <w:t>　　第二节 中国泥鳅养殖消费地区分布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影响中国市场泥鳅养殖供需因素分析</w:t>
      </w:r>
      <w:r>
        <w:rPr>
          <w:rFonts w:hint="eastAsia"/>
        </w:rPr>
        <w:br/>
      </w:r>
      <w:r>
        <w:rPr>
          <w:rFonts w:hint="eastAsia"/>
        </w:rPr>
        <w:t>　　第一节 泥鳅养殖及相关行业技术发展概况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泥鳅养殖进出口贸易现状及趋势（2017-2029年）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泥鳅养殖产品技术趋势与价格走势预测（2017-2029年）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泥鳅养殖行业市场环境发展趋势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不同种类泥鳅养殖产品技术发展趋势（2017-2029年）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泥鳅养殖价格走势预测（2017-2029年）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泥鳅养殖销售渠道分析及建议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国内市场泥鳅养殖销售渠道分析</w:t>
      </w:r>
      <w:r>
        <w:rPr>
          <w:rFonts w:hint="eastAsia"/>
        </w:rPr>
        <w:br/>
      </w:r>
      <w:r>
        <w:rPr>
          <w:rFonts w:hint="eastAsia"/>
        </w:rPr>
        <w:t>　　　　一、当前泥鳅养殖主要销售模式及销售渠道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二、国内市场泥鳅养殖销售模式及销售渠道趋势（2017-2029年）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海外市场泥鳅养殖销售渠道分析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中智-林-－泥鳅养殖行业营销策略建议</w:t>
      </w:r>
      <w:r>
        <w:rPr>
          <w:rFonts w:hint="eastAsia"/>
        </w:rPr>
        <w:br/>
      </w:r>
      <w:r>
        <w:rPr>
          <w:rFonts w:hint="eastAsia"/>
        </w:rPr>
        <w:t>　　　　一、泥鳅养殖市场定位及目标消费者分析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二、泥鳅养殖行业营销模式及销售渠道建议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泥鳅养殖产品介绍</w:t>
      </w:r>
      <w:r>
        <w:rPr>
          <w:rFonts w:hint="eastAsia"/>
        </w:rPr>
        <w:br/>
      </w:r>
      <w:r>
        <w:rPr>
          <w:rFonts w:hint="eastAsia"/>
        </w:rPr>
        <w:t>　　表 泥鳅养殖产品分类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2022年全球不同种类泥鳅养殖产量份额</w:t>
      </w:r>
      <w:r>
        <w:rPr>
          <w:rFonts w:hint="eastAsia"/>
        </w:rPr>
        <w:br/>
      </w:r>
      <w:r>
        <w:rPr>
          <w:rFonts w:hint="eastAsia"/>
        </w:rPr>
        <w:t>　　表 不同种类泥鳅养殖价格及趋势（2017-2029年）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泥鳅养殖主要应用领域</w:t>
      </w:r>
      <w:r>
        <w:rPr>
          <w:rFonts w:hint="eastAsia"/>
        </w:rPr>
        <w:br/>
      </w:r>
      <w:r>
        <w:rPr>
          <w:rFonts w:hint="eastAsia"/>
        </w:rPr>
        <w:t>　　图 全球2022年泥鳅养殖不同应用领域消费量份额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全球市场泥鳅养殖产量及增长情况（2017-2029年）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全球市场泥鳅养殖产值及增长情况（2017-2029年）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中国市场泥鳅养殖产量、增长率及趋势（2017-2029年）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中国市场泥鳅养殖产值、增长率及趋势（2017-2029年）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全球泥鳅养殖产能、产量、产能利用率及趋势（2017-2029年）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全球泥鳅养殖产量、表观消费量及趋势（2017-2029年）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中国泥鳅养殖产能、产量、产能利用率及趋势（2017-2029年）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中国泥鳅养殖产量、表观消费量及趋势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中国泥鳅养殖产量、市场需求量及趋势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泥鳅养殖行业政策分析</w:t>
      </w:r>
      <w:r>
        <w:rPr>
          <w:rFonts w:hint="eastAsia"/>
        </w:rPr>
        <w:br/>
      </w:r>
      <w:r>
        <w:rPr>
          <w:rFonts w:hint="eastAsia"/>
        </w:rPr>
        <w:t>　　表 全球市场泥鳅养殖重点企业2021和2022年产量统计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全球市场泥鳅养殖重点企业2021和2022年产量、市场份额统计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全球市场泥鳅养殖重点企业2021年产量、市场份额统计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全球市场泥鳅养殖重点企业2022年产量、市场份额统计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全球市场泥鳅养殖重点企业2021和2022年产值统计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全球市场泥鳅养殖重点企业2021和2022年产值市场份额统计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全球市场泥鳅养殖重点企业2021年产值、市场份额统计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全球市场泥鳅养殖重点企业2022年产值、市场份额统计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全球市场泥鳅养殖重点企业2021和2022年产品价格统计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中国市场泥鳅养殖重点企业2021和2022年产量统计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中国市场泥鳅养殖重点企业2021和2022年产量市场份额统计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中国市场泥鳅养殖重点企业2021年产量、市场份额统计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中国市场泥鳅养殖重点企业2022年产量、市场份额统计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中国市场泥鳅养殖重点企业2021和2022年产值统计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中国市场泥鳅养殖重点企业2021和2022年产值市场份额统计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中国市场泥鳅养殖重点企业2021年产值、市场份额统计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中国市场泥鳅养殖重点企业2022年产值、市场份额统计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泥鳅养殖企业总部</w:t>
      </w:r>
      <w:r>
        <w:rPr>
          <w:rFonts w:hint="eastAsia"/>
        </w:rPr>
        <w:br/>
      </w:r>
      <w:r>
        <w:rPr>
          <w:rFonts w:hint="eastAsia"/>
        </w:rPr>
        <w:t>　　表 全球市场泥鳅养殖重点企业2021和2022年产值市场份额统计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全球泥鳅养殖重点企业SWOT分析</w:t>
      </w:r>
      <w:r>
        <w:rPr>
          <w:rFonts w:hint="eastAsia"/>
        </w:rPr>
        <w:br/>
      </w:r>
      <w:r>
        <w:rPr>
          <w:rFonts w:hint="eastAsia"/>
        </w:rPr>
        <w:t>　　表 中国泥鳅养殖重点企业SWOT分析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全球主要地区2017-2022年泥鳅养殖产量统计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全球主要地区2023-2029年泥鳅养殖产量预测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全球主要地区2017-2029年泥鳅养殖产量市场份额统计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全球主要地区2022年泥鳅养殖产量市场份额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全球主要地区2017-2022年泥鳅养殖产值统计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全球主要地区2023-2029年泥鳅养殖产值预测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全球主要地区2017-2029年泥鳅养殖产值市场份额统计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全球主要地区2022年泥鳅养殖产值市场份额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中国市场2017-2029年泥鳅养殖产量及增长情况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中国市场2017-2029年泥鳅养殖产值及增长情况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北美市场2017-2029年泥鳅养殖产量及增长情况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北美市场2017-2029年泥鳅养殖产值及增长情况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欧洲市场2017-2029年泥鳅养殖产量及增长情况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欧洲市场2017-2029年泥鳅养殖产值及增长情况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日本市场2017-2029年泥鳅养殖产量及增长情况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日本市场2017-2029年泥鳅养殖产值及增长情况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全球主要地区2017-2022年泥鳅养殖消费量统计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全球主要地区2023-2029年泥鳅养殖消费量预测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全球主要地区2017-2029年泥鳅养殖消费量市场份额统计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全球主要地区2022年泥鳅养殖消费量市场份额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中国市场2017-2029年泥鳅养殖消费量、增长率及趋势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北美市场2017-2029年泥鳅养殖消费量、增长率及趋势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欧洲市场2017-2029年泥鳅养殖消费量、增长率及趋势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日本市场2017-2029年泥鳅养殖消费量、增长率及趋势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企业（一）泥鳅养殖产品情况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企业（二）泥鳅养殖产品情况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企业（三）泥鳅养殖产品情况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企业（四）泥鳅养殖产品情况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企业（五）泥鳅养殖产品情况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企业（六）泥鳅养殖产品情况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企业（七）泥鳅养殖产品情况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企业（八）泥鳅养殖产品情况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企业（九）泥鳅养殖产品情况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企业（十）泥鳅养殖产品情况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企业（十）2021-2022年泥鳅养殖产量、价格、收入、成本、毛利情况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全球市场不同种类泥鳅养殖产量统计（2017-2022年）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全球市场不同种类泥鳅养殖产量预测（2023-2029年）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全球市场不同种类泥鳅养殖产量市场份额（2017-2029年）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全球市场不同种类泥鳅养殖产值统计（2017-2022年）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全球市场不同种类泥鳅养殖产值预测（2023-2029年）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全球市场不同种类泥鳅养殖产值市场份额（2017-2029年）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全球市场不同种类泥鳅养殖价格走势（2017-2029年）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中国市场不同种类泥鳅养殖产量统计（2017-2022年）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中国市场不同种类泥鳅养殖产量预测（2023-2029年）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中国市场不同种类泥鳅养殖产量市场份额（2017-2029年）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中国市场不同种类泥鳅养殖产值统计（2017-2022年）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中国市场不同种类泥鳅养殖产值预测（2023-2029年）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中国市场不同种类泥鳅养殖产值市场份额（2017-2029年）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中国市场不同种类泥鳅养殖价格走势（2017-2029年）</w:t>
      </w:r>
      <w:r>
        <w:rPr>
          <w:rFonts w:hint="eastAsia"/>
        </w:rPr>
        <w:br/>
      </w:r>
      <w:r>
        <w:rPr>
          <w:rFonts w:hint="eastAsia"/>
        </w:rPr>
        <w:t>　　图 泥鳅养殖产业链</w:t>
      </w:r>
      <w:r>
        <w:rPr>
          <w:rFonts w:hint="eastAsia"/>
        </w:rPr>
        <w:br/>
      </w:r>
      <w:r>
        <w:rPr>
          <w:rFonts w:hint="eastAsia"/>
        </w:rPr>
        <w:t>　　表 泥鳅养殖原材料</w:t>
      </w:r>
      <w:r>
        <w:rPr>
          <w:rFonts w:hint="eastAsia"/>
        </w:rPr>
        <w:br/>
      </w:r>
      <w:r>
        <w:rPr>
          <w:rFonts w:hint="eastAsia"/>
        </w:rPr>
        <w:t>　　表 泥鳅养殖上游原料供应商及联系方式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全球市场泥鳅养殖主要应用领域消费量统计（2017-2022年）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全球市场泥鳅养殖主要应用领域消费量预测（2023-2029年）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全球市场泥鳅养殖主要应用领域消费量市场份额（2017-2029年）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2022年全球市场泥鳅养殖主要应用领域消费量市场份额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全球市场泥鳅养殖主要应用领域消费量增长率（2017-2029年）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中国市场泥鳅养殖主要应用领域消费量统计（2017-2022年）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中国市场泥鳅养殖主要应用领域消费量预测（2023-2029年）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中国市场泥鳅养殖主要应用领域消费量市场份额（2017-2029年）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中国市场泥鳅养殖主要应用领域消费量增长率（2017-2029年）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中国市场泥鳅养殖产量、消费量、进出口情况分析（2017-2022年）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中国市场泥鳅养殖产量、消费量、进出口情况预测（2023-2029年）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2017-2029年中国市场泥鳅养殖进出口量</w:t>
      </w:r>
      <w:r>
        <w:rPr>
          <w:rFonts w:hint="eastAsia"/>
        </w:rPr>
        <w:br/>
      </w:r>
      <w:r>
        <w:rPr>
          <w:rFonts w:hint="eastAsia"/>
        </w:rPr>
        <w:t>　　图 2022年泥鳅养殖生产地区分布</w:t>
      </w:r>
      <w:r>
        <w:rPr>
          <w:rFonts w:hint="eastAsia"/>
        </w:rPr>
        <w:br/>
      </w:r>
      <w:r>
        <w:rPr>
          <w:rFonts w:hint="eastAsia"/>
        </w:rPr>
        <w:t>　　图 2022年泥鳅养殖消费地区分布</w:t>
      </w:r>
      <w:r>
        <w:rPr>
          <w:rFonts w:hint="eastAsia"/>
        </w:rPr>
        <w:br/>
      </w:r>
      <w:r>
        <w:rPr>
          <w:rFonts w:hint="eastAsia"/>
        </w:rPr>
        <w:t>　　图 中国泥鳅养殖进口量及趋势预测（2017-2029年）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中国泥鳅养殖出口量及趋势预测（2017-2029年）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不同种类泥鳅养殖产量占比（2023-2029年）</w:t>
      </w:r>
      <w:r>
        <w:rPr>
          <w:rFonts w:hint="eastAsia"/>
        </w:rPr>
        <w:br/>
      </w:r>
      <w:r>
        <w:rPr>
          <w:rFonts w:hint="eastAsia"/>
        </w:rPr>
        <w:t>　　图 泥鳅养殖价格走势预测（2023-2029年）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国内市场泥鳅养殖未来销售渠道趋势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5996259d248dd" w:history="1">
        <w:r>
          <w:rPr>
            <w:rStyle w:val="Hyperlink"/>
          </w:rPr>
          <w:t>2023-2029年全球与中国泥鳅养殖行业市场调研及发展趋势研究报告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5996259d248dd" w:history="1">
        <w:r>
          <w:rPr>
            <w:rStyle w:val="Hyperlink"/>
          </w:rPr>
          <w:t>https://www.20087.com/8/75/NiQiuYangZhiFaZhanQuShi.html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134e147494bf9" w:history="1">
      <w:r>
        <w:rPr>
          <w:rStyle w:val="Hyperlink"/>
        </w:rPr>
        <w:t>2023-2029年全球与中国泥鳅养殖行业市场调研及发展趋势研究报告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NiQiuYangZhiFaZhanQuShi.html" TargetMode="External" Id="R63e5996259d2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NiQiuYangZhiFaZhanQuShi.html" TargetMode="External" Id="R200134e14749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2023-06-19T23:42:10Z</dcterms:created>
  <dcterms:modified xsi:type="dcterms:W3CDTF">2023-06-20T00:42:10Z</dcterms:modified>
  <dc:subject>2023-2029年全球与中国泥鳅养殖行业市场调研及发展趋势研究报告</dc:subject>
  <dc:title>2023-2029年全球与中国泥鳅养殖行业市场调研及发展趋势研究报告</dc:title>
  <cp:keywords>2023-2029年全球与中国泥鳅养殖行业市场调研及发展趋势研究报告</cp:keywords>
  <dc:description>2023-2029年全球与中国泥鳅养殖行业市场调研及发展趋势研究报告</dc:description>
</cp:coreProperties>
</file>