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ef370dd4b486b" w:history="1">
              <w:r>
                <w:rPr>
                  <w:rStyle w:val="Hyperlink"/>
                </w:rPr>
                <w:t>2024-2030年中国高速圆锯机行业现状与发展前景报告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ef370dd4b486b" w:history="1">
              <w:r>
                <w:rPr>
                  <w:rStyle w:val="Hyperlink"/>
                </w:rPr>
                <w:t>2024-2030年中国高速圆锯机行业现状与发展前景报告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ef370dd4b486b" w:history="1">
                <w:r>
                  <w:rPr>
                    <w:rStyle w:val="Hyperlink"/>
                  </w:rPr>
                  <w:t>https://www.20087.com/8/75/GaoSuYuanJuJiShiChangQianJingFenXi.html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圆锯机作为木材加工行业中不可或缺的设备，近年来随着技术的进步和市场需求的变化，其性能和功能得到了显著提升。目前，高速圆锯机不仅在切割速度和精度上有所提高，而且在自动化程度和安全性方面也有所改进。随着智能化技术的应用，许多高速圆锯机已经具备了自动进给、尺寸设定和故障检测等功能，大大提高了生产效率和操作人员的安全性。此外，为了适应不同的加工需求，高速圆锯机的型号和规格也越来越多样化，可以满足从小型作坊到大型工厂的不同需求。</w:t>
      </w:r>
      <w:r>
        <w:rPr>
          <w:rFonts w:hint="eastAsia"/>
        </w:rPr>
        <w:br/>
      </w:r>
      <w:r>
        <w:rPr>
          <w:rFonts w:hint="eastAsia"/>
        </w:rPr>
        <w:t>　　未来，高速圆锯机的发展将更加注重技术创新和环保节能。一方面，通过集成先进的传感器和控制系统，高速圆锯机将能够实现更加精确和高效的切割，减少材料浪费并提高成品质量。另一方面，随着对环境保护要求的提高，高速圆锯机将更多地采用环保材料和设计，减少噪音和粉尘排放。此外，随着物联网技术的应用，高速圆锯机将能够实现远程监控和维护，进一步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ef370dd4b486b" w:history="1">
        <w:r>
          <w:rPr>
            <w:rStyle w:val="Hyperlink"/>
          </w:rPr>
          <w:t>2024-2030年中国高速圆锯机行业现状与发展前景报告</w:t>
        </w:r>
      </w:hyperlink>
      <w:r>
        <w:rPr>
          <w:rFonts w:hint="eastAsia"/>
        </w:rPr>
        <w:t>》在多年高速圆锯机行业研究结论的基础上，结合中国高速圆锯机行业市场的发展现状，通过资深研究团队对高速圆锯机市场各类资讯进行整理分析，并依托国家权威数据资源和长期市场监测的数据库，对高速圆锯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1ef370dd4b486b" w:history="1">
        <w:r>
          <w:rPr>
            <w:rStyle w:val="Hyperlink"/>
          </w:rPr>
          <w:t>2024-2030年中国高速圆锯机行业现状与发展前景报告</w:t>
        </w:r>
      </w:hyperlink>
      <w:r>
        <w:rPr>
          <w:rFonts w:hint="eastAsia"/>
        </w:rPr>
        <w:t>可以帮助投资者准确把握高速圆锯机行业的市场现状，为投资者进行投资作出高速圆锯机行业前景预判，挖掘高速圆锯机行业投资价值，同时提出高速圆锯机行业投资策略、营销策略等方面的建议。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高速圆锯机行业界定及应用</w:t>
      </w:r>
      <w:r>
        <w:rPr>
          <w:rFonts w:hint="eastAsia"/>
        </w:rPr>
        <w:br/>
      </w:r>
      <w:r>
        <w:rPr>
          <w:rFonts w:hint="eastAsia"/>
        </w:rPr>
        <w:t>　　第一节 高速圆锯机行业定义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高速圆锯机主要应用领域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2023-2024年全球高速圆锯机行业发展状况分析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2019-2024年全球高速圆锯机行业运行概况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2019-2024年全球高速圆锯机行业市场规模分析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全球主要地区高速圆锯机行业运行情况分析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2024-2030年全球高速圆锯机行业发展趋势预测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2023-2024年中国高速圆锯机发展环境分析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高速圆锯机行业相关政策、标准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高速圆锯机行业相关发展规划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中国高速圆锯机行业现状调研分析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中国高速圆锯机行业发展现状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一、2023-2024年高速圆锯机行业品牌发展现状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二、2023-2024年高速圆锯机行业需求市场现状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三、2023-2024年高速圆锯机市场需求层次分析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四、2023-2024年中国高速圆锯机市场走向分析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中国高速圆锯机产品技术分析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一、2023-2024年高速圆锯机产品技术变化特点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二、2023-2024年高速圆锯机产品市场的新技术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三、2023-2024年高速圆锯机产品市场现状分析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中国高速圆锯机行业存在的问题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一、2023-2024年高速圆锯机产品市场存在的主要问题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二、2023-2024年国内高速圆锯机产品市场的三大瓶颈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三、2023-2024年高速圆锯机产品市场遭遇的规模难题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对中国高速圆锯机市场的分析及思考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一、高速圆锯机市场特点</w:t>
      </w:r>
      <w:r>
        <w:rPr>
          <w:rFonts w:hint="eastAsia"/>
        </w:rPr>
        <w:br/>
      </w:r>
      <w:r>
        <w:rPr>
          <w:rFonts w:hint="eastAsia"/>
        </w:rPr>
        <w:t>　　　　二、高速圆锯机市场分析</w:t>
      </w:r>
      <w:r>
        <w:rPr>
          <w:rFonts w:hint="eastAsia"/>
        </w:rPr>
        <w:br/>
      </w:r>
      <w:r>
        <w:rPr>
          <w:rFonts w:hint="eastAsia"/>
        </w:rPr>
        <w:t>　　　　三、高速圆锯机市场变化的方向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四、中国高速圆锯机行业发展的新思路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五、对中国高速圆锯机行业发展的思考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中国高速圆锯机行业市场供需现状调研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中国高速圆锯机市场现状分析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中国高速圆锯机产量分析及预测</w:t>
      </w:r>
      <w:r>
        <w:rPr>
          <w:rFonts w:hint="eastAsia"/>
        </w:rPr>
        <w:br/>
      </w:r>
      <w:r>
        <w:rPr>
          <w:rFonts w:hint="eastAsia"/>
        </w:rPr>
        <w:t>　　　　一、高速圆锯机总体产能规模</w:t>
      </w:r>
      <w:r>
        <w:rPr>
          <w:rFonts w:hint="eastAsia"/>
        </w:rPr>
        <w:br/>
      </w:r>
      <w:r>
        <w:rPr>
          <w:rFonts w:hint="eastAsia"/>
        </w:rPr>
        <w:t>　　　　二、高速圆锯机生产区域分布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三、2019-2024年中国高速圆锯机产量统计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四、2024-2030年中国高速圆锯机产量预测</w:t>
      </w:r>
      <w:r>
        <w:rPr>
          <w:rFonts w:hint="eastAsia"/>
        </w:rPr>
        <w:br/>
      </w:r>
      <w:r>
        <w:rPr>
          <w:rFonts w:hint="eastAsia"/>
        </w:rPr>
        <w:t>　　第三节 中国高速圆锯机市场需求分析及预测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一、中国高速圆锯机市场需求特点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二、2019-2024年中国高速圆锯机市场需求量统计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三、2024-2030年中国高速圆锯机市场需求量预测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中国高速圆锯机价格趋势分析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一、2019-2024年中国高速圆锯机市场价格趋势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二、2024-2030年中国高速圆锯机市场价格走势预测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中国高速圆锯机进出口分析</w:t>
      </w:r>
      <w:r>
        <w:rPr>
          <w:rFonts w:hint="eastAsia"/>
        </w:rPr>
        <w:br/>
      </w:r>
      <w:r>
        <w:rPr>
          <w:rFonts w:hint="eastAsia"/>
        </w:rPr>
        <w:t>　　第一节 高速圆锯机进口情况分析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高速圆锯机出口情况分析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影响高速圆锯机进出口因素分析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中国高速圆锯机行业主要指标监测分析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2019-2024年中国高速圆锯机行业规模情况分析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2019-2024年中国高速圆锯机行业财务能力分析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高速圆锯机行业细分产品调研</w:t>
      </w:r>
      <w:r>
        <w:rPr>
          <w:rFonts w:hint="eastAsia"/>
        </w:rPr>
        <w:br/>
      </w:r>
      <w:r>
        <w:rPr>
          <w:rFonts w:hint="eastAsia"/>
        </w:rPr>
        <w:t>　　第一节 高速圆锯机细分产品结构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高速圆锯机行业上下游发展情况分析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高速圆锯机行业上游产业发展分析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高速圆锯机行业下游产业发展分析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中国高速圆锯机行业重点地区发展分析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高速圆锯机行业重点区域市场结构调研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**地区高速圆锯机市场容量分析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高速圆锯机行业重点企业竞争力分析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三、企业高速圆锯机经营状况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高速圆锯机行业企业经营策略研究分析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高速圆锯机企业多样化经营策略分析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一、高速圆锯机企业多样化经营情况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二、现行高速圆锯机行业多样化经营的方向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大型高速圆锯机企业集团未来发展策略分析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对中小高速圆锯机企业生产经营的建议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高速圆锯机行业前景及投资风险预警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2024年高速圆锯机市场前景分析</w:t>
      </w:r>
      <w:r>
        <w:rPr>
          <w:rFonts w:hint="eastAsia"/>
        </w:rPr>
        <w:br/>
      </w:r>
      <w:r>
        <w:rPr>
          <w:rFonts w:hint="eastAsia"/>
        </w:rPr>
        <w:t>　　第二节 2024年高速圆锯机行业发展趋势预测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影响高速圆锯机行业发展的主要因素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一、2024年影响高速圆锯机行业运行的有利因素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二、2024年影响高速圆锯机行业运行的稳定因素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三、2024年影响高速圆锯机行业运行的不利因素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四、2024年中国高速圆锯机行业发展面临的挑战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五、2024年中国高速圆锯机行业发展面临的机遇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高速圆锯机行业投资风险预警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一、高速圆锯机行业市场风险预测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二、高速圆锯机行业政策风险预测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三、高速圆锯机行业经营风险预测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四、高速圆锯机行业技术风险预测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五、高速圆锯机行业竞争风险预测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六、高速圆锯机行业其他风险预测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高速圆锯机投资建议</w:t>
      </w:r>
      <w:r>
        <w:rPr>
          <w:rFonts w:hint="eastAsia"/>
        </w:rPr>
        <w:br/>
      </w:r>
      <w:r>
        <w:rPr>
          <w:rFonts w:hint="eastAsia"/>
        </w:rPr>
        <w:t>　　第一节 高速圆锯机行业投资环境分析</w:t>
      </w:r>
      <w:r>
        <w:rPr>
          <w:rFonts w:hint="eastAsia"/>
        </w:rPr>
        <w:br/>
      </w:r>
      <w:r>
        <w:rPr>
          <w:rFonts w:hint="eastAsia"/>
        </w:rPr>
        <w:t>　　第二节 高速圆锯机行业投资进入壁垒分析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高速圆锯机行业历程</w:t>
      </w:r>
      <w:r>
        <w:rPr>
          <w:rFonts w:hint="eastAsia"/>
        </w:rPr>
        <w:br/>
      </w:r>
      <w:r>
        <w:rPr>
          <w:rFonts w:hint="eastAsia"/>
        </w:rPr>
        <w:t>　　图表 高速圆锯机行业生命周期</w:t>
      </w:r>
      <w:r>
        <w:rPr>
          <w:rFonts w:hint="eastAsia"/>
        </w:rPr>
        <w:br/>
      </w:r>
      <w:r>
        <w:rPr>
          <w:rFonts w:hint="eastAsia"/>
        </w:rPr>
        <w:t>　　图表 高速圆锯机行业产业链分析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2019-2024年高速圆锯机行业市场容量分析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2019-2024年中国高速圆锯机市场需求量及增速统计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2024年中国高速圆锯机行业需求领域分布格局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2019-2024年中国高速圆锯机进口数量分析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2019-2024年中国高速圆锯机进口金额分析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2019-2024年中国高速圆锯机出口数量分析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2019-2024年中国高速圆锯机出口金额分析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2024年中国高速圆锯机进口国家及地区分析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2024年中国高速圆锯机出口国家及地区分析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2019-2024年中国高速圆锯机行业企业平均规模情况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**地区高速圆锯机市场规模及增长情况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**地区高速圆锯机行业市场需求情况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高速圆锯机重点企业（三）成长能力情况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2024-2030年中国高速圆锯机行业产能预测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2024-2030年中国高速圆锯机行业产量预测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2024-2030年中国高速圆锯机市场需求量预测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2024-2030年中国高速圆锯机行业供需平衡预测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2024-2030年中国高速圆锯机行业市场容量预测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2024-2030年中国高速圆锯机行业市场规模预测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2024年中国高速圆锯机市场前景分析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2024年中国高速圆锯机发展趋势预测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ef370dd4b486b" w:history="1">
        <w:r>
          <w:rPr>
            <w:rStyle w:val="Hyperlink"/>
          </w:rPr>
          <w:t>2024-2030年中国高速圆锯机行业现状与发展前景报告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ef370dd4b486b" w:history="1">
        <w:r>
          <w:rPr>
            <w:rStyle w:val="Hyperlink"/>
          </w:rPr>
          <w:t>https://www.20087.com/8/75/GaoSuYuanJuJiShiChangQianJingFenXi.html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a984fbc3040ca" w:history="1">
      <w:r>
        <w:rPr>
          <w:rStyle w:val="Hyperlink"/>
        </w:rPr>
        <w:t>2024-2030年中国高速圆锯机行业现状与发展前景报告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aoSuYuanJuJiShiChangQianJingFenXi.html" TargetMode="External" Id="R9d1ef370dd4b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aoSuYuanJuJiShiChangQianJingFenXi.html" TargetMode="External" Id="Rb29a984fbc30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2023-12-04T02:11:00Z</dcterms:created>
  <dcterms:modified xsi:type="dcterms:W3CDTF">2023-12-04T03:11:00Z</dcterms:modified>
  <dc:subject>2024-2030年中国高速圆锯机行业现状与发展前景报告</dc:subject>
  <dc:title>2024-2030年中国高速圆锯机行业现状与发展前景报告</dc:title>
  <cp:keywords>2024-2030年中国高速圆锯机行业现状与发展前景报告</cp:keywords>
  <dc:description>2024-2030年中国高速圆锯机行业现状与发展前景报告</dc:description>
</cp:coreProperties>
</file>