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c8adf805147dd" w:history="1">
              <w:r>
                <w:rPr>
                  <w:rStyle w:val="Hyperlink"/>
                </w:rPr>
                <w:t>2024-2030年中国碳酸氢钾市场调查研究与行业前景分析报告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c8adf805147dd" w:history="1">
              <w:r>
                <w:rPr>
                  <w:rStyle w:val="Hyperlink"/>
                </w:rPr>
                <w:t>2024-2030年中国碳酸氢钾市场调查研究与行业前景分析报告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7c8adf805147dd" w:history="1">
                <w:r>
                  <w:rPr>
                    <w:rStyle w:val="Hyperlink"/>
                  </w:rPr>
                  <w:t>https://www.20087.com/0/66/TanSuanQingJiaFaZhanXianZhuangQianJing.html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钾是一种重要的化工原料，广泛应用于食品加工、医药制造、农业和环境保护等领域。在食品工业中，它作为膨松剂和pH调节剂，用于烘焙、饮料和调味品的生产。在医药领域，碳酸氢钾可用于制备碱性药物，以中和胃酸，缓解胃酸过多引起的不适。近年来，环保法规的严格实施，促进了碳酸氢钾在废水处理中的应用，作为缓冲剂和沉淀剂，帮助去除重金属离子。</w:t>
      </w:r>
      <w:r>
        <w:rPr>
          <w:rFonts w:hint="eastAsia"/>
        </w:rPr>
        <w:br/>
      </w:r>
      <w:r>
        <w:rPr>
          <w:rFonts w:hint="eastAsia"/>
        </w:rPr>
        <w:t>　　未来，碳酸氢钾的应用领域将不断拓展，特别是在绿色化学和循环经济中。在新能源产业，碳酸氢钾可能作为电解质添加剂，用于锂离子电池和燃料电池的制备，提高能量存储效率。在农业上，其作为土壤改良剂的作用将被进一步研究，用于调整土壤pH值，促进作物生长。随着合成生物学的发展，碳酸氢钾在生物发酵过程中的应用也将增加，作为培养基的补充成分，支持微生物的生长和代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c8adf805147dd" w:history="1">
        <w:r>
          <w:rPr>
            <w:rStyle w:val="Hyperlink"/>
          </w:rPr>
          <w:t>2024-2030年中国碳酸氢钾市场调查研究与行业前景分析报告</w:t>
        </w:r>
      </w:hyperlink>
      <w:r>
        <w:rPr>
          <w:rFonts w:hint="eastAsia"/>
        </w:rPr>
        <w:t>》在多年碳酸氢钾行业研究结论的基础上，结合中国碳酸氢钾行业市场的发展现状，通过资深研究团队对碳酸氢钾市场各类资讯进行整理分析，并依托国家权威数据资源和长期市场监测的数据库，对碳酸氢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7c8adf805147dd" w:history="1">
        <w:r>
          <w:rPr>
            <w:rStyle w:val="Hyperlink"/>
          </w:rPr>
          <w:t>2024-2030年中国碳酸氢钾市场调查研究与行业前景分析报告</w:t>
        </w:r>
      </w:hyperlink>
      <w:r>
        <w:rPr>
          <w:rFonts w:hint="eastAsia"/>
        </w:rPr>
        <w:t>可以帮助投资者准确把握碳酸氢钾行业的市场现状，为投资者进行投资作出碳酸氢钾行业前景预判，挖掘碳酸氢钾行业投资价值，同时提出碳酸氢钾行业投资策略、营销策略等方面的建议。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碳酸氢钾行业相关概述</w:t>
      </w:r>
      <w:r>
        <w:rPr>
          <w:rFonts w:hint="eastAsia"/>
        </w:rPr>
        <w:br/>
      </w:r>
      <w:r>
        <w:rPr>
          <w:rFonts w:hint="eastAsia"/>
        </w:rPr>
        <w:t>　　　　一、碳酸氢钾行业定义及特点</w:t>
      </w:r>
      <w:r>
        <w:rPr>
          <w:rFonts w:hint="eastAsia"/>
        </w:rPr>
        <w:br/>
      </w:r>
      <w:r>
        <w:rPr>
          <w:rFonts w:hint="eastAsia"/>
        </w:rPr>
        <w:t>　　　　　　1、碳酸氢钾行业定义</w:t>
      </w:r>
      <w:r>
        <w:rPr>
          <w:rFonts w:hint="eastAsia"/>
        </w:rPr>
        <w:br/>
      </w:r>
      <w:r>
        <w:rPr>
          <w:rFonts w:hint="eastAsia"/>
        </w:rPr>
        <w:t>　　　　　　2、碳酸氢钾行业特点</w:t>
      </w:r>
      <w:r>
        <w:rPr>
          <w:rFonts w:hint="eastAsia"/>
        </w:rPr>
        <w:br/>
      </w:r>
      <w:r>
        <w:rPr>
          <w:rFonts w:hint="eastAsia"/>
        </w:rPr>
        <w:t>　　　　二、碳酸氢钾行业经营模式分析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1、碳酸氢钾生产模式</w:t>
      </w:r>
      <w:r>
        <w:rPr>
          <w:rFonts w:hint="eastAsia"/>
        </w:rPr>
        <w:br/>
      </w:r>
      <w:r>
        <w:rPr>
          <w:rFonts w:hint="eastAsia"/>
        </w:rPr>
        <w:t>　　　　　　2、碳酸氢钾采购模式</w:t>
      </w:r>
      <w:r>
        <w:rPr>
          <w:rFonts w:hint="eastAsia"/>
        </w:rPr>
        <w:br/>
      </w:r>
      <w:r>
        <w:rPr>
          <w:rFonts w:hint="eastAsia"/>
        </w:rPr>
        <w:t>　　　　　　3、碳酸氢钾销售模式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2023-2024年世界碳酸氢钾行业市场运行形势分析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2023-2024年全球碳酸氢钾行业发展概况</w:t>
      </w:r>
      <w:r>
        <w:rPr>
          <w:rFonts w:hint="eastAsia"/>
        </w:rPr>
        <w:br/>
      </w:r>
      <w:r>
        <w:rPr>
          <w:rFonts w:hint="eastAsia"/>
        </w:rPr>
        <w:t>　　第二节 世界碳酸氢钾行业发展走势</w:t>
      </w:r>
      <w:r>
        <w:rPr>
          <w:rFonts w:hint="eastAsia"/>
        </w:rPr>
        <w:br/>
      </w:r>
      <w:r>
        <w:rPr>
          <w:rFonts w:hint="eastAsia"/>
        </w:rPr>
        <w:t>　　　　一、全球碳酸氢钾行业市场分布情况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二、全球碳酸氢钾行业发展趋势分析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全球碳酸氢钾行业重点国家和区域分析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2023-2024年中国碳酸氢钾行业发展环境分析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碳酸氢钾政策环境分析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碳酸氢钾技术环境分析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2023-2024年碳酸氢钾行业技术发展现状及趋势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当前我国碳酸氢钾技术发展现状</w:t>
      </w:r>
      <w:r>
        <w:rPr>
          <w:rFonts w:hint="eastAsia"/>
        </w:rPr>
        <w:br/>
      </w:r>
      <w:r>
        <w:rPr>
          <w:rFonts w:hint="eastAsia"/>
        </w:rPr>
        <w:t>　　第二节 中外碳酸氢钾技术差距及产生差距的主要原因分析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提高我国碳酸氢钾技术的对策</w:t>
      </w:r>
      <w:r>
        <w:rPr>
          <w:rFonts w:hint="eastAsia"/>
        </w:rPr>
        <w:br/>
      </w:r>
      <w:r>
        <w:rPr>
          <w:rFonts w:hint="eastAsia"/>
        </w:rPr>
        <w:t>　　第四节 我国碳酸氢钾研发、设计发展趋势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中国碳酸氢钾行业市场供需状况分析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中国碳酸氢钾行业市场规模情况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中国碳酸氢钾行业盈利情况分析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中国碳酸氢钾行业市场需求状况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一、2019-2024年碳酸氢钾行业市场需求情况</w:t>
      </w:r>
      <w:r>
        <w:rPr>
          <w:rFonts w:hint="eastAsia"/>
        </w:rPr>
        <w:br/>
      </w:r>
      <w:r>
        <w:rPr>
          <w:rFonts w:hint="eastAsia"/>
        </w:rPr>
        <w:t>　　　　二、碳酸氢钾行业市场需求特点分析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三、2024-2030年碳酸氢钾行业市场需求预测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中国碳酸氢钾行业市场供给状况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一、2019-2024年碳酸氢钾行业市场供给情况</w:t>
      </w:r>
      <w:r>
        <w:rPr>
          <w:rFonts w:hint="eastAsia"/>
        </w:rPr>
        <w:br/>
      </w:r>
      <w:r>
        <w:rPr>
          <w:rFonts w:hint="eastAsia"/>
        </w:rPr>
        <w:t>　　　　二、碳酸氢钾行业市场供给特点分析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三、2024-2030年碳酸氢钾行业市场供给预测</w:t>
      </w:r>
      <w:r>
        <w:rPr>
          <w:rFonts w:hint="eastAsia"/>
        </w:rPr>
        <w:br/>
      </w:r>
      <w:r>
        <w:rPr>
          <w:rFonts w:hint="eastAsia"/>
        </w:rPr>
        <w:t>　　第五节 碳酸氢钾行业市场供需平衡状况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中国碳酸氢钾行业进出口情况分析预测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2019-2024年中国碳酸氢钾行业进出口情况分析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一、2019-2024年中国碳酸氢钾行业进口分析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二、2019-2024年中国碳酸氢钾行业出口分析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2024-2030年中国碳酸氢钾行业进出口情况预测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一、2024-2030年中国碳酸氢钾行业进口预测分析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二、2024-2030年中国碳酸氢钾行业出口预测分析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影响碳酸氢钾行业进出口变化的主要原因分析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2019-2024年中国碳酸氢钾行业重点地区调研分析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一、中国碳酸氢钾行业重点区域市场结构调研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二、**地区碳酸氢钾市场调研分析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三、**地区碳酸氢钾市场调研分析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四、**地区碳酸氢钾市场调研分析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五、**地区碳酸氢钾市场调研分析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六、**地区碳酸氢钾市场调研分析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碳酸氢钾行业细分产品市场调研分析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中国碳酸氢钾行业市场行情分析预测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碳酸氢钾价格影响因素分析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2019-2024年中国碳酸氢钾市场价格趋向分析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2024-2030年中国碳酸氢钾市场价格趋向预测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碳酸氢钾行业上、下游市场分析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碳酸氢钾行业上游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碳酸氢钾行业下游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碳酸氢钾行业竞争格局分析</w:t>
      </w:r>
      <w:r>
        <w:rPr>
          <w:rFonts w:hint="eastAsia"/>
        </w:rPr>
        <w:br/>
      </w:r>
      <w:r>
        <w:rPr>
          <w:rFonts w:hint="eastAsia"/>
        </w:rPr>
        <w:t>　　第一节 碳酸氢钾行业集中度分析</w:t>
      </w:r>
      <w:r>
        <w:rPr>
          <w:rFonts w:hint="eastAsia"/>
        </w:rPr>
        <w:br/>
      </w:r>
      <w:r>
        <w:rPr>
          <w:rFonts w:hint="eastAsia"/>
        </w:rPr>
        <w:t>　　　　一、碳酸氢钾市场集中度分析</w:t>
      </w:r>
      <w:r>
        <w:rPr>
          <w:rFonts w:hint="eastAsia"/>
        </w:rPr>
        <w:br/>
      </w:r>
      <w:r>
        <w:rPr>
          <w:rFonts w:hint="eastAsia"/>
        </w:rPr>
        <w:t>　　　　二、碳酸氢钾企业集中度分析</w:t>
      </w:r>
      <w:r>
        <w:rPr>
          <w:rFonts w:hint="eastAsia"/>
        </w:rPr>
        <w:br/>
      </w:r>
      <w:r>
        <w:rPr>
          <w:rFonts w:hint="eastAsia"/>
        </w:rPr>
        <w:t>　　　　三、碳酸氢钾区域集中度分析</w:t>
      </w:r>
      <w:r>
        <w:rPr>
          <w:rFonts w:hint="eastAsia"/>
        </w:rPr>
        <w:br/>
      </w:r>
      <w:r>
        <w:rPr>
          <w:rFonts w:hint="eastAsia"/>
        </w:rPr>
        <w:t>　　第二节 碳酸氢钾行业竞争格局分析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一、2023-2024年碳酸氢钾行业竞争分析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二、2023-2024年中外碳酸氢钾产品竞争分析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三、2023-2024年中国碳酸氢钾市场竞争分析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四、2024-2030年国内主要碳酸氢钾企业动向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碳酸氢钾重点企业（一）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碳酸氢钾重点企业（二）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碳酸氢钾重点企业（三）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碳酸氢钾重点企业（四）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碳酸氢钾重点企业（五）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碳酸氢钾重点企业（六）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碳酸氢钾企业发展策略分析</w:t>
      </w:r>
      <w:r>
        <w:rPr>
          <w:rFonts w:hint="eastAsia"/>
        </w:rPr>
        <w:br/>
      </w:r>
      <w:r>
        <w:rPr>
          <w:rFonts w:hint="eastAsia"/>
        </w:rPr>
        <w:t>　　第一节 碳酸氢钾市场策略分析</w:t>
      </w:r>
      <w:r>
        <w:rPr>
          <w:rFonts w:hint="eastAsia"/>
        </w:rPr>
        <w:br/>
      </w:r>
      <w:r>
        <w:rPr>
          <w:rFonts w:hint="eastAsia"/>
        </w:rPr>
        <w:t>　　　　一、碳酸氢钾价格策略分析</w:t>
      </w:r>
      <w:r>
        <w:rPr>
          <w:rFonts w:hint="eastAsia"/>
        </w:rPr>
        <w:br/>
      </w:r>
      <w:r>
        <w:rPr>
          <w:rFonts w:hint="eastAsia"/>
        </w:rPr>
        <w:t>　　　　二、碳酸氢钾渠道策略分析</w:t>
      </w:r>
      <w:r>
        <w:rPr>
          <w:rFonts w:hint="eastAsia"/>
        </w:rPr>
        <w:br/>
      </w:r>
      <w:r>
        <w:rPr>
          <w:rFonts w:hint="eastAsia"/>
        </w:rPr>
        <w:t>　　第二节 碳酸氢钾销售策略分析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提高碳酸氢钾企业竞争力的策略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一、提高中国碳酸氢钾企业核心竞争力的对策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二、碳酸氢钾企业提升竞争力的主要方向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三、影响碳酸氢钾企业核心竞争力的因素及提升途径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四、提高碳酸氢钾企业竞争力的策略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对我国碳酸氢钾品牌的战略思考</w:t>
      </w:r>
      <w:r>
        <w:rPr>
          <w:rFonts w:hint="eastAsia"/>
        </w:rPr>
        <w:br/>
      </w:r>
      <w:r>
        <w:rPr>
          <w:rFonts w:hint="eastAsia"/>
        </w:rPr>
        <w:t>　　　　一、碳酸氢钾实施品牌战略的意义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二、碳酸氢钾企业品牌的现状分析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三、我国碳酸氢钾企业的品牌战略</w:t>
      </w:r>
      <w:r>
        <w:rPr>
          <w:rFonts w:hint="eastAsia"/>
        </w:rPr>
        <w:br/>
      </w:r>
      <w:r>
        <w:rPr>
          <w:rFonts w:hint="eastAsia"/>
        </w:rPr>
        <w:t>　　　　四、碳酸氢钾品牌战略管理的策略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中国碳酸氢钾行业营销策略分析</w:t>
      </w:r>
      <w:r>
        <w:rPr>
          <w:rFonts w:hint="eastAsia"/>
        </w:rPr>
        <w:br/>
      </w:r>
      <w:r>
        <w:rPr>
          <w:rFonts w:hint="eastAsia"/>
        </w:rPr>
        <w:t>　　第一节 碳酸氢钾市场推广策略研究分析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一、做好碳酸氢钾产品导入</w:t>
      </w:r>
      <w:r>
        <w:rPr>
          <w:rFonts w:hint="eastAsia"/>
        </w:rPr>
        <w:br/>
      </w:r>
      <w:r>
        <w:rPr>
          <w:rFonts w:hint="eastAsia"/>
        </w:rPr>
        <w:t>　　　　二、做好碳酸氢钾产品组合和产品线决策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三、碳酸氢钾行业城市市场推广策略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碳酸氢钾行业渠道营销研究分析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一、碳酸氢钾行业营销环境分析</w:t>
      </w:r>
      <w:r>
        <w:rPr>
          <w:rFonts w:hint="eastAsia"/>
        </w:rPr>
        <w:br/>
      </w:r>
      <w:r>
        <w:rPr>
          <w:rFonts w:hint="eastAsia"/>
        </w:rPr>
        <w:t>　　　　二、碳酸氢钾行业现存的营销渠道分析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三、碳酸氢钾行业终端市场营销管理策略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碳酸氢钾行业营销战略研究分析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一、中国碳酸氢钾行业有效整合营销策略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二、建立碳酸氢钾行业厂商的双嬴模式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2024-2030年中国碳酸氢钾行业前景与风险预测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2024年碳酸氢钾市场前景分析</w:t>
      </w:r>
      <w:r>
        <w:rPr>
          <w:rFonts w:hint="eastAsia"/>
        </w:rPr>
        <w:br/>
      </w:r>
      <w:r>
        <w:rPr>
          <w:rFonts w:hint="eastAsia"/>
        </w:rPr>
        <w:t>　　第二节 2024年碳酸氢钾发展趋势预测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2024-2030年中国碳酸氢钾行业投资特性分析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一、2024-2030年中国碳酸氢钾行业进入壁垒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二、2024-2030年中国碳酸氢钾行业盈利模式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三、2024-2030年中国碳酸氢钾行业盈利因素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2024-2030年中国碳酸氢钾行业投资机会分析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一、2024-2030年中国碳酸氢钾细分市场投资机会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二、2024-2030年中国碳酸氢钾行业区域市场投资潜力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2024-2030年中国碳酸氢钾行业投资风险分析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一、2024-2030年中国碳酸氢钾行业市场竞争风险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二、2024-2030年中国碳酸氢钾行业技术风险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三、2024-2030年中国碳酸氢钾行业政策风险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四、2024-2030年中国碳酸氢钾行业进入退出风险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2024-2030年中国碳酸氢钾行业盈利模式与投资策略分析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国外碳酸氢钾行业投资现状及经营模式分析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一、境外碳酸氢钾行业成长情况调查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中国碳酸氢钾行业商业模式探讨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中国碳酸氢钾行业投资国际化发展战略分析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中国碳酸氢钾行业投资策略分析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中国碳酸氢钾行业资本运作战略选择方案研究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中-智林-－中国碳酸氢钾行业多元化经营战略的可行性分析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碳酸氢钾行业历程</w:t>
      </w:r>
      <w:r>
        <w:rPr>
          <w:rFonts w:hint="eastAsia"/>
        </w:rPr>
        <w:br/>
      </w:r>
      <w:r>
        <w:rPr>
          <w:rFonts w:hint="eastAsia"/>
        </w:rPr>
        <w:t>　　图表 碳酸氢钾行业生命周期</w:t>
      </w:r>
      <w:r>
        <w:rPr>
          <w:rFonts w:hint="eastAsia"/>
        </w:rPr>
        <w:br/>
      </w:r>
      <w:r>
        <w:rPr>
          <w:rFonts w:hint="eastAsia"/>
        </w:rPr>
        <w:t>　　图表 碳酸氢钾行业产业链分析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2019-2024年碳酸氢钾行业市场容量分析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2019-2024年中国碳酸氢钾市场需求量及增速统计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2024年中国碳酸氢钾行业需求领域分布格局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2024年中国碳酸氢钾进口国家及地区分析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2024年中国碳酸氢钾出口国家及地区分析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2024-2030年中国碳酸氢钾行业产能预测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2024-2030年中国碳酸氢钾行业市场容量预测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2024-2030年中国碳酸氢钾行业发展趋势预测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c8adf805147dd" w:history="1">
        <w:r>
          <w:rPr>
            <w:rStyle w:val="Hyperlink"/>
          </w:rPr>
          <w:t>2024-2030年中国碳酸氢钾市场调查研究与行业前景分析报告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7c8adf805147dd" w:history="1">
        <w:r>
          <w:rPr>
            <w:rStyle w:val="Hyperlink"/>
          </w:rPr>
          <w:t>https://www.20087.com/0/66/TanSuanQingJiaFaZhanXianZhuangQianJing.html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8270a0b764d6f" w:history="1">
      <w:r>
        <w:rPr>
          <w:rStyle w:val="Hyperlink"/>
        </w:rPr>
        <w:t>2024-2030年中国碳酸氢钾市场调查研究与行业前景分析报告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anSuanQingJiaFaZhanXianZhuangQianJing.html" TargetMode="External" Id="Rd87c8adf8051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anSuanQingJiaFaZhanXianZhuangQianJing.html" TargetMode="External" Id="R7cd8270a0b76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2024-05-30T03:19:00Z</dcterms:created>
  <dcterms:modified xsi:type="dcterms:W3CDTF">2024-05-30T04:19:00Z</dcterms:modified>
  <dc:subject>2024-2030年中国碳酸氢钾市场调查研究与行业前景分析报告</dc:subject>
  <dc:title>2024-2030年中国碳酸氢钾市场调查研究与行业前景分析报告</dc:title>
  <cp:keywords>2024-2030年中国碳酸氢钾市场调查研究与行业前景分析报告</cp:keywords>
  <dc:description>2024-2030年中国碳酸氢钾市场调查研究与行业前景分析报告</dc:description>
</cp:coreProperties>
</file>