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ffb8d2854b4e" w:history="1">
              <w:r>
                <w:rPr>
                  <w:rStyle w:val="Hyperlink"/>
                </w:rPr>
                <w:t>2025-2031年中国步进继电器市场现状分析与前景趋势报告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ffb8d2854b4e" w:history="1">
              <w:r>
                <w:rPr>
                  <w:rStyle w:val="Hyperlink"/>
                </w:rPr>
                <w:t>2025-2031年中国步进继电器市场现状分析与前景趋势报告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ffb8d2854b4e" w:history="1">
                <w:r>
                  <w:rPr>
                    <w:rStyle w:val="Hyperlink"/>
                  </w:rPr>
                  <w:t>https://www.20087.com/1/56/BuJinJiDianQiDeFaZhanQianJing.html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继电器是一种基于电磁原理工作的开关装置，常用于自动控制系统中执行顺序操作或逻辑控制任务。它具有响应速度快、可靠性高等特点，在电力系统、交通信号控制等领域有着广泛应用。近年来，随着电子信息技术的发展，步进继电器不仅在性能上有所提升，还逐渐向小型化、集成化方向发展，适应了现代控制系统对空间占用和集成度的要求。</w:t>
      </w:r>
      <w:r>
        <w:rPr>
          <w:rFonts w:hint="eastAsia"/>
        </w:rPr>
        <w:br/>
      </w:r>
      <w:r>
        <w:rPr>
          <w:rFonts w:hint="eastAsia"/>
        </w:rPr>
        <w:t>　　步进继电器的发展将更加注重智能化与网络化，通过集成通信模块实现远程控制和数据传输，便于与其他设备或系统无缝对接，构建智能化的分布式控制系统。此外，随着新能源技术的应用，特别是电动汽车和智能电网的发展，对高精度、高速度步进继电器的需求将不断增加，这促使步进继电器企业加大研发投入，开发出适应新型应用环境的产品。同时，为了应对极端工作条件，提高产品的耐用性和环境适应能力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62ffb8d2854b4e" w:history="1">
        <w:r>
          <w:rPr>
            <w:rStyle w:val="Hyperlink"/>
          </w:rPr>
          <w:t>2025-2031年中国步进继电器市场现状分析与前景趋势报告</w:t>
        </w:r>
      </w:hyperlink>
      <w:r>
        <w:rPr>
          <w:rFonts w:hint="eastAsia"/>
        </w:rPr>
        <w:t>深入分析了市场规模、需求及价格等关键因素，对步进继电器产业链的现状进行了剖析，并科学地预测了步进继电器市场前景与发展趋势。通过步进继电器细分市场的调研和对重点企业的深入研究，全面揭示了步进继电器行业的竞争格局、市场集中度以及品牌影响力。同时，步进继电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步进继电器行业概述</w:t>
      </w:r>
      <w:r>
        <w:rPr>
          <w:rFonts w:hint="eastAsia"/>
        </w:rPr>
        <w:br/>
      </w:r>
      <w:r>
        <w:rPr>
          <w:rFonts w:hint="eastAsia"/>
        </w:rPr>
        <w:t>　　第一节 步进继电器定义与分类</w:t>
      </w:r>
      <w:r>
        <w:rPr>
          <w:rFonts w:hint="eastAsia"/>
        </w:rPr>
        <w:br/>
      </w:r>
      <w:r>
        <w:rPr>
          <w:rFonts w:hint="eastAsia"/>
        </w:rPr>
        <w:t>　　第二节 步进继电器应用领域</w:t>
      </w:r>
      <w:r>
        <w:rPr>
          <w:rFonts w:hint="eastAsia"/>
        </w:rPr>
        <w:br/>
      </w:r>
      <w:r>
        <w:rPr>
          <w:rFonts w:hint="eastAsia"/>
        </w:rPr>
        <w:t>　　第三节 步进继电器行业经济指标分析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步进继电器产业链及经营模式分析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三、步进继电器销售模式及销售渠道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全球步进继电器市场发展综述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2019-2024年全球步进继电器市场规模与趋势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主要国家与地区步进继电器市场分析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2025-2031年全球步进继电器行业发展趋势与前景预测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中国步进继电器行业市场分析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2024-2025年步进继电器产能与投资动态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一、国内步进继电器产能及利用情况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二、步进继电器产能扩张与投资动态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2025-2031年步进继电器行业产量统计与趋势预测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一、2019-2024年步进继电器行业产量数据统计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1、2019-2024年步进继电器产量及增长趋势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2、2019-2024年步进继电器细分产品产量及份额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二、影响步进继电器产量的关键因素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三、2025-2031年步进继电器产量预测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2025-2031年步进继电器市场需求与销售分析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一、2024-2025年步进继电器行业需求现状</w:t>
      </w:r>
      <w:r>
        <w:rPr>
          <w:rFonts w:hint="eastAsia"/>
        </w:rPr>
        <w:br/>
      </w:r>
      <w:r>
        <w:rPr>
          <w:rFonts w:hint="eastAsia"/>
        </w:rPr>
        <w:t>　　　　二、步进继电器客户群体与需求特点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三、2019-2024年步进继电器行业销售规模分析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四、2025-2031年步进继电器市场增长潜力与规模预测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中国步进继电器细分市场与下游应用领域分析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步进继电器细分市场分析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一、2024-2025年步进继电器主要细分产品市场现状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步进继电器下游应用与客户群体分析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一、2024-2025年步进继电器各应用领域市场现状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2024-2025年步进继电器行业技术发展现状及趋势分析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一、2019-2024年步进继电器市场价格走势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步进继电器定价策略与方法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2025-2031年步进继电器价格竞争态势与趋势预测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中国步进继电器行业重点区域市场研究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2024-2025年重点区域步进继电器市场发展概况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2019-2024年中国步进继电器行业进出口情况分析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步进继电器行业进口情况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一、2019-2024年步进继电器进口规模及增长情况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二、步进继电器主要进口来源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步进继电器行业出口情况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一、2019-2024年步进继电器出口规模及增长情况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二、步进继电器主要出口目的地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2019-2024年中国步进继电器行业总体发展与财务状况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2019-2024年中国步进继电器行业规模情况</w:t>
      </w:r>
      <w:r>
        <w:rPr>
          <w:rFonts w:hint="eastAsia"/>
        </w:rPr>
        <w:br/>
      </w:r>
      <w:r>
        <w:rPr>
          <w:rFonts w:hint="eastAsia"/>
        </w:rPr>
        <w:t>　　　　一、步进继电器行业企业数量规模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二、步进继电器行业从业人员规模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三、步进继电器行业市场敏感性分析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2019-2024年中国步进继电器行业财务能力分析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一、步进继电器行业盈利能力</w:t>
      </w:r>
      <w:r>
        <w:rPr>
          <w:rFonts w:hint="eastAsia"/>
        </w:rPr>
        <w:br/>
      </w:r>
      <w:r>
        <w:rPr>
          <w:rFonts w:hint="eastAsia"/>
        </w:rPr>
        <w:t>　　　　二、步进继电器行业偿债能力</w:t>
      </w:r>
      <w:r>
        <w:rPr>
          <w:rFonts w:hint="eastAsia"/>
        </w:rPr>
        <w:br/>
      </w:r>
      <w:r>
        <w:rPr>
          <w:rFonts w:hint="eastAsia"/>
        </w:rPr>
        <w:t>　　　　三、步进继电器行业营运能力</w:t>
      </w:r>
      <w:r>
        <w:rPr>
          <w:rFonts w:hint="eastAsia"/>
        </w:rPr>
        <w:br/>
      </w:r>
      <w:r>
        <w:rPr>
          <w:rFonts w:hint="eastAsia"/>
        </w:rPr>
        <w:t>　　　　四、步进继电器行业发展能力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步进继电器行业重点企业调研分析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二、企业步进继电器业务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二、企业步进继电器业务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二、企业步进继电器业务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二、企业步进继电器业务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二、企业步进继电器业务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二、企业步进继电器业务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中国步进继电器行业竞争格局分析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步进继电器行业竞争格局总览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2024-2025年步进继电器行业竞争力分析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2019-2024年步进继电器行业企业并购活动分析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2024-2025年步进继电器行业会展与招投标活动分析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一、步进继电器行业会展活动及其市场影响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2025年中国步进继电器企业发展企业发展策略与建议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步进继电器销售模式与渠道策略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步进继电器品牌与市场推广策略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步进继电器研发投入与技术创新能力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步进继电器合作联盟与资源整合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中国步进继电器行业风险与对策</w:t>
      </w:r>
      <w:r>
        <w:rPr>
          <w:rFonts w:hint="eastAsia"/>
        </w:rPr>
        <w:br/>
      </w:r>
      <w:r>
        <w:rPr>
          <w:rFonts w:hint="eastAsia"/>
        </w:rPr>
        <w:t>　　第一节 步进继电器行业SWOT分析</w:t>
      </w:r>
      <w:r>
        <w:rPr>
          <w:rFonts w:hint="eastAsia"/>
        </w:rPr>
        <w:br/>
      </w:r>
      <w:r>
        <w:rPr>
          <w:rFonts w:hint="eastAsia"/>
        </w:rPr>
        <w:t>　　　　一、步进继电器行业优势</w:t>
      </w:r>
      <w:r>
        <w:rPr>
          <w:rFonts w:hint="eastAsia"/>
        </w:rPr>
        <w:br/>
      </w:r>
      <w:r>
        <w:rPr>
          <w:rFonts w:hint="eastAsia"/>
        </w:rPr>
        <w:t>　　　　二、步进继电器行业劣势</w:t>
      </w:r>
      <w:r>
        <w:rPr>
          <w:rFonts w:hint="eastAsia"/>
        </w:rPr>
        <w:br/>
      </w:r>
      <w:r>
        <w:rPr>
          <w:rFonts w:hint="eastAsia"/>
        </w:rPr>
        <w:t>　　　　三、步进继电器市场机会</w:t>
      </w:r>
      <w:r>
        <w:rPr>
          <w:rFonts w:hint="eastAsia"/>
        </w:rPr>
        <w:br/>
      </w:r>
      <w:r>
        <w:rPr>
          <w:rFonts w:hint="eastAsia"/>
        </w:rPr>
        <w:t>　　　　四、步进继电器市场威胁</w:t>
      </w:r>
      <w:r>
        <w:rPr>
          <w:rFonts w:hint="eastAsia"/>
        </w:rPr>
        <w:br/>
      </w:r>
      <w:r>
        <w:rPr>
          <w:rFonts w:hint="eastAsia"/>
        </w:rPr>
        <w:t>　　第二节 步进继电器行业风险及对策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2025-2031年中国步进继电器行业前景与发展趋势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2024-2025年步进继电器行业发展环境分析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一、步进继电器行业主管部门与监管体制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二、步进继电器行业主要法律法规及政策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三、步进继电器行业标准与质量监管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2025-2031年步进继电器行业发展趋势与方向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2025-2031年步进继电器行业发展潜力与机遇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步进继电器行业研究结论与建议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(中.智.林)步进继电器行业发展建议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步进继电器行业历程</w:t>
      </w:r>
      <w:r>
        <w:rPr>
          <w:rFonts w:hint="eastAsia"/>
        </w:rPr>
        <w:br/>
      </w:r>
      <w:r>
        <w:rPr>
          <w:rFonts w:hint="eastAsia"/>
        </w:rPr>
        <w:t>　　图表 步进继电器行业生命周期</w:t>
      </w:r>
      <w:r>
        <w:rPr>
          <w:rFonts w:hint="eastAsia"/>
        </w:rPr>
        <w:br/>
      </w:r>
      <w:r>
        <w:rPr>
          <w:rFonts w:hint="eastAsia"/>
        </w:rPr>
        <w:t>　　图表 步进继电器行业产业链分析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2019-2024年步进继电器行业市场容量分析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2019-2024年中国步进继电器市场需求量及增速统计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2024年中国步进继电器行业需求领域分布格局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2019-2024年中国步进继电器进口金额分析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2019-2024年中国步进继电器出口数量分析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2019-2024年中国步进继电器出口金额分析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2024年中国步进继电器进口国家及地区分析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2024年中国步进继电器出口国家及地区分析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ffb8d2854b4e" w:history="1">
        <w:r>
          <w:rPr>
            <w:rStyle w:val="Hyperlink"/>
          </w:rPr>
          <w:t>2025-2031年中国步进继电器市场现状分析与前景趋势报告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ffb8d2854b4e" w:history="1">
        <w:r>
          <w:rPr>
            <w:rStyle w:val="Hyperlink"/>
          </w:rPr>
          <w:t>https://www.20087.com/1/56/BuJinJiDianQiDeFaZhanQianJing.html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梯形图、步进继电器s的作用、步进电机驱动器报警故障代码大全、步进继电器电子原理图、步进电机报警是什么原因引起的、步进继电器代换、步进电机驱动引脚开路、步进继电器的作用、步进电机里面有继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1ed6f32bb4332" w:history="1">
      <w:r>
        <w:rPr>
          <w:rStyle w:val="Hyperlink"/>
        </w:rPr>
        <w:t>2025-2031年中国步进继电器市场现状分析与前景趋势报告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uJinJiDianQiDeFaZhanQianJing.html" TargetMode="External" Id="R8d62ffb8d285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uJinJiDianQiDeFaZhanQianJing.html" TargetMode="External" Id="R0a71ed6f32b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2025-03-30T02:05:12Z</dcterms:created>
  <dcterms:modified xsi:type="dcterms:W3CDTF">2025-03-30T03:05:12Z</dcterms:modified>
  <dc:subject>2025-2031年中国步进继电器市场现状分析与前景趋势报告</dc:subject>
  <dc:title>2025-2031年中国步进继电器市场现状分析与前景趋势报告</dc:title>
  <cp:keywords>2025-2031年中国步进继电器市场现状分析与前景趋势报告</cp:keywords>
  <dc:description>2025-2031年中国步进继电器市场现状分析与前景趋势报告</dc:description>
</cp:coreProperties>
</file>