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4d9f48494bc9" w:history="1">
              <w:r>
                <w:rPr>
                  <w:rStyle w:val="Hyperlink"/>
                </w:rPr>
                <w:t>2023-2029年中国甜肽行业研究与前景趋势报告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4d9f48494bc9" w:history="1">
              <w:r>
                <w:rPr>
                  <w:rStyle w:val="Hyperlink"/>
                </w:rPr>
                <w:t>2023-2029年中国甜肽行业研究与前景趋势报告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54d9f48494bc9" w:history="1">
                <w:r>
                  <w:rPr>
                    <w:rStyle w:val="Hyperlink"/>
                  </w:rPr>
                  <w:t>https://www.20087.com/8/86/TianTaiFaZhanQuShi.html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肽作为新型的天然甜味剂，因其低热量、高甜度和良好的代谢特性，在健康意识日益增强的消费者群体中获得了广泛关注。甜肽通常来源于蛋白质，通过酶解或微生物发酵获得，可以作为蔗糖的替代品，用于食品和饮料行业。目前，科研人员正致力于提高甜肽的产量和降低成本，以扩大其在市场上的应用范围。</w:t>
      </w:r>
      <w:r>
        <w:rPr>
          <w:rFonts w:hint="eastAsia"/>
        </w:rPr>
        <w:br/>
      </w:r>
      <w:r>
        <w:rPr>
          <w:rFonts w:hint="eastAsia"/>
        </w:rPr>
        <w:t>　　未来，甜肽的开发将更加侧重于功能多样性和成本效益。随着合成生物学的进步，定制化甜肽的生产将变得更为可行，能够满足不同食品配方的具体需求。同时，通过优化生产流程和提高转化效率，甜肽的成本有望进一步降低，使其在价格敏感的市场中更具竞争力。此外，甜肽的健康益处，如促进肠道健康，将吸引更多研究，可能开拓其在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4d9f48494bc9" w:history="1">
        <w:r>
          <w:rPr>
            <w:rStyle w:val="Hyperlink"/>
          </w:rPr>
          <w:t>2023-2029年中国甜肽行业研究与前景趋势报告</w:t>
        </w:r>
      </w:hyperlink>
      <w:r>
        <w:rPr>
          <w:rFonts w:hint="eastAsia"/>
        </w:rPr>
        <w:t>》全面分析了我国甜肽行业的现状、市场需求、市场规模以及价格动态，探讨了甜肽产业链的结构与发展。甜肽报告对甜肽细分市场进行了剖析，同时基于科学数据，对甜肽市场前景及发展趋势进行了预测。报告还聚焦甜肽重点企业，并对其品牌影响力、市场竞争力以及行业集中度进行了评估。甜肽报告为投资者、产业链相关企业及政府决策部门提供了专业、客观的参考，是了解和把握甜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甜肽市场概述</w:t>
      </w:r>
      <w:r>
        <w:rPr>
          <w:rFonts w:hint="eastAsia"/>
        </w:rPr>
        <w:br/>
      </w:r>
      <w:r>
        <w:rPr>
          <w:rFonts w:hint="eastAsia"/>
        </w:rPr>
        <w:t>　　第一节 甜肽产品定义及统计范围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按照不同产品类型，甜肽主要可以分为如下几个类别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一、不同产品类型甜肽增长趋势2022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从不同应用，甜肽主要包括如下几个方面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全球与中国甜肽发展现状对比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一、2018-2029年全球甜肽发展现状及未来趋势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二、2018-2029年中国甜肽生产发展现状及未来趋势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2018-2029年全球甜肽供需现状及预测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一、2018-2029年全球甜肽产能、产量、产能利用率及发展趋势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二、2018-2029年全球甜肽产量、表观消费量及发展趋势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2018-2029年中国甜肽供需现状及预测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一、2018-2029年中国甜肽产能、产量、产能利用率及发展趋势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二、2018-2029年中国甜肽产量、表观消费量及发展趋势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三、2018-2029年中国甜肽产量、市场需求量及发展趋势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新冠肺炎（COVID-19）对甜肽行业影响分析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一、COVID-19对甜肽行业主要的影响分析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二、COVID-19对甜肽行业2022年增长评估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五、COVID-19疫情下，甜肽潜在市场机会、挑战及风险分析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2018-2022年全球甜肽主要厂商列表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一、2018-2022年全球甜肽主要厂商产量列表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二、2018-2022年全球甜肽主要厂商产值列表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三、2022年全球主要生产商甜肽收入排名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四、2018-2022年全球甜肽主要厂商产品价格列表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Covid-19影响：中国市场甜肽主要厂商分析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一、2018-2022年中国甜肽主要厂商产量列表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二、2018-2022年中国甜肽主要厂商产值列表</w:t>
      </w:r>
      <w:r>
        <w:rPr>
          <w:rFonts w:hint="eastAsia"/>
        </w:rPr>
        <w:br/>
      </w:r>
      <w:r>
        <w:rPr>
          <w:rFonts w:hint="eastAsia"/>
        </w:rPr>
        <w:t>　　第三节 甜肽厂商产地分布及商业化日期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二、全球甜肽第一梯队、第二梯队和第三梯队生产商（品牌）及市场份额（2020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甜肽全球领先企业SWOT分析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全球主要甜肽企业采访及观点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Covid-19对全球甜肽主要生产地区影响分析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全球主要地区甜肽市场规模分析：2018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一、2018-2029年全球主要地区甜肽产量及市场份额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二、2018-2029年全球主要地区甜肽产量及市场份额预测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三、2018-2029年全球主要地区甜肽产值及市场份额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四、2018-2029年全球主要地区甜肽产值及市场份额预测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2018-2029年北美市场甜肽产量、产值及增长率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2018-2029年欧洲市场甜肽产量、产值及增长率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2018-2029年中国市场甜肽产量、产值及增长率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2018-2029年日本市场甜肽产量、产值及增长率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2018-2029年东南亚市场甜肽产量、产值及增长率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2018-2029年印度市场甜肽产量、产值及增长率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Covid-19对全球甜肽消费主要地区影响分析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全球主要地区甜肽消费展望2018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2018-2022年全球主要地区甜肽消费量及增长率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2023-2029年全球主要地区甜肽消费量预测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2018-2029年印度市场甜肽消费量、增长率及发展预测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一、重点企业（八）基本信息、甜肽生产基地、销售区域、竞争对手及市场地位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三、2018-2022年重点企业（八）甜肽产能、产量、产值、价格及毛利率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Covid-19对不同类型甜肽产品的影响分析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2018-2029年全球不同类型甜肽产量</w:t>
      </w:r>
      <w:r>
        <w:rPr>
          <w:rFonts w:hint="eastAsia"/>
        </w:rPr>
        <w:br/>
      </w:r>
      <w:r>
        <w:rPr>
          <w:rFonts w:hint="eastAsia"/>
        </w:rPr>
        <w:t>　　　　一、2018-2022年全球甜肽不同类型甜肽产量及市场份额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二、2023-2029年全球不同类型甜肽产量预测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2018-2029年全球不同类型甜肽产值</w:t>
      </w:r>
      <w:r>
        <w:rPr>
          <w:rFonts w:hint="eastAsia"/>
        </w:rPr>
        <w:br/>
      </w:r>
      <w:r>
        <w:rPr>
          <w:rFonts w:hint="eastAsia"/>
        </w:rPr>
        <w:t>　　　　一、2018-2022年全球甜肽不同类型甜肽产值及市场份额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二、2023-2029年全球不同类型甜肽产值预测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2018-2029年全球不同类型甜肽价格走势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2018-2022年不同价格区间甜肽市场份额对比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2018-2029年中国不同类型甜肽产量</w:t>
      </w:r>
      <w:r>
        <w:rPr>
          <w:rFonts w:hint="eastAsia"/>
        </w:rPr>
        <w:br/>
      </w:r>
      <w:r>
        <w:rPr>
          <w:rFonts w:hint="eastAsia"/>
        </w:rPr>
        <w:t>　　　　一、2018-2022年中国甜肽不同类型甜肽产量及市场份额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二、2023-2029年中国不同类型甜肽产量预测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2018-2029年中国不同类型甜肽产值</w:t>
      </w:r>
      <w:r>
        <w:rPr>
          <w:rFonts w:hint="eastAsia"/>
        </w:rPr>
        <w:br/>
      </w:r>
      <w:r>
        <w:rPr>
          <w:rFonts w:hint="eastAsia"/>
        </w:rPr>
        <w:t>　　　　一、2018-2022年中国甜肽不同类型甜肽产值及市场份额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二、2023-2029年中国不同类型甜肽产值预测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Covid-19对甜肽上游原料及下游主要应用影响分析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甜肽产业链分析</w:t>
      </w:r>
      <w:r>
        <w:rPr>
          <w:rFonts w:hint="eastAsia"/>
        </w:rPr>
        <w:br/>
      </w:r>
      <w:r>
        <w:rPr>
          <w:rFonts w:hint="eastAsia"/>
        </w:rPr>
        <w:t>　　第二节 甜肽产业上游供应分析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2018-2029年全球不同应用甜肽消费量、市场份额及增长率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一、2018-2022年全球不同应用甜肽消费量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二、2023-2029年全球不同应用甜肽消费量预测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2018-2029年中国不同应用甜肽消费量、市场份额及增长率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一、2018-2022年中国不同应用甜肽消费量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二、2023-2029年中国不同应用甜肽消费量预测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Covid-19对中国甜肽产量、消费量、进出口分析及未来趋势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2018-2029年中国甜肽产量、消费量、进出口分析及未来趋势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中国甜肽进出口贸易趋势</w:t>
      </w:r>
      <w:r>
        <w:rPr>
          <w:rFonts w:hint="eastAsia"/>
        </w:rPr>
        <w:br/>
      </w:r>
      <w:r>
        <w:rPr>
          <w:rFonts w:hint="eastAsia"/>
        </w:rPr>
        <w:t>　　第三节 中国甜肽主要进口来源</w:t>
      </w:r>
      <w:r>
        <w:rPr>
          <w:rFonts w:hint="eastAsia"/>
        </w:rPr>
        <w:br/>
      </w:r>
      <w:r>
        <w:rPr>
          <w:rFonts w:hint="eastAsia"/>
        </w:rPr>
        <w:t>　　第四节 中国甜肽主要出口目的地</w:t>
      </w:r>
      <w:r>
        <w:rPr>
          <w:rFonts w:hint="eastAsia"/>
        </w:rPr>
        <w:br/>
      </w:r>
      <w:r>
        <w:rPr>
          <w:rFonts w:hint="eastAsia"/>
        </w:rPr>
        <w:t>　　第五节 中国甜肽行业未来发展的有利因素、不利因素分析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中国甜肽主要地区分布</w:t>
      </w:r>
      <w:r>
        <w:rPr>
          <w:rFonts w:hint="eastAsia"/>
        </w:rPr>
        <w:br/>
      </w:r>
      <w:r>
        <w:rPr>
          <w:rFonts w:hint="eastAsia"/>
        </w:rPr>
        <w:t>　　第一节 中国甜肽生产地区分布</w:t>
      </w:r>
      <w:r>
        <w:rPr>
          <w:rFonts w:hint="eastAsia"/>
        </w:rPr>
        <w:br/>
      </w:r>
      <w:r>
        <w:rPr>
          <w:rFonts w:hint="eastAsia"/>
        </w:rPr>
        <w:t>　　第二节 中国甜肽消费地区分布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甜肽技术及相关行业技术发展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未来甜肽行业、产品及技术发展趋势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甜肽行业及市场环境发展趋势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甜肽产品及技术发展趋势</w:t>
      </w:r>
      <w:r>
        <w:rPr>
          <w:rFonts w:hint="eastAsia"/>
        </w:rPr>
        <w:br/>
      </w:r>
      <w:r>
        <w:rPr>
          <w:rFonts w:hint="eastAsia"/>
        </w:rPr>
        <w:t>　　第三节 甜肽产品价格走势</w:t>
      </w:r>
      <w:r>
        <w:rPr>
          <w:rFonts w:hint="eastAsia"/>
        </w:rPr>
        <w:br/>
      </w:r>
      <w:r>
        <w:rPr>
          <w:rFonts w:hint="eastAsia"/>
        </w:rPr>
        <w:t>　　第四节 未来甜肽市场消费形态、消费者偏好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国内市场甜肽销售渠道</w:t>
      </w:r>
      <w:r>
        <w:rPr>
          <w:rFonts w:hint="eastAsia"/>
        </w:rPr>
        <w:br/>
      </w:r>
      <w:r>
        <w:rPr>
          <w:rFonts w:hint="eastAsia"/>
        </w:rPr>
        <w:t>　　第二节 企业海外甜肽销售渠道</w:t>
      </w:r>
      <w:r>
        <w:rPr>
          <w:rFonts w:hint="eastAsia"/>
        </w:rPr>
        <w:br/>
      </w:r>
      <w:r>
        <w:rPr>
          <w:rFonts w:hint="eastAsia"/>
        </w:rPr>
        <w:t>　　第三节 甜肽销售/营销策略建议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按照不同产品类型，甜肽主要可以分为如下几个类别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不同种类甜肽增长趋势2022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从不同应用，甜肽主要包括如下几个方面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不同应用甜肽消费量（千件）增长趋势2022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甜肽中国及欧美日等地区政策分析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COVID-19对甜肽行业主要的影响方面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两种情景下，COVID-19对甜肽行业2022年增速评估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COVID-19疫情下，甜肽潜在市场机会、挑战及风险分析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2018-2022年全球甜肽主要厂商产量列表（千件）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2018-2022年全球甜肽主要厂商产量市场份额列表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2018-2022年全球甜肽主要厂商产值列表</w:t>
      </w:r>
      <w:r>
        <w:rPr>
          <w:rFonts w:hint="eastAsia"/>
        </w:rPr>
        <w:br/>
      </w:r>
      <w:r>
        <w:rPr>
          <w:rFonts w:hint="eastAsia"/>
        </w:rPr>
        <w:t>　　表 全球甜肽主要厂商产值市场份额列表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2022年全球主要生产商甜肽收入排名</w:t>
      </w:r>
      <w:r>
        <w:rPr>
          <w:rFonts w:hint="eastAsia"/>
        </w:rPr>
        <w:br/>
      </w:r>
      <w:r>
        <w:rPr>
          <w:rFonts w:hint="eastAsia"/>
        </w:rPr>
        <w:t>　　表 2018-2022年全球甜肽主要厂商产品价格列表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2018-2022年中国市场甜肽主要厂商产品产量列表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2018-2022年中国甜肽主要厂商产量市场份额列表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2018-2022年中国甜肽主要厂商产值列表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2018-2022年中国甜肽主要厂商产值市场份额列表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全球主要厂商甜肽厂商产地分布及商业化日期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全球主要地区甜肽产值：2018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2018-2022年全球主要地区甜肽产量市场份额列表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2023-2029年全球主要地区甜肽产量列表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2023-2029年全球主要地区甜肽产量份额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2018-2022年全球主要地区甜肽产值列表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2018-2022年全球主要地区甜肽产值份额列表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2018-2022年全球主要地区甜肽消费量列表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2018-2022年全球主要地区甜肽消费量市场份额列表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2018-2022年重点企业（八）甜肽产能（千件）、产量（千件）、产值、价格及毛利率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2018-2022年全球不同产品类型甜肽产量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2018-2022年全球不同产品类型甜肽产量市场份额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全球不同产品类型甜肽产量预测（2023-2029）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2018-2022年全球不同产品类型甜肽产量市场份额预测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2018-2022年全球不同类型甜肽产值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2018-2022年全球不同类型甜肽产值市场份额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全球不同类型甜肽产值预测（2023-2029）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全球不同类型甜肽产值市场预测份额（2023-2029）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2018-2022年全球不同价格区间甜肽市场份额对比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2018-2022年中国不同产品类型甜肽产量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2018-2022年中国不同产品类型甜肽产量市场份额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中国不同产品类型甜肽产量预测（2023-2029）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中国不同产品类型甜肽产量市场份额预测（2023-2029）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2018-2022年中国不同产品类型甜肽产值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2018-2022年中国不同产品类型甜肽产值市场份额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中国不同产品类型甜肽产值预测（2023-2029）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中国不同产品类型甜肽产值市场份额预测（2023-2029）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甜肽上游原料供应商及联系方式列表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2018-2022年全球不同应用甜肽消费量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2018-2022年全球不同应用甜肽消费量市场份额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全球不同应用甜肽消费量预测（2023-2029）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全球不同应用甜肽消费量市场份额预测（2023-2029）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2018-2022年中国不同应用甜肽消费量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2018-2022年中国不同应用甜肽消费量市场份额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中国不同应用甜肽消费量预测（2023-2029）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中国不同应用甜肽消费量市场份额预测（2023-2029）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2018-2022年中国甜肽产量、消费量、进出口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中国甜肽产量、消费量、进出口预测（2023-2029）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中国市场甜肽进出口贸易趋势</w:t>
      </w:r>
      <w:r>
        <w:rPr>
          <w:rFonts w:hint="eastAsia"/>
        </w:rPr>
        <w:br/>
      </w:r>
      <w:r>
        <w:rPr>
          <w:rFonts w:hint="eastAsia"/>
        </w:rPr>
        <w:t>　　表 中国市场甜肽主要进口来源</w:t>
      </w:r>
      <w:r>
        <w:rPr>
          <w:rFonts w:hint="eastAsia"/>
        </w:rPr>
        <w:br/>
      </w:r>
      <w:r>
        <w:rPr>
          <w:rFonts w:hint="eastAsia"/>
        </w:rPr>
        <w:t>　　表 中国市场甜肽主要出口目的地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中国甜肽生产地区分布</w:t>
      </w:r>
      <w:r>
        <w:rPr>
          <w:rFonts w:hint="eastAsia"/>
        </w:rPr>
        <w:br/>
      </w:r>
      <w:r>
        <w:rPr>
          <w:rFonts w:hint="eastAsia"/>
        </w:rPr>
        <w:t>　　表 中国甜肽消费地区分布</w:t>
      </w:r>
      <w:r>
        <w:rPr>
          <w:rFonts w:hint="eastAsia"/>
        </w:rPr>
        <w:br/>
      </w:r>
      <w:r>
        <w:rPr>
          <w:rFonts w:hint="eastAsia"/>
        </w:rPr>
        <w:t>　　表 甜肽行业及市场环境发展趋势</w:t>
      </w:r>
      <w:r>
        <w:rPr>
          <w:rFonts w:hint="eastAsia"/>
        </w:rPr>
        <w:br/>
      </w:r>
      <w:r>
        <w:rPr>
          <w:rFonts w:hint="eastAsia"/>
        </w:rPr>
        <w:t>　　表 甜肽产品及技术发展趋势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国内当前及未来甜肽主要销售模式及销售渠道趋势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欧美日等地区当前及未来甜肽主要销售模式及销售渠道趋势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甜肽产品市场定位及目标消费者分析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甜肽产品图片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2022年全球不同产品类型甜肽产量市场份额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全球产品类型甜肽消费量市场份额2022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2018-2029年全球甜肽产量及增长率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2018-2029年全球甜肽产值及增长率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2018-2029年中国甜肽产量及发展趋势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2018-2029年中国甜肽产值及未来发展趋势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2018-2029年全球甜肽产能、产量、产能利用率及发展趋势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2018-2029年全球甜肽产量、市场需求量及发展趋势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2018-2029年中国甜肽产能、产量、产能利用率及发展趋势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2018-2029年中国甜肽产量、市场需求量及发展趋势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全球甜肽主要厂商2022年产量市场份额列表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全球甜肽主要厂商2022年产值市场份额列表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2018-2022年中国市场甜肽主要厂商2022年产量市场份额列表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中国甜肽主要厂商2022年产量市场份额列表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中国甜肽主要厂商2022年产值市场份额列表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2022年全球前五及前十大生产商甜肽市场份额</w:t>
      </w:r>
      <w:r>
        <w:rPr>
          <w:rFonts w:hint="eastAsia"/>
        </w:rPr>
        <w:br/>
      </w:r>
      <w:r>
        <w:rPr>
          <w:rFonts w:hint="eastAsia"/>
        </w:rPr>
        <w:t>　　图 全球甜肽第一梯队、第二梯队和第三梯队生产商（品牌）及市场份额（2020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甜肽全球领先企业SWOT分析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2018-2029年北美市场甜肽产值及增长率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2018-2029年欧洲市场甜肽产值及增长率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2018-2029年中国市场甜肽产值及增长率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2018-2029年日本市场甜肽产值及增长率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2018-2029年东南亚市场甜肽产值及增长率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2018-2029年印度市场甜肽产量及增长率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2018-2029年印度市场甜肽产值及增长率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全球主要地区甜肽消费量市场份额（2018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全球主要地区甜肽消费量市场份额（2022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2018-2029年印度市场甜肽消费量、增长率及发展预测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甜肽产业链图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甜肽产品价格走势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4d9f48494bc9" w:history="1">
        <w:r>
          <w:rPr>
            <w:rStyle w:val="Hyperlink"/>
          </w:rPr>
          <w:t>2023-2029年中国甜肽行业研究与前景趋势报告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54d9f48494bc9" w:history="1">
        <w:r>
          <w:rPr>
            <w:rStyle w:val="Hyperlink"/>
          </w:rPr>
          <w:t>https://www.20087.com/8/86/TianTaiFaZhanQuShi.html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b893f8954540" w:history="1">
      <w:r>
        <w:rPr>
          <w:rStyle w:val="Hyperlink"/>
        </w:rPr>
        <w:t>2023-2029年中国甜肽行业研究与前景趋势报告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TaiFaZhanQuShi.html" TargetMode="External" Id="Rd2d54d9f4849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TaiFaZhanQuShi.html" TargetMode="External" Id="Rf6efb893f89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2023-05-21T07:01:00Z</dcterms:created>
  <dcterms:modified xsi:type="dcterms:W3CDTF">2023-05-21T08:01:00Z</dcterms:modified>
  <dc:subject>2023-2029年中国甜肽行业研究与前景趋势报告</dc:subject>
  <dc:title>2023-2029年中国甜肽行业研究与前景趋势报告</dc:title>
  <cp:keywords>2023-2029年中国甜肽行业研究与前景趋势报告</cp:keywords>
  <dc:description>2023-2029年中国甜肽行业研究与前景趋势报告</dc:description>
</cp:coreProperties>
</file>