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a533f93f64f51" w:history="1">
              <w:r>
                <w:rPr>
                  <w:rStyle w:val="Hyperlink"/>
                </w:rPr>
                <w:t>2024-2030年中国液压拉伸器行业现状与发展前景预测报告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a533f93f64f51" w:history="1">
              <w:r>
                <w:rPr>
                  <w:rStyle w:val="Hyperlink"/>
                </w:rPr>
                <w:t>2024-2030年中国液压拉伸器行业现状与发展前景预测报告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a533f93f64f51" w:history="1">
                <w:r>
                  <w:rPr>
                    <w:rStyle w:val="Hyperlink"/>
                  </w:rPr>
                  <w:t>https://www.20087.com/9/26/YeYaLaShenQiFaZhanQianJingFenXi.html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拉伸器是一种利用液压原理对螺栓进行拉伸的工具，广泛应用于石油化工、电力、造船等行业中高强度螺栓的紧固。近年来，随着制造业对设备安装和维护要求的提高，液压拉伸器得到了广泛应用。目前，液压拉伸器不仅具备高精度的特点，还能够实现螺栓的均匀预紧，有效避免了因预紧力不均导致的泄漏问题。此外，随着技术的进步，新型液压拉伸器在操作简便性、安全性和可靠性方面都有显著提升，例如采用无线遥控技术，提高了操作人员的安全性。</w:t>
      </w:r>
      <w:r>
        <w:rPr>
          <w:rFonts w:hint="eastAsia"/>
        </w:rPr>
        <w:br/>
      </w:r>
      <w:r>
        <w:rPr>
          <w:rFonts w:hint="eastAsia"/>
        </w:rPr>
        <w:t>　　未来，液压拉伸器的发展将更加注重技术创新和智能化。一方面，随着物联网技术的应用，未来的液压拉伸器将能够实现远程监控和数据传输，有助于实现设备维护的数字化管理。另一方面，随着材料科学的进步，液压拉伸器的制造材料将更加轻质且强度更高，有助于提高设备的整体性能。此外，随着工业4.0的发展，液压拉伸器将更加智能化，通过集成传感器和数据分析系统，能够实现自我诊断和预防性维护，进一步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a533f93f64f51" w:history="1">
        <w:r>
          <w:rPr>
            <w:rStyle w:val="Hyperlink"/>
          </w:rPr>
          <w:t>2024-2030年中国液压拉伸器行业现状与发展前景预测报告</w:t>
        </w:r>
      </w:hyperlink>
      <w:r>
        <w:rPr>
          <w:rFonts w:hint="eastAsia"/>
        </w:rPr>
        <w:t>》依据国家统计局、海关总署及液压拉伸器相关协会等部门的权威资料数据，以及对液压拉伸器行业重点区域实地调研，结合液压拉伸器行业发展所处的环境，从理论到实践、从宏观到微观等多个角度对液压拉伸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a533f93f64f51" w:history="1">
        <w:r>
          <w:rPr>
            <w:rStyle w:val="Hyperlink"/>
          </w:rPr>
          <w:t>2024-2030年中国液压拉伸器行业现状与发展前景预测报告</w:t>
        </w:r>
      </w:hyperlink>
      <w:r>
        <w:rPr>
          <w:rFonts w:hint="eastAsia"/>
        </w:rPr>
        <w:t>》内容严谨、数据翔实，通过辅以大量直观的图表，帮助液压拉伸器企业准确把握液压拉伸器行业发展动向、正确制定液压拉伸器企业发展战略和液压拉伸器投资策略。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液压拉伸器行业界定</w:t>
      </w:r>
      <w:r>
        <w:rPr>
          <w:rFonts w:hint="eastAsia"/>
        </w:rPr>
        <w:br/>
      </w:r>
      <w:r>
        <w:rPr>
          <w:rFonts w:hint="eastAsia"/>
        </w:rPr>
        <w:t>　　第一节 液压拉伸器行业定义</w:t>
      </w:r>
      <w:r>
        <w:rPr>
          <w:rFonts w:hint="eastAsia"/>
        </w:rPr>
        <w:br/>
      </w:r>
      <w:r>
        <w:rPr>
          <w:rFonts w:hint="eastAsia"/>
        </w:rPr>
        <w:t>　　第二节 液压拉伸器行业特点分析</w:t>
      </w:r>
      <w:r>
        <w:rPr>
          <w:rFonts w:hint="eastAsia"/>
        </w:rPr>
        <w:br/>
      </w:r>
      <w:r>
        <w:rPr>
          <w:rFonts w:hint="eastAsia"/>
        </w:rPr>
        <w:t>　　第三节 液压拉伸器行业发展历程</w:t>
      </w:r>
      <w:r>
        <w:rPr>
          <w:rFonts w:hint="eastAsia"/>
        </w:rPr>
        <w:br/>
      </w:r>
      <w:r>
        <w:rPr>
          <w:rFonts w:hint="eastAsia"/>
        </w:rPr>
        <w:t>　　第四节 液压拉伸器产业链分析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2023-2024年国外液压拉伸器行业发展态势分析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国外液压拉伸器行业总体情况</w:t>
      </w:r>
      <w:r>
        <w:rPr>
          <w:rFonts w:hint="eastAsia"/>
        </w:rPr>
        <w:br/>
      </w:r>
      <w:r>
        <w:rPr>
          <w:rFonts w:hint="eastAsia"/>
        </w:rPr>
        <w:t>　　第二节 液压拉伸器行业重点国家、地区市场分析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国外液压拉伸器行业发展前景预测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2023-2024年中国液压拉伸器行业发展环境分析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液压拉伸器行业经济环境分析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液压拉伸器行业政策环境分析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一、液压拉伸器行业相关政策</w:t>
      </w:r>
      <w:r>
        <w:rPr>
          <w:rFonts w:hint="eastAsia"/>
        </w:rPr>
        <w:br/>
      </w:r>
      <w:r>
        <w:rPr>
          <w:rFonts w:hint="eastAsia"/>
        </w:rPr>
        <w:t>　　　　二、液压拉伸器行业相关标准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2023-2024年液压拉伸器行业技术发展现状及趋势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当前我国液压拉伸器技术发展现状</w:t>
      </w:r>
      <w:r>
        <w:rPr>
          <w:rFonts w:hint="eastAsia"/>
        </w:rPr>
        <w:br/>
      </w:r>
      <w:r>
        <w:rPr>
          <w:rFonts w:hint="eastAsia"/>
        </w:rPr>
        <w:t>　　第二节 中外液压拉伸器技术差距及产生差距的主要原因分析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提高我国液压拉伸器技术的对策</w:t>
      </w:r>
      <w:r>
        <w:rPr>
          <w:rFonts w:hint="eastAsia"/>
        </w:rPr>
        <w:br/>
      </w:r>
      <w:r>
        <w:rPr>
          <w:rFonts w:hint="eastAsia"/>
        </w:rPr>
        <w:t>　　第四节 我国液压拉伸器研发、设计发展趋势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中国液压拉伸器行业市场供需状况分析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中国液压拉伸器行业市场规模情况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中国液压拉伸器行业市场需求状况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一、2019-2024年液压拉伸器行业市场需求情况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二、液压拉伸器行业市场需求特点分析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三、2024-2030年液压拉伸器行业市场需求预测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中国液压拉伸器行业市场供给状况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一、2019-2024年液压拉伸器行业市场供给情况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二、液压拉伸器行业市场供给特点分析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三、2024-2030年液压拉伸器行业市场供给预测</w:t>
      </w:r>
      <w:r>
        <w:rPr>
          <w:rFonts w:hint="eastAsia"/>
        </w:rPr>
        <w:br/>
      </w:r>
      <w:r>
        <w:rPr>
          <w:rFonts w:hint="eastAsia"/>
        </w:rPr>
        <w:t>　　第四节 液压拉伸器行业市场供需平衡状况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中国液压拉伸器行业进出口情况分析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液压拉伸器行业出口情况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一、2019-2024年液压拉伸器行业出口情况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三、2024-2030年液压拉伸器行业出口情况预测</w:t>
      </w:r>
      <w:r>
        <w:rPr>
          <w:rFonts w:hint="eastAsia"/>
        </w:rPr>
        <w:br/>
      </w:r>
      <w:r>
        <w:rPr>
          <w:rFonts w:hint="eastAsia"/>
        </w:rPr>
        <w:t>　　第二节 液压拉伸器行业进口情况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一、2019-2024年液压拉伸器行业进口情况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三、2024-2030年液压拉伸器行业进口情况预测</w:t>
      </w:r>
      <w:r>
        <w:rPr>
          <w:rFonts w:hint="eastAsia"/>
        </w:rPr>
        <w:br/>
      </w:r>
      <w:r>
        <w:rPr>
          <w:rFonts w:hint="eastAsia"/>
        </w:rPr>
        <w:t>　　第三节 液压拉伸器行业进出口面临的挑战及对策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中国液压拉伸器行业产品价格监测</w:t>
      </w:r>
      <w:r>
        <w:rPr>
          <w:rFonts w:hint="eastAsia"/>
        </w:rPr>
        <w:br/>
      </w:r>
      <w:r>
        <w:rPr>
          <w:rFonts w:hint="eastAsia"/>
        </w:rPr>
        <w:t>　　　　一、液压拉伸器市场价格特征</w:t>
      </w:r>
      <w:r>
        <w:rPr>
          <w:rFonts w:hint="eastAsia"/>
        </w:rPr>
        <w:br/>
      </w:r>
      <w:r>
        <w:rPr>
          <w:rFonts w:hint="eastAsia"/>
        </w:rPr>
        <w:t>　　　　二、当前液压拉伸器市场价格评述</w:t>
      </w:r>
      <w:r>
        <w:rPr>
          <w:rFonts w:hint="eastAsia"/>
        </w:rPr>
        <w:br/>
      </w:r>
      <w:r>
        <w:rPr>
          <w:rFonts w:hint="eastAsia"/>
        </w:rPr>
        <w:t>　　　　三、影响液压拉伸器市场价格因素分析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四、未来液压拉伸器市场价格走势预测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中国液压拉伸器行业重点区域市场分析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液压拉伸器行业区域市场分布情况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2023-2024年液压拉伸器行业细分市场调研分析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液压拉伸器细分产品（一）市场调研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液压拉伸器细分产品（二）市场调研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液压拉伸器行业上、下游市场分析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液压拉伸器行业上游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液压拉伸器行业下游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液压拉伸器行业重点企业发展调研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液压拉伸器重点企业（一）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液压拉伸器重点企业（二）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液压拉伸器重点企业（三）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液压拉伸器重点企业（四）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液压拉伸器重点企业（五）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液压拉伸器重点企业（六）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液压拉伸器行业风险及对策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2024-2030年液压拉伸器行业发展环境分析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2024-2030年液压拉伸器行业投资特性分析</w:t>
      </w:r>
      <w:r>
        <w:rPr>
          <w:rFonts w:hint="eastAsia"/>
        </w:rPr>
        <w:br/>
      </w:r>
      <w:r>
        <w:rPr>
          <w:rFonts w:hint="eastAsia"/>
        </w:rPr>
        <w:t>　　　　一、液压拉伸器行业进入壁垒</w:t>
      </w:r>
      <w:r>
        <w:rPr>
          <w:rFonts w:hint="eastAsia"/>
        </w:rPr>
        <w:br/>
      </w:r>
      <w:r>
        <w:rPr>
          <w:rFonts w:hint="eastAsia"/>
        </w:rPr>
        <w:t>　　　　二、液压拉伸器行业盈利模式</w:t>
      </w:r>
      <w:r>
        <w:rPr>
          <w:rFonts w:hint="eastAsia"/>
        </w:rPr>
        <w:br/>
      </w:r>
      <w:r>
        <w:rPr>
          <w:rFonts w:hint="eastAsia"/>
        </w:rPr>
        <w:t>　　　　三、液压拉伸器行业盈利因素</w:t>
      </w:r>
      <w:r>
        <w:rPr>
          <w:rFonts w:hint="eastAsia"/>
        </w:rPr>
        <w:br/>
      </w:r>
      <w:r>
        <w:rPr>
          <w:rFonts w:hint="eastAsia"/>
        </w:rPr>
        <w:t>　　第三节 液压拉伸器行业“波特五力模型”分析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2024-2030年液压拉伸器行业风险及对策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液压拉伸器企业竞争策略分析</w:t>
      </w:r>
      <w:r>
        <w:rPr>
          <w:rFonts w:hint="eastAsia"/>
        </w:rPr>
        <w:br/>
      </w:r>
      <w:r>
        <w:rPr>
          <w:rFonts w:hint="eastAsia"/>
        </w:rPr>
        <w:t>　　第一节 液压拉伸器市场竞争策略分析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一、2024-2030年中国液压拉伸器市场增长潜力分析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二、2024-2030年中国液压拉伸器主要潜力品种分析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三、现有液压拉伸器产品竞争策略分析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四、潜力液压拉伸器品种竞争策略选择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2024-2030年中国液压拉伸器企业竞争策略分析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一、2024-2030年我国液压拉伸器市场竞争趋势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二、2024-2030年液压拉伸器行业竞争格局展望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三、2024-2030年液压拉伸器行业竞争策略分析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四、2024-2030年液压拉伸器企业竞争策略分析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2024-2030年中国液压拉伸器行业发展趋势分析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一、2024-2030年液压拉伸器技术发展趋势分析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二、2024-2030年液压拉伸器产品发展趋势分析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三、2024-2030年液压拉伸器行业竞争格局展望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2024-2030年中国液压拉伸器市场趋势分析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一、2024-2030年液压拉伸器发展趋势预测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二、2024-2030年液压拉伸器市场前景分析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三、2024-2030年液压拉伸器产业政策趋向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2024-2030年液压拉伸器行业投资价值评估分析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液压拉伸器行业发展建议分析</w:t>
      </w:r>
      <w:r>
        <w:rPr>
          <w:rFonts w:hint="eastAsia"/>
        </w:rPr>
        <w:br/>
      </w:r>
      <w:r>
        <w:rPr>
          <w:rFonts w:hint="eastAsia"/>
        </w:rPr>
        <w:t>　　第一节 液压拉伸器行业研究结论及建议</w:t>
      </w:r>
      <w:r>
        <w:rPr>
          <w:rFonts w:hint="eastAsia"/>
        </w:rPr>
        <w:br/>
      </w:r>
      <w:r>
        <w:rPr>
          <w:rFonts w:hint="eastAsia"/>
        </w:rPr>
        <w:t>　　第二节 液压拉伸器细分行业研究结论及建议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液压拉伸器行业竞争策略总结及建议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液压拉伸器行业历程</w:t>
      </w:r>
      <w:r>
        <w:rPr>
          <w:rFonts w:hint="eastAsia"/>
        </w:rPr>
        <w:br/>
      </w:r>
      <w:r>
        <w:rPr>
          <w:rFonts w:hint="eastAsia"/>
        </w:rPr>
        <w:t>　　图表 液压拉伸器行业生命周期</w:t>
      </w:r>
      <w:r>
        <w:rPr>
          <w:rFonts w:hint="eastAsia"/>
        </w:rPr>
        <w:br/>
      </w:r>
      <w:r>
        <w:rPr>
          <w:rFonts w:hint="eastAsia"/>
        </w:rPr>
        <w:t>　　图表 液压拉伸器行业产业链分析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2019-2024年中国液压拉伸器行业市场规模及增长情况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2019-2024年液压拉伸器行业市场容量分析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2019-2024年中国液压拉伸器行业产能统计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2019-2024年中国液压拉伸器行业产量及增长趋势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2019-2024年中国液压拉伸器市场需求量及增速统计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2024年中国液压拉伸器行业需求领域分布格局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2019-2024年中国液压拉伸器行业销售收入分析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2019-2024年中国液压拉伸器行业盈利情况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2019-2024年中国液压拉伸器行业利润总额统计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2019-2024年中国液压拉伸器进口数量分析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2019-2024年中国液压拉伸器进口金额分析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2019-2024年中国液压拉伸器出口数量分析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2019-2024年中国液压拉伸器出口金额分析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2024年中国液压拉伸器进口国家及地区分析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2024年中国液压拉伸器出口国家及地区分析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2019-2024年中国液压拉伸器行业企业数量情况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2019-2024年中国液压拉伸器行业企业平均规模情况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**地区液压拉伸器市场规模及增长情况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**地区液压拉伸器行业市场需求情况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**地区液压拉伸器市场规模及增长情况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**地区液压拉伸器行业市场需求情况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**地区液压拉伸器市场规模及增长情况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**地区液压拉伸器行业市场需求情况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**地区液压拉伸器市场规模及增长情况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**地区液压拉伸器行业市场需求情况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液压拉伸器重点企业（一）基本信息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液压拉伸器重点企业（一）经营情况分析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液压拉伸器重点企业（一）主要经济指标情况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液压拉伸器重点企业（二）经营情况分析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液压拉伸器重点企业（二）主要经济指标情况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液压拉伸器重点企业（三）经营情况分析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液压拉伸器重点企业（三）主要经济指标情况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液压拉伸器重点企业（三）成长能力情况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2024-2030年中国液压拉伸器行业产能预测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2024-2030年中国液压拉伸器行业产量预测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2024-2030年中国液压拉伸器市场需求量预测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2024-2030年中国液压拉伸器行业供需平衡预测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2024-2030年中国液压拉伸器市场容量预测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2024-2030年中国液压拉伸器市场规模预测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2024-2030年中国液压拉伸器市场前景分析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2024-2030年中国液压拉伸器发展趋势预测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a533f93f64f51" w:history="1">
        <w:r>
          <w:rPr>
            <w:rStyle w:val="Hyperlink"/>
          </w:rPr>
          <w:t>2024-2030年中国液压拉伸器行业现状与发展前景预测报告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a533f93f64f51" w:history="1">
        <w:r>
          <w:rPr>
            <w:rStyle w:val="Hyperlink"/>
          </w:rPr>
          <w:t>https://www.20087.com/9/26/YeYaLaShenQiFaZhanQianJingFenXi.html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6e5a38c674722" w:history="1">
      <w:r>
        <w:rPr>
          <w:rStyle w:val="Hyperlink"/>
        </w:rPr>
        <w:t>2024-2030年中国液压拉伸器行业现状与发展前景预测报告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YeYaLaShenQiFaZhanQianJingFenXi.html" TargetMode="External" Id="R748a533f93f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YeYaLaShenQiFaZhanQianJingFenXi.html" TargetMode="External" Id="Rd396e5a38c67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2024-03-08T07:48:00Z</dcterms:created>
  <dcterms:modified xsi:type="dcterms:W3CDTF">2024-03-08T08:48:00Z</dcterms:modified>
  <dc:subject>2024-2030年中国液压拉伸器行业现状与发展前景预测报告</dc:subject>
  <dc:title>2024-2030年中国液压拉伸器行业现状与发展前景预测报告</dc:title>
  <cp:keywords>2024-2030年中国液压拉伸器行业现状与发展前景预测报告</cp:keywords>
  <dc:description>2024-2030年中国液压拉伸器行业现状与发展前景预测报告</dc:description>
</cp:coreProperties>
</file>