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1ac7db7444cf2" w:history="1">
              <w:r>
                <w:rPr>
                  <w:rStyle w:val="Hyperlink"/>
                </w:rPr>
                <w:t>2025-2031年中国空气能热泵市场现状分析与发展趋势报告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1ac7db7444cf2" w:history="1">
              <w:r>
                <w:rPr>
                  <w:rStyle w:val="Hyperlink"/>
                </w:rPr>
                <w:t>2025-2031年中国空气能热泵市场现状分析与发展趋势报告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1ac7db7444cf2" w:history="1">
                <w:r>
                  <w:rPr>
                    <w:rStyle w:val="Hyperlink"/>
                  </w:rPr>
                  <w:t>https://www.20087.com/9/86/KongQiNengReBengFaZhanQuShi.html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能热泵是一种高效的可再生能源技术，近年来在供暖和热水供应领域获得了广泛的关注和应用。它通过吸收空气中的热能并转化为可用的热能，为住宅和商业建筑提供暖气和热水。随着全球对节能减排的重视，空气能热泵因其低碳环保的特点，成为了替代传统化石燃料供暖方式的重要选项。技术创新和政策支持进一步推动了该行业的快速发展，尤其是在北欧国家和中国北方地区，空气能热泵已经成为了主流的供热解决方案之一。</w:t>
      </w:r>
      <w:r>
        <w:rPr>
          <w:rFonts w:hint="eastAsia"/>
        </w:rPr>
        <w:br/>
      </w:r>
      <w:r>
        <w:rPr>
          <w:rFonts w:hint="eastAsia"/>
        </w:rPr>
        <w:t>　　未来，空气能热泵行业将持续向高能效、智能化和市场普及方向发展。一方面，通过优化压缩机技术和改进换热器设计，提高热泵系统的能效比，减少运行成本。另一方面，结合物联网和大数据技术，实现远程监控和智能调控，提升用户体验。此外，随着成本的进一步下降和技术的成熟，空气能热泵有望在更广泛的地区和更多的应用领域得到推广，尤其是在新建住宅和商业建筑的供暖和热水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1ac7db7444cf2" w:history="1">
        <w:r>
          <w:rPr>
            <w:rStyle w:val="Hyperlink"/>
          </w:rPr>
          <w:t>2025-2031年中国空气能热泵市场现状分析与发展趋势报告</w:t>
        </w:r>
      </w:hyperlink>
      <w:r>
        <w:rPr>
          <w:rFonts w:hint="eastAsia"/>
        </w:rPr>
        <w:t>》基于权威机构及相关协会等渠道的数据，结合空气能热泵行业发展的宏观环境和微观实践，从多维度对空气能热泵行业进行了深入调研与分析。报告内容严谨、数据翔实，辅以大量直观图表，旨在帮助空气能热泵企业精准把握行业动态，科学制定发展战略与投资策略。本报告是空气能热泵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空气能热泵行业相关概述</w:t>
      </w:r>
      <w:r>
        <w:rPr>
          <w:rFonts w:hint="eastAsia"/>
        </w:rPr>
        <w:br/>
      </w:r>
      <w:r>
        <w:rPr>
          <w:rFonts w:hint="eastAsia"/>
        </w:rPr>
        <w:t>　　　　一、空气能热泵行业定义及特点</w:t>
      </w:r>
      <w:r>
        <w:rPr>
          <w:rFonts w:hint="eastAsia"/>
        </w:rPr>
        <w:br/>
      </w:r>
      <w:r>
        <w:rPr>
          <w:rFonts w:hint="eastAsia"/>
        </w:rPr>
        <w:t>　　　　　　1、空气能热泵行业定义</w:t>
      </w:r>
      <w:r>
        <w:rPr>
          <w:rFonts w:hint="eastAsia"/>
        </w:rPr>
        <w:br/>
      </w:r>
      <w:r>
        <w:rPr>
          <w:rFonts w:hint="eastAsia"/>
        </w:rPr>
        <w:t>　　　　　　2、空气能热泵行业特点</w:t>
      </w:r>
      <w:r>
        <w:rPr>
          <w:rFonts w:hint="eastAsia"/>
        </w:rPr>
        <w:br/>
      </w:r>
      <w:r>
        <w:rPr>
          <w:rFonts w:hint="eastAsia"/>
        </w:rPr>
        <w:t>　　　　二、空气能热泵行业经营模式分析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1、空气能热泵生产模式</w:t>
      </w:r>
      <w:r>
        <w:rPr>
          <w:rFonts w:hint="eastAsia"/>
        </w:rPr>
        <w:br/>
      </w:r>
      <w:r>
        <w:rPr>
          <w:rFonts w:hint="eastAsia"/>
        </w:rPr>
        <w:t>　　　　　　2、空气能热泵采购模式</w:t>
      </w:r>
      <w:r>
        <w:rPr>
          <w:rFonts w:hint="eastAsia"/>
        </w:rPr>
        <w:br/>
      </w:r>
      <w:r>
        <w:rPr>
          <w:rFonts w:hint="eastAsia"/>
        </w:rPr>
        <w:t>　　　　　　3、空气能热泵销售模式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2024-2025年全球空气能热泵行业市场运行形势分析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2024-2025年全球空气能热泵行业发展概况</w:t>
      </w:r>
      <w:r>
        <w:rPr>
          <w:rFonts w:hint="eastAsia"/>
        </w:rPr>
        <w:br/>
      </w:r>
      <w:r>
        <w:rPr>
          <w:rFonts w:hint="eastAsia"/>
        </w:rPr>
        <w:t>　　第二节 全球空气能热泵行业发展走势</w:t>
      </w:r>
      <w:r>
        <w:rPr>
          <w:rFonts w:hint="eastAsia"/>
        </w:rPr>
        <w:br/>
      </w:r>
      <w:r>
        <w:rPr>
          <w:rFonts w:hint="eastAsia"/>
        </w:rPr>
        <w:t>　　　　一、全球空气能热泵行业市场分布情况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二、全球空气能热泵行业发展趋势分析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全球空气能热泵行业重点国家和区域分析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2024-2025年中国空气能热泵行业发展环境分析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空气能热泵政策环境分析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空气能热泵技术环境分析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2024-2025年空气能热泵行业技术发展现状及趋势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当前我国空气能热泵技术发展现状</w:t>
      </w:r>
      <w:r>
        <w:rPr>
          <w:rFonts w:hint="eastAsia"/>
        </w:rPr>
        <w:br/>
      </w:r>
      <w:r>
        <w:rPr>
          <w:rFonts w:hint="eastAsia"/>
        </w:rPr>
        <w:t>　　第二节 中外空气能热泵技术差距及产生差距的主要原因分析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提高我国空气能热泵技术的对策</w:t>
      </w:r>
      <w:r>
        <w:rPr>
          <w:rFonts w:hint="eastAsia"/>
        </w:rPr>
        <w:br/>
      </w:r>
      <w:r>
        <w:rPr>
          <w:rFonts w:hint="eastAsia"/>
        </w:rPr>
        <w:t>　　第四节 我国空气能热泵研发、设计发展趋势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2024-2025年中国空气能热泵行业市场供需状况分析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中国空气能热泵行业市场规模情况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中国空气能热泵行业盈利情况分析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中国空气能热泵行业市场需求状况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一、2019-2024年空气能热泵行业市场需求情况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二、空气能热泵行业市场需求特点分析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三、2025-2031年空气能热泵行业市场需求预测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中国空气能热泵行业市场供给状况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一、2019-2024年空气能热泵行业市场供给情况</w:t>
      </w:r>
      <w:r>
        <w:rPr>
          <w:rFonts w:hint="eastAsia"/>
        </w:rPr>
        <w:br/>
      </w:r>
      <w:r>
        <w:rPr>
          <w:rFonts w:hint="eastAsia"/>
        </w:rPr>
        <w:t>　　　　二、空气能热泵行业市场供给特点分析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三、2025-2031年空气能热泵行业市场供给预测</w:t>
      </w:r>
      <w:r>
        <w:rPr>
          <w:rFonts w:hint="eastAsia"/>
        </w:rPr>
        <w:br/>
      </w:r>
      <w:r>
        <w:rPr>
          <w:rFonts w:hint="eastAsia"/>
        </w:rPr>
        <w:t>　　第五节 空气能热泵行业市场供需平衡状况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中国空气能热泵行业进出口情况分析预测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2019-2024年中国空气能热泵行业进出口情况分析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一、2019-2024年中国空气能热泵行业进口分析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二、2019-2024年中国空气能热泵行业出口分析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2025-2031年中国空气能热泵行业进出口情况预测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一、2025-2031年中国空气能热泵行业进口预测分析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二、2025-2031年中国空气能热泵行业出口预测分析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影响空气能热泵行业进出口变化的主要原因分析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2019-2024年中国空气能热泵行业重点地区调研分析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一、中国空气能热泵行业重点区域市场结构调研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二、**地区空气能热泵市场调研分析</w:t>
      </w:r>
      <w:r>
        <w:rPr>
          <w:rFonts w:hint="eastAsia"/>
        </w:rPr>
        <w:br/>
      </w:r>
      <w:r>
        <w:rPr>
          <w:rFonts w:hint="eastAsia"/>
        </w:rPr>
        <w:t>　　　　三、**地区空气能热泵市场调研分析</w:t>
      </w:r>
      <w:r>
        <w:rPr>
          <w:rFonts w:hint="eastAsia"/>
        </w:rPr>
        <w:br/>
      </w:r>
      <w:r>
        <w:rPr>
          <w:rFonts w:hint="eastAsia"/>
        </w:rPr>
        <w:t>　　　　四、**地区空气能热泵市场调研分析</w:t>
      </w:r>
      <w:r>
        <w:rPr>
          <w:rFonts w:hint="eastAsia"/>
        </w:rPr>
        <w:br/>
      </w:r>
      <w:r>
        <w:rPr>
          <w:rFonts w:hint="eastAsia"/>
        </w:rPr>
        <w:t>　　　　五、**地区空气能热泵市场调研分析</w:t>
      </w:r>
      <w:r>
        <w:rPr>
          <w:rFonts w:hint="eastAsia"/>
        </w:rPr>
        <w:br/>
      </w:r>
      <w:r>
        <w:rPr>
          <w:rFonts w:hint="eastAsia"/>
        </w:rPr>
        <w:t>　　　　六、**地区空气能热泵市场调研分析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空气能热泵行业细分产品市场调研分析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中国空气能热泵行业市场行情分析预测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空气能热泵价格影响因素分析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2019-2024年中国空气能热泵市场价格趋向分析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2025-2031年中国空气能热泵市场价格趋向预测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空气能热泵行业上、下游市场分析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空气能热泵行业上游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空气能热泵行业下游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空气能热泵行业竞争格局分析</w:t>
      </w:r>
      <w:r>
        <w:rPr>
          <w:rFonts w:hint="eastAsia"/>
        </w:rPr>
        <w:br/>
      </w:r>
      <w:r>
        <w:rPr>
          <w:rFonts w:hint="eastAsia"/>
        </w:rPr>
        <w:t>　　第一节 空气能热泵行业集中度分析</w:t>
      </w:r>
      <w:r>
        <w:rPr>
          <w:rFonts w:hint="eastAsia"/>
        </w:rPr>
        <w:br/>
      </w:r>
      <w:r>
        <w:rPr>
          <w:rFonts w:hint="eastAsia"/>
        </w:rPr>
        <w:t>　　　　一、空气能热泵市场集中度分析</w:t>
      </w:r>
      <w:r>
        <w:rPr>
          <w:rFonts w:hint="eastAsia"/>
        </w:rPr>
        <w:br/>
      </w:r>
      <w:r>
        <w:rPr>
          <w:rFonts w:hint="eastAsia"/>
        </w:rPr>
        <w:t>　　　　二、空气能热泵企业集中度分析</w:t>
      </w:r>
      <w:r>
        <w:rPr>
          <w:rFonts w:hint="eastAsia"/>
        </w:rPr>
        <w:br/>
      </w:r>
      <w:r>
        <w:rPr>
          <w:rFonts w:hint="eastAsia"/>
        </w:rPr>
        <w:t>　　　　三、空气能热泵区域集中度分析</w:t>
      </w:r>
      <w:r>
        <w:rPr>
          <w:rFonts w:hint="eastAsia"/>
        </w:rPr>
        <w:br/>
      </w:r>
      <w:r>
        <w:rPr>
          <w:rFonts w:hint="eastAsia"/>
        </w:rPr>
        <w:t>　　第二节 空气能热泵行业竞争格局分析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一、2025年空气能热泵行业竞争分析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二、2025年中外空气能热泵产品竞争分析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三、2019-2024年中国空气能热泵市场竞争分析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四、2025-2031年国内主要空气能热泵企业动向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空气能热泵行业重点企业发展调研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空气能热泵重点企业（一）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空气能热泵重点企业（二）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空气能热泵重点企业（三）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空气能热泵重点企业（四）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空气能热泵重点企业（五）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空气能热泵重点企业（六）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2024-2025年空气能热泵企业发展策略分析</w:t>
      </w:r>
      <w:r>
        <w:rPr>
          <w:rFonts w:hint="eastAsia"/>
        </w:rPr>
        <w:br/>
      </w:r>
      <w:r>
        <w:rPr>
          <w:rFonts w:hint="eastAsia"/>
        </w:rPr>
        <w:t>　　第一节 空气能热泵市场策略分析</w:t>
      </w:r>
      <w:r>
        <w:rPr>
          <w:rFonts w:hint="eastAsia"/>
        </w:rPr>
        <w:br/>
      </w:r>
      <w:r>
        <w:rPr>
          <w:rFonts w:hint="eastAsia"/>
        </w:rPr>
        <w:t>　　　　一、空气能热泵价格策略分析</w:t>
      </w:r>
      <w:r>
        <w:rPr>
          <w:rFonts w:hint="eastAsia"/>
        </w:rPr>
        <w:br/>
      </w:r>
      <w:r>
        <w:rPr>
          <w:rFonts w:hint="eastAsia"/>
        </w:rPr>
        <w:t>　　　　二、空气能热泵渠道策略分析</w:t>
      </w:r>
      <w:r>
        <w:rPr>
          <w:rFonts w:hint="eastAsia"/>
        </w:rPr>
        <w:br/>
      </w:r>
      <w:r>
        <w:rPr>
          <w:rFonts w:hint="eastAsia"/>
        </w:rPr>
        <w:t>　　第二节 空气能热泵销售策略分析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提高空气能热泵企业竞争力的策略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一、提高中国空气能热泵企业核心竞争力的对策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二、空气能热泵企业提升竞争力的主要方向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三、影响空气能热泵企业核心竞争力的因素及提升途径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四、提高空气能热泵企业竞争力的策略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对我国空气能热泵品牌的战略思考</w:t>
      </w:r>
      <w:r>
        <w:rPr>
          <w:rFonts w:hint="eastAsia"/>
        </w:rPr>
        <w:br/>
      </w:r>
      <w:r>
        <w:rPr>
          <w:rFonts w:hint="eastAsia"/>
        </w:rPr>
        <w:t>　　　　一、空气能热泵实施品牌战略的意义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二、空气能热泵企业品牌的现状分析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三、我国空气能热泵企业的品牌战略</w:t>
      </w:r>
      <w:r>
        <w:rPr>
          <w:rFonts w:hint="eastAsia"/>
        </w:rPr>
        <w:br/>
      </w:r>
      <w:r>
        <w:rPr>
          <w:rFonts w:hint="eastAsia"/>
        </w:rPr>
        <w:t>　　　　四、空气能热泵品牌战略管理的策略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2024-2025年中国空气能热泵行业营销策略分析</w:t>
      </w:r>
      <w:r>
        <w:rPr>
          <w:rFonts w:hint="eastAsia"/>
        </w:rPr>
        <w:br/>
      </w:r>
      <w:r>
        <w:rPr>
          <w:rFonts w:hint="eastAsia"/>
        </w:rPr>
        <w:t>　　第一节 空气能热泵市场推广策略研究分析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一、做好空气能热泵产品导入</w:t>
      </w:r>
      <w:r>
        <w:rPr>
          <w:rFonts w:hint="eastAsia"/>
        </w:rPr>
        <w:br/>
      </w:r>
      <w:r>
        <w:rPr>
          <w:rFonts w:hint="eastAsia"/>
        </w:rPr>
        <w:t>　　　　二、做好空气能热泵产品组合和产品线决策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三、空气能热泵行业城市市场推广策略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空气能热泵行业渠道营销研究分析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一、空气能热泵行业营销环境分析</w:t>
      </w:r>
      <w:r>
        <w:rPr>
          <w:rFonts w:hint="eastAsia"/>
        </w:rPr>
        <w:br/>
      </w:r>
      <w:r>
        <w:rPr>
          <w:rFonts w:hint="eastAsia"/>
        </w:rPr>
        <w:t>　　　　二、空气能热泵行业现存的营销渠道分析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三、空气能热泵行业终端市场营销管理策略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空气能热泵行业营销战略研究分析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一、中国空气能热泵行业有效整合营销策略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二、建立空气能热泵行业厂商的双嬴模式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2025-2031年中国空气能热泵行业前景与风险预测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2025年空气能热泵市场前景分析</w:t>
      </w:r>
      <w:r>
        <w:rPr>
          <w:rFonts w:hint="eastAsia"/>
        </w:rPr>
        <w:br/>
      </w:r>
      <w:r>
        <w:rPr>
          <w:rFonts w:hint="eastAsia"/>
        </w:rPr>
        <w:t>　　第二节 2025年空气能热泵发展趋势预测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2025-2031年中国空气能热泵行业投资特性分析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一、2025-2031年中国空气能热泵行业进入壁垒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二、2025-2031年中国空气能热泵行业盈利模式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三、2025-2031年中国空气能热泵行业盈利因素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2025-2031年中国空气能热泵行业投资机会分析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一、2025-2031年中国空气能热泵细分市场投资机会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二、2025-2031年中国空气能热泵行业区域市场投资潜力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2025-2031年中国空气能热泵行业投资风险分析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一、2025-2031年中国空气能热泵行业市场竞争风险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二、2025-2031年中国空气能热泵行业技术风险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三、2025-2031年中国空气能热泵行业政策风险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四、2025-2031年中国空气能热泵行业进入退出风险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2025-2031年中国空气能热泵行业盈利模式与投资策略分析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国外空气能热泵行业投资现状及经营模式分析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一、境外空气能热泵行业成长情况调查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中国空气能热泵行业商业模式探讨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中国空气能热泵行业投资国际化发展战略分析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中国空气能热泵行业投资策略分析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中国空气能热泵行业资本运作战略选择方案研究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中:智:林：中国空气能热泵行业多元化经营战略的可行性分析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空气能热泵行业历程</w:t>
      </w:r>
      <w:r>
        <w:rPr>
          <w:rFonts w:hint="eastAsia"/>
        </w:rPr>
        <w:br/>
      </w:r>
      <w:r>
        <w:rPr>
          <w:rFonts w:hint="eastAsia"/>
        </w:rPr>
        <w:t>　　图表 空气能热泵行业生命周期</w:t>
      </w:r>
      <w:r>
        <w:rPr>
          <w:rFonts w:hint="eastAsia"/>
        </w:rPr>
        <w:br/>
      </w:r>
      <w:r>
        <w:rPr>
          <w:rFonts w:hint="eastAsia"/>
        </w:rPr>
        <w:t>　　图表 空气能热泵行业产业链分析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2019-2024年中国空气能热泵行业市场规模及增长情况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2019-2024年空气能热泵行业市场容量分析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2019-2024年中国空气能热泵行业产能统计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2019-2024年中国空气能热泵行业产量及增长趋势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2019-2024年中国空气能热泵市场需求量及增速统计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2024年中国空气能热泵行业需求领域分布格局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2019-2024年中国空气能热泵行业销售收入分析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2019-2024年中国空气能热泵行业盈利情况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2019-2024年中国空气能热泵行业利润总额统计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2019-2024年中国空气能热泵进口数量分析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2019-2024年中国空气能热泵进口金额分析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2019-2024年中国空气能热泵出口数量分析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2019-2024年中国空气能热泵出口金额分析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2024年中国空气能热泵进口国家及地区分析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2024年中国空气能热泵出口国家及地区分析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2019-2024年中国空气能热泵行业企业数量情况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2019-2024年中国空气能热泵行业企业平均规模情况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**地区空气能热泵市场规模及增长情况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**地区空气能热泵行业市场需求情况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**地区空气能热泵市场规模及增长情况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**地区空气能热泵行业市场需求情况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**地区空气能热泵市场规模及增长情况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**地区空气能热泵行业市场需求情况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**地区空气能热泵市场规模及增长情况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**地区空气能热泵行业市场需求情况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空气能热泵重点企业（一）基本信息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空气能热泵重点企业（一）经营情况分析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空气能热泵重点企业（一）主要经济指标情况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空气能热泵重点企业（一）盈利能力情况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空气能热泵重点企业（一）偿债能力情况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空气能热泵重点企业（一）运营能力情况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空气能热泵重点企业（一）成长能力情况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空气能热泵重点企业（二）基本信息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空气能热泵重点企业（二）经营情况分析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空气能热泵重点企业（二）主要经济指标情况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空气能热泵重点企业（二）盈利能力情况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空气能热泵重点企业（二）偿债能力情况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空气能热泵重点企业（二）运营能力情况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空气能热泵重点企业（二）成长能力情况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空气能热泵重点企业（三）基本信息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空气能热泵重点企业（三）经营情况分析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空气能热泵重点企业（三）主要经济指标情况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空气能热泵重点企业（三）盈利能力情况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空气能热泵重点企业（三）偿债能力情况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空气能热泵重点企业（三）运营能力情况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空气能热泵重点企业（三）成长能力情况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2025-2031年中国空气能热泵行业产能预测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2025-2031年中国空气能热泵行业产量预测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2025-2031年中国空气能热泵市场需求量预测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2025-2031年中国空气能热泵行业供需平衡预测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2025-2031年中国空气能热泵市场容量预测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2025-2031年中国空气能热泵市场规模预测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2025-2031年中国空气能热泵市场前景分析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2025-2031年中国空气能热泵发展趋势预测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1ac7db7444cf2" w:history="1">
        <w:r>
          <w:rPr>
            <w:rStyle w:val="Hyperlink"/>
          </w:rPr>
          <w:t>2025-2031年中国空气能热泵市场现状分析与发展趋势报告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1ac7db7444cf2" w:history="1">
        <w:r>
          <w:rPr>
            <w:rStyle w:val="Hyperlink"/>
          </w:rPr>
          <w:t>https://www.20087.com/9/86/KongQiNengReBengFaZhanQuShi.html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能蒸汽发生器、空气能热泵排名前十名、空气能热泵排名前十名、空气能热泵取暖怎么样、地源热泵十大名牌排名、空气能热泵烘干机、空气能品牌排行榜前十名、空气能热泵和空调有什么区别、空气源热泵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c894888614429" w:history="1">
      <w:r>
        <w:rPr>
          <w:rStyle w:val="Hyperlink"/>
        </w:rPr>
        <w:t>2025-2031年中国空气能热泵市场现状分析与发展趋势报告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KongQiNengReBengFaZhanQuShi.html" TargetMode="External" Id="Re891ac7db744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KongQiNengReBengFaZhanQuShi.html" TargetMode="External" Id="R6e8c89488861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2024-12-28T02:04:00Z</dcterms:created>
  <dcterms:modified xsi:type="dcterms:W3CDTF">2024-12-28T03:04:00Z</dcterms:modified>
  <dc:subject>2025-2031年中国空气能热泵市场现状分析与发展趋势报告</dc:subject>
  <dc:title>2025-2031年中国空气能热泵市场现状分析与发展趋势报告</dc:title>
  <cp:keywords>2025-2031年中国空气能热泵市场现状分析与发展趋势报告</cp:keywords>
  <dc:description>2025-2031年中国空气能热泵市场现状分析与发展趋势报告</dc:description>
</cp:coreProperties>
</file>