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59309ac94a6e" w:history="1">
              <w:r>
                <w:rPr>
                  <w:rStyle w:val="Hyperlink"/>
                </w:rPr>
                <w:t>2025-2031年中国胶体磨行业发展全面调研与未来趋势预测报告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59309ac94a6e" w:history="1">
              <w:r>
                <w:rPr>
                  <w:rStyle w:val="Hyperlink"/>
                </w:rPr>
                <w:t>2025-2031年中国胶体磨行业发展全面调研与未来趋势预测报告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859309ac94a6e" w:history="1">
                <w:r>
                  <w:rPr>
                    <w:rStyle w:val="Hyperlink"/>
                  </w:rPr>
                  <w:t>https://www.20087.com/0/97/JiaoTiMoFaZhanQuShiYuCe.html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磨是一种用于精细分散物料的机械设备，广泛应用于食品、化工、制药等行业。近年来，随着工业生产的精细化要求提高，胶体磨的技术不断进步，设备的性能和效率显著提升。同时，市场上出现了更多针对特定应用领域定制的胶体磨，满足了不同行业对物料分散度的高要求。</w:t>
      </w:r>
      <w:r>
        <w:rPr>
          <w:rFonts w:hint="eastAsia"/>
        </w:rPr>
        <w:br/>
      </w:r>
      <w:r>
        <w:rPr>
          <w:rFonts w:hint="eastAsia"/>
        </w:rPr>
        <w:t>　　未来，胶体磨的发展将更加侧重于技术创新和节能环保。随着纳米技术的应用，胶体磨将能够处理更细小的颗粒，提高产品的分散均匀性和稳定性。此外，随着对节能减排的重视，胶体磨将采用更加节能的设计，降低能耗和减少环境污染。同时，智能化控制技术的应用将使得操作更加简便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859309ac94a6e" w:history="1">
        <w:r>
          <w:rPr>
            <w:rStyle w:val="Hyperlink"/>
          </w:rPr>
          <w:t>2025-2031年中国胶体磨行业发展全面调研与未来趋势预测报告</w:t>
        </w:r>
      </w:hyperlink>
      <w:r>
        <w:rPr>
          <w:rFonts w:hint="eastAsia"/>
        </w:rPr>
        <w:t>》依托行业权威数据及长期市场监测信息，系统分析了胶体磨行业的市场规模、供需关系、竞争格局及重点企业经营状况，并结合胶体磨行业发展现状，科学预测了胶体磨市场前景与技术发展方向。报告通过SWOT分析，揭示了胶体磨行业机遇与潜在风险，为投资者提供了全面的现状分析与前景评估，助力挖掘投资价值并优化决策。同时，报告从投资、生产及营销等角度提出可行性建议，为胶体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胶体磨行业发展综述</w:t>
      </w:r>
      <w:r>
        <w:rPr>
          <w:rFonts w:hint="eastAsia"/>
        </w:rPr>
        <w:br/>
      </w:r>
      <w:r>
        <w:rPr>
          <w:rFonts w:hint="eastAsia"/>
        </w:rPr>
        <w:t>　　第一节 胶体磨相关概述</w:t>
      </w:r>
      <w:r>
        <w:rPr>
          <w:rFonts w:hint="eastAsia"/>
        </w:rPr>
        <w:br/>
      </w:r>
      <w:r>
        <w:rPr>
          <w:rFonts w:hint="eastAsia"/>
        </w:rPr>
        <w:t>　　　　一、胶体磨的定义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 、均化</w:t>
      </w:r>
      <w:r>
        <w:rPr>
          <w:rFonts w:hint="eastAsia"/>
        </w:rPr>
        <w:br/>
      </w:r>
      <w:r>
        <w:rPr>
          <w:rFonts w:hint="eastAsia"/>
        </w:rPr>
        <w:t>　　　　　　2 、解离</w:t>
      </w:r>
      <w:r>
        <w:rPr>
          <w:rFonts w:hint="eastAsia"/>
        </w:rPr>
        <w:br/>
      </w:r>
      <w:r>
        <w:rPr>
          <w:rFonts w:hint="eastAsia"/>
        </w:rPr>
        <w:t>　　　　　　3 、粒度分级</w:t>
      </w:r>
      <w:r>
        <w:rPr>
          <w:rFonts w:hint="eastAsia"/>
        </w:rPr>
        <w:br/>
      </w:r>
      <w:r>
        <w:rPr>
          <w:rFonts w:hint="eastAsia"/>
        </w:rPr>
        <w:t>　　　　　　4 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胶体磨在生产中的应用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中国胶体磨行业发展环境分析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中国胶体磨行业发展社会环境分析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一、城镇化建设的加快</w:t>
      </w:r>
      <w:r>
        <w:rPr>
          <w:rFonts w:hint="eastAsia"/>
        </w:rPr>
        <w:br/>
      </w:r>
      <w:r>
        <w:rPr>
          <w:rFonts w:hint="eastAsia"/>
        </w:rPr>
        <w:t>　　　　二、粉体工业的发展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中国胶体磨行业市场现状分析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2020-2025年胶体磨市场需求分析</w:t>
      </w:r>
      <w:r>
        <w:rPr>
          <w:rFonts w:hint="eastAsia"/>
        </w:rPr>
        <w:br/>
      </w:r>
      <w:r>
        <w:rPr>
          <w:rFonts w:hint="eastAsia"/>
        </w:rPr>
        <w:t>　　　　一、食品行业对胶体磨的需求</w:t>
      </w:r>
      <w:r>
        <w:rPr>
          <w:rFonts w:hint="eastAsia"/>
        </w:rPr>
        <w:br/>
      </w:r>
      <w:r>
        <w:rPr>
          <w:rFonts w:hint="eastAsia"/>
        </w:rPr>
        <w:t>　　　　二、化工行业对胶体磨的需求</w:t>
      </w:r>
      <w:r>
        <w:rPr>
          <w:rFonts w:hint="eastAsia"/>
        </w:rPr>
        <w:br/>
      </w:r>
      <w:r>
        <w:rPr>
          <w:rFonts w:hint="eastAsia"/>
        </w:rPr>
        <w:t>　　　　三、医药行业对胶体磨的需求</w:t>
      </w:r>
      <w:r>
        <w:rPr>
          <w:rFonts w:hint="eastAsia"/>
        </w:rPr>
        <w:br/>
      </w:r>
      <w:r>
        <w:rPr>
          <w:rFonts w:hint="eastAsia"/>
        </w:rPr>
        <w:t>　　　　四、建筑行业对胶体磨的需求</w:t>
      </w:r>
      <w:r>
        <w:rPr>
          <w:rFonts w:hint="eastAsia"/>
        </w:rPr>
        <w:br/>
      </w:r>
      <w:r>
        <w:rPr>
          <w:rFonts w:hint="eastAsia"/>
        </w:rPr>
        <w:t>　　　　五、其它行业对胶体磨的需求</w:t>
      </w:r>
      <w:r>
        <w:rPr>
          <w:rFonts w:hint="eastAsia"/>
        </w:rPr>
        <w:br/>
      </w:r>
      <w:r>
        <w:rPr>
          <w:rFonts w:hint="eastAsia"/>
        </w:rPr>
        <w:t>　　第二节 2020-2025年粉碎机发展普遍存在的问题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2020-2025年中国胶体磨行业市场现状调研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一、2020-2025年中国胶体磨行业市场规模分析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二、2020-2025年中国胶体磨行业利润分析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胶体磨行业发展分析</w:t>
      </w:r>
      <w:r>
        <w:rPr>
          <w:rFonts w:hint="eastAsia"/>
        </w:rPr>
        <w:br/>
      </w:r>
      <w:r>
        <w:rPr>
          <w:rFonts w:hint="eastAsia"/>
        </w:rPr>
        <w:t>　　第一节 中国胶体磨需求与消费状况分析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一、中国目前胶体磨消费的主要特征分析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二、中国胶体磨消费者消费偏好调查分析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三、中国胶体磨消费者对其价格的敏感度分析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中国胶体磨行业技术发展分析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一、当前中国胶体磨技术发展现况分析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二、中国胶体磨产品技术成熟度分析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三、中外胶体磨技术差距及其主要因素分析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四、提高中国胶体磨技术的策略</w:t>
      </w:r>
      <w:r>
        <w:rPr>
          <w:rFonts w:hint="eastAsia"/>
        </w:rPr>
        <w:br/>
      </w:r>
      <w:r>
        <w:rPr>
          <w:rFonts w:hint="eastAsia"/>
        </w:rPr>
        <w:t>　　第三节 中国胶体磨市场价格分析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一、2020-2025年中国主要胶体磨产品价格趋向分析</w:t>
      </w:r>
      <w:r>
        <w:rPr>
          <w:rFonts w:hint="eastAsia"/>
        </w:rPr>
        <w:br/>
      </w:r>
      <w:r>
        <w:rPr>
          <w:rFonts w:hint="eastAsia"/>
        </w:rPr>
        <w:t>　　　　二、2020-2025年中国胶体磨行业平均价格趋向分析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2025-2031年中国胶体磨行业市场发展预测分析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一、2025-2031年中国胶体磨行业市场规模预测分析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二、2025-2031年中国胶体磨行业利润预测分析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2020-2025年粉碎机进出口风险分析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胶体磨关联行业发展分析</w:t>
      </w:r>
      <w:r>
        <w:rPr>
          <w:rFonts w:hint="eastAsia"/>
        </w:rPr>
        <w:br/>
      </w:r>
      <w:r>
        <w:rPr>
          <w:rFonts w:hint="eastAsia"/>
        </w:rPr>
        <w:t>　　第一节 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一、2020-2025年我国食品市场发展现状分析</w:t>
      </w:r>
      <w:r>
        <w:rPr>
          <w:rFonts w:hint="eastAsia"/>
        </w:rPr>
        <w:br/>
      </w:r>
      <w:r>
        <w:rPr>
          <w:rFonts w:hint="eastAsia"/>
        </w:rPr>
        <w:t>　　　　二、食品行业对胶体磨的不同需求分析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三、2025-2031年我国食品行业发展分析预测</w:t>
      </w:r>
      <w:r>
        <w:rPr>
          <w:rFonts w:hint="eastAsia"/>
        </w:rPr>
        <w:br/>
      </w:r>
      <w:r>
        <w:rPr>
          <w:rFonts w:hint="eastAsia"/>
        </w:rPr>
        <w:t>　　第二节 中国化工行业发展分析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一、2020-2025年我国化工市场发展现状分析</w:t>
      </w:r>
      <w:r>
        <w:rPr>
          <w:rFonts w:hint="eastAsia"/>
        </w:rPr>
        <w:br/>
      </w:r>
      <w:r>
        <w:rPr>
          <w:rFonts w:hint="eastAsia"/>
        </w:rPr>
        <w:t>　　　　二、化工行业对胶体磨的不同需求分析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三、2025-2031年我国化工行业发展分析预测</w:t>
      </w:r>
      <w:r>
        <w:rPr>
          <w:rFonts w:hint="eastAsia"/>
        </w:rPr>
        <w:br/>
      </w:r>
      <w:r>
        <w:rPr>
          <w:rFonts w:hint="eastAsia"/>
        </w:rPr>
        <w:t>　　第三节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一、2020-2025年我国医药市场发展现状分析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二、医药行业对胶体磨的不同需求分析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三、2025-2031年我国医药行业发展分析预测</w:t>
      </w:r>
      <w:r>
        <w:rPr>
          <w:rFonts w:hint="eastAsia"/>
        </w:rPr>
        <w:br/>
      </w:r>
      <w:r>
        <w:rPr>
          <w:rFonts w:hint="eastAsia"/>
        </w:rPr>
        <w:t>　　第四节 中国建筑行业发展分析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一、2020-2025年我国建筑市场发展现状分析</w:t>
      </w:r>
      <w:r>
        <w:rPr>
          <w:rFonts w:hint="eastAsia"/>
        </w:rPr>
        <w:br/>
      </w:r>
      <w:r>
        <w:rPr>
          <w:rFonts w:hint="eastAsia"/>
        </w:rPr>
        <w:t>　　　　二、建筑行业对胶体磨的不同需求分析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胶体磨行业竞争格局分析</w:t>
      </w:r>
      <w:r>
        <w:rPr>
          <w:rFonts w:hint="eastAsia"/>
        </w:rPr>
        <w:br/>
      </w:r>
      <w:r>
        <w:rPr>
          <w:rFonts w:hint="eastAsia"/>
        </w:rPr>
        <w:t>　　第一节 胶体磨行业历史竞争格局概况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一、胶体磨行业集中度分析</w:t>
      </w:r>
      <w:r>
        <w:rPr>
          <w:rFonts w:hint="eastAsia"/>
        </w:rPr>
        <w:br/>
      </w:r>
      <w:r>
        <w:rPr>
          <w:rFonts w:hint="eastAsia"/>
        </w:rPr>
        <w:t>　　　　二、胶体磨行业竞争程度分析</w:t>
      </w:r>
      <w:r>
        <w:rPr>
          <w:rFonts w:hint="eastAsia"/>
        </w:rPr>
        <w:br/>
      </w:r>
      <w:r>
        <w:rPr>
          <w:rFonts w:hint="eastAsia"/>
        </w:rPr>
        <w:t>　　第二节 中国胶体磨行业结构分析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中国胶体磨产业竞争情况分析</w:t>
      </w:r>
      <w:r>
        <w:rPr>
          <w:rFonts w:hint="eastAsia"/>
        </w:rPr>
        <w:br/>
      </w:r>
      <w:r>
        <w:rPr>
          <w:rFonts w:hint="eastAsia"/>
        </w:rPr>
        <w:t>　　　　一、我国胶体磨行业品类竞争现状调研</w:t>
      </w:r>
      <w:r>
        <w:rPr>
          <w:rFonts w:hint="eastAsia"/>
        </w:rPr>
        <w:br/>
      </w:r>
      <w:r>
        <w:rPr>
          <w:rFonts w:hint="eastAsia"/>
        </w:rPr>
        <w:t>　　　　二、我国胶体磨企业的竞争力分析</w:t>
      </w:r>
      <w:r>
        <w:rPr>
          <w:rFonts w:hint="eastAsia"/>
        </w:rPr>
        <w:br/>
      </w:r>
      <w:r>
        <w:rPr>
          <w:rFonts w:hint="eastAsia"/>
        </w:rPr>
        <w:t>　　第四节 胶体磨行业竞争格局分析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一、2020-2025年国内外胶体磨竞争分析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二、2020-2025年我国胶体磨市场竞争分析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三、2020-2025年我国胶体磨市场集中度分析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四、2020-2025年国内主要胶体磨企业动向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胶体磨企业竞争策略分析</w:t>
      </w:r>
      <w:r>
        <w:rPr>
          <w:rFonts w:hint="eastAsia"/>
        </w:rPr>
        <w:br/>
      </w:r>
      <w:r>
        <w:rPr>
          <w:rFonts w:hint="eastAsia"/>
        </w:rPr>
        <w:t>　　第一节 胶体磨市场竞争策略分析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一、2025年胶体磨市场增长潜力分析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二、2025年胶体磨主要潜力品种分析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三、现有胶体磨产品竞争策略分析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四、潜力胶体磨品种竞争策略选择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胶体磨企业竞争策略趋势预测分析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一、2025-2031年我国胶体磨市场竞争趋势预测分析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二、2025-2031年胶体磨行业竞争格局展望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三、2025-2031年胶体磨行业竞争策略分析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四、2025-2031年胶体磨企业竞争策略分析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胶体磨行业领先企业经营形势分析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市场趋势调查分析</w:t>
      </w:r>
      <w:r>
        <w:rPr>
          <w:rFonts w:hint="eastAsia"/>
        </w:rPr>
        <w:br/>
      </w:r>
      <w:r>
        <w:rPr>
          <w:rFonts w:hint="eastAsia"/>
        </w:rPr>
        <w:t>第十一章 胶体磨行业发展趋势预测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2025-2031年中国胶体磨行业市场趋势预测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一、2020-2025年中国胶体磨行业发展趋势总结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二、2025-2031年中国胶体磨行业市场发展方向分析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2025-2031年胶体磨产业发展趋势预测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一、2025-2031年胶体磨产业政策趋向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二、2025-2031年胶体磨技术革新趋势预测分析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三、2025-2031年胶体磨价格走势分析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2025-2031年国际胶体磨市场预测分析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一、2025-2031年全球胶体磨行业产值预测分析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二、2025-2031年全球胶体磨市场需求前景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三、2025-2031年全球胶体磨市场价格预测分析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2025-2031年国内胶体磨市场预测分析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一、2025-2031年国内胶体磨行业产能预测分析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二、2025-2031年国内胶体磨行业产量预测分析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三、2025-2031年国内胶体磨市场需求前景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四、2025-2031年国内胶体磨市场价格预测分析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五、2025-2031年国内胶体磨行业集中度预测分析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第十三章 胶体磨企业投资潜力与价值分析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2020-2025年胶体磨行业投资情况分析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第二节 2025-2031年胶体磨企业投资环境分析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胶体磨行业投资机会与风险</w:t>
      </w:r>
      <w:r>
        <w:rPr>
          <w:rFonts w:hint="eastAsia"/>
        </w:rPr>
        <w:br/>
      </w:r>
      <w:r>
        <w:rPr>
          <w:rFonts w:hint="eastAsia"/>
        </w:rPr>
        <w:t>　　第一节 胶体磨行业投资效益分析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一、2020-2025年胶体磨行业投资状况分析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二、2025-2031年胶体磨行业投资效益分析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三、2025-2031年胶体磨行业投资前景预测分析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四、2025-2031年胶体磨行业的投资方向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五、2025-2031年胶体磨行业投资的建议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影响胶体磨行业发展的主要因素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一、2020-2025年影响胶体磨行业运行的有利因素分析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二、2020-2025年影响胶体磨行业运行的稳定因素分析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三、2020-2025年影响胶体磨行业运行的不利因素分析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四、2025-2031年我国胶体磨行业发展面临的挑战分析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五、2025-2031年我国胶体磨行业发展面临的机遇分析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胶体磨行业投资前景预警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一、2025-2031年胶体磨行业市场风险预测分析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二、2025-2031年胶体磨行业政策风险预测分析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三、2025-2031年胶体磨行业经营风险预测分析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四、2025-2031年胶体磨行业技术风险预测分析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五、2025-2031年胶体磨行业竞争风险预测分析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六、2025-2031年胶体磨行业其他风险预测分析</w:t>
      </w:r>
      <w:r>
        <w:rPr>
          <w:rFonts w:hint="eastAsia"/>
        </w:rPr>
        <w:br/>
      </w:r>
      <w:r>
        <w:rPr>
          <w:rFonts w:hint="eastAsia"/>
        </w:rPr>
        <w:t>　　第四节 中智~林~－胶体磨行业投资规划建议研究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2020-2025年固定资产投资到位资金状况分析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2020-2025年世界胶体磨产量及其增速走势图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2020-2025年我国胶体磨行业市场规模及增速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2025-2031年世界胶体磨需求量及其增速预测分析</w:t>
      </w:r>
      <w:r>
        <w:rPr>
          <w:rFonts w:hint="eastAsia"/>
        </w:rPr>
        <w:br/>
      </w:r>
      <w:r>
        <w:rPr>
          <w:rFonts w:hint="eastAsia"/>
        </w:rPr>
        <w:t>　　图表 2025-2031年胶体磨行业销售收入及增速走势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2025-2031年胶体磨行业产量及其增速走势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2025-2031年胶体磨行业投资额状况分析</w:t>
      </w:r>
      <w:r>
        <w:rPr>
          <w:rFonts w:hint="eastAsia"/>
        </w:rPr>
        <w:br/>
      </w:r>
      <w:r>
        <w:rPr>
          <w:rFonts w:hint="eastAsia"/>
        </w:rPr>
        <w:t>　　图表 2020-2025年我国胶体磨重点区域分布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2025-2031年我国胶体磨需求量预测分析</w:t>
      </w:r>
      <w:r>
        <w:rPr>
          <w:rFonts w:hint="eastAsia"/>
        </w:rPr>
        <w:br/>
      </w:r>
      <w:r>
        <w:rPr>
          <w:rFonts w:hint="eastAsia"/>
        </w:rPr>
        <w:t>　　图表 2025-2031年我国胶体磨行业企业集中度预测分析</w:t>
      </w:r>
      <w:r>
        <w:rPr>
          <w:rFonts w:hint="eastAsia"/>
        </w:rPr>
        <w:br/>
      </w:r>
      <w:r>
        <w:rPr>
          <w:rFonts w:hint="eastAsia"/>
        </w:rPr>
        <w:t>　　图表 2025-2031年我国胶体磨行业市场规模预测分析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2020-2025年我国胶体磨行业区域竞争格局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2025-2031年我国胶体磨行业产量及增速预测分析</w:t>
      </w:r>
      <w:r>
        <w:rPr>
          <w:rFonts w:hint="eastAsia"/>
        </w:rPr>
        <w:br/>
      </w:r>
      <w:r>
        <w:rPr>
          <w:rFonts w:hint="eastAsia"/>
        </w:rPr>
        <w:t>　　图表 2025-2031年我国胶体磨行业投资预测分析</w:t>
      </w:r>
      <w:r>
        <w:rPr>
          <w:rFonts w:hint="eastAsia"/>
        </w:rPr>
        <w:br/>
      </w:r>
      <w:r>
        <w:rPr>
          <w:rFonts w:hint="eastAsia"/>
        </w:rPr>
        <w:t>　　图表 2025-2031年我国胶体磨行业现状分析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59309ac94a6e" w:history="1">
        <w:r>
          <w:rPr>
            <w:rStyle w:val="Hyperlink"/>
          </w:rPr>
          <w:t>2025-2031年中国胶体磨行业发展全面调研与未来趋势预测报告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859309ac94a6e" w:history="1">
        <w:r>
          <w:rPr>
            <w:rStyle w:val="Hyperlink"/>
          </w:rPr>
          <w:t>https://www.20087.com/0/97/JiaoTiMoFaZhanQuShiYuCe.html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热点：胶体磨结构及工作原理、胶体磨的生产厂家及价格、胶体磨厂家排名、胶体磨的用途、砂磨机、胶体磨结构及工作原理、昊星不锈钢胶体磨、胶体磨是什么、大型胶体磨多少钱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0934ab42483f" w:history="1">
      <w:r>
        <w:rPr>
          <w:rStyle w:val="Hyperlink"/>
        </w:rPr>
        <w:t>2025-2031年中国胶体磨行业发展全面调研与未来趋势预测报告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oTiMoFaZhanQuShiYuCe.html" TargetMode="External" Id="R621859309ac9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oTiMoFaZhanQuShiYuCe.html" TargetMode="External" Id="R01a30934ab42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2025-05-22T05:02:00Z</dcterms:created>
  <dcterms:modified xsi:type="dcterms:W3CDTF">2025-05-22T06:02:00Z</dcterms:modified>
  <dc:subject>2025-2031年中国胶体磨行业发展全面调研与未来趋势预测报告</dc:subject>
  <dc:title>2025-2031年中国胶体磨行业发展全面调研与未来趋势预测报告</dc:title>
  <cp:keywords>2025-2031年中国胶体磨行业发展全面调研与未来趋势预测报告</cp:keywords>
  <dc:description>2025-2031年中国胶体磨行业发展全面调研与未来趋势预测报告</dc:description>
</cp:coreProperties>
</file>