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0c5f5dad44972" w:history="1">
              <w:r>
                <w:rPr>
                  <w:rStyle w:val="Hyperlink"/>
                </w:rPr>
                <w:t>2023-2029年全球与中国个人护理产品行业现状调研及前景趋势报告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0c5f5dad44972" w:history="1">
              <w:r>
                <w:rPr>
                  <w:rStyle w:val="Hyperlink"/>
                </w:rPr>
                <w:t>2023-2029年全球与中国个人护理产品行业现状调研及前景趋势报告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0c5f5dad44972" w:history="1">
                <w:r>
                  <w:rPr>
                    <w:rStyle w:val="Hyperlink"/>
                  </w:rPr>
                  <w:t>https://www.20087.com/1/17/GeRenHuLiChanPinHangYeQuShi.html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产品市场持续扩大，涵盖护肤、口腔护理、个人卫生等多个细分领域。目前，消费者对天然、有机、无刺激性成分的产品需求激增，推动了行业的创新与改革。个性化、定制化服务也成为了市场新趋势，利用皮肤基因检测、AI肤质分析等技术，为消费者提供精准匹配的护理方案。同时，环保包装和可持续发展理念的普及，促使品牌在生产过程中注重减少碳足迹和塑料使用。</w:t>
      </w:r>
      <w:r>
        <w:rPr>
          <w:rFonts w:hint="eastAsia"/>
        </w:rPr>
        <w:br/>
      </w:r>
      <w:r>
        <w:rPr>
          <w:rFonts w:hint="eastAsia"/>
        </w:rPr>
        <w:t>　　未来，个人护理产品将更加注重科学性与可持续性。科学技术的应用，如生物工程、纳米技术，将带来更高效能的活性成分和创新配方。同时，随着微生物组学、皮肤微生态研究的深入，个性化护理方案将更加精准，满足不同人群的健康需求。可持续发展方面，除了包装材料的革新，整个供应链的环保转型也将成为重点，包括可再生资源的利用、循环经济模式的实践等。此外，心理健康与身体护理的结合，强调身心平衡的全方位个人护理理念，将是未来市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0c5f5dad44972" w:history="1">
        <w:r>
          <w:rPr>
            <w:rStyle w:val="Hyperlink"/>
          </w:rPr>
          <w:t>2023-2029年全球与中国个人护理产品行业现状调研及前景趋势报告</w:t>
        </w:r>
      </w:hyperlink>
      <w:r>
        <w:rPr>
          <w:rFonts w:hint="eastAsia"/>
        </w:rPr>
        <w:t>》主要分析了个人护理产品行业的市场规模、个人护理产品市场供需状况、个人护理产品市场竞争状况和个人护理产品主要企业经营情况，同时对个人护理产品行业的未来发展做出了科学预测。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0c5f5dad44972" w:history="1">
        <w:r>
          <w:rPr>
            <w:rStyle w:val="Hyperlink"/>
          </w:rPr>
          <w:t>2023-2029年全球与中国个人护理产品行业现状调研及前景趋势报告</w:t>
        </w:r>
      </w:hyperlink>
      <w:r>
        <w:rPr>
          <w:rFonts w:hint="eastAsia"/>
        </w:rPr>
        <w:t>》在多年个人护理产品行业研究的基础上，结合全球及中国个人护理产品行业市场的发展现状，通过资深研究团队对个人护理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0c5f5dad44972" w:history="1">
        <w:r>
          <w:rPr>
            <w:rStyle w:val="Hyperlink"/>
          </w:rPr>
          <w:t>2023-2029年全球与中国个人护理产品行业现状调研及前景趋势报告</w:t>
        </w:r>
      </w:hyperlink>
      <w:r>
        <w:rPr>
          <w:rFonts w:hint="eastAsia"/>
        </w:rPr>
        <w:t>》可以帮助投资者准确把握个人护理产品行业的市场现状，为投资者进行投资作出个人护理产品行业前景预判，挖掘个人护理产品行业投资价值，同时提出个人护理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个人护理产品市场概述</w:t>
      </w:r>
      <w:r>
        <w:rPr>
          <w:rFonts w:hint="eastAsia"/>
        </w:rPr>
        <w:br/>
      </w:r>
      <w:r>
        <w:rPr>
          <w:rFonts w:hint="eastAsia"/>
        </w:rPr>
        <w:t>　　第一节 个人护理产品产品定义及统计范围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按照不同产品类型，个人护理产品主要可以分为如下几个类别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一、不同产品类型个人护理产品增长趋势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从不同应用，个人护理产品主要包括如下几个方面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全球与中国个人护理产品发展现状及趋势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一、全球个人护理产品发展现状及未来趋势（2017-2022年）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二、中国个人护理产品发展现状及未来趋势（2017-2022年）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全球个人护理产品供需现状及2023-2029年预测（2017-2022年）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一、全球个人护理产品产能、产量、产能利用率及发展趋势（2017-2022年）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二、全球个人护理产品产量、表观消费量及发展趋势（2017-2022年）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中国个人护理产品供需现状及2023-2029年预测（2017-2022年）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一、中国个人护理产品产能、产量、产能利用率及2023-2029年趋势（2017-2022年）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二、中国个人护理产品产量、表观消费量及发展趋势（2017-2022年）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三、中国个人护理产品产量、市场需求量及发展趋势（2017-2022年）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中国及欧美日等个人护理产品行业政策分析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全球与中国主要厂商个人护理产品产量、产值及竞争分析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全球个人护理产品主要厂商列表（2020-2022年）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一、全球个人护理产品主要厂商产量列表（2020-2022年）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二、全球个人护理产品主要厂商产值列表（2020-2022年）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三、2022年全球主要生产商个人护理产品收入排名</w:t>
      </w:r>
      <w:r>
        <w:rPr>
          <w:rFonts w:hint="eastAsia"/>
        </w:rPr>
        <w:br/>
      </w:r>
      <w:r>
        <w:rPr>
          <w:rFonts w:hint="eastAsia"/>
        </w:rPr>
        <w:t>　　　　四、全球个人护理产品主要厂商产品价格列表（2020-2022年）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中国个人护理产品主要厂商产量、产值及市场份额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一、中国个人护理产品主要厂商产量列表（2020-2022年）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二、中国个人护理产品主要厂商产值列表（2020-2022年）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个人护理产品厂商产地分布及商业化日期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个人护理产品行业集中度、竞争程度分析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一、个人护理产品行业集中度分析：全球Top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二、全球个人护理产品第一梯队、第二梯队和第三梯队生产商（品牌）及市场份额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全球领先个人护理产品企业SWOT分析</w:t>
      </w:r>
      <w:r>
        <w:rPr>
          <w:rFonts w:hint="eastAsia"/>
        </w:rPr>
        <w:br/>
      </w:r>
      <w:r>
        <w:rPr>
          <w:rFonts w:hint="eastAsia"/>
        </w:rPr>
        <w:t>　　第六节 全球主要个人护理产品企业采访及观点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全球主要个人护理产品生产地区分析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全球主要地区个人护理产品市场规模分析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一、全球主要地区个人护理产品产量及市场份额（2017-2022年）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二、全球主要地区个人护理产品产量及市场份额预测（2023-2029年）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三、全球主要地区个人护理产品产值及市场份额（2017-2022年）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四、全球主要地区个人护理产品产值及市场份额预测（2023-2029年）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北美市场个人护理产品产量、产值及增长率（2017-2022年）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欧洲市场个人护理产品产量、产值及增长率（2017-2022年）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中国市场个人护理产品产量、产值及增长率（2017-2022年）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日本市场个人护理产品产量、产值及增长率（2017-2022年）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东南亚市场个人护理产品产量、产值及增长率（2017-2022年）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印度市场个人护理产品产量、产值及增长率（2017-2022年）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全球主要地区个人护理产品消费展望（2023-2029年）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全球主要地区个人护理产品消费量及增长率（2017-2022年）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全球主要地区个人护理产品消费量预测（2023-2029年）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全球个人护理产品行业重点企业调研分析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个人护理产品重点企业（一）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一、重点企业（一）基本信息、个人护理产品生产基地、销售区域、竞争对手及市场地位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三、重点企业（一）个人护理产品产能、产量、产值、价格及毛利率统计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个人护理产品重点企业（二）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一、重点企业（二）基本信息、个人护理产品生产基地、销售区域、竞争对手及市场地位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三、重点企业（二）个人护理产品产能、产量、产值、价格及毛利率统计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个人护理产品重点企业（三）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一、重点企业（三）基本信息、个人护理产品生产基地、销售区域、竞争对手及市场地位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三、重点企业（三）个人护理产品产能、产量、产值、价格及毛利率统计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个人护理产品重点企业（四）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一、重点企业（四）基本信息、个人护理产品生产基地、销售区域、竞争对手及市场地位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三、重点企业（四）个人护理产品产能、产量、产值、价格及毛利率统计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个人护理产品重点企业（五）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一、重点企业（五）基本信息、个人护理产品生产基地、销售区域、竞争对手及市场地位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三、重点企业（五）个人护理产品产能、产量、产值、价格及毛利率统计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个人护理产品重点企业（六）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一、重点企业（六）基本信息、个人护理产品生产基地、销售区域、竞争对手及市场地位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三、重点企业（六）个人护理产品产能、产量、产值、价格及毛利率统计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个人护理产品重点企业（七）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一、重点企业（七）基本信息、个人护理产品生产基地、销售区域、竞争对手及市场地位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三、重点企业（七）个人护理产品产能、产量、产值、价格及毛利率统计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不同类型个人护理产品市场分析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全球不同类型个人护理产品产量（2017-2029年）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一、全球不同类型个人护理产品产量及市场份额（2017-2022年）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二、全球不同类型个人护理产品产量预测（2023-2029年）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全球不同类型个人护理产品产值（2017-2029年）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一、全球不同类型个人护理产品产值及市场份额（2017-2022年）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二、全球不同类型个人护理产品产值预测（2023-2029年）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全球不同类型个人护理产品价格走势（2017-2022年）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不同价格区间个人护理产品市场份额对比（2020-2022年）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中国不同类型个人护理产品产量（2017-2029年）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一、中国不同类型个人护理产品产量及市场份额（2017-2022年）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二、中国不同类型个人护理产品产量预测（2023-2029年）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中国不同类型个人护理产品产值（2017-2029年）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一、中国不同类型个人护理产品产值及市场份额（2017-2022年）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二、中国不同类型个人护理产品产值预测（2023-2029年）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个人护理产品上游原料及下游主要应用分析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个人护理产品产业链分析</w:t>
      </w:r>
      <w:r>
        <w:rPr>
          <w:rFonts w:hint="eastAsia"/>
        </w:rPr>
        <w:br/>
      </w:r>
      <w:r>
        <w:rPr>
          <w:rFonts w:hint="eastAsia"/>
        </w:rPr>
        <w:t>　　第二节 个人护理产品产业上游供应分析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全球不同应用个人护理产品消费量、市场份额及增长率（2017-2029年）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一、全球不同应用个人护理产品消费量（2017-2022年）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二、全球不同应用个人护理产品消费量预测（2023-2029年）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中国不同应用个人护理产品消费量、市场份额及增长率（2017-2029年）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一、中国不同应用个人护理产品消费量（2017-2022年）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二、中国不同应用个人护理产品消费量预测（2023-2029年）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中国个人护理产品产量、消费量、进出口分析及未来趋势（2017-2029年）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中国个人护理产品进出口贸易趋势</w:t>
      </w:r>
      <w:r>
        <w:rPr>
          <w:rFonts w:hint="eastAsia"/>
        </w:rPr>
        <w:br/>
      </w:r>
      <w:r>
        <w:rPr>
          <w:rFonts w:hint="eastAsia"/>
        </w:rPr>
        <w:t>　　第三节 中国个人护理产品主要进口来源</w:t>
      </w:r>
      <w:r>
        <w:rPr>
          <w:rFonts w:hint="eastAsia"/>
        </w:rPr>
        <w:br/>
      </w:r>
      <w:r>
        <w:rPr>
          <w:rFonts w:hint="eastAsia"/>
        </w:rPr>
        <w:t>　　第四节 中国个人护理产品主要出口目的地</w:t>
      </w:r>
      <w:r>
        <w:rPr>
          <w:rFonts w:hint="eastAsia"/>
        </w:rPr>
        <w:br/>
      </w:r>
      <w:r>
        <w:rPr>
          <w:rFonts w:hint="eastAsia"/>
        </w:rPr>
        <w:t>　　第五节 中国个人护理产品未来发展的有利因素、不利因素分析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中国个人护理产品主要生产消费地区分布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中国个人护理产品生产地区分布</w:t>
      </w:r>
      <w:r>
        <w:rPr>
          <w:rFonts w:hint="eastAsia"/>
        </w:rPr>
        <w:br/>
      </w:r>
      <w:r>
        <w:rPr>
          <w:rFonts w:hint="eastAsia"/>
        </w:rPr>
        <w:t>　　第二节 中国个人护理产品消费地区分布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影响中国个人护理产品供需的主要因素分析</w:t>
      </w:r>
      <w:r>
        <w:rPr>
          <w:rFonts w:hint="eastAsia"/>
        </w:rPr>
        <w:br/>
      </w:r>
      <w:r>
        <w:rPr>
          <w:rFonts w:hint="eastAsia"/>
        </w:rPr>
        <w:t>　　第一节 个人护理产品技术及相关行业技术发展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个人护理产品进出口贸易现状及趋势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个人护理产品下游行业需求变化因素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个人护理产品行业、产品及技术发展趋势（2023-2029年）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个人护理产品行业及市场环境发展趋势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个人护理产品产品及技术发展趋势</w:t>
      </w:r>
      <w:r>
        <w:rPr>
          <w:rFonts w:hint="eastAsia"/>
        </w:rPr>
        <w:br/>
      </w:r>
      <w:r>
        <w:rPr>
          <w:rFonts w:hint="eastAsia"/>
        </w:rPr>
        <w:t>　　第三节 个人护理产品产品价格走势</w:t>
      </w:r>
      <w:r>
        <w:rPr>
          <w:rFonts w:hint="eastAsia"/>
        </w:rPr>
        <w:br/>
      </w:r>
      <w:r>
        <w:rPr>
          <w:rFonts w:hint="eastAsia"/>
        </w:rPr>
        <w:t>　　第四节 个人护理产品市场消费形态、消费者偏好（2023-2029年）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国内个人护理产品销售渠道</w:t>
      </w:r>
      <w:r>
        <w:rPr>
          <w:rFonts w:hint="eastAsia"/>
        </w:rPr>
        <w:br/>
      </w:r>
      <w:r>
        <w:rPr>
          <w:rFonts w:hint="eastAsia"/>
        </w:rPr>
        <w:t>　　第二节 海外市场个人护理产品销售渠道</w:t>
      </w:r>
      <w:r>
        <w:rPr>
          <w:rFonts w:hint="eastAsia"/>
        </w:rPr>
        <w:br/>
      </w:r>
      <w:r>
        <w:rPr>
          <w:rFonts w:hint="eastAsia"/>
        </w:rPr>
        <w:t>　　第三节 个人护理产品销售/营销策略建议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按照不同产品类型，个人护理产品主要可以分为如下几个类别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不同种类个人护理产品增长趋势</w:t>
      </w:r>
      <w:r>
        <w:rPr>
          <w:rFonts w:hint="eastAsia"/>
        </w:rPr>
        <w:br/>
      </w:r>
      <w:r>
        <w:rPr>
          <w:rFonts w:hint="eastAsia"/>
        </w:rPr>
        <w:t>　　表 按不同应用，个人护理产品主要包括如下几个方面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不同应用个人护理产品消费量增长趋势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中国及欧美日等地区个人护理产品相关政策分析</w:t>
      </w:r>
      <w:r>
        <w:rPr>
          <w:rFonts w:hint="eastAsia"/>
        </w:rPr>
        <w:br/>
      </w:r>
      <w:r>
        <w:rPr>
          <w:rFonts w:hint="eastAsia"/>
        </w:rPr>
        <w:t>　　表 全球个人护理产品主要厂商产量列表（2020-2022年）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全球个人护理产品主要厂商产量市场份额列表（2020-2022年）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全球个人护理产品主要厂商产值列表（2020-2022年）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全球个人护理产品主要厂商产值、市场份额列表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2022年全球主要生产商个人护理产品收入排名</w:t>
      </w:r>
      <w:r>
        <w:rPr>
          <w:rFonts w:hint="eastAsia"/>
        </w:rPr>
        <w:br/>
      </w:r>
      <w:r>
        <w:rPr>
          <w:rFonts w:hint="eastAsia"/>
        </w:rPr>
        <w:t>　　表 全球个人护理产品主要厂商产品价格列表（2020-2022年）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中国个人护理产品主要厂商产品价格列表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中国个人护理产品主要厂商产量市场份额列表（2020-2022年）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中国个人护理产品主要厂商产值列表（2020-2022年）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中国个人护理产品主要厂商产值市场份额列表（2020-2022年）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全球主要个人护理产品厂商产地分布及商业化日期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全球主要个人护理产品企业采访及观点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全球主要地区个人护理产品产值对比</w:t>
      </w:r>
      <w:r>
        <w:rPr>
          <w:rFonts w:hint="eastAsia"/>
        </w:rPr>
        <w:br/>
      </w:r>
      <w:r>
        <w:rPr>
          <w:rFonts w:hint="eastAsia"/>
        </w:rPr>
        <w:t>　　表 全球主要地区个人护理产品产量市场份额列表（2017-2022年）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全球主要地区个人护理产品产量列表（2023-2029年）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全球主要地区个人护理产品产量份额（2023-2029年）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全球主要地区个人护理产品产值列表（2017-2022年）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全球主要地区个人护理产品产值份额列表（2017-2022年）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全球主要地区个人护理产品消费量列表（2017-2022年）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全球主要地区个人护理产品消费量市场份额列表（2017-2022年）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重点企业（一）个人护理产品产能、产量、产值、价格及毛利率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重点企业（一）个人护理产品产品规格及价格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重点企业（二）个人护理产品产能、产量、产值、价格及毛利率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重点企业（二）个人护理产品产品规格及价格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重点企业（三）个人护理产品产能、产量、产值、价格及毛利率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重点企业（三）个人护理产品产品规格及价格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重点企业（四）个人护理产品产能、产量、产值、价格及毛利率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重点企业（四）个人护理产品产品规格及价格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重点企业（五）个人护理产品产能、产量、产值、价格及毛利率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重点企业（五）个人护理产品产品规格及价格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重点企业（六）个人护理产品产能、产量、产值、价格及毛利率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重点企业（六）个人护理产品产品规格及价格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重点企业（七）个人护理产品产品规格、参数及市场应用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重点企业（七）个人护理产品产能、产量、产值、价格及毛利率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重点企业（七）个人护理产品产品规格及价格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全球不同产品类型个人护理产品产量（2017-2022年）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全球不同产品类型个人护理产品产量市场份额（2017-2022年）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全球不同产品类型个人护理产品产量预测（2023-2029年）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全球不同产品类型个人护理产品产量市场份额预测（2023-2029年）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全球不同类型个人护理产品产值（2017-2022年）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全球不同类型个人护理产品产值市场份额（2017-2022年）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全球不同类型个人护理产品产值预测（2023-2029年）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全球不同类型个人护理产品产值市场份额预测（2023-2029年）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全球不同价格区间个人护理产品市场份额对比（2020-2022年）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中国不同产品类型个人护理产品产量（2017-2022年）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中国不同产品类型个人护理产品产量市场份额（2017-2022年）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中国不同产品类型个人护理产品产量预测（2023-2029年）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中国不同产品类型个人护理产品产量市场份额预测（2023-2029年）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中国不同产品类型个人护理产品产值（2017-2022年）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中国不同产品类型个人护理产品产值市场份额（2017-2022年）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中国不同产品类型个人护理产品产值预测（2023-2029年）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中国不同产品类型个人护理产品产值市场份额预测（2023-2029年）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个人护理产品上游原料供应商及联系方式列表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全球不同应用个人护理产品消费量（2017-2022年）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全球不同应用个人护理产品消费量市场份额（2017-2022年）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全球不同应用个人护理产品消费量预测（2023-2029年）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全球不同应用个人护理产品消费量市场份额预测（2023-2029年）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中国不同应用个人护理产品消费量（2017-2022年）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中国不同应用个人护理产品消费量市场份额（2017-2022年）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中国不同应用个人护理产品消费量预测（2023-2029年）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中国不同应用个人护理产品消费量市场份额预测（2023-2029年）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中国个人护理产品产量、消费量、进出口（2017-2022年）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中国个人护理产品产量、消费量、进出口预测（2023-2029年）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中国市场个人护理产品进出口贸易趋势</w:t>
      </w:r>
      <w:r>
        <w:rPr>
          <w:rFonts w:hint="eastAsia"/>
        </w:rPr>
        <w:br/>
      </w:r>
      <w:r>
        <w:rPr>
          <w:rFonts w:hint="eastAsia"/>
        </w:rPr>
        <w:t>　　表 中国市场个人护理产品主要进口来源</w:t>
      </w:r>
      <w:r>
        <w:rPr>
          <w:rFonts w:hint="eastAsia"/>
        </w:rPr>
        <w:br/>
      </w:r>
      <w:r>
        <w:rPr>
          <w:rFonts w:hint="eastAsia"/>
        </w:rPr>
        <w:t>　　表 中国市场个人护理产品主要出口目的地</w:t>
      </w:r>
      <w:r>
        <w:rPr>
          <w:rFonts w:hint="eastAsia"/>
        </w:rPr>
        <w:br/>
      </w:r>
      <w:r>
        <w:rPr>
          <w:rFonts w:hint="eastAsia"/>
        </w:rPr>
        <w:t>　　表 中国个人护理产品市场未来发展的有利因素、不利因素分析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中国个人护理产品生产地区分布</w:t>
      </w:r>
      <w:r>
        <w:rPr>
          <w:rFonts w:hint="eastAsia"/>
        </w:rPr>
        <w:br/>
      </w:r>
      <w:r>
        <w:rPr>
          <w:rFonts w:hint="eastAsia"/>
        </w:rPr>
        <w:t>　　表 中国个人护理产品消费地区分布</w:t>
      </w:r>
      <w:r>
        <w:rPr>
          <w:rFonts w:hint="eastAsia"/>
        </w:rPr>
        <w:br/>
      </w:r>
      <w:r>
        <w:rPr>
          <w:rFonts w:hint="eastAsia"/>
        </w:rPr>
        <w:t>　　表 个人护理产品行业及市场环境发展趋势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 个人护理产品产品及技术发展趋势</w:t>
      </w:r>
      <w:r>
        <w:rPr>
          <w:rFonts w:hint="eastAsia"/>
        </w:rPr>
        <w:br/>
      </w:r>
      <w:r>
        <w:rPr>
          <w:rFonts w:hint="eastAsia"/>
        </w:rPr>
        <w:t>　　表 国内个人护理产品主要销售模式及销售渠道趋势（2017-2022年）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欧美日等地区个人护理产品主要销售模式及销售渠道趋势（2017-2022年）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个人护理产品产品市场定位及目标消费者分析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个人护理产品产品图片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2022年全球不同产品类型个人护理产品产量市场份额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全球不同类型个人护理产品消费量市场份额对比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全球个人护理产品产量及增长率（2017-2022年）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全球个人护理产品产值及增长率（2017-2022年）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中国个人护理产品产量及发展趋势（2017-2022年）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中国个人护理产品产值及未来发展趋势（2017-2022年）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全球个人护理产品产能、产量、产能利用率及发展趋势（2017-2022年）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全球个人护理产品产量、市场需求量及发展趋势（2017-2022年）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中国个人护理产品产能、产量、产能利用率及发展趋势（2017-2022年）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中国个人护理产品产量、市场需求量及发展趋势（2017-2022年）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全球个人护理产品主要厂商2022年产量市场份额列表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全球个人护理产品主要厂商2022年产值市场份额列表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中国市场个人护理产品主要厂商产量市场份额列表（2020-2022年）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中国个人护理产品主要厂商2022年产量市场份额列表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中国个人护理产品主要厂商2022年产值市场份额列表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2022年全球前五及前十大生产商个人护理产品市场份额</w:t>
      </w:r>
      <w:r>
        <w:rPr>
          <w:rFonts w:hint="eastAsia"/>
        </w:rPr>
        <w:br/>
      </w:r>
      <w:r>
        <w:rPr>
          <w:rFonts w:hint="eastAsia"/>
        </w:rPr>
        <w:t>　　图 全球个人护理产品第一梯队、第二梯队和第三梯队生产商（品牌）及市场份额（2020-2022年）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个人护理产品全球领先企业SWOT分析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全球主要地区个人护理产品消费量市场份额对比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北美市场个人护理产品产量及增长率（2017-2022年）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北美市场个人护理产品产值及增长率（2017-2022年）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欧洲市场个人护理产品产量及增长率（2017-2022年）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欧洲市场个人护理产品产值及增长率（2017-2022年）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中国市场个人护理产品产量及增长率（2017-2022年）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中国市场个人护理产品产值及增长率（2017-2022年）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日本市场个人护理产品产量及增长率（2017-2022年）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日本市场个人护理产品产值及增长率（2017-2022年）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东南亚市场个人护理产品产量及增长率（2017-2022年）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东南亚市场个人护理产品产值及增长率（2017-2022年）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印度市场个人护理产品产量及增长率（2017-2022年）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印度市场个人护理产品产值及增长率（2017-2022年）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全球主要地区个人护理产品消费量市场份额（2017-2022年）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全球主要地区个人护理产品消费量市场份额预测（2023-2029年）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印度市场个人护理产品消费量、增长率及发展预测（2017-2022年）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个人护理产品产业链分析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个人护理产品产品价格走势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0c5f5dad44972" w:history="1">
        <w:r>
          <w:rPr>
            <w:rStyle w:val="Hyperlink"/>
          </w:rPr>
          <w:t>2023-2029年全球与中国个人护理产品行业现状调研及前景趋势报告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0c5f5dad44972" w:history="1">
        <w:r>
          <w:rPr>
            <w:rStyle w:val="Hyperlink"/>
          </w:rPr>
          <w:t>https://www.20087.com/1/17/GeRenHuLiChanPinHangYeQuShi.html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2bcd5214b4887" w:history="1">
      <w:r>
        <w:rPr>
          <w:rStyle w:val="Hyperlink"/>
        </w:rPr>
        <w:t>2023-2029年全球与中国个人护理产品行业现状调研及前景趋势报告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GeRenHuLiChanPinHangYeQuShi.html" TargetMode="External" Id="Rdc00c5f5dad4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GeRenHuLiChanPinHangYeQuShi.html" TargetMode="External" Id="R1222bcd5214b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2023-05-16T08:25:10Z</dcterms:created>
  <dcterms:modified xsi:type="dcterms:W3CDTF">2023-05-16T09:25:10Z</dcterms:modified>
  <dc:subject>2023-2029年全球与中国个人护理产品行业现状调研及前景趋势报告</dc:subject>
  <dc:title>2023-2029年全球与中国个人护理产品行业现状调研及前景趋势报告</dc:title>
  <cp:keywords>2023-2029年全球与中国个人护理产品行业现状调研及前景趋势报告</cp:keywords>
  <dc:description>2023-2029年全球与中国个人护理产品行业现状调研及前景趋势报告</dc:description>
</cp:coreProperties>
</file>