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2b30524ee4b23" w:history="1">
              <w:r>
                <w:rPr>
                  <w:rStyle w:val="Hyperlink"/>
                </w:rPr>
                <w:t>2024-2030年中国补偿式交流稳压器市场现状分析与发展趋势报告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2b30524ee4b23" w:history="1">
              <w:r>
                <w:rPr>
                  <w:rStyle w:val="Hyperlink"/>
                </w:rPr>
                <w:t>2024-2030年中国补偿式交流稳压器市场现状分析与发展趋势报告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2b30524ee4b23" w:history="1">
                <w:r>
                  <w:rPr>
                    <w:rStyle w:val="Hyperlink"/>
                  </w:rPr>
                  <w:t>https://www.20087.com/7/07/BuChangShiJiaoLiuWenYaQiFaZhanQuShi.html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偿式交流稳压器用于稳定电网电压波动，保障敏感电子设备正常运行。近年来，随着电力电子技术的进步，稳压器的响应速度和精度显著提高，同时，智能监控和故障自诊断功能的加入，增强了设备的可靠性和维护效率。在数据中心、医院和实验室等对电源稳定性要求极高的场所，补偿式交流稳压器发挥了重要作用。</w:t>
      </w:r>
      <w:r>
        <w:rPr>
          <w:rFonts w:hint="eastAsia"/>
        </w:rPr>
        <w:br/>
      </w:r>
      <w:r>
        <w:rPr>
          <w:rFonts w:hint="eastAsia"/>
        </w:rPr>
        <w:t>　　未来，补偿式交流稳压器将更加注重智能化和节能化。智能化体现在设备将集成物联网技术，实现远程监控和智能调度，以优化电网资源分配。节能化则意味着通过优化电路设计和采用高效电力转换技术，减少能量损耗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2b30524ee4b23" w:history="1">
        <w:r>
          <w:rPr>
            <w:rStyle w:val="Hyperlink"/>
          </w:rPr>
          <w:t>2024-2030年中国补偿式交流稳压器市场现状分析与发展趋势报告</w:t>
        </w:r>
      </w:hyperlink>
      <w:r>
        <w:rPr>
          <w:rFonts w:hint="eastAsia"/>
        </w:rPr>
        <w:t>》基于深入的行业调研，对补偿式交流稳压器产业链进行了全面分析。报告详细探讨了补偿式交流稳压器市场规模、需求状况，以及价格动态，并深入解读了当前补偿式交流稳压器行业现状、市场前景及未来发展趋势。同时，报告聚焦于补偿式交流稳压器行业重点企业，剖析了竞争格局、市场集中度及品牌建设情况，并对补偿式交流稳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补偿式交流稳压器行业相关概述</w:t>
      </w:r>
      <w:r>
        <w:rPr>
          <w:rFonts w:hint="eastAsia"/>
        </w:rPr>
        <w:br/>
      </w:r>
      <w:r>
        <w:rPr>
          <w:rFonts w:hint="eastAsia"/>
        </w:rPr>
        <w:t>　　　　一、补偿式交流稳压器行业定义及特点</w:t>
      </w:r>
      <w:r>
        <w:rPr>
          <w:rFonts w:hint="eastAsia"/>
        </w:rPr>
        <w:br/>
      </w:r>
      <w:r>
        <w:rPr>
          <w:rFonts w:hint="eastAsia"/>
        </w:rPr>
        <w:t>　　　　　　1、补偿式交流稳压器行业定义</w:t>
      </w:r>
      <w:r>
        <w:rPr>
          <w:rFonts w:hint="eastAsia"/>
        </w:rPr>
        <w:br/>
      </w:r>
      <w:r>
        <w:rPr>
          <w:rFonts w:hint="eastAsia"/>
        </w:rPr>
        <w:t>　　　　　　2、补偿式交流稳压器行业特点</w:t>
      </w:r>
      <w:r>
        <w:rPr>
          <w:rFonts w:hint="eastAsia"/>
        </w:rPr>
        <w:br/>
      </w:r>
      <w:r>
        <w:rPr>
          <w:rFonts w:hint="eastAsia"/>
        </w:rPr>
        <w:t>　　　　二、补偿式交流稳压器行业经营模式分析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1、补偿式交流稳压器生产模式</w:t>
      </w:r>
      <w:r>
        <w:rPr>
          <w:rFonts w:hint="eastAsia"/>
        </w:rPr>
        <w:br/>
      </w:r>
      <w:r>
        <w:rPr>
          <w:rFonts w:hint="eastAsia"/>
        </w:rPr>
        <w:t>　　　　　　2、补偿式交流稳压器采购模式</w:t>
      </w:r>
      <w:r>
        <w:rPr>
          <w:rFonts w:hint="eastAsia"/>
        </w:rPr>
        <w:br/>
      </w:r>
      <w:r>
        <w:rPr>
          <w:rFonts w:hint="eastAsia"/>
        </w:rPr>
        <w:t>　　　　　　3、补偿式交流稳压器销售模式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2023-2024年全球补偿式交流稳压器行业市场运行形势分析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2023-2024年全球补偿式交流稳压器行业发展概况</w:t>
      </w:r>
      <w:r>
        <w:rPr>
          <w:rFonts w:hint="eastAsia"/>
        </w:rPr>
        <w:br/>
      </w:r>
      <w:r>
        <w:rPr>
          <w:rFonts w:hint="eastAsia"/>
        </w:rPr>
        <w:t>　　第二节 全球补偿式交流稳压器行业发展走势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一、全球补偿式交流稳压器行业市场分布情况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二、全球补偿式交流稳压器行业发展趋势分析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全球补偿式交流稳压器行业重点国家和区域分析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2023-2024年中国补偿式交流稳压器行业发展环境分析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补偿式交流稳压器政策环境分析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补偿式交流稳压器技术环境分析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2023-2024年补偿式交流稳压器行业技术发展现状及趋势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当前我国补偿式交流稳压器技术发展现状</w:t>
      </w:r>
      <w:r>
        <w:rPr>
          <w:rFonts w:hint="eastAsia"/>
        </w:rPr>
        <w:br/>
      </w:r>
      <w:r>
        <w:rPr>
          <w:rFonts w:hint="eastAsia"/>
        </w:rPr>
        <w:t>　　第二节 中外补偿式交流稳压器技术差距及产生差距的主要原因分析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提高我国补偿式交流稳压器技术的对策</w:t>
      </w:r>
      <w:r>
        <w:rPr>
          <w:rFonts w:hint="eastAsia"/>
        </w:rPr>
        <w:br/>
      </w:r>
      <w:r>
        <w:rPr>
          <w:rFonts w:hint="eastAsia"/>
        </w:rPr>
        <w:t>　　第四节 我国补偿式交流稳压器研发、设计发展趋势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2023-2024年中国补偿式交流稳压器行业市场供需状况分析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中国补偿式交流稳压器行业市场规模情况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中国补偿式交流稳压器行业盈利情况分析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中国补偿式交流稳压器行业市场需求状况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一、2019-2024年补偿式交流稳压器行业市场需求情况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二、补偿式交流稳压器行业市场需求特点分析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三、2024-2030年补偿式交流稳压器行业市场需求预测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中国补偿式交流稳压器行业市场供给状况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一、2019-2024年补偿式交流稳压器行业市场供给情况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二、补偿式交流稳压器行业市场供给特点分析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三、2024-2030年补偿式交流稳压器行业市场供给预测</w:t>
      </w:r>
      <w:r>
        <w:rPr>
          <w:rFonts w:hint="eastAsia"/>
        </w:rPr>
        <w:br/>
      </w:r>
      <w:r>
        <w:rPr>
          <w:rFonts w:hint="eastAsia"/>
        </w:rPr>
        <w:t>　　第五节 补偿式交流稳压器行业市场供需平衡状况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中国补偿式交流稳压器行业进出口情况分析预测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2019-2024年中国补偿式交流稳压器行业进出口情况分析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一、2019-2024年中国补偿式交流稳压器行业进口分析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二、2019-2024年中国补偿式交流稳压器行业出口分析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2024-2030年中国补偿式交流稳压器行业进出口情况预测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一、2024-2030年中国补偿式交流稳压器行业进口预测分析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二、2024-2030年中国补偿式交流稳压器行业出口预测分析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影响补偿式交流稳压器行业进出口变化的主要原因分析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2019-2024年中国补偿式交流稳压器行业重点地区调研分析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一、中国补偿式交流稳压器行业重点区域市场结构调研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二、**地区补偿式交流稳压器市场调研分析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三、**地区补偿式交流稳压器市场调研分析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四、**地区补偿式交流稳压器市场调研分析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五、**地区补偿式交流稳压器市场调研分析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六、**地区补偿式交流稳压器市场调研分析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补偿式交流稳压器行业细分产品市场调研分析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中国补偿式交流稳压器行业市场行情分析预测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补偿式交流稳压器价格影响因素分析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2019-2024年中国补偿式交流稳压器市场价格趋向分析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2024-2030年中国补偿式交流稳压器市场价格趋向预测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补偿式交流稳压器行业上、下游市场分析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补偿式交流稳压器行业上游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补偿式交流稳压器行业下游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补偿式交流稳压器行业竞争格局分析</w:t>
      </w:r>
      <w:r>
        <w:rPr>
          <w:rFonts w:hint="eastAsia"/>
        </w:rPr>
        <w:br/>
      </w:r>
      <w:r>
        <w:rPr>
          <w:rFonts w:hint="eastAsia"/>
        </w:rPr>
        <w:t>　　第一节 补偿式交流稳压器行业集中度分析</w:t>
      </w:r>
      <w:r>
        <w:rPr>
          <w:rFonts w:hint="eastAsia"/>
        </w:rPr>
        <w:br/>
      </w:r>
      <w:r>
        <w:rPr>
          <w:rFonts w:hint="eastAsia"/>
        </w:rPr>
        <w:t>　　　　一、补偿式交流稳压器市场集中度分析</w:t>
      </w:r>
      <w:r>
        <w:rPr>
          <w:rFonts w:hint="eastAsia"/>
        </w:rPr>
        <w:br/>
      </w:r>
      <w:r>
        <w:rPr>
          <w:rFonts w:hint="eastAsia"/>
        </w:rPr>
        <w:t>　　　　二、补偿式交流稳压器企业集中度分析</w:t>
      </w:r>
      <w:r>
        <w:rPr>
          <w:rFonts w:hint="eastAsia"/>
        </w:rPr>
        <w:br/>
      </w:r>
      <w:r>
        <w:rPr>
          <w:rFonts w:hint="eastAsia"/>
        </w:rPr>
        <w:t>　　　　三、补偿式交流稳压器区域集中度分析</w:t>
      </w:r>
      <w:r>
        <w:rPr>
          <w:rFonts w:hint="eastAsia"/>
        </w:rPr>
        <w:br/>
      </w:r>
      <w:r>
        <w:rPr>
          <w:rFonts w:hint="eastAsia"/>
        </w:rPr>
        <w:t>　　第二节 补偿式交流稳压器行业竞争格局分析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一、2024年补偿式交流稳压器行业竞争分析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二、2024年中外补偿式交流稳压器产品竞争分析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三、2019-2024年中国补偿式交流稳压器市场竞争分析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四、2024-2030年国内主要补偿式交流稳压器企业动向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补偿式交流稳压器行业重点企业发展调研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补偿式交流稳压器重点企业（一）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补偿式交流稳压器重点企业（二）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补偿式交流稳压器重点企业（三）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补偿式交流稳压器重点企业（四）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补偿式交流稳压器重点企业（五）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补偿式交流稳压器重点企业（六）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2023-2024年补偿式交流稳压器企业发展策略分析</w:t>
      </w:r>
      <w:r>
        <w:rPr>
          <w:rFonts w:hint="eastAsia"/>
        </w:rPr>
        <w:br/>
      </w:r>
      <w:r>
        <w:rPr>
          <w:rFonts w:hint="eastAsia"/>
        </w:rPr>
        <w:t>　　第一节 补偿式交流稳压器市场策略分析</w:t>
      </w:r>
      <w:r>
        <w:rPr>
          <w:rFonts w:hint="eastAsia"/>
        </w:rPr>
        <w:br/>
      </w:r>
      <w:r>
        <w:rPr>
          <w:rFonts w:hint="eastAsia"/>
        </w:rPr>
        <w:t>　　　　一、补偿式交流稳压器价格策略分析</w:t>
      </w:r>
      <w:r>
        <w:rPr>
          <w:rFonts w:hint="eastAsia"/>
        </w:rPr>
        <w:br/>
      </w:r>
      <w:r>
        <w:rPr>
          <w:rFonts w:hint="eastAsia"/>
        </w:rPr>
        <w:t>　　　　二、补偿式交流稳压器渠道策略分析</w:t>
      </w:r>
      <w:r>
        <w:rPr>
          <w:rFonts w:hint="eastAsia"/>
        </w:rPr>
        <w:br/>
      </w:r>
      <w:r>
        <w:rPr>
          <w:rFonts w:hint="eastAsia"/>
        </w:rPr>
        <w:t>　　第二节 补偿式交流稳压器销售策略分析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提高补偿式交流稳压器企业竞争力的策略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一、提高中国补偿式交流稳压器企业核心竞争力的对策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二、补偿式交流稳压器企业提升竞争力的主要方向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三、影响补偿式交流稳压器企业核心竞争力的因素及提升途径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四、提高补偿式交流稳压器企业竞争力的策略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对我国补偿式交流稳压器品牌的战略思考</w:t>
      </w:r>
      <w:r>
        <w:rPr>
          <w:rFonts w:hint="eastAsia"/>
        </w:rPr>
        <w:br/>
      </w:r>
      <w:r>
        <w:rPr>
          <w:rFonts w:hint="eastAsia"/>
        </w:rPr>
        <w:t>　　　　一、补偿式交流稳压器实施品牌战略的意义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二、补偿式交流稳压器企业品牌的现状分析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三、我国补偿式交流稳压器企业的品牌战略</w:t>
      </w:r>
      <w:r>
        <w:rPr>
          <w:rFonts w:hint="eastAsia"/>
        </w:rPr>
        <w:br/>
      </w:r>
      <w:r>
        <w:rPr>
          <w:rFonts w:hint="eastAsia"/>
        </w:rPr>
        <w:t>　　　　四、补偿式交流稳压器品牌战略管理的策略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2023-2024年中国补偿式交流稳压器行业营销策略分析</w:t>
      </w:r>
      <w:r>
        <w:rPr>
          <w:rFonts w:hint="eastAsia"/>
        </w:rPr>
        <w:br/>
      </w:r>
      <w:r>
        <w:rPr>
          <w:rFonts w:hint="eastAsia"/>
        </w:rPr>
        <w:t>　　第一节 补偿式交流稳压器市场推广策略研究分析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一、做好补偿式交流稳压器产品导入</w:t>
      </w:r>
      <w:r>
        <w:rPr>
          <w:rFonts w:hint="eastAsia"/>
        </w:rPr>
        <w:br/>
      </w:r>
      <w:r>
        <w:rPr>
          <w:rFonts w:hint="eastAsia"/>
        </w:rPr>
        <w:t>　　　　二、做好补偿式交流稳压器产品组合和产品线决策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三、补偿式交流稳压器行业城市市场推广策略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补偿式交流稳压器行业渠道营销研究分析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一、补偿式交流稳压器行业营销环境分析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二、补偿式交流稳压器行业现存的营销渠道分析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三、补偿式交流稳压器行业终端市场营销管理策略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补偿式交流稳压器行业营销战略研究分析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一、中国补偿式交流稳压器行业有效整合营销策略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二、建立补偿式交流稳压器行业厂商的双嬴模式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2024-2030年中国补偿式交流稳压器行业前景与风险预测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2024年补偿式交流稳压器市场前景分析</w:t>
      </w:r>
      <w:r>
        <w:rPr>
          <w:rFonts w:hint="eastAsia"/>
        </w:rPr>
        <w:br/>
      </w:r>
      <w:r>
        <w:rPr>
          <w:rFonts w:hint="eastAsia"/>
        </w:rPr>
        <w:t>　　第二节 2024年补偿式交流稳压器发展趋势预测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2024-2030年中国补偿式交流稳压器行业投资特性分析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一、2024-2030年中国补偿式交流稳压器行业进入壁垒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二、2024-2030年中国补偿式交流稳压器行业盈利模式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三、2024-2030年中国补偿式交流稳压器行业盈利因素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2024-2030年中国补偿式交流稳压器行业投资机会分析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一、2024-2030年中国补偿式交流稳压器细分市场投资机会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二、2024-2030年中国补偿式交流稳压器行业区域市场投资潜力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2024-2030年中国补偿式交流稳压器行业投资风险分析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一、2024-2030年中国补偿式交流稳压器行业市场竞争风险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二、2024-2030年中国补偿式交流稳压器行业技术风险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三、2024-2030年中国补偿式交流稳压器行业政策风险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四、2024-2030年中国补偿式交流稳压器行业进入退出风险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2024-2030年中国补偿式交流稳压器行业盈利模式与投资策略分析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国外补偿式交流稳压器行业投资现状及经营模式分析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一、境外补偿式交流稳压器行业成长情况调查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中国补偿式交流稳压器行业商业模式探讨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中国补偿式交流稳压器行业投资国际化发展战略分析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中国补偿式交流稳压器行业投资策略分析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中国补偿式交流稳压器行业资本运作战略选择方案研究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中^智^林^－中国补偿式交流稳压器行业多元化经营战略的可行性分析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补偿式交流稳压器行业历程</w:t>
      </w:r>
      <w:r>
        <w:rPr>
          <w:rFonts w:hint="eastAsia"/>
        </w:rPr>
        <w:br/>
      </w:r>
      <w:r>
        <w:rPr>
          <w:rFonts w:hint="eastAsia"/>
        </w:rPr>
        <w:t>　　图表 补偿式交流稳压器行业生命周期</w:t>
      </w:r>
      <w:r>
        <w:rPr>
          <w:rFonts w:hint="eastAsia"/>
        </w:rPr>
        <w:br/>
      </w:r>
      <w:r>
        <w:rPr>
          <w:rFonts w:hint="eastAsia"/>
        </w:rPr>
        <w:t>　　图表 补偿式交流稳压器行业产业链分析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2019-2024年中国补偿式交流稳压器行业市场规模及增长情况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2019-2024年补偿式交流稳压器行业市场容量分析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2019-2024年中国补偿式交流稳压器行业产能统计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2019-2024年中国补偿式交流稳压器行业产量及增长趋势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2019-2024年中国补偿式交流稳压器市场需求量及增速统计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2024年中国补偿式交流稳压器行业需求领域分布格局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2019-2024年中国补偿式交流稳压器行业销售收入分析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2019-2024年中国补偿式交流稳压器行业盈利情况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2019-2024年中国补偿式交流稳压器行业利润总额统计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2019-2024年中国补偿式交流稳压器进口数量分析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2019-2024年中国补偿式交流稳压器进口金额分析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2019-2024年中国补偿式交流稳压器出口数量分析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2019-2024年中国补偿式交流稳压器出口金额分析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2024年中国补偿式交流稳压器进口国家及地区分析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2024年中国补偿式交流稳压器出口国家及地区分析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2019-2024年中国补偿式交流稳压器行业企业数量情况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2019-2024年中国补偿式交流稳压器行业企业平均规模情况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**地区补偿式交流稳压器市场规模及增长情况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**地区补偿式交流稳压器行业市场需求情况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**地区补偿式交流稳压器市场规模及增长情况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**地区补偿式交流稳压器行业市场需求情况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**地区补偿式交流稳压器市场规模及增长情况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**地区补偿式交流稳压器行业市场需求情况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**地区补偿式交流稳压器市场规模及增长情况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**地区补偿式交流稳压器行业市场需求情况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补偿式交流稳压器重点企业（三）成长能力情况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2024-2030年中国补偿式交流稳压器行业产能预测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2024-2030年中国补偿式交流稳压器行业产量预测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2024-2030年中国补偿式交流稳压器市场需求量预测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2024-2030年中国补偿式交流稳压器行业供需平衡预测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2024-2030年中国补偿式交流稳压器行业市场容量预测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2024-2030年中国补偿式交流稳压器行业市场规模预测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2024-2030年中国补偿式交流稳压器市场前景分析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2024-2030年中国补偿式交流稳压器行业发展趋势预测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2b30524ee4b23" w:history="1">
        <w:r>
          <w:rPr>
            <w:rStyle w:val="Hyperlink"/>
          </w:rPr>
          <w:t>2024-2030年中国补偿式交流稳压器市场现状分析与发展趋势报告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2b30524ee4b23" w:history="1">
        <w:r>
          <w:rPr>
            <w:rStyle w:val="Hyperlink"/>
          </w:rPr>
          <w:t>https://www.20087.com/7/07/BuChangShiJiaoLiuWenYaQiFaZhanQuShi.html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6553c62dd463c" w:history="1">
      <w:r>
        <w:rPr>
          <w:rStyle w:val="Hyperlink"/>
        </w:rPr>
        <w:t>2024-2030年中国补偿式交流稳压器市场现状分析与发展趋势报告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uChangShiJiaoLiuWenYaQiFaZhanQuShi.html" TargetMode="External" Id="Re6d2b30524ee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uChangShiJiaoLiuWenYaQiFaZhanQuShi.html" TargetMode="External" Id="R3ca6553c62dd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2024-04-29T00:22:00Z</dcterms:created>
  <dcterms:modified xsi:type="dcterms:W3CDTF">2024-04-29T01:22:00Z</dcterms:modified>
  <dc:subject>2024-2030年中国补偿式交流稳压器市场现状分析与发展趋势报告</dc:subject>
  <dc:title>2024-2030年中国补偿式交流稳压器市场现状分析与发展趋势报告</dc:title>
  <cp:keywords>2024-2030年中国补偿式交流稳压器市场现状分析与发展趋势报告</cp:keywords>
  <dc:description>2024-2030年中国补偿式交流稳压器市场现状分析与发展趋势报告</dc:description>
</cp:coreProperties>
</file>