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f9e582c31404e" w:history="1">
              <w:r>
                <w:rPr>
                  <w:rStyle w:val="Hyperlink"/>
                </w:rPr>
                <w:t>2023-2029年全球与中国乳品包装行业发展调研及前景分析报告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f9e582c31404e" w:history="1">
              <w:r>
                <w:rPr>
                  <w:rStyle w:val="Hyperlink"/>
                </w:rPr>
                <w:t>2023-2029年全球与中国乳品包装行业发展调研及前景分析报告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f9e582c31404e" w:history="1">
                <w:r>
                  <w:rPr>
                    <w:rStyle w:val="Hyperlink"/>
                  </w:rPr>
                  <w:t>https://www.20087.com/3/38/RuPinBaoZhuangDeQianJingQuShi.html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品包装是一种重要的食品包装材料，在乳制品行业中扮演着至关重要的角色。近年来，随着消费者对食品安全和健康意识的提高，乳品包装不仅需要保证产品的保鲜效果，还需要满足环保和可持续性的要求。现代乳品包装技术不断进步，包括采用更轻薄但更耐用的材料，以及开发可降解或可回收的包装解决方案。此外，随着智能包装技术的发展，一些乳品包装开始集成温度监控、新鲜度指示等功能，以提高产品的安全性和品质。</w:t>
      </w:r>
      <w:r>
        <w:rPr>
          <w:rFonts w:hint="eastAsia"/>
        </w:rPr>
        <w:br/>
      </w:r>
      <w:r>
        <w:rPr>
          <w:rFonts w:hint="eastAsia"/>
        </w:rPr>
        <w:t>　　未来，乳品包装市场将持续增长。一方面，随着消费者对健康和可持续性的重视程度增加，对高质量、环保的乳品包装需求将持续增长。另一方面，随着技术的进步，乳品包装将更加注重创新和功能性，如开发更多具有智能监控功能的包装，以提高产品的安全性和品质。此外，随着环保法规的趋严，对低能耗、低排放的乳品包装材料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f9e582c31404e" w:history="1">
        <w:r>
          <w:rPr>
            <w:rStyle w:val="Hyperlink"/>
          </w:rPr>
          <w:t>2023-2029年全球与中国乳品包装行业发展调研及前景分析报告</w:t>
        </w:r>
      </w:hyperlink>
      <w:r>
        <w:rPr>
          <w:rFonts w:hint="eastAsia"/>
        </w:rPr>
        <w:t>》具有很强专业性、实用性和实效性，主要分析了乳品包装行业的市场规模、乳品包装市场供需状况、乳品包装市场竞争状况和乳品包装主要企业经营情况，同时对乳品包装行业的未来发展做出科学的预测。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cf9e582c31404e" w:history="1">
        <w:r>
          <w:rPr>
            <w:rStyle w:val="Hyperlink"/>
          </w:rPr>
          <w:t>2023-2029年全球与中国乳品包装行业发展调研及前景分析报告</w:t>
        </w:r>
      </w:hyperlink>
      <w:r>
        <w:rPr>
          <w:rFonts w:hint="eastAsia"/>
        </w:rPr>
        <w:t>》可以帮助投资者准确把握乳品包装行业的市场现状，为投资者进行投资作出乳品包装行业前景预判，挖掘乳品包装行业投资价值，同时提出乳品包装行业投资策略、营销策略等方面的建议。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乳品包装行业概述及发展现状</w:t>
      </w:r>
      <w:r>
        <w:rPr>
          <w:rFonts w:hint="eastAsia"/>
        </w:rPr>
        <w:br/>
      </w:r>
      <w:r>
        <w:rPr>
          <w:rFonts w:hint="eastAsia"/>
        </w:rPr>
        <w:t>　　1.1 乳品包装行业介绍</w:t>
      </w:r>
      <w:r>
        <w:rPr>
          <w:rFonts w:hint="eastAsia"/>
        </w:rPr>
        <w:br/>
      </w:r>
      <w:r>
        <w:rPr>
          <w:rFonts w:hint="eastAsia"/>
        </w:rPr>
        <w:t>　　1.2 乳品包装主要种类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2022年不同种类乳品包装产量占比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2017-2029年不同种类乳品包装价格走势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乳品包装主要应用领域分析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乳品包装主要应用领域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2022年全球乳品包装不同应用领域消费量占比分析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全球与中国乳品包装市场发展现状对比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2017-2029年全球乳品包装市场现状及发展趋势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2017-2029年中国乳品包装市场现状及发展趋势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2017-2029年全球乳品包装供需现状及趋势预测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2017-2029年全球乳品包装产能、产量、产能利用率情况及趋势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2017-2029年全球乳品包装产量、表观消费量情况及趋势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2017-2029年中国乳品包装供需现状及趋势预测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2017-2029年中国乳品包装产能、产量、产能利用率情况及趋势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2017-2029年中国乳品包装产量、表观消费量情况及趋势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2017-2029年中国乳品包装产量、需求量、市场缺口情况及趋势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全球市场乳品包装重点企业2021和2022年产量、产值对比分析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全球市场乳品包装重点企业2021和2022年产量对比分析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全球市场乳品包装重点企业2021和2022年产值对比分析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全球市场乳品包装重点企业2021和2022年产品价格分析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中国市场乳品包装重点企业2021和2022年产量、产值对比分析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中国市场乳品包装重点企业2021和2022年产量对比分析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中国市场乳品包装重点企业2021和2022年产值对比分析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乳品包装重点厂商总部</w:t>
      </w:r>
      <w:r>
        <w:rPr>
          <w:rFonts w:hint="eastAsia"/>
        </w:rPr>
        <w:br/>
      </w:r>
      <w:r>
        <w:rPr>
          <w:rFonts w:hint="eastAsia"/>
        </w:rPr>
        <w:t>　　2.4 乳品包装行业企业集中度分析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全球重点乳品包装企业SWOT分析</w:t>
      </w:r>
      <w:r>
        <w:rPr>
          <w:rFonts w:hint="eastAsia"/>
        </w:rPr>
        <w:br/>
      </w:r>
      <w:r>
        <w:rPr>
          <w:rFonts w:hint="eastAsia"/>
        </w:rPr>
        <w:t>　　2.6 中国重点乳品包装企业SWOT分析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2017-2029年全球主要地区乳品包装产量、产值、市场份额情况及趋势预测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2017-2029年全球主要地区乳品包装产量、产值及市场份额情况及趋势预测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2017-2029年全球主要地区乳品包装产量及市场份额情况及趋势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2017-2029年全球主要地区乳品包装产值及市场份额情况及趋势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2017-2029年中国市场乳品包装产量、产值情况及趋势预测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2017-2029年北美市场乳品包装产量、产值情况及趋势预测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2017-2029年欧洲市场乳品包装产量、产值情况及趋势预测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2017-2029年日本市场乳品包装产量、产值情况及趋势预测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2017-2029年全球主要地区乳品包装消费量、市场份额及发展趋势分析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2017-2029年全球主要地区乳品包装消费量、市场份额及发展趋势预测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2017-2029年中国市场乳品包装消费情况及发展趋势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2017-2029年北美市场乳品包装消费情况及发展趋势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2017-2029年欧洲市场乳品包装消费情况及发展趋势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2017-2029年日本市场乳品包装消费情况及发展趋势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乳品包装行业重点企业调研分析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企业乳品包装产品</w:t>
      </w:r>
      <w:r>
        <w:rPr>
          <w:rFonts w:hint="eastAsia"/>
        </w:rPr>
        <w:br/>
      </w:r>
      <w:r>
        <w:rPr>
          <w:rFonts w:hint="eastAsia"/>
        </w:rPr>
        <w:t>　　　　5.1.3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企业乳品包装产品</w:t>
      </w:r>
      <w:r>
        <w:rPr>
          <w:rFonts w:hint="eastAsia"/>
        </w:rPr>
        <w:br/>
      </w:r>
      <w:r>
        <w:rPr>
          <w:rFonts w:hint="eastAsia"/>
        </w:rPr>
        <w:t>　　　　5.2.3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企业乳品包装产品</w:t>
      </w:r>
      <w:r>
        <w:rPr>
          <w:rFonts w:hint="eastAsia"/>
        </w:rPr>
        <w:br/>
      </w:r>
      <w:r>
        <w:rPr>
          <w:rFonts w:hint="eastAsia"/>
        </w:rPr>
        <w:t>　　　　5.3.3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企业乳品包装产品</w:t>
      </w:r>
      <w:r>
        <w:rPr>
          <w:rFonts w:hint="eastAsia"/>
        </w:rPr>
        <w:br/>
      </w:r>
      <w:r>
        <w:rPr>
          <w:rFonts w:hint="eastAsia"/>
        </w:rPr>
        <w:t>　　　　5.4.3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企业乳品包装产品</w:t>
      </w:r>
      <w:r>
        <w:rPr>
          <w:rFonts w:hint="eastAsia"/>
        </w:rPr>
        <w:br/>
      </w:r>
      <w:r>
        <w:rPr>
          <w:rFonts w:hint="eastAsia"/>
        </w:rPr>
        <w:t>　　　　5.5.3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企业乳品包装产品</w:t>
      </w:r>
      <w:r>
        <w:rPr>
          <w:rFonts w:hint="eastAsia"/>
        </w:rPr>
        <w:br/>
      </w:r>
      <w:r>
        <w:rPr>
          <w:rFonts w:hint="eastAsia"/>
        </w:rPr>
        <w:t>　　　　5.6.3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企业乳品包装产品</w:t>
      </w:r>
      <w:r>
        <w:rPr>
          <w:rFonts w:hint="eastAsia"/>
        </w:rPr>
        <w:br/>
      </w:r>
      <w:r>
        <w:rPr>
          <w:rFonts w:hint="eastAsia"/>
        </w:rPr>
        <w:t>　　　　5.7.3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企业乳品包装产品</w:t>
      </w:r>
      <w:r>
        <w:rPr>
          <w:rFonts w:hint="eastAsia"/>
        </w:rPr>
        <w:br/>
      </w:r>
      <w:r>
        <w:rPr>
          <w:rFonts w:hint="eastAsia"/>
        </w:rPr>
        <w:t>　　　　5.8.3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企业乳品包装产品</w:t>
      </w:r>
      <w:r>
        <w:rPr>
          <w:rFonts w:hint="eastAsia"/>
        </w:rPr>
        <w:br/>
      </w:r>
      <w:r>
        <w:rPr>
          <w:rFonts w:hint="eastAsia"/>
        </w:rPr>
        <w:t>　　　　5.9.3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企业乳品包装产品</w:t>
      </w:r>
      <w:r>
        <w:rPr>
          <w:rFonts w:hint="eastAsia"/>
        </w:rPr>
        <w:br/>
      </w:r>
      <w:r>
        <w:rPr>
          <w:rFonts w:hint="eastAsia"/>
        </w:rPr>
        <w:t>　　　　5.10.3 企业乳品包装产量、价格、收入、成本、毛利情况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2017-2029不同种类乳品包装产量、价格、产值及市场份额情况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2017-2029年全球市场不同种类乳品包装产量、市场份额情况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2017-2029年全球市场不同种类乳品包装产值、市场份额情况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2017-2029年全球市场不同种类乳品包装价格走势分析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2017-2029年中国市场不同种类乳品包装产量、市场份额情况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2017-2029年中国市场不同种类乳品包装产值、市场份额情况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2017-2029年中国市场不同种类乳品包装价格走势分析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乳品包装产业链分析</w:t>
      </w:r>
      <w:r>
        <w:rPr>
          <w:rFonts w:hint="eastAsia"/>
        </w:rPr>
        <w:br/>
      </w:r>
      <w:r>
        <w:rPr>
          <w:rFonts w:hint="eastAsia"/>
        </w:rPr>
        <w:t>　　7.2 乳品包装产业上游供应分析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2017-2029年全球市场乳品包装下游主要应用领域消费量、市场份额情况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2017-2029年中国市场乳品包装下游主要应用领域消费量、市场份额及增长情况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2017-2029年中国市场乳品包装产量、消费量、进出口分析及发展趋势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2017-2029年中国市场乳品包装产量、消费量、进出口分析及发展趋势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2017-2029年中国市场乳品包装进出口贸易趋势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中国市场乳品包装主要进口来源</w:t>
      </w:r>
      <w:r>
        <w:rPr>
          <w:rFonts w:hint="eastAsia"/>
        </w:rPr>
        <w:br/>
      </w:r>
      <w:r>
        <w:rPr>
          <w:rFonts w:hint="eastAsia"/>
        </w:rPr>
        <w:t>　　8.4 中国市场乳品包装主要出口目的地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2022年中国市场乳品包装主要地区分布</w:t>
      </w:r>
      <w:r>
        <w:rPr>
          <w:rFonts w:hint="eastAsia"/>
        </w:rPr>
        <w:br/>
      </w:r>
      <w:r>
        <w:rPr>
          <w:rFonts w:hint="eastAsia"/>
        </w:rPr>
        <w:t>　　9.1 中国乳品包装生产地区分布</w:t>
      </w:r>
      <w:r>
        <w:rPr>
          <w:rFonts w:hint="eastAsia"/>
        </w:rPr>
        <w:br/>
      </w:r>
      <w:r>
        <w:rPr>
          <w:rFonts w:hint="eastAsia"/>
        </w:rPr>
        <w:t>　　9.2 中国乳品包装消费地区分布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影响中国市场乳品包装供需因素分析</w:t>
      </w:r>
      <w:r>
        <w:rPr>
          <w:rFonts w:hint="eastAsia"/>
        </w:rPr>
        <w:br/>
      </w:r>
      <w:r>
        <w:rPr>
          <w:rFonts w:hint="eastAsia"/>
        </w:rPr>
        <w:t>　　10.1 乳品包装及相关行业技术发展概况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2017-2029年乳品包装进出口贸易现状及趋势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2017-2029年乳品包装产品技术趋势与价格走势预测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乳品包装行业市场环境发展趋势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2017-2029年不同种类乳品包装产品技术发展趋势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2017-2029年乳品包装价格走势预测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乳品包装销售渠道分析及建议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国内市场乳品包装销售渠道分析</w:t>
      </w:r>
      <w:r>
        <w:rPr>
          <w:rFonts w:hint="eastAsia"/>
        </w:rPr>
        <w:br/>
      </w:r>
      <w:r>
        <w:rPr>
          <w:rFonts w:hint="eastAsia"/>
        </w:rPr>
        <w:t>　　　　12.1.1 当前乳品包装主要销售模式及销售渠道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2017-2029年国内市场乳品包装销售模式及销售渠道趋势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海外市场乳品包装销售渠道分析</w:t>
      </w:r>
      <w:r>
        <w:rPr>
          <w:rFonts w:hint="eastAsia"/>
        </w:rPr>
        <w:br/>
      </w:r>
      <w:r>
        <w:rPr>
          <w:rFonts w:hint="eastAsia"/>
        </w:rPr>
        <w:t>　　12.3 乳品包装行业营销策略建议</w:t>
      </w:r>
      <w:r>
        <w:rPr>
          <w:rFonts w:hint="eastAsia"/>
        </w:rPr>
        <w:br/>
      </w:r>
      <w:r>
        <w:rPr>
          <w:rFonts w:hint="eastAsia"/>
        </w:rPr>
        <w:t>　　　　12.3.1 乳品包装市场定位及目标消费者分析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乳品包装产品介绍</w:t>
      </w:r>
      <w:r>
        <w:rPr>
          <w:rFonts w:hint="eastAsia"/>
        </w:rPr>
        <w:br/>
      </w:r>
      <w:r>
        <w:rPr>
          <w:rFonts w:hint="eastAsia"/>
        </w:rPr>
        <w:t>　　表 乳品包装产品分类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2022年全球不同种类乳品包装产量份额</w:t>
      </w:r>
      <w:r>
        <w:rPr>
          <w:rFonts w:hint="eastAsia"/>
        </w:rPr>
        <w:br/>
      </w:r>
      <w:r>
        <w:rPr>
          <w:rFonts w:hint="eastAsia"/>
        </w:rPr>
        <w:t>　　表 2017-2029年不同种类乳品包装价格及趋势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乳品包装主要应用领域</w:t>
      </w:r>
      <w:r>
        <w:rPr>
          <w:rFonts w:hint="eastAsia"/>
        </w:rPr>
        <w:br/>
      </w:r>
      <w:r>
        <w:rPr>
          <w:rFonts w:hint="eastAsia"/>
        </w:rPr>
        <w:t>　　图 全球2022年乳品包装不同应用领域消费量份额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2017-2029年全球市场乳品包装产量及增长情况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2017-2029年全球市场乳品包装产值及增长情况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2017-2029年中国市场乳品包装产量、增长率及趋势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2017-2029年中国市场乳品包装产值、增长率及趋势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2017-2029年全球乳品包装产能、产量、产能利用率及趋势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2017-2029年全球乳品包装产量、表观消费量及趋势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2017-2029年中国乳品包装产能、产量、产能利用率及趋势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2017-2029年中国乳品包装产量、表观消费量及趋势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2017-2029年中国乳品包装产量、市场需求量及趋势</w:t>
      </w:r>
      <w:r>
        <w:rPr>
          <w:rFonts w:hint="eastAsia"/>
        </w:rPr>
        <w:br/>
      </w:r>
      <w:r>
        <w:rPr>
          <w:rFonts w:hint="eastAsia"/>
        </w:rPr>
        <w:t>　　表 乳品包装行业政策分析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全球市场乳品包装重点企业2021和2022年产量对比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全球市场乳品包装重点企业2021和2022年产量、市场份额统计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全球市场乳品包装重点企业2021年产量、市场份额统计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全球市场乳品包装重点企业2021和2022年产值对比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全球市场乳品包装重点企业2021和2022年产值市场份额统计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全球市场乳品包装重点企业2021年产值、市场份额统计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全球市场乳品包装重点企业2021和2022年产品价格统计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中国市场乳品包装重点企业2021和2022年产量对比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中国市场乳品包装重点企业2021和2022年产量市场份额统计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中国市场乳品包装重点企业2021年产量、市场份额统计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中国市场乳品包装重点企业2022年产量、市场份额统计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中国市场乳品包装重点企业2021和2022年产值对比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中国市场乳品包装重点企业2021和2022年产值市场份额统计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中国市场乳品包装重点企业2021年产值、市场份额统计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中国市场乳品包装重点企业2022年产值、市场份额统计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乳品包装企业总部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2021和2022年全球市场乳品包装重点企业产值市场份额对比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全球乳品包装重点企业SWOT分析</w:t>
      </w:r>
      <w:r>
        <w:rPr>
          <w:rFonts w:hint="eastAsia"/>
        </w:rPr>
        <w:br/>
      </w:r>
      <w:r>
        <w:rPr>
          <w:rFonts w:hint="eastAsia"/>
        </w:rPr>
        <w:t>　　表 中国乳品包装重点企业SWOT分析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2017-2022年全球主要地区乳品包装产量统计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2023-2029年全球主要地区乳品包装产量预测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2017-2029年全球主要地区乳品包装产量市场份额统计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2022年全球主要地区乳品包装产量市场份额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2017-2022年全球主要地区乳品包装产值统计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2023-2029年全球主要地区乳品包装产值预测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2017-2029年全球主要地区乳品包装产值市场份额统计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2022年全球主要地区乳品包装产值市场份额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2017-2029年中国市场乳品包装产量及增长情况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2017-2029年中国市场乳品包装产值及增长情况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2017-2029年北美市场乳品包装产量及增长情况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2017-2029年北美市场乳品包装产值及增长情况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2017-2029年欧洲市场乳品包装产量及增长情况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2017-2029年欧洲市场乳品包装产值及增长情况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2017-2029年日本市场乳品包装产量及增长情况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2017-2029年日本市场乳品包装产值及增长情况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2017-2022年全球主要地区乳品包装消费量统计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2023-2029年全球主要地区乳品包装消费量预测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2017-2029年全球主要地区乳品包装消费量市场份额统计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2022年全球主要地区乳品包装消费量市场份额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2017-2029年北美市场乳品包装消费量、增长率及趋势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2017-2029年欧洲市场乳品包装消费量、增长率及趋势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2017-2029年日本市场乳品包装消费量、增长率及趋势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重点企业（十）乳品包装产品情况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重点企业（十）2021-2022年乳品包装产量、价格、收入、成本、毛利情况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2017-2022年全球市场不同种类乳品包装产量统计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2023-2029年全球市场不同种类乳品包装产量预测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2017-2029年全球市场不同种类乳品包装产量市场份额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2017-2022年全球市场不同种类乳品包装产值统计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2023-2029年全球市场不同种类乳品包装产值预测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2017-2029年全球市场不同种类乳品包装产值市场份额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2017-2029年全球市场不同种类乳品包装价格走势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2017-2022年中国市场不同种类乳品包装产量统计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2023-2029年中国市场不同种类乳品包装产量预测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2017-2029年中国市场不同种类乳品包装产量市场份额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2017-2022年中国市场不同种类乳品包装产值统计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2023-2029年中国市场不同种类乳品包装产值预测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2017-2029年中国市场不同种类乳品包装产值市场份额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2017-2029年中国市场不同种类乳品包装价格走势</w:t>
      </w:r>
      <w:r>
        <w:rPr>
          <w:rFonts w:hint="eastAsia"/>
        </w:rPr>
        <w:br/>
      </w:r>
      <w:r>
        <w:rPr>
          <w:rFonts w:hint="eastAsia"/>
        </w:rPr>
        <w:t>　　图 乳品包装产业链</w:t>
      </w:r>
      <w:r>
        <w:rPr>
          <w:rFonts w:hint="eastAsia"/>
        </w:rPr>
        <w:br/>
      </w:r>
      <w:r>
        <w:rPr>
          <w:rFonts w:hint="eastAsia"/>
        </w:rPr>
        <w:t>　　表 乳品包装原材料</w:t>
      </w:r>
      <w:r>
        <w:rPr>
          <w:rFonts w:hint="eastAsia"/>
        </w:rPr>
        <w:br/>
      </w:r>
      <w:r>
        <w:rPr>
          <w:rFonts w:hint="eastAsia"/>
        </w:rPr>
        <w:t>　　表 乳品包装上游原料供应商及联系方式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2017-2022年全球市场乳品包装主要应用领域消费量统计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2023-2029年全球市场乳品包装主要应用领域消费量预测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2017-2029年全球市场乳品包装主要应用领域消费量市场份额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2022年全球市场乳品包装主要应用领域消费量市场份额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2017-2029年全球市场乳品包装主要应用领域消费量增长率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2017-2022年中国市场乳品包装主要应用领域消费量统计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2023-2029年中国市场乳品包装主要应用领域消费量预测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2017-2029年中国市场乳品包装主要应用领域消费量市场份额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2017-2029年中国市场乳品包装主要应用领域消费量增长率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2017-2022年中国市场乳品包装产量、消费量、进出口情况分析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2023-2029年中国市场乳品包装产量、消费量、进出口情况预测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2017-2029年中国市场乳品包装进出口量</w:t>
      </w:r>
      <w:r>
        <w:rPr>
          <w:rFonts w:hint="eastAsia"/>
        </w:rPr>
        <w:br/>
      </w:r>
      <w:r>
        <w:rPr>
          <w:rFonts w:hint="eastAsia"/>
        </w:rPr>
        <w:t>　　图 2022年乳品包装生产地区分布</w:t>
      </w:r>
      <w:r>
        <w:rPr>
          <w:rFonts w:hint="eastAsia"/>
        </w:rPr>
        <w:br/>
      </w:r>
      <w:r>
        <w:rPr>
          <w:rFonts w:hint="eastAsia"/>
        </w:rPr>
        <w:t>　　图 2022年乳品包装消费地区分布</w:t>
      </w:r>
      <w:r>
        <w:rPr>
          <w:rFonts w:hint="eastAsia"/>
        </w:rPr>
        <w:br/>
      </w:r>
      <w:r>
        <w:rPr>
          <w:rFonts w:hint="eastAsia"/>
        </w:rPr>
        <w:t>　　图 2017-2029年中国乳品包装进口量及趋势预测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2017-2029年中国乳品包装出口量及趋势预测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2023-2029年不同种类乳品包装产量占比</w:t>
      </w:r>
      <w:r>
        <w:rPr>
          <w:rFonts w:hint="eastAsia"/>
        </w:rPr>
        <w:br/>
      </w:r>
      <w:r>
        <w:rPr>
          <w:rFonts w:hint="eastAsia"/>
        </w:rPr>
        <w:t>　　图 2023-2029年乳品包装价格走势预测</w:t>
      </w:r>
      <w:r>
        <w:rPr>
          <w:rFonts w:hint="eastAsia"/>
        </w:rPr>
        <w:br/>
      </w:r>
      <w:r>
        <w:rPr>
          <w:rFonts w:hint="eastAsia"/>
        </w:rPr>
        <w:t>　　图 国内市场乳品包装未来销售渠道趋势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f9e582c31404e" w:history="1">
        <w:r>
          <w:rPr>
            <w:rStyle w:val="Hyperlink"/>
          </w:rPr>
          <w:t>2023-2029年全球与中国乳品包装行业发展调研及前景分析报告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f9e582c31404e" w:history="1">
        <w:r>
          <w:rPr>
            <w:rStyle w:val="Hyperlink"/>
          </w:rPr>
          <w:t>https://www.20087.com/3/38/RuPinBaoZhuangDeQianJingQuShi.html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69f88a22a4c37" w:history="1">
      <w:r>
        <w:rPr>
          <w:rStyle w:val="Hyperlink"/>
        </w:rPr>
        <w:t>2023-2029年全球与中国乳品包装行业发展调研及前景分析报告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uPinBaoZhuangDeQianJingQuShi.html" TargetMode="External" Id="R86cf9e582c31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uPinBaoZhuangDeQianJingQuShi.html" TargetMode="External" Id="R6a269f88a22a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2023-05-28T08:19:23Z</dcterms:created>
  <dcterms:modified xsi:type="dcterms:W3CDTF">2023-05-28T09:19:23Z</dcterms:modified>
  <dc:subject>2023-2029年全球与中国乳品包装行业发展调研及前景分析报告</dc:subject>
  <dc:title>2023-2029年全球与中国乳品包装行业发展调研及前景分析报告</dc:title>
  <cp:keywords>2023-2029年全球与中国乳品包装行业发展调研及前景分析报告</cp:keywords>
  <dc:description>2023-2029年全球与中国乳品包装行业发展调研及前景分析报告</dc:description>
</cp:coreProperties>
</file>