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d7d80081f4aa0" w:history="1">
              <w:r>
                <w:rPr>
                  <w:rStyle w:val="Hyperlink"/>
                </w:rPr>
                <w:t>2025-2031年中国乳酸饮料市场研究与行业前景分析报告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d7d80081f4aa0" w:history="1">
              <w:r>
                <w:rPr>
                  <w:rStyle w:val="Hyperlink"/>
                </w:rPr>
                <w:t>2025-2031年中国乳酸饮料市场研究与行业前景分析报告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d7d80081f4aa0" w:history="1">
                <w:r>
                  <w:rPr>
                    <w:rStyle w:val="Hyperlink"/>
                  </w:rPr>
                  <w:t>https://www.20087.com/2/89/RuSuanYinLiaoDeFaZhanQianJing.html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饮料是一种健康饮品，近年来随着消费者对肠道健康和功能性食品的认知提升，其市场渗透率逐年提高。乳酸饮料富含益生菌，有助于维持肠道菌群平衡，增强免疫力，促进消化吸收。随着食品科技的发展，乳酸饮料的口味、质地和营养成分不断优化，满足了不同年龄和健康需求的消费者。</w:t>
      </w:r>
      <w:r>
        <w:rPr>
          <w:rFonts w:hint="eastAsia"/>
        </w:rPr>
        <w:br/>
      </w:r>
      <w:r>
        <w:rPr>
          <w:rFonts w:hint="eastAsia"/>
        </w:rPr>
        <w:t>　　未来，乳酸饮料的发展将更加注重营养强化、口感创新和包装环保。一方面，通过基因编辑和发酵工程，培育出具有特定健康功能的益生菌株，如抗过敏、降血糖等，提升乳酸饮料的健康价值；另一方面，结合植物基、低糖和功能性成分，如膳食纤维、抗氧化剂，开发满足特定饮食偏好的乳酸饮料。同时，采用可回收或生物降解材料，减少包装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d7d80081f4aa0" w:history="1">
        <w:r>
          <w:rPr>
            <w:rStyle w:val="Hyperlink"/>
          </w:rPr>
          <w:t>2025-2031年中国乳酸饮料市场研究与行业前景分析报告</w:t>
        </w:r>
      </w:hyperlink>
      <w:r>
        <w:rPr>
          <w:rFonts w:hint="eastAsia"/>
        </w:rPr>
        <w:t>》从市场规模、需求变化及价格动态等维度，系统解析了乳酸饮料行业的现状与发展趋势。报告深入分析了乳酸饮料产业链各环节，科学预测了市场前景与技术发展方向，同时聚焦乳酸饮料细分市场特点及重点企业的经营表现，揭示了乳酸饮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乳酸饮料行业定义统计标准</w:t>
      </w:r>
      <w:r>
        <w:rPr>
          <w:rFonts w:hint="eastAsia"/>
        </w:rPr>
        <w:br/>
      </w:r>
      <w:r>
        <w:rPr>
          <w:rFonts w:hint="eastAsia"/>
        </w:rPr>
        <w:t>　　　　一、乳酸饮料行业概念及分类</w:t>
      </w:r>
      <w:r>
        <w:rPr>
          <w:rFonts w:hint="eastAsia"/>
        </w:rPr>
        <w:br/>
      </w:r>
      <w:r>
        <w:rPr>
          <w:rFonts w:hint="eastAsia"/>
        </w:rPr>
        <w:t>　　　　二、乳酸饮料行业统计部门和统计口径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三、乳酸饮料行业产业链结构分析</w:t>
      </w:r>
      <w:r>
        <w:rPr>
          <w:rFonts w:hint="eastAsia"/>
        </w:rPr>
        <w:br/>
      </w:r>
      <w:r>
        <w:rPr>
          <w:rFonts w:hint="eastAsia"/>
        </w:rPr>
        <w:t>　　　　四、乳酸饮料行业发展周期分析</w:t>
      </w:r>
      <w:r>
        <w:rPr>
          <w:rFonts w:hint="eastAsia"/>
        </w:rPr>
        <w:br/>
      </w:r>
      <w:r>
        <w:rPr>
          <w:rFonts w:hint="eastAsia"/>
        </w:rPr>
        <w:t>　　第二节 中国乳酸饮料行业政策分析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四、行业贸易分析</w:t>
      </w:r>
      <w:r>
        <w:rPr>
          <w:rFonts w:hint="eastAsia"/>
        </w:rPr>
        <w:br/>
      </w:r>
      <w:r>
        <w:rPr>
          <w:rFonts w:hint="eastAsia"/>
        </w:rPr>
        <w:t>　　　　五、行业2025-2031年发展规划</w:t>
      </w:r>
      <w:r>
        <w:rPr>
          <w:rFonts w:hint="eastAsia"/>
        </w:rPr>
        <w:br/>
      </w:r>
      <w:r>
        <w:rPr>
          <w:rFonts w:hint="eastAsia"/>
        </w:rPr>
        <w:t>　　第三节 中国乳酸饮料行业经济分析</w:t>
      </w:r>
      <w:r>
        <w:rPr>
          <w:rFonts w:hint="eastAsia"/>
        </w:rPr>
        <w:br/>
      </w:r>
      <w:r>
        <w:rPr>
          <w:rFonts w:hint="eastAsia"/>
        </w:rPr>
        <w:t>　　　　一、国际宏观经济及对乳酸饮料行业影响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二、国内宏观经济及对乳酸饮料行业影响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四、乳酸饮料行业在食品制造行业地位分析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中国乳酸饮料行业社会分析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一、我国人口因素及对乳酸饮料行业影响</w:t>
      </w:r>
      <w:r>
        <w:rPr>
          <w:rFonts w:hint="eastAsia"/>
        </w:rPr>
        <w:br/>
      </w:r>
      <w:r>
        <w:rPr>
          <w:rFonts w:hint="eastAsia"/>
        </w:rPr>
        <w:t>　　　　二、乳酸饮料人均消费及发展影响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三、国内生活方式及对乳酸饮料行业影响</w:t>
      </w:r>
      <w:r>
        <w:rPr>
          <w:rFonts w:hint="eastAsia"/>
        </w:rPr>
        <w:br/>
      </w:r>
      <w:r>
        <w:rPr>
          <w:rFonts w:hint="eastAsia"/>
        </w:rPr>
        <w:t>　　第五节 中国乳酸饮料行业技术分析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2020-2025年全球乳酸饮料所属行业市场发展状况分析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2020-2025年世界乳酸饮料行业发展状况</w:t>
      </w:r>
      <w:r>
        <w:rPr>
          <w:rFonts w:hint="eastAsia"/>
        </w:rPr>
        <w:br/>
      </w:r>
      <w:r>
        <w:rPr>
          <w:rFonts w:hint="eastAsia"/>
        </w:rPr>
        <w:t>　　　　一、世界乳酸饮料行业生产情况</w:t>
      </w:r>
      <w:r>
        <w:rPr>
          <w:rFonts w:hint="eastAsia"/>
        </w:rPr>
        <w:br/>
      </w:r>
      <w:r>
        <w:rPr>
          <w:rFonts w:hint="eastAsia"/>
        </w:rPr>
        <w:t>　　　　二、世界乳酸饮料消费及趋势分析</w:t>
      </w:r>
      <w:r>
        <w:rPr>
          <w:rFonts w:hint="eastAsia"/>
        </w:rPr>
        <w:br/>
      </w:r>
      <w:r>
        <w:rPr>
          <w:rFonts w:hint="eastAsia"/>
        </w:rPr>
        <w:t>　　　　三、世界乳酸饮料行业发展趋势分析</w:t>
      </w:r>
      <w:r>
        <w:rPr>
          <w:rFonts w:hint="eastAsia"/>
        </w:rPr>
        <w:br/>
      </w:r>
      <w:r>
        <w:rPr>
          <w:rFonts w:hint="eastAsia"/>
        </w:rPr>
        <w:t>　　第二节 美国乳酸饮料行业现状分析</w:t>
      </w:r>
      <w:r>
        <w:rPr>
          <w:rFonts w:hint="eastAsia"/>
        </w:rPr>
        <w:br/>
      </w:r>
      <w:r>
        <w:rPr>
          <w:rFonts w:hint="eastAsia"/>
        </w:rPr>
        <w:t>　　　　一、美国乳酸饮料行业的市场现状</w:t>
      </w:r>
      <w:r>
        <w:rPr>
          <w:rFonts w:hint="eastAsia"/>
        </w:rPr>
        <w:br/>
      </w:r>
      <w:r>
        <w:rPr>
          <w:rFonts w:hint="eastAsia"/>
        </w:rPr>
        <w:t>　　　　二、美国乳酸饮料行业的市场特征</w:t>
      </w:r>
      <w:r>
        <w:rPr>
          <w:rFonts w:hint="eastAsia"/>
        </w:rPr>
        <w:br/>
      </w:r>
      <w:r>
        <w:rPr>
          <w:rFonts w:hint="eastAsia"/>
        </w:rPr>
        <w:t>　　第三节 日本乳酸饮料行业现状分析</w:t>
      </w:r>
      <w:r>
        <w:rPr>
          <w:rFonts w:hint="eastAsia"/>
        </w:rPr>
        <w:br/>
      </w:r>
      <w:r>
        <w:rPr>
          <w:rFonts w:hint="eastAsia"/>
        </w:rPr>
        <w:t>　　　　一、日本乳酸饮料行业的市场规模</w:t>
      </w:r>
      <w:r>
        <w:rPr>
          <w:rFonts w:hint="eastAsia"/>
        </w:rPr>
        <w:br/>
      </w:r>
      <w:r>
        <w:rPr>
          <w:rFonts w:hint="eastAsia"/>
        </w:rPr>
        <w:t>　　　　二、日本乳酸饮料行业的市场特征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欧洲乳酸饮料行业市场状况</w:t>
      </w:r>
      <w:r>
        <w:rPr>
          <w:rFonts w:hint="eastAsia"/>
        </w:rPr>
        <w:br/>
      </w:r>
      <w:r>
        <w:rPr>
          <w:rFonts w:hint="eastAsia"/>
        </w:rPr>
        <w:t>　　　　一、欧洲乳酸饮料行业的市场现状</w:t>
      </w:r>
      <w:r>
        <w:rPr>
          <w:rFonts w:hint="eastAsia"/>
        </w:rPr>
        <w:br/>
      </w:r>
      <w:r>
        <w:rPr>
          <w:rFonts w:hint="eastAsia"/>
        </w:rPr>
        <w:t>　　　　二、欧洲乳酸饮料行业的市场特征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主要跨国乳酸饮料公司在中国市场的投资布局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2020-2025年我国乳酸饮料所属行业现状及市场发展分析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2020-2025年我国乳酸饮料行业发展现状</w:t>
      </w:r>
      <w:r>
        <w:rPr>
          <w:rFonts w:hint="eastAsia"/>
        </w:rPr>
        <w:br/>
      </w:r>
      <w:r>
        <w:rPr>
          <w:rFonts w:hint="eastAsia"/>
        </w:rPr>
        <w:t>　　　　一、乳酸饮料行业市场规模</w:t>
      </w:r>
      <w:r>
        <w:rPr>
          <w:rFonts w:hint="eastAsia"/>
        </w:rPr>
        <w:br/>
      </w:r>
      <w:r>
        <w:rPr>
          <w:rFonts w:hint="eastAsia"/>
        </w:rPr>
        <w:t>　　　　二、乳酸饮料行业产品发展现状</w:t>
      </w:r>
      <w:r>
        <w:rPr>
          <w:rFonts w:hint="eastAsia"/>
        </w:rPr>
        <w:br/>
      </w:r>
      <w:r>
        <w:rPr>
          <w:rFonts w:hint="eastAsia"/>
        </w:rPr>
        <w:t>　　　　三、乳酸饮料行业消费市场现状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2020-2025年乳酸饮料行业发展特点分析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2020-2025年乳酸饮料市场结构和价格走势分析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一、2020-2025年我国乳酸饮料市场结构和价格走势概述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二、2020-2025年我国乳酸饮料市场结构分析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三、2020-2025年我国乳酸饮料市场价格走势分析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2020-2025年重点城市乳酸饮料市场发展情况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2020-2025年中国乳酸饮料所属行业财务指标与供需情况分析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2020-2025年中国乳酸饮料所属行业经济运行主要特点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2020-2025年乳酸饮料所属行业财务指标分析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2020-2025年全国乳酸饮料所属行业供给情况分析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一、全国乳酸饮料所属行业总产值分析</w:t>
      </w:r>
      <w:r>
        <w:rPr>
          <w:rFonts w:hint="eastAsia"/>
        </w:rPr>
        <w:br/>
      </w:r>
      <w:r>
        <w:rPr>
          <w:rFonts w:hint="eastAsia"/>
        </w:rPr>
        <w:t>　　　　二、全国乳酸饮料所属行业产成品分析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三、各地区乳酸饮料所属行业供给情况分析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2020-2025年全国乳酸饮料所属行业需求情况分析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一、全国乳酸饮料所属行业销售产值分析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二、全国乳酸饮料所属行业销售收入分析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三、各地区乳酸饮料所属行业需求情况分析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四、全国乳酸饮料所属行业产销率分析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2020-2025年中国乳酸饮料所属行业进出口分析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、乳酸饮料所属行业出口前景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、乳酸饮料所属行业进口前景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乳酸饮料区域市场情况分析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中国乳酸饮料行业消费市场调研</w:t>
      </w:r>
      <w:r>
        <w:rPr>
          <w:rFonts w:hint="eastAsia"/>
        </w:rPr>
        <w:br/>
      </w:r>
      <w:r>
        <w:rPr>
          <w:rFonts w:hint="eastAsia"/>
        </w:rPr>
        <w:t>　　第一节 中国乳酸饮料消费者收入分析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乳酸饮料行业产品目标客户群体调查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乳酸饮料市场消费需求分析</w:t>
      </w:r>
      <w:r>
        <w:rPr>
          <w:rFonts w:hint="eastAsia"/>
        </w:rPr>
        <w:br/>
      </w:r>
      <w:r>
        <w:rPr>
          <w:rFonts w:hint="eastAsia"/>
        </w:rPr>
        <w:t>　　　　一、乳酸饮料市场的消费需求变化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二、乳酸饮料行业的需求情况分析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三、2020-2025年乳酸饮料品牌市场消费需求趋势</w:t>
      </w:r>
      <w:r>
        <w:rPr>
          <w:rFonts w:hint="eastAsia"/>
        </w:rPr>
        <w:br/>
      </w:r>
      <w:r>
        <w:rPr>
          <w:rFonts w:hint="eastAsia"/>
        </w:rPr>
        <w:t>　　第四节 乳酸饮料消费市场状况分析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一、乳酸饮料行业消费特点</w:t>
      </w:r>
      <w:r>
        <w:rPr>
          <w:rFonts w:hint="eastAsia"/>
        </w:rPr>
        <w:br/>
      </w:r>
      <w:r>
        <w:rPr>
          <w:rFonts w:hint="eastAsia"/>
        </w:rPr>
        <w:t>　　　　二、乳酸饮料消费者分析</w:t>
      </w:r>
      <w:r>
        <w:rPr>
          <w:rFonts w:hint="eastAsia"/>
        </w:rPr>
        <w:br/>
      </w:r>
      <w:r>
        <w:rPr>
          <w:rFonts w:hint="eastAsia"/>
        </w:rPr>
        <w:t>　　　　三、乳酸饮料消费结构分析</w:t>
      </w:r>
      <w:r>
        <w:rPr>
          <w:rFonts w:hint="eastAsia"/>
        </w:rPr>
        <w:br/>
      </w:r>
      <w:r>
        <w:rPr>
          <w:rFonts w:hint="eastAsia"/>
        </w:rPr>
        <w:t>　　　　四、乳酸饮料消费的市场变化</w:t>
      </w:r>
      <w:r>
        <w:rPr>
          <w:rFonts w:hint="eastAsia"/>
        </w:rPr>
        <w:br/>
      </w:r>
      <w:r>
        <w:rPr>
          <w:rFonts w:hint="eastAsia"/>
        </w:rPr>
        <w:t>　　　　五、乳酸饮料市场的消费方向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乳酸饮料行业产品的品牌市场运营状况分析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五、乳酸饮料行业品牌忠诚度调查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六、乳酸饮料行业品牌市场占有率调查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乳酸饮料行业竞争格局与竞争策略分析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2020-2025年乳酸饮料行业竞争格局分析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一、2020-2025年国内外乳酸饮料竞争分析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二、2020-2025年我国乳酸饮料市场竞争分析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三、2020-2025年我国乳酸饮料市场集中度分析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四、2025-2031年国内主要乳酸饮料企业动向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五、2020-2025年国内乳酸饮料拟在建项目分析</w:t>
      </w:r>
      <w:r>
        <w:rPr>
          <w:rFonts w:hint="eastAsia"/>
        </w:rPr>
        <w:br/>
      </w:r>
      <w:r>
        <w:rPr>
          <w:rFonts w:hint="eastAsia"/>
        </w:rPr>
        <w:t>　　第四节 乳酸饮料市场竞争策略分析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一、2020-2025年乳酸饮料市场增长潜力分析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二、2020-2025年乳酸饮料主要潜力品种分析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三、现有乳酸饮料产品竞争策略分析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乳酸饮料企业竞争策略分析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一、乳酸饮料行业竞争格局的影响因素分析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二、2025-2031年我国乳酸饮料市场竞争趋势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三、2025-2031年乳酸饮料行业竞争策略分析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四、2025-2031年乳酸饮料企业竞争策略分析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主要乳酸饮料企业竞争分析</w:t>
      </w:r>
      <w:r>
        <w:rPr>
          <w:rFonts w:hint="eastAsia"/>
        </w:rPr>
        <w:br/>
      </w:r>
      <w:r>
        <w:rPr>
          <w:rFonts w:hint="eastAsia"/>
        </w:rPr>
        <w:t>　　第一节 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蒙牛乳业有限公司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上海乳业股份有限公司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辽宁辉山控股（集团）有限公司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乳酸饮料行业发展趋势与趋势分析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我国乳酸饮料行业前景与机遇分析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一、我国乳酸饮料行业趋势预测</w:t>
      </w:r>
      <w:r>
        <w:rPr>
          <w:rFonts w:hint="eastAsia"/>
        </w:rPr>
        <w:br/>
      </w:r>
      <w:r>
        <w:rPr>
          <w:rFonts w:hint="eastAsia"/>
        </w:rPr>
        <w:t>　　　　二、我国乳酸饮料发展机遇分析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2025-2031年中国乳酸饮料市场前景分析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一、2020-2025年乳酸饮料市场前景总结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二、2025-2031年乳酸饮料市场发展空间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三、2025-2031年乳酸饮料产业政策趋向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四、2025-2031年乳酸饮料技术革新趋势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五、2025-2031年乳酸饮料价格走势分析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七、2025-2031年乳酸饮料发展趋势分析</w:t>
      </w:r>
      <w:r>
        <w:rPr>
          <w:rFonts w:hint="eastAsia"/>
        </w:rPr>
        <w:br/>
      </w:r>
      <w:r>
        <w:rPr>
          <w:rFonts w:hint="eastAsia"/>
        </w:rPr>
        <w:t>　　第三节 未来乳酸饮料需求与消费预测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一、2025-2031年乳酸饮料产品消费预测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二、2025-2031年乳酸饮料市场规模预测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三、2025-2031年乳酸饮料行业总产值预测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四、2025-2031年乳酸饮料行业销售收入预测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2025-2031年中国乳酸饮料行业供需预测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一、2025-2031年中国乳酸饮料供给预测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二、2025-2031年中国乳酸饮料需求预测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三、2025-2031年中国乳酸饮料供需平衡预测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四、2025-2031年中国乳酸饮料产品价格趋势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五、2025-2031年主要乳酸饮料产品进出口预测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乳酸饮料行业投资现状与投资分析</w:t>
      </w:r>
      <w:r>
        <w:rPr>
          <w:rFonts w:hint="eastAsia"/>
        </w:rPr>
        <w:br/>
      </w:r>
      <w:r>
        <w:rPr>
          <w:rFonts w:hint="eastAsia"/>
        </w:rPr>
        <w:t>　　第一节 2020-2025年乳酸饮料行业投资情况分析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二、投资规模及增速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经济发展分析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政策法规分析</w:t>
      </w:r>
      <w:r>
        <w:rPr>
          <w:rFonts w:hint="eastAsia"/>
        </w:rPr>
        <w:br/>
      </w:r>
      <w:r>
        <w:rPr>
          <w:rFonts w:hint="eastAsia"/>
        </w:rPr>
        <w:t>　　第四节 技术发展分析</w:t>
      </w:r>
      <w:r>
        <w:rPr>
          <w:rFonts w:hint="eastAsia"/>
        </w:rPr>
        <w:br/>
      </w:r>
      <w:r>
        <w:rPr>
          <w:rFonts w:hint="eastAsia"/>
        </w:rPr>
        <w:t>　　　　一、乳酸饮料技术发展分析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二、2025-2031年乳酸饮料技术发展趋势分析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乳酸饮料行业投资效益分析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一、2020-2025年乳酸饮料行业投资状况分析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二、2025-2031年乳酸饮料行业投资效益分析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三、2025-2031年乳酸饮料行业投资前景预测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四、2025-2031年乳酸饮料行业的投资方向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五、2025-2031年乳酸饮料行业投资的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影响乳酸饮料行业发展的主要因素（SWOT分析）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一、2025-2031年影响乳酸饮料行业运行的有利因素分析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二、2025-2031年影响乳酸饮料行业运行的不利因素分析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三、2025-2031年我国乳酸饮料行业发展面临的挑战分析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四、2025-2031年我国乳酸饮料行业发展面临的机遇分析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乳酸饮料行业投资前景及控制策略分析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一、2025-2031年乳酸饮料行业市场风险及控制策略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二、2025-2031年乳酸饮料行业政策风险及控制策略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三、2025-2031年乳酸饮料行业经营风险及控制策略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四、2025-2031年乳酸饮料行业技术风险及控制策略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五、2025-2031年乳酸饮料行业同业竞争风险及控制策略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六、2025-2031年乳酸饮料行业其他风险及控制策略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乳酸饮料行业投资前景建议研究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乳酸饮料行业投资趋势分析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二、乳酸饮料实施品牌战略的意义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四、我国乳酸饮料企业的品牌战略</w:t>
      </w:r>
      <w:r>
        <w:rPr>
          <w:rFonts w:hint="eastAsia"/>
        </w:rPr>
        <w:br/>
      </w:r>
      <w:r>
        <w:rPr>
          <w:rFonts w:hint="eastAsia"/>
        </w:rPr>
        <w:t>　　　　五、乳酸饮料品牌战略管理的策略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乳酸饮料经营策略分析</w:t>
      </w:r>
      <w:r>
        <w:rPr>
          <w:rFonts w:hint="eastAsia"/>
        </w:rPr>
        <w:br/>
      </w:r>
      <w:r>
        <w:rPr>
          <w:rFonts w:hint="eastAsia"/>
        </w:rPr>
        <w:t>　　　　一、乳酸饮料市场细分策略</w:t>
      </w:r>
      <w:r>
        <w:rPr>
          <w:rFonts w:hint="eastAsia"/>
        </w:rPr>
        <w:br/>
      </w:r>
      <w:r>
        <w:rPr>
          <w:rFonts w:hint="eastAsia"/>
        </w:rPr>
        <w:t>　　　　二、乳酸饮料市场创新策略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中⋅智⋅林⋅投资前景建议研究</w:t>
      </w:r>
      <w:r>
        <w:rPr>
          <w:rFonts w:hint="eastAsia"/>
        </w:rPr>
        <w:br/>
      </w:r>
      <w:r>
        <w:rPr>
          <w:rFonts w:hint="eastAsia"/>
        </w:rPr>
        <w:t>　　　　一、2020-2025年乳酸饮料投资前景建议</w:t>
      </w:r>
      <w:r>
        <w:rPr>
          <w:rFonts w:hint="eastAsia"/>
        </w:rPr>
        <w:br/>
      </w:r>
      <w:r>
        <w:rPr>
          <w:rFonts w:hint="eastAsia"/>
        </w:rPr>
        <w:t>　　　　二、2020-2025年乳酸饮料行业投资前景建议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三、2025-2031年乳酸饮料行业投资前景建议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乳酸饮料行业类别</w:t>
      </w:r>
      <w:r>
        <w:rPr>
          <w:rFonts w:hint="eastAsia"/>
        </w:rPr>
        <w:br/>
      </w:r>
      <w:r>
        <w:rPr>
          <w:rFonts w:hint="eastAsia"/>
        </w:rPr>
        <w:t>　　图表 乳酸饮料行业产业链调研</w:t>
      </w:r>
      <w:r>
        <w:rPr>
          <w:rFonts w:hint="eastAsia"/>
        </w:rPr>
        <w:br/>
      </w:r>
      <w:r>
        <w:rPr>
          <w:rFonts w:hint="eastAsia"/>
        </w:rPr>
        <w:t>　　图表 乳酸饮料行业现状</w:t>
      </w:r>
      <w:r>
        <w:rPr>
          <w:rFonts w:hint="eastAsia"/>
        </w:rPr>
        <w:br/>
      </w:r>
      <w:r>
        <w:rPr>
          <w:rFonts w:hint="eastAsia"/>
        </w:rPr>
        <w:t>　　图表 乳酸饮料行业标准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2025年中国乳酸饮料行业产能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2020-2025年中国乳酸饮料行业产量统计</w:t>
      </w:r>
      <w:r>
        <w:rPr>
          <w:rFonts w:hint="eastAsia"/>
        </w:rPr>
        <w:br/>
      </w:r>
      <w:r>
        <w:rPr>
          <w:rFonts w:hint="eastAsia"/>
        </w:rPr>
        <w:t>　　图表 乳酸饮料行业动态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2020-2025年中国乳酸饮料市场需求量</w:t>
      </w:r>
      <w:r>
        <w:rPr>
          <w:rFonts w:hint="eastAsia"/>
        </w:rPr>
        <w:br/>
      </w:r>
      <w:r>
        <w:rPr>
          <w:rFonts w:hint="eastAsia"/>
        </w:rPr>
        <w:t>　　图表 2025年中国乳酸饮料行业需求区域调研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2020-2025年中国乳酸饮料行情</w:t>
      </w:r>
      <w:r>
        <w:rPr>
          <w:rFonts w:hint="eastAsia"/>
        </w:rPr>
        <w:br/>
      </w:r>
      <w:r>
        <w:rPr>
          <w:rFonts w:hint="eastAsia"/>
        </w:rPr>
        <w:t>　　图表 2020-2025年中国乳酸饮料价格走势图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2020-2025年中国乳酸饮料行业销售收入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2020-2025年中国乳酸饮料行业盈利情况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2020-2025年中国乳酸饮料行业利润总额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2020-2025年中国乳酸饮料出口统计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**地区乳酸饮料市场规模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**地区乳酸饮料市场调研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**地区乳酸饮料市场规模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**地区乳酸饮料市场调研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乳酸饮料行业竞争对手分析</w:t>
      </w:r>
      <w:r>
        <w:rPr>
          <w:rFonts w:hint="eastAsia"/>
        </w:rPr>
        <w:br/>
      </w:r>
      <w:r>
        <w:rPr>
          <w:rFonts w:hint="eastAsia"/>
        </w:rPr>
        <w:t>　　图表 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2025-2031年中国乳酸饮料行业市场规模预测</w:t>
      </w:r>
      <w:r>
        <w:rPr>
          <w:rFonts w:hint="eastAsia"/>
        </w:rPr>
        <w:br/>
      </w:r>
      <w:r>
        <w:rPr>
          <w:rFonts w:hint="eastAsia"/>
        </w:rPr>
        <w:t>　　图表 乳酸饮料行业准入条件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2025-2031年中国乳酸饮料市场前景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d7d80081f4aa0" w:history="1">
        <w:r>
          <w:rPr>
            <w:rStyle w:val="Hyperlink"/>
          </w:rPr>
          <w:t>2025-2031年中国乳酸饮料市场研究与行业前景分析报告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d7d80081f4aa0" w:history="1">
        <w:r>
          <w:rPr>
            <w:rStyle w:val="Hyperlink"/>
          </w:rPr>
          <w:t>https://www.20087.com/2/89/RuSuanYinLiaoDeFaZhanQianJing.html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热点：十大乳酸菌饮料排名、乳酸饮料有哪些、乳酸菌哪个牌子好、乳酸饮料喝多了有什么坏处、卫桥乳酸菌风味饮料、乳酸饮料可以加热吗、最好酸奶前三名、优益c乳酸饮料、常见的饮料图片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ddae6912345c9" w:history="1">
      <w:r>
        <w:rPr>
          <w:rStyle w:val="Hyperlink"/>
        </w:rPr>
        <w:t>2025-2031年中国乳酸饮料市场研究与行业前景分析报告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uSuanYinLiaoDeFaZhanQianJing.html" TargetMode="External" Id="R06fd7d80081f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uSuanYinLiaoDeFaZhanQianJing.html" TargetMode="External" Id="Rb51ddae6912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2025-04-29T04:23:00Z</dcterms:created>
  <dcterms:modified xsi:type="dcterms:W3CDTF">2025-04-29T05:23:00Z</dcterms:modified>
  <dc:subject>2025-2031年中国乳酸饮料市场研究与行业前景分析报告</dc:subject>
  <dc:title>2025-2031年中国乳酸饮料市场研究与行业前景分析报告</dc:title>
  <cp:keywords>2025-2031年中国乳酸饮料市场研究与行业前景分析报告</cp:keywords>
  <dc:description>2025-2031年中国乳酸饮料市场研究与行业前景分析报告</dc:description>
</cp:coreProperties>
</file>