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2b6ec68784940" w:history="1">
              <w:r>
                <w:rPr>
                  <w:rStyle w:val="Hyperlink"/>
                </w:rPr>
                <w:t>2025-2031年中国红外热像仪市场研究与发展前景报告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2b6ec68784940" w:history="1">
              <w:r>
                <w:rPr>
                  <w:rStyle w:val="Hyperlink"/>
                </w:rPr>
                <w:t>2025-2031年中国红外热像仪市场研究与发展前景报告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2b6ec68784940" w:history="1">
                <w:r>
                  <w:rPr>
                    <w:rStyle w:val="Hyperlink"/>
                  </w:rPr>
                  <w:t>https://www.20087.com/5/79/HongWaiReXiangYiHangYeXianZhuangJiQianJing.html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像仪是一种非接触式温度测量和成像工具，广泛应用于工业检测、安防监控、医疗诊断和科学研究等领域。近年来，随着红外探测器技术的进步和图像处理算法的优化，红外热像仪的分辨率、灵敏度和便携性得到了显著提升。同时，红外热像仪的成本逐渐降低，使得这一技术更加普及，从专业应用向大众市场渗透。然而，高精度红外热像仪的开发和复杂环境下的成像质量，仍然是技术发展的难点。</w:t>
      </w:r>
      <w:r>
        <w:rPr>
          <w:rFonts w:hint="eastAsia"/>
        </w:rPr>
        <w:br/>
      </w:r>
      <w:r>
        <w:rPr>
          <w:rFonts w:hint="eastAsia"/>
        </w:rPr>
        <w:t>　　未来，红外热像仪行业将更加注重智能化和集成化。人工智能和深度学习算法的应用，将提高红外热像仪的图像分析能力和目标识别精度，实现自动化检测和预警。同时，微型化和集成化技术的发展，如将红外热像仪集成到智能手机和无人机中，将拓宽红外成像技术的应用场景，满足便携式和实时监测的需求。此外，多模态传感器的融合，如红外热像与可见光、紫外光或X射线成像的结合，将提供更全面的检测和诊断信息，增强红外热像仪的功能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2b6ec68784940" w:history="1">
        <w:r>
          <w:rPr>
            <w:rStyle w:val="Hyperlink"/>
          </w:rPr>
          <w:t>2025-2031年中国红外热像仪市场研究与发展前景报告</w:t>
        </w:r>
      </w:hyperlink>
      <w:r>
        <w:rPr>
          <w:rFonts w:hint="eastAsia"/>
        </w:rPr>
        <w:t>》系统分析了红外热像仪行业的市场规模、供需动态及竞争格局，重点评估了主要红外热像仪企业的经营表现，并对红外热像仪行业未来发展趋势进行了科学预测。报告结合红外热像仪技术现状与SWOT分析，揭示了市场机遇与潜在风险。市场调研网发布的《</w:t>
      </w:r>
      <w:hyperlink r:id="Rec62b6ec68784940" w:history="1">
        <w:r>
          <w:rPr>
            <w:rStyle w:val="Hyperlink"/>
          </w:rPr>
          <w:t>2025-2031年中国红外热像仪市场研究与发展前景报告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红外热像仪行业界定</w:t>
      </w:r>
      <w:r>
        <w:rPr>
          <w:rFonts w:hint="eastAsia"/>
        </w:rPr>
        <w:br/>
      </w:r>
      <w:r>
        <w:rPr>
          <w:rFonts w:hint="eastAsia"/>
        </w:rPr>
        <w:t>　　第一节 红外热像仪行业定义</w:t>
      </w:r>
      <w:r>
        <w:rPr>
          <w:rFonts w:hint="eastAsia"/>
        </w:rPr>
        <w:br/>
      </w:r>
      <w:r>
        <w:rPr>
          <w:rFonts w:hint="eastAsia"/>
        </w:rPr>
        <w:t>　　第二节 红外热像仪行业特点分析</w:t>
      </w:r>
      <w:r>
        <w:rPr>
          <w:rFonts w:hint="eastAsia"/>
        </w:rPr>
        <w:br/>
      </w:r>
      <w:r>
        <w:rPr>
          <w:rFonts w:hint="eastAsia"/>
        </w:rPr>
        <w:t>　　第三节 红外热像仪产业链分析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2024-2025年全球红外热像仪行业市场运行形势分析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2024-2025年全球红外热像仪行业发展概况</w:t>
      </w:r>
      <w:r>
        <w:rPr>
          <w:rFonts w:hint="eastAsia"/>
        </w:rPr>
        <w:br/>
      </w:r>
      <w:r>
        <w:rPr>
          <w:rFonts w:hint="eastAsia"/>
        </w:rPr>
        <w:t>　　第二节 全球红外热像仪行业发展走势</w:t>
      </w:r>
      <w:r>
        <w:rPr>
          <w:rFonts w:hint="eastAsia"/>
        </w:rPr>
        <w:br/>
      </w:r>
      <w:r>
        <w:rPr>
          <w:rFonts w:hint="eastAsia"/>
        </w:rPr>
        <w:t>　　　　二、全球红外热像仪行业市场分布情况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三、全球红外热像仪行业发展趋势分析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全球红外热像仪行业重点国家和区域分析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2024-2025年中国红外热像仪行业发展环境分析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红外热像仪行业经济环境分析</w:t>
      </w:r>
      <w:r>
        <w:rPr>
          <w:rFonts w:hint="eastAsia"/>
        </w:rPr>
        <w:br/>
      </w:r>
      <w:r>
        <w:rPr>
          <w:rFonts w:hint="eastAsia"/>
        </w:rPr>
        <w:t>　　第二节 红外热像仪行业政策环境分析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一、红外热像仪行业政策影响分析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二、相关红外热像仪行业标准分析</w:t>
      </w:r>
      <w:r>
        <w:rPr>
          <w:rFonts w:hint="eastAsia"/>
        </w:rPr>
        <w:br/>
      </w:r>
      <w:r>
        <w:rPr>
          <w:rFonts w:hint="eastAsia"/>
        </w:rPr>
        <w:t>　　第三节 红外热像仪行业社会环境分析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2024-2025年红外热像仪行业技术发展现状及趋势分析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红外热像仪行业技术发展现状分析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国内外红外热像仪行业技术差异与原因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红外热像仪行业技术发展方向、趋势预测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提升红外热像仪行业技术能力策略建议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2024-2025年中国红外热像仪发展现状调研</w:t>
      </w:r>
      <w:r>
        <w:rPr>
          <w:rFonts w:hint="eastAsia"/>
        </w:rPr>
        <w:br/>
      </w:r>
      <w:r>
        <w:rPr>
          <w:rFonts w:hint="eastAsia"/>
        </w:rPr>
        <w:t>　　第一节 中国红外热像仪市场现状分析</w:t>
      </w:r>
      <w:r>
        <w:rPr>
          <w:rFonts w:hint="eastAsia"/>
        </w:rPr>
        <w:br/>
      </w:r>
      <w:r>
        <w:rPr>
          <w:rFonts w:hint="eastAsia"/>
        </w:rPr>
        <w:t>　　第二节 中国红外热像仪行业产量情况分析及预测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一、红外热像仪总体产能规模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三、2019-2024年中国红外热像仪产量统计</w:t>
      </w:r>
      <w:r>
        <w:rPr>
          <w:rFonts w:hint="eastAsia"/>
        </w:rPr>
        <w:br/>
      </w:r>
      <w:r>
        <w:rPr>
          <w:rFonts w:hint="eastAsia"/>
        </w:rPr>
        <w:t>　　　　二、红外热像仪生产区域分布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三、2025-2031年中国红外热像仪产量预测分析</w:t>
      </w:r>
      <w:r>
        <w:rPr>
          <w:rFonts w:hint="eastAsia"/>
        </w:rPr>
        <w:br/>
      </w:r>
      <w:r>
        <w:rPr>
          <w:rFonts w:hint="eastAsia"/>
        </w:rPr>
        <w:t>　　第三节 中国红外热像仪市场需求分析及预测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一、中国红外热像仪市场需求特点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二、2019-2024年中国红外热像仪市场需求量统计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三、2025-2031年中国红外热像仪市场需求量预测分析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红外热像仪细分市场深度分析</w:t>
      </w:r>
      <w:r>
        <w:rPr>
          <w:rFonts w:hint="eastAsia"/>
        </w:rPr>
        <w:br/>
      </w:r>
      <w:r>
        <w:rPr>
          <w:rFonts w:hint="eastAsia"/>
        </w:rPr>
        <w:t>　　第一节 红外热像仪细分市场（一）发展研究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红外热像仪细分市场（二）发展研究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中国红外热像仪行业进出口情况分析预测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2019-2024年中国红外热像仪行业进出口情况分析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一、2019-2024年中国红外热像仪行业进口分析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二、2019-2024年中国红外热像仪行业出口分析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2025-2031年中国红外热像仪行业进出口情况预测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一、2025-2031年中国红外热像仪行业进口预测分析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二、2025-2031年中国红外热像仪行业出口预测分析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影响红外热像仪行业进出口变化的主要原因分析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2019-2024年中国红外热像仪行业区域市场分析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中国红外热像仪行业区域市场结构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重点地区红外热像仪行业调研分析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一、重点地区（一）红外热像仪市场分析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二、重点地区（二）红外热像仪市场分析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三、重点地区（三）红外热像仪市场分析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四、重点地区（四）红外热像仪市场分析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五、重点地区（五）红外热像仪市场分析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红外热像仪行业集中度分析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一、红外热像仪市场集中度分析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二、红外热像仪企业集中度分析</w:t>
      </w:r>
      <w:r>
        <w:rPr>
          <w:rFonts w:hint="eastAsia"/>
        </w:rPr>
        <w:br/>
      </w:r>
      <w:r>
        <w:rPr>
          <w:rFonts w:hint="eastAsia"/>
        </w:rPr>
        <w:t>　　　　三、红外热像仪区域集中度分析</w:t>
      </w:r>
      <w:r>
        <w:rPr>
          <w:rFonts w:hint="eastAsia"/>
        </w:rPr>
        <w:br/>
      </w:r>
      <w:r>
        <w:rPr>
          <w:rFonts w:hint="eastAsia"/>
        </w:rPr>
        <w:t>　　第二节 红外热像仪行业主要企业竞争力分析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红外热像仪行业竞争格局分析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一、2024-2025年红外热像仪行业竞争分析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二、2024-2025年中外红外热像仪产品竞争分析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三、2019-2024年我国红外热像仪市场竞争分析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四、2025-2031年国内主要红外热像仪企业动向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红外热像仪行业上、下游市场分析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红外热像仪行业上游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红外热像仪行业下游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红外热像仪行业重点企业发展调研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红外热像仪重点企业（一）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红外热像仪重点企业（二）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红外热像仪重点企业（三）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红外热像仪重点企业（四）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红外热像仪重点企业（五）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红外热像仪重点企业（六）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2025年红外热像仪企业管理策略建议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提高红外热像仪企业竞争力的策略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一、提高中国红外热像仪企业核心竞争力的对策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二、红外热像仪企业提升竞争力的主要方向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三、影响红外热像仪企业核心竞争力的因素及提升途径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四、提高红外热像仪企业竞争力的策略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对我国红外热像仪品牌的战略思考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一、红外热像仪实施品牌战略的意义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二、红外热像仪企业品牌的现状分析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三、我国红外热像仪企业的品牌战略</w:t>
      </w:r>
      <w:r>
        <w:rPr>
          <w:rFonts w:hint="eastAsia"/>
        </w:rPr>
        <w:br/>
      </w:r>
      <w:r>
        <w:rPr>
          <w:rFonts w:hint="eastAsia"/>
        </w:rPr>
        <w:t>　　　　四、红外热像仪品牌战略管理的策略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2025-2031年中国红外热像仪行业前景与风险预测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2025年中国红外热像仪市场前景分析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2025-2031年中国红外热像仪发展趋势预测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2025-2031年中国红外热像仪行业投资特性分析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一、2025-2031年中国红外热像仪行业进入壁垒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二、2025-2031年中国红外热像仪行业盈利模式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三、2025-2031年中国红外热像仪行业盈利因素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2025-2031年中国红外热像仪行业投资机会分析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一、2025-2031年中国红外热像仪细分市场投资机会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二、2025-2031年中国红外热像仪行业区域市场投资潜力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2025-2031年中国红外热像仪行业投资风险分析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一、2025-2031年中国红外热像仪行业市场竞争风险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二、2025-2031年中国红外热像仪行业技术风险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三、2025-2031年中国红外热像仪行业政策风险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四、2025-2031年中国红外热像仪行业进入退出风险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红外热像仪行业研究结论</w:t>
      </w:r>
      <w:r>
        <w:rPr>
          <w:rFonts w:hint="eastAsia"/>
        </w:rPr>
        <w:br/>
      </w:r>
      <w:r>
        <w:rPr>
          <w:rFonts w:hint="eastAsia"/>
        </w:rPr>
        <w:t>　　第二节 红外热像仪行业投资价值评估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(中^智^林)红外热像仪行业投资建议</w:t>
      </w:r>
      <w:r>
        <w:rPr>
          <w:rFonts w:hint="eastAsia"/>
        </w:rPr>
        <w:br/>
      </w:r>
      <w:r>
        <w:rPr>
          <w:rFonts w:hint="eastAsia"/>
        </w:rPr>
        <w:t>　　　　一、红外热像仪行业投资策略建议</w:t>
      </w:r>
      <w:r>
        <w:rPr>
          <w:rFonts w:hint="eastAsia"/>
        </w:rPr>
        <w:br/>
      </w:r>
      <w:r>
        <w:rPr>
          <w:rFonts w:hint="eastAsia"/>
        </w:rPr>
        <w:t>　　　　二、红外热像仪行业投资方向建议</w:t>
      </w:r>
      <w:r>
        <w:rPr>
          <w:rFonts w:hint="eastAsia"/>
        </w:rPr>
        <w:br/>
      </w:r>
      <w:r>
        <w:rPr>
          <w:rFonts w:hint="eastAsia"/>
        </w:rPr>
        <w:t>　　　　三、红外热像仪行业投资方式建议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2019-2024年中国红外热像仪行业产量及增长趋势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2019-2024年中国红外热像仪行业市场需求及增长情况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2025-2031年中国红外热像仪行业市场需求预测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**地区红外热像仪行业市场需求情况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2019-2024年中国红外热像仪行业出口情况分析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2025年红外热像仪行业壁垒</w:t>
      </w:r>
      <w:r>
        <w:rPr>
          <w:rFonts w:hint="eastAsia"/>
        </w:rPr>
        <w:br/>
      </w:r>
      <w:r>
        <w:rPr>
          <w:rFonts w:hint="eastAsia"/>
        </w:rPr>
        <w:t>　　图表 2025年红外热像仪市场前景分析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2025-2031年中国红外热像仪市场规模预测</w:t>
      </w:r>
      <w:r>
        <w:rPr>
          <w:rFonts w:hint="eastAsia"/>
        </w:rPr>
        <w:br/>
      </w:r>
      <w:r>
        <w:rPr>
          <w:rFonts w:hint="eastAsia"/>
        </w:rPr>
        <w:t>　　图表 2025年红外热像仪发展趋势预测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2b6ec68784940" w:history="1">
        <w:r>
          <w:rPr>
            <w:rStyle w:val="Hyperlink"/>
          </w:rPr>
          <w:t>2025-2031年中国红外热像仪市场研究与发展前景报告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2b6ec68784940" w:history="1">
        <w:r>
          <w:rPr>
            <w:rStyle w:val="Hyperlink"/>
          </w:rPr>
          <w:t>https://www.20087.com/5/79/HongWaiReXiangYiHangYeXianZhuangJiQianJing.html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的便宜的热成像仪、红外热像仪检查什么、手机热成像夜视仪下载、红外热像仪能隔墙看人吗、二手热成像仪批发市场、红外热像仪软件、红外热成像仪最新版下载、红外热像仪使用方法、温感探测器报警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e3e0ca4954b15" w:history="1">
      <w:r>
        <w:rPr>
          <w:rStyle w:val="Hyperlink"/>
        </w:rPr>
        <w:t>2025-2031年中国红外热像仪市场研究与发展前景报告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ongWaiReXiangYiHangYeXianZhuangJiQianJing.html" TargetMode="External" Id="Rec62b6ec6878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ongWaiReXiangYiHangYeXianZhuangJiQianJing.html" TargetMode="External" Id="Rabae3e0ca495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2024-08-29T08:42:00Z</dcterms:created>
  <dcterms:modified xsi:type="dcterms:W3CDTF">2024-08-29T09:42:00Z</dcterms:modified>
  <dc:subject>2025-2031年中国红外热像仪市场研究与发展前景报告</dc:subject>
  <dc:title>2025-2031年中国红外热像仪市场研究与发展前景报告</dc:title>
  <cp:keywords>2025-2031年中国红外热像仪市场研究与发展前景报告</cp:keywords>
  <dc:description>2025-2031年中国红外热像仪市场研究与发展前景报告</dc:description>
</cp:coreProperties>
</file>