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ea958990846a4" w:history="1">
              <w:r>
                <w:rPr>
                  <w:rStyle w:val="Hyperlink"/>
                </w:rPr>
                <w:t>2025-2031年全球与中国家装漆市场调研及发展前景报告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ea958990846a4" w:history="1">
              <w:r>
                <w:rPr>
                  <w:rStyle w:val="Hyperlink"/>
                </w:rPr>
                <w:t>2025-2031年全球与中国家装漆市场调研及发展前景报告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ea958990846a4" w:history="1">
                <w:r>
                  <w:rPr>
                    <w:rStyle w:val="Hyperlink"/>
                  </w:rPr>
                  <w:t>https://www.20087.com/7/29/JiaZhuangQiHangYeXianZhuangJiQianJing.html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漆作为室内装修的重要材料之一，直接影响到居住环境的美观和健康。近年来，随着消费者对家居环境要求的提高，对于环保、美观的家装漆需求日益增加。现代家装漆不仅颜色丰富、遮盖力强，还具有良好的耐擦洗性和防霉功能。此外，随着环保法规的趋严，家装漆的VOC（挥发性有机化合物）含量得到了严格控制，减少了对室内空气质量的影响。然而，家装漆的市场也面临着激烈的竞争，如何在保证质量的同时控制成本，成为制造商面临的一大挑战。</w:t>
      </w:r>
      <w:r>
        <w:rPr>
          <w:rFonts w:hint="eastAsia"/>
        </w:rPr>
        <w:br/>
      </w:r>
      <w:r>
        <w:rPr>
          <w:rFonts w:hint="eastAsia"/>
        </w:rPr>
        <w:t>　　未来，家装漆的发展将更加注重环保性和功能性。随着水性漆和粉末涂料等环保型涂料技术的进步，未来的家装漆将更加注重减少有害物质的排放，保护居住者的健康。同时，为了满足不同装修风格的需求，家装漆将提供更多样化的颜色选择和表面效果，如哑光、亮光等，提升家居美感。此外，随着智能家居的发展，家装漆将更加注重智能化，如通过添加光触媒等材料，实现空气净化和杀菌功能，提高居住舒适度。为了提升施工便捷性，家装漆将更加注重易施工性和快干性，减少施工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ea958990846a4" w:history="1">
        <w:r>
          <w:rPr>
            <w:rStyle w:val="Hyperlink"/>
          </w:rPr>
          <w:t>2025-2031年全球与中国家装漆市场调研及发展前景报告</w:t>
        </w:r>
      </w:hyperlink>
      <w:r>
        <w:rPr>
          <w:rFonts w:hint="eastAsia"/>
        </w:rPr>
        <w:t>》系统分析了家装漆行业的市场规模、供需动态及竞争格局，重点评估了主要家装漆企业的经营表现，并对家装漆行业未来发展趋势进行了科学预测。报告结合家装漆技术现状与SWOT分析，揭示了市场机遇与潜在风险。市场调研网发布的《</w:t>
      </w:r>
      <w:hyperlink r:id="Rfdcea958990846a4" w:history="1">
        <w:r>
          <w:rPr>
            <w:rStyle w:val="Hyperlink"/>
          </w:rPr>
          <w:t>2025-2031年全球与中国家装漆市场调研及发展前景报告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家装漆市场概述</w:t>
      </w:r>
      <w:r>
        <w:rPr>
          <w:rFonts w:hint="eastAsia"/>
        </w:rPr>
        <w:br/>
      </w:r>
      <w:r>
        <w:rPr>
          <w:rFonts w:hint="eastAsia"/>
        </w:rPr>
        <w:t>　　1.1 家装漆产品定义及统计范围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按照不同产品类型，家装漆主要可以分为如下几个类别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不同产品类型家装漆增长趋势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从不同应用，家装漆主要包括如下几个方面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全球与中国家装漆发展现状及趋势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2020-2025年全球家装漆发展现状及未来趋势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2020-2025年中国家装漆发展现状及未来趋势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2020-2025年全球家装漆供需现状及2025-2031年预测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2020-2025年全球家装漆产能、产量、产能利用率及发展趋势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2020-2025年全球家装漆产量、表观消费量及发展趋势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2020-2025年中国家装漆供需现状及2025-2031年预测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2020-2025年中国家装漆产能、产量、产能利用率及2025-2031年趋势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2020-2025年中国家装漆产量、表观消费量及发展趋势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2020-2025年中国家装漆产量、市场需求量及发展趋势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中国及欧美日等家装漆行业政策分析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全球与中国主要厂商家装漆产量、产值及竞争分析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2020-2025年全球家装漆主要厂商列表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2020-2025年全球家装漆主要厂商产量列表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2020-2025年全球家装漆主要厂商产值列表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2025年全球主要生产商家装漆收入排名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2020-2025年全球家装漆主要厂商产品价格列表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中国家装漆主要厂商产量、产值及市场份额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2020-2025年中国家装漆主要厂商产量列表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2020-2025年中国家装漆主要厂商产值列表</w:t>
      </w:r>
      <w:r>
        <w:rPr>
          <w:rFonts w:hint="eastAsia"/>
        </w:rPr>
        <w:br/>
      </w:r>
      <w:r>
        <w:rPr>
          <w:rFonts w:hint="eastAsia"/>
        </w:rPr>
        <w:t>　　2.3 家装漆厂商产地分布及商业化日期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家装漆行业集中度分析：全球Top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全球家装漆第一梯队、第二梯队和第三梯队生产商（品牌）及市场份额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全球领先家装漆企业SWOT分析</w:t>
      </w:r>
      <w:r>
        <w:rPr>
          <w:rFonts w:hint="eastAsia"/>
        </w:rPr>
        <w:br/>
      </w:r>
      <w:r>
        <w:rPr>
          <w:rFonts w:hint="eastAsia"/>
        </w:rPr>
        <w:t>　　2.6 全球主要家装漆企业采访及观点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全球主要家装漆生产地区分析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全球主要地区家装漆市场规模分析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2020-2025年全球主要地区家装漆产量及市场份额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2025-2031年全球主要地区家装漆产量及市场份额预测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2020-2025年全球主要地区家装漆产值及市场份额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2025-2031年全球主要地区家装漆产值及市场份额预测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2020-2025年北美市场家装漆产量、产值及增长率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2020-2025年欧洲市场家装漆产量、产值及增长率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2020-2025年中国市场家装漆产量、产值及增长率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2020-2025年日本市场家装漆产量、产值及增长率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2020-2025年东南亚市场家装漆产量、产值及增长率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2020-2025年印度市场家装漆产量、产值及增长率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2025-2031年全球主要地区家装漆消费展望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2020-2025年全球主要地区家装漆消费量及增长率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2025-2031年全球主要地区家装漆消费量预测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全球家装漆行业重点企业调研分析</w:t>
      </w:r>
      <w:r>
        <w:rPr>
          <w:rFonts w:hint="eastAsia"/>
        </w:rPr>
        <w:br/>
      </w:r>
      <w:r>
        <w:rPr>
          <w:rFonts w:hint="eastAsia"/>
        </w:rPr>
        <w:t>　　5.1 家装漆重点企业（一）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重点企业（一）家装漆产能、产量、产值、价格及毛利率统计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家装漆重点企业（二）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重点企业（二）家装漆产能、产量、产值、价格及毛利率统计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家装漆重点企业（三）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重点企业（三）家装漆产能、产量、产值、价格及毛利率统计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家装漆重点企业（四）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重点企业（四）家装漆产能、产量、产值、价格及毛利率统计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家装漆重点企业（五）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重点企业（五）家装漆产能、产量、产值、价格及毛利率统计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家装漆重点企业（六）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重点企业（六）家装漆产能、产量、产值、价格及毛利率统计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家装漆重点企业（七）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重点企业（七）家装漆产能、产量、产值、价格及毛利率统计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不同类型家装漆市场分析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2020-2031年全球不同类型家装漆产量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2020-2025年全球不同类型家装漆产量及市场份额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2025-2031年全球不同类型家装漆产量预测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2020-2031年全球不同类型家装漆产值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2020-2025年全球不同类型家装漆产值及市场份额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2025-2031年全球不同类型家装漆产值预测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2020-2025年全球不同类型家装漆价格走势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2020-2025年不同价格区间家装漆市场份额对比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2020-2031年中国不同类型家装漆产量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2020-2025年中国不同类型家装漆产量及市场份额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2025-2031年中国不同类型家装漆产量预测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2020-2031年中国不同类型家装漆产值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2020-2025年中国不同类型家装漆产值及市场份额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2025-2031年中国不同类型家装漆产值预测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家装漆上游原料及下游主要应用分析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家装漆产业链分析</w:t>
      </w:r>
      <w:r>
        <w:rPr>
          <w:rFonts w:hint="eastAsia"/>
        </w:rPr>
        <w:br/>
      </w:r>
      <w:r>
        <w:rPr>
          <w:rFonts w:hint="eastAsia"/>
        </w:rPr>
        <w:t>　　7.2 家装漆产业上游供应分析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2020-2031年全球不同应用家装漆消费量、市场份额及增长率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2020-2025年全球不同应用家装漆消费量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2025-2031年全球不同应用家装漆消费量预测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2020-2031年中国不同应用家装漆消费量、市场份额及增长率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2020-2025年中国不同应用家装漆消费量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2025-2031年中国不同应用家装漆消费量预测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2020-2031年中国家装漆产量、消费量、进出口分析及未来趋势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中国家装漆进出口贸易趋势</w:t>
      </w:r>
      <w:r>
        <w:rPr>
          <w:rFonts w:hint="eastAsia"/>
        </w:rPr>
        <w:br/>
      </w:r>
      <w:r>
        <w:rPr>
          <w:rFonts w:hint="eastAsia"/>
        </w:rPr>
        <w:t>　　8.3 中国家装漆主要进口来源</w:t>
      </w:r>
      <w:r>
        <w:rPr>
          <w:rFonts w:hint="eastAsia"/>
        </w:rPr>
        <w:br/>
      </w:r>
      <w:r>
        <w:rPr>
          <w:rFonts w:hint="eastAsia"/>
        </w:rPr>
        <w:t>　　8.4 中国家装漆主要出口目的地</w:t>
      </w:r>
      <w:r>
        <w:rPr>
          <w:rFonts w:hint="eastAsia"/>
        </w:rPr>
        <w:br/>
      </w:r>
      <w:r>
        <w:rPr>
          <w:rFonts w:hint="eastAsia"/>
        </w:rPr>
        <w:t>　　8.5 中国家装漆未来发展的有利因素、不利因素分析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中国家装漆生产地区分布</w:t>
      </w:r>
      <w:r>
        <w:rPr>
          <w:rFonts w:hint="eastAsia"/>
        </w:rPr>
        <w:br/>
      </w:r>
      <w:r>
        <w:rPr>
          <w:rFonts w:hint="eastAsia"/>
        </w:rPr>
        <w:t>　　9.2 中国家装漆消费地区分布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影响中国家装漆供需的主要因素分析</w:t>
      </w:r>
      <w:r>
        <w:rPr>
          <w:rFonts w:hint="eastAsia"/>
        </w:rPr>
        <w:br/>
      </w:r>
      <w:r>
        <w:rPr>
          <w:rFonts w:hint="eastAsia"/>
        </w:rPr>
        <w:t>　　10.1 家装漆技术及相关行业技术发展</w:t>
      </w:r>
      <w:r>
        <w:rPr>
          <w:rFonts w:hint="eastAsia"/>
        </w:rPr>
        <w:br/>
      </w:r>
      <w:r>
        <w:rPr>
          <w:rFonts w:hint="eastAsia"/>
        </w:rPr>
        <w:t>　　10.2 家装漆进出口贸易现状及趋势</w:t>
      </w:r>
      <w:r>
        <w:rPr>
          <w:rFonts w:hint="eastAsia"/>
        </w:rPr>
        <w:br/>
      </w:r>
      <w:r>
        <w:rPr>
          <w:rFonts w:hint="eastAsia"/>
        </w:rPr>
        <w:t>　　10.3 家装漆下游行业需求变化因素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2025-2031年家装漆行业、产品及技术发展趋势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家装漆行业及市场环境发展趋势</w:t>
      </w:r>
      <w:r>
        <w:rPr>
          <w:rFonts w:hint="eastAsia"/>
        </w:rPr>
        <w:br/>
      </w:r>
      <w:r>
        <w:rPr>
          <w:rFonts w:hint="eastAsia"/>
        </w:rPr>
        <w:t>　　11.2 家装漆产品及技术发展趋势</w:t>
      </w:r>
      <w:r>
        <w:rPr>
          <w:rFonts w:hint="eastAsia"/>
        </w:rPr>
        <w:br/>
      </w:r>
      <w:r>
        <w:rPr>
          <w:rFonts w:hint="eastAsia"/>
        </w:rPr>
        <w:t>　　11.3 家装漆产品价格走势</w:t>
      </w:r>
      <w:r>
        <w:rPr>
          <w:rFonts w:hint="eastAsia"/>
        </w:rPr>
        <w:br/>
      </w:r>
      <w:r>
        <w:rPr>
          <w:rFonts w:hint="eastAsia"/>
        </w:rPr>
        <w:t>　　11.4 2025-2031年家装漆市场消费形态、消费者偏好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家装漆销售渠道分析及建议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国内家装漆销售渠道</w:t>
      </w:r>
      <w:r>
        <w:rPr>
          <w:rFonts w:hint="eastAsia"/>
        </w:rPr>
        <w:br/>
      </w:r>
      <w:r>
        <w:rPr>
          <w:rFonts w:hint="eastAsia"/>
        </w:rPr>
        <w:t>　　12.2 海外市场家装漆销售渠道</w:t>
      </w:r>
      <w:r>
        <w:rPr>
          <w:rFonts w:hint="eastAsia"/>
        </w:rPr>
        <w:br/>
      </w:r>
      <w:r>
        <w:rPr>
          <w:rFonts w:hint="eastAsia"/>
        </w:rPr>
        <w:t>　　12.3 家装漆销售/营销策略建议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按照不同产品类型，家装漆主要可以分为如下几个类别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不同种类家装漆增长趋势</w:t>
      </w:r>
      <w:r>
        <w:rPr>
          <w:rFonts w:hint="eastAsia"/>
        </w:rPr>
        <w:br/>
      </w:r>
      <w:r>
        <w:rPr>
          <w:rFonts w:hint="eastAsia"/>
        </w:rPr>
        <w:t>　　表3 按不同应用，家装漆主要包括如下几个方面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不同应用家装漆消费量增长趋势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中国及欧美日等地区家装漆相关政策分析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2020-2025年全球家装漆主要厂商产量列表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2020-2025年全球家装漆主要厂商产量市场份额列表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2020-2025年全球家装漆主要厂商产值列表</w:t>
      </w:r>
      <w:r>
        <w:rPr>
          <w:rFonts w:hint="eastAsia"/>
        </w:rPr>
        <w:br/>
      </w:r>
      <w:r>
        <w:rPr>
          <w:rFonts w:hint="eastAsia"/>
        </w:rPr>
        <w:t>　　表9 全球家装漆主要厂商产值、市场份额列表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2025年全球主要生产商家装漆收入排名</w:t>
      </w:r>
      <w:r>
        <w:rPr>
          <w:rFonts w:hint="eastAsia"/>
        </w:rPr>
        <w:br/>
      </w:r>
      <w:r>
        <w:rPr>
          <w:rFonts w:hint="eastAsia"/>
        </w:rPr>
        <w:t>　　表11 2020-2025年全球家装漆主要厂商产品价格列表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中国家装漆主要厂商产品价格列表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2020-2025年中国家装漆主要厂商产量市场份额列表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2020-2025年中国家装漆主要厂商产值列表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2020-2025年中国家装漆主要厂商产值市场份额列表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全球主要家装漆厂商产地分布及商业化日期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全球主要家装漆企业采访及观点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全球主要地区家装漆产值对比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全球主要地区2020-2025年家装漆产量市场份额列表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2025-2031年全球主要地区家装漆产量列表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2025-2031年全球主要地区家装漆产量份额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2020-2025年全球主要地区家装漆产值列表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2020-2025年全球主要地区家装漆产值份额列表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2020-2025年全球主要地区家装漆消费量列表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2020-2025年全球主要地区家装漆消费量市场份额列表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重点企业（一）家装漆产能、产量、产值、价格及毛利率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重点企业（一）家装漆产品规格及价格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重点企业（二）家装漆产能、产量、产值、价格及毛利率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重点企业（二）家装漆产品规格及价格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重点企业（三）家装漆产能、产量、产值、价格及毛利率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重点企业（三）家装漆产品规格及价格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重点企业（四）家装漆产能、产量、产值、价格及毛利率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重点企业（四）家装漆产品规格及价格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重点企业（五）家装漆产能、产量、产值、价格及毛利率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重点企业（五）家装漆产品规格及价格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重点企业（六）家装漆产能、产量、产值、价格及毛利率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重点企业（六）家装漆产品规格及价格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重点企业（七）家装漆产能、产量、产值、价格及毛利率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重点企业（七）家装漆产品规格及价格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2020-2025年全球不同产品类型家装漆产量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2020-2025年全球不同产品类型家装漆产量市场份额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2025-2031年全球不同产品类型家装漆产量预测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2025-2031年全球不同产品类型家装漆产量市场份额预测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2020-2025年全球不同类型家装漆产值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2020-2025年全球不同类型家装漆产值市场份额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2025-2031年全球不同类型家装漆产值预测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2025-2031年全球不同类型家装漆产值市场份额预测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2020-2025年全球不同价格区间家装漆市场份额对比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2020-2025年中国不同产品类型家装漆产量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2020-2025年中国不同产品类型家装漆产量市场份额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2025-2031年中国不同产品类型家装漆产量预测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2025-2031年中国不同产品类型家装漆产量市场份额预测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2020-2025年中国不同产品类型家装漆产值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2020-2025年中国不同产品类型家装漆产值市场份额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2025-2031年中国不同产品类型家装漆产值预测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2025-2031年中国不同产品类型家装漆产值市场份额预测</w:t>
      </w:r>
      <w:r>
        <w:rPr>
          <w:rFonts w:hint="eastAsia"/>
        </w:rPr>
        <w:br/>
      </w:r>
      <w:r>
        <w:rPr>
          <w:rFonts w:hint="eastAsia"/>
        </w:rPr>
        <w:t>　　表78 家装漆上游原料供应商及联系方式列表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2020-2025年全球不同应用家装漆消费量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2020-2025年全球不同应用家装漆消费量市场份额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2025-2031年全球不同应用家装漆消费量预测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2025-2031年全球不同应用家装漆消费量市场份额预测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2020-2025年中国不同应用家装漆消费量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2020-2025年中国不同应用家装漆消费量市场份额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2025-2031年中国不同应用家装漆消费量预测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2025-2031年中国不同应用家装漆消费量市场份额预测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2020-2025年中国家装漆产量、消费量、进出口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2025-2031年中国家装漆产量、消费量、进出口预测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中国市场家装漆进出口贸易趋势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中国市场家装漆主要进口来源</w:t>
      </w:r>
      <w:r>
        <w:rPr>
          <w:rFonts w:hint="eastAsia"/>
        </w:rPr>
        <w:br/>
      </w:r>
      <w:r>
        <w:rPr>
          <w:rFonts w:hint="eastAsia"/>
        </w:rPr>
        <w:t>　　表91 中国市场家装漆主要出口目的地</w:t>
      </w:r>
      <w:r>
        <w:rPr>
          <w:rFonts w:hint="eastAsia"/>
        </w:rPr>
        <w:br/>
      </w:r>
      <w:r>
        <w:rPr>
          <w:rFonts w:hint="eastAsia"/>
        </w:rPr>
        <w:t>　　表92 中国家装漆市场未来发展的有利因素、不利因素分析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中国家装漆生产地区分布</w:t>
      </w:r>
      <w:r>
        <w:rPr>
          <w:rFonts w:hint="eastAsia"/>
        </w:rPr>
        <w:br/>
      </w:r>
      <w:r>
        <w:rPr>
          <w:rFonts w:hint="eastAsia"/>
        </w:rPr>
        <w:t>　　表94 中国家装漆消费地区分布</w:t>
      </w:r>
      <w:r>
        <w:rPr>
          <w:rFonts w:hint="eastAsia"/>
        </w:rPr>
        <w:br/>
      </w:r>
      <w:r>
        <w:rPr>
          <w:rFonts w:hint="eastAsia"/>
        </w:rPr>
        <w:t>　　表95 家装漆行业及市场环境发展趋势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家装漆产品及技术发展趋势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2020-2025年国内家装漆主要销售模式及销售渠道趋势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2020-2025年欧美日等地区家装漆主要销售模式及销售渠道趋势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家装漆产品市场定位及目标消费者分析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家装漆产品图片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2025年全球不同产品类型家装漆产量市场份额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全球不同类型家装漆消费量市场份额对比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2020-2025年全球家装漆产量及增长率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2020-2025年全球家装漆产值及增长率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2020-2025年中国家装漆产量及发展趋势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2020-2025年中国家装漆产值及未来发展趋势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2020-2025年全球家装漆产能、产量、产能利用率及发展趋势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2020-2025年全球家装漆产量、市场需求量及发展趋势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2020-2025年中国家装漆产能、产量、产能利用率及发展趋势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2020-2025年中国家装漆产量、市场需求量及发展趋势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全球家装漆主要厂商2025年产量市场份额列表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全球家装漆主要厂商2025年产值市场份额列表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2020-2025年中国市场家装漆主要厂商产量市场份额列表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中国家装漆主要厂商2025年产量市场份额列表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中国家装漆主要厂商2025年产值市场份额列表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2025年全球前五及前十大生产商家装漆市场份额</w:t>
      </w:r>
      <w:r>
        <w:rPr>
          <w:rFonts w:hint="eastAsia"/>
        </w:rPr>
        <w:br/>
      </w:r>
      <w:r>
        <w:rPr>
          <w:rFonts w:hint="eastAsia"/>
        </w:rPr>
        <w:t>　　图24 2020-2025年全球家装漆第一梯队、第二梯队和第三梯队生产商（品牌）及市场份额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家装漆全球领先企业SWOT分析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全球主要地区家装漆消费量市场份额对比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2020-2025年北美市场家装漆产量及增长率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2020-2025年北美市场家装漆产值及增长率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2020-2025年欧洲市场家装漆产量及增长率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2020-2025年欧洲市场家装漆产值及增长率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2020-2025年中国市场家装漆产量及增长率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2020-2025年中国市场家装漆产值及增长率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2020-2025年日本市场家装漆产量及增长率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2020-2025年日本市场家装漆产值及增长率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2020-2025年东南亚市场家装漆产量及增长率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2020-2025年东南亚市场家装漆产值及增长率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2020-2025年印度市场家装漆产量及增长率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2020-2025年印度市场家装漆产值及增长率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2020-2025年全球主要地区家装漆消费量市场份额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2025-2031年全球主要地区家装漆消费量市场份额预测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2020-2025年印度市场家装漆消费量、增长率及发展预测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家装漆产业链分析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家装漆产品价格走势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ea958990846a4" w:history="1">
        <w:r>
          <w:rPr>
            <w:rStyle w:val="Hyperlink"/>
          </w:rPr>
          <w:t>2025-2031年全球与中国家装漆市场调研及发展前景报告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ea958990846a4" w:history="1">
        <w:r>
          <w:rPr>
            <w:rStyle w:val="Hyperlink"/>
          </w:rPr>
          <w:t>https://www.20087.com/7/29/JiaZhuangQiHangYeXianZhuangJiQianJing.html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热点：装修用什么漆好、家装漆用什么牌子的漆最环保、装修涂料、家装漆工工作流程、房间装修油漆、家装漆选多乐士还立邦?、乳胶漆十大排名、家装漆工施工工艺流程、工程漆与家装漆的区别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420b0299c4da1" w:history="1">
      <w:r>
        <w:rPr>
          <w:rStyle w:val="Hyperlink"/>
        </w:rPr>
        <w:t>2025-2031年全球与中国家装漆市场调研及发展前景报告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aZhuangQiHangYeXianZhuangJiQianJing.html" TargetMode="External" Id="Rfdcea9589908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aZhuangQiHangYeXianZhuangJiQianJing.html" TargetMode="External" Id="R2c9420b0299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2025-05-24T08:38:00Z</dcterms:created>
  <dcterms:modified xsi:type="dcterms:W3CDTF">2025-05-24T09:38:00Z</dcterms:modified>
  <dc:subject>2025-2031年全球与中国家装漆市场调研及发展前景报告</dc:subject>
  <dc:title>2025-2031年全球与中国家装漆市场调研及发展前景报告</dc:title>
  <cp:keywords>2025-2031年全球与中国家装漆市场调研及发展前景报告</cp:keywords>
  <dc:description>2025-2031年全球与中国家装漆市场调研及发展前景报告</dc:description>
</cp:coreProperties>
</file>