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7010f6a244544" w:history="1">
              <w:r>
                <w:rPr>
                  <w:rStyle w:val="Hyperlink"/>
                </w:rPr>
                <w:t>2025-2031年中国商用自助咖啡机市场研究与前景分析报告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7010f6a244544" w:history="1">
              <w:r>
                <w:rPr>
                  <w:rStyle w:val="Hyperlink"/>
                </w:rPr>
                <w:t>2025-2031年中国商用自助咖啡机市场研究与前景分析报告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7010f6a244544" w:history="1">
                <w:r>
                  <w:rPr>
                    <w:rStyle w:val="Hyperlink"/>
                  </w:rPr>
                  <w:t>https://www.20087.com/9/85/ShangYongZiZhuKaFeiJiDeFaZhanQianJing.html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自助咖啡机是一种专为餐饮场所、连锁门店、办公大楼、交通枢纽等公共场所设计的全自动现磨咖啡设备，具备多种饮品选择、一键操作、连续出杯能力等特点。其核心组件包括研磨系统、冲泡模块、奶泡装置与控制系统，能够模拟专业咖啡师的操作工艺提供稳定出品。当前主流机型支持触控界面、移动支付、远程维护等功能，部分品牌产品还接入物联网平台，实现设备运行状态监测与原料补给预警。随着消费者对高品质咖啡体验的需求上升，自助咖啡机已成为城市商业空间的重要消费终端。</w:t>
      </w:r>
      <w:r>
        <w:rPr>
          <w:rFonts w:hint="eastAsia"/>
        </w:rPr>
        <w:br/>
      </w:r>
      <w:r>
        <w:rPr>
          <w:rFonts w:hint="eastAsia"/>
        </w:rPr>
        <w:t>　　未来，商用自助咖啡机将围绕智能化升级、个性化定制与跨场景融合持续演进。一方面，人工智能与大数据分析技术的引入将使设备具备用户偏好识别、风味匹配推荐等能力，提升用户体验的一致性与粘性；另一方面，模块化架构设计将推动设备向多功能集成方向发展，例如集成冷萃、果茶、热饮等多样化饮品选项，满足不同消费时段与人群需求。此外，在“无人零售”与“智慧办公”建设加速背景下，自助咖啡机将进一步融入企业员工服务平台、购物中心管理系统与公共出行枢纽网络，成为数字化生活方式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7010f6a244544" w:history="1">
        <w:r>
          <w:rPr>
            <w:rStyle w:val="Hyperlink"/>
          </w:rPr>
          <w:t>2025-2031年中国商用自助咖啡机市场研究与前景分析报告</w:t>
        </w:r>
      </w:hyperlink>
      <w:r>
        <w:rPr>
          <w:rFonts w:hint="eastAsia"/>
        </w:rPr>
        <w:t>》基于国家统计局、相关行业协会的详实数据，系统分析商用自助咖啡机行业的市场规模、产业链结构和价格体系，客观呈现当前商用自助咖啡机技术发展水平及未来创新方向。报告结合宏观经济环境和行业运行规律，科学预测商用自助咖啡机市场发展前景与增长趋势，评估不同商用自助咖啡机细分领域的商业机会与潜在风险，并通过对商用自助咖啡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商用自助咖啡机行业概述</w:t>
      </w:r>
      <w:r>
        <w:rPr>
          <w:rFonts w:hint="eastAsia"/>
        </w:rPr>
        <w:br/>
      </w:r>
      <w:r>
        <w:rPr>
          <w:rFonts w:hint="eastAsia"/>
        </w:rPr>
        <w:t>　　第一节 商用自助咖啡机定义与分类</w:t>
      </w:r>
      <w:r>
        <w:rPr>
          <w:rFonts w:hint="eastAsia"/>
        </w:rPr>
        <w:br/>
      </w:r>
      <w:r>
        <w:rPr>
          <w:rFonts w:hint="eastAsia"/>
        </w:rPr>
        <w:t>　　第二节 商用自助咖啡机应用领域</w:t>
      </w:r>
      <w:r>
        <w:rPr>
          <w:rFonts w:hint="eastAsia"/>
        </w:rPr>
        <w:br/>
      </w:r>
      <w:r>
        <w:rPr>
          <w:rFonts w:hint="eastAsia"/>
        </w:rPr>
        <w:t>　　第三节 商用自助咖啡机行业经济指标分析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一、商用自助咖啡机行业赢利性评估</w:t>
      </w:r>
      <w:r>
        <w:rPr>
          <w:rFonts w:hint="eastAsia"/>
        </w:rPr>
        <w:br/>
      </w:r>
      <w:r>
        <w:rPr>
          <w:rFonts w:hint="eastAsia"/>
        </w:rPr>
        <w:t>　　　　二、商用自助咖啡机行业成长速度分析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三、商用自助咖啡机附加值提升空间探讨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四、商用自助咖啡机行业进入壁垒分析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五、商用自助咖啡机行业风险性评估</w:t>
      </w:r>
      <w:r>
        <w:rPr>
          <w:rFonts w:hint="eastAsia"/>
        </w:rPr>
        <w:br/>
      </w:r>
      <w:r>
        <w:rPr>
          <w:rFonts w:hint="eastAsia"/>
        </w:rPr>
        <w:t>　　　　六、商用自助咖啡机行业周期性分析</w:t>
      </w:r>
      <w:r>
        <w:rPr>
          <w:rFonts w:hint="eastAsia"/>
        </w:rPr>
        <w:br/>
      </w:r>
      <w:r>
        <w:rPr>
          <w:rFonts w:hint="eastAsia"/>
        </w:rPr>
        <w:t>　　　　七、商用自助咖啡机行业竞争程度指标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八、商用自助咖啡机行业成熟度综合分析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商用自助咖啡机产业链及经营模式分析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三、商用自助咖啡机销售模式与渠道策略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全球商用自助咖啡机市场发展分析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2024-2025年全球商用自助咖啡机行业发展分析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一、全球商用自助咖啡机行业市场规模与趋势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二、全球商用自助咖啡机行业发展特点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三、全球商用自助咖啡机行业竞争格局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主要国家与地区商用自助咖啡机市场分析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2025-2031年全球商用自助咖啡机行业发展趋势与前景预测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一、商用自助咖啡机行业发展趋势</w:t>
      </w:r>
      <w:r>
        <w:rPr>
          <w:rFonts w:hint="eastAsia"/>
        </w:rPr>
        <w:br/>
      </w:r>
      <w:r>
        <w:rPr>
          <w:rFonts w:hint="eastAsia"/>
        </w:rPr>
        <w:t>　　　　二、商用自助咖啡机行业发展潜力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中国商用自助咖啡机行业市场分析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2024-2025年商用自助咖啡机产能与投资动态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一、国内商用自助咖啡机产能现状与利用效率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二、商用自助咖啡机产能扩张与投资动态分析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2025-2031年商用自助咖啡机行业产量统计与趋势预测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一、2019-2024年商用自助咖啡机行业产量与增长趋势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1、2019-2024年商用自助咖啡机产量及增长趋势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2、2019-2024年商用自助咖啡机细分产品产量及份额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二、商用自助咖啡机产量影响因素分析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三、2025-2031年商用自助咖啡机产量预测</w:t>
      </w:r>
      <w:r>
        <w:rPr>
          <w:rFonts w:hint="eastAsia"/>
        </w:rPr>
        <w:br/>
      </w:r>
      <w:r>
        <w:rPr>
          <w:rFonts w:hint="eastAsia"/>
        </w:rPr>
        <w:t>　　第三节 2025-2031年商用自助咖啡机市场需求与销售分析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一、2024-2025年商用自助咖啡机行业需求现状</w:t>
      </w:r>
      <w:r>
        <w:rPr>
          <w:rFonts w:hint="eastAsia"/>
        </w:rPr>
        <w:br/>
      </w:r>
      <w:r>
        <w:rPr>
          <w:rFonts w:hint="eastAsia"/>
        </w:rPr>
        <w:t>　　　　二、商用自助咖啡机客户群体与需求特点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三、2019-2024年商用自助咖啡机行业销售规模分析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四、2025-2031年商用自助咖啡机市场增长潜力与规模预测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2024-2025年商用自助咖啡机行业技术发展现状及趋势分析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商用自助咖啡机行业技术发展现状分析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国内外商用自助咖啡机行业技术差距分析及差距形成的主要原因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商用自助咖啡机行业技术发展方向、趋势预测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提升商用自助咖啡机行业技术能力策略建议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中国商用自助咖啡机细分市场分析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一、2024-2025年商用自助咖啡机主要细分产品市场现状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商用自助咖啡机价格机制与竞争策略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一、2019-2024年商用自助咖啡机市场价格走势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商用自助咖啡机定价策略与方法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2025-2031年商用自助咖啡机价格竞争态势与趋势预测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中国商用自助咖啡机行业重点区域市场研究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2024-2025年重点区域商用自助咖啡机市场发展概况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二、2019-2024年商用自助咖啡机市场需求规模情况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三、2025-2031年商用自助咖啡机行业发展潜力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二、2019-2024年商用自助咖啡机市场需求规模情况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三、2025-2031年商用自助咖啡机行业发展潜力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二、2019-2024年商用自助咖啡机市场需求规模情况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三、2025-2031年商用自助咖啡机行业发展潜力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二、2019-2024年商用自助咖啡机市场需求规模情况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三、2025-2031年商用自助咖啡机行业发展潜力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二、2019-2024年商用自助咖啡机市场需求规模情况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三、2025-2031年商用自助咖啡机行业发展潜力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2019-2024年中国商用自助咖啡机行业进出口情况分析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商用自助咖啡机行业进口规模与来源分析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一、2019-2024年商用自助咖啡机进口规模分析</w:t>
      </w:r>
      <w:r>
        <w:rPr>
          <w:rFonts w:hint="eastAsia"/>
        </w:rPr>
        <w:br/>
      </w:r>
      <w:r>
        <w:rPr>
          <w:rFonts w:hint="eastAsia"/>
        </w:rPr>
        <w:t>　　　　二、商用自助咖啡机主要进口来源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商用自助咖啡机行业出口规模与目的地分析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一、2019-2024年商用自助咖啡机出口规模分析</w:t>
      </w:r>
      <w:r>
        <w:rPr>
          <w:rFonts w:hint="eastAsia"/>
        </w:rPr>
        <w:br/>
      </w:r>
      <w:r>
        <w:rPr>
          <w:rFonts w:hint="eastAsia"/>
        </w:rPr>
        <w:t>　　　　二、商用自助咖啡机主要出口目的地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2019-2024年中国商用自助咖啡机总体规模与财务指标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中国商用自助咖啡机行业总体规模分析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一、商用自助咖啡机企业数量与结构</w:t>
      </w:r>
      <w:r>
        <w:rPr>
          <w:rFonts w:hint="eastAsia"/>
        </w:rPr>
        <w:br/>
      </w:r>
      <w:r>
        <w:rPr>
          <w:rFonts w:hint="eastAsia"/>
        </w:rPr>
        <w:t>　　　　二、商用自助咖啡机从业人员规模</w:t>
      </w:r>
      <w:r>
        <w:rPr>
          <w:rFonts w:hint="eastAsia"/>
        </w:rPr>
        <w:br/>
      </w:r>
      <w:r>
        <w:rPr>
          <w:rFonts w:hint="eastAsia"/>
        </w:rPr>
        <w:t>　　　　三、商用自助咖啡机行业资产状况</w:t>
      </w:r>
      <w:r>
        <w:rPr>
          <w:rFonts w:hint="eastAsia"/>
        </w:rPr>
        <w:br/>
      </w:r>
      <w:r>
        <w:rPr>
          <w:rFonts w:hint="eastAsia"/>
        </w:rPr>
        <w:t>　　第二节 中国商用自助咖啡机行业财务指标总体分析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商用自助咖啡机行业重点企业经营状况分析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商用自助咖啡机重点企业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商用自助咖啡机领先企业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商用自助咖啡机标杆企业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商用自助咖啡机代表企业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商用自助咖啡机龙头企业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商用自助咖啡机重点企业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中国商用自助咖啡机行业竞争格局分析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商用自助咖啡机行业竞争格局总览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2024-2025年商用自助咖啡机行业竞争力分析</w:t>
      </w:r>
      <w:r>
        <w:rPr>
          <w:rFonts w:hint="eastAsia"/>
        </w:rPr>
        <w:br/>
      </w:r>
      <w:r>
        <w:rPr>
          <w:rFonts w:hint="eastAsia"/>
        </w:rPr>
        <w:t>　　　　一、商用自助咖啡机供应商议价能力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四、商用自助咖啡机替代品威胁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2019-2024年商用自助咖啡机行业企业并购活动分析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2024-2025年商用自助咖啡机行业会展与招投标活动分析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一、商用自助咖啡机行业会展活动及其市场影响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2025年中国商用自助咖啡机企业发展策略分析</w:t>
      </w:r>
      <w:r>
        <w:rPr>
          <w:rFonts w:hint="eastAsia"/>
        </w:rPr>
        <w:br/>
      </w:r>
      <w:r>
        <w:rPr>
          <w:rFonts w:hint="eastAsia"/>
        </w:rPr>
        <w:t>　　第一节 商用自助咖啡机市场策略分析</w:t>
      </w:r>
      <w:r>
        <w:rPr>
          <w:rFonts w:hint="eastAsia"/>
        </w:rPr>
        <w:br/>
      </w:r>
      <w:r>
        <w:rPr>
          <w:rFonts w:hint="eastAsia"/>
        </w:rPr>
        <w:t>　　　　一、商用自助咖啡机市场定位与拓展策略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二、商用自助咖啡机市场细分与目标客户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商用自助咖啡机销售策略分析</w:t>
      </w:r>
      <w:r>
        <w:rPr>
          <w:rFonts w:hint="eastAsia"/>
        </w:rPr>
        <w:br/>
      </w:r>
      <w:r>
        <w:rPr>
          <w:rFonts w:hint="eastAsia"/>
        </w:rPr>
        <w:t>　　　　一、商用自助咖啡机销售渠道与网络建设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提高商用自助咖啡机企业竞争力建议</w:t>
      </w:r>
      <w:r>
        <w:rPr>
          <w:rFonts w:hint="eastAsia"/>
        </w:rPr>
        <w:br/>
      </w:r>
      <w:r>
        <w:rPr>
          <w:rFonts w:hint="eastAsia"/>
        </w:rPr>
        <w:t>　　　　一、商用自助咖啡机技术创新与管理优化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商用自助咖啡机品牌战略思考</w:t>
      </w:r>
      <w:r>
        <w:rPr>
          <w:rFonts w:hint="eastAsia"/>
        </w:rPr>
        <w:br/>
      </w:r>
      <w:r>
        <w:rPr>
          <w:rFonts w:hint="eastAsia"/>
        </w:rPr>
        <w:t>　　　　一、商用自助咖啡机品牌建设与维护</w:t>
      </w:r>
      <w:r>
        <w:rPr>
          <w:rFonts w:hint="eastAsia"/>
        </w:rPr>
        <w:br/>
      </w:r>
      <w:r>
        <w:rPr>
          <w:rFonts w:hint="eastAsia"/>
        </w:rPr>
        <w:t>　　　　二、商用自助咖啡机品牌影响力与市场竞争力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中国商用自助咖啡机行业风险与对策</w:t>
      </w:r>
      <w:r>
        <w:rPr>
          <w:rFonts w:hint="eastAsia"/>
        </w:rPr>
        <w:br/>
      </w:r>
      <w:r>
        <w:rPr>
          <w:rFonts w:hint="eastAsia"/>
        </w:rPr>
        <w:t>　　第一节 商用自助咖啡机行业SWOT分析</w:t>
      </w:r>
      <w:r>
        <w:rPr>
          <w:rFonts w:hint="eastAsia"/>
        </w:rPr>
        <w:br/>
      </w:r>
      <w:r>
        <w:rPr>
          <w:rFonts w:hint="eastAsia"/>
        </w:rPr>
        <w:t>　　　　一、商用自助咖啡机行业优势分析</w:t>
      </w:r>
      <w:r>
        <w:rPr>
          <w:rFonts w:hint="eastAsia"/>
        </w:rPr>
        <w:br/>
      </w:r>
      <w:r>
        <w:rPr>
          <w:rFonts w:hint="eastAsia"/>
        </w:rPr>
        <w:t>　　　　二、商用自助咖啡机行业劣势分析</w:t>
      </w:r>
      <w:r>
        <w:rPr>
          <w:rFonts w:hint="eastAsia"/>
        </w:rPr>
        <w:br/>
      </w:r>
      <w:r>
        <w:rPr>
          <w:rFonts w:hint="eastAsia"/>
        </w:rPr>
        <w:t>　　　　三、商用自助咖啡机市场机会探索</w:t>
      </w:r>
      <w:r>
        <w:rPr>
          <w:rFonts w:hint="eastAsia"/>
        </w:rPr>
        <w:br/>
      </w:r>
      <w:r>
        <w:rPr>
          <w:rFonts w:hint="eastAsia"/>
        </w:rPr>
        <w:t>　　　　四、商用自助咖啡机市场威胁评估</w:t>
      </w:r>
      <w:r>
        <w:rPr>
          <w:rFonts w:hint="eastAsia"/>
        </w:rPr>
        <w:br/>
      </w:r>
      <w:r>
        <w:rPr>
          <w:rFonts w:hint="eastAsia"/>
        </w:rPr>
        <w:t>　　第二节 商用自助咖啡机行业风险及对策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2025-2031年中国商用自助咖啡机行业前景与发展趋势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商用自助咖啡机行业发展环境分析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2025-2031年商用自助咖啡机行业发展趋势与方向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一、商用自助咖啡机行业发展方向预测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二、商用自助咖啡机发展趋势分析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2025-2031年商用自助咖啡机行业发展潜力与机遇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一、商用自助咖啡机市场发展潜力评估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二、商用自助咖啡机新兴市场与机遇探索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商用自助咖啡机行业研究结论与建议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商用自助咖啡机行业发展建议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商用自助咖啡机行业历程</w:t>
      </w:r>
      <w:r>
        <w:rPr>
          <w:rFonts w:hint="eastAsia"/>
        </w:rPr>
        <w:br/>
      </w:r>
      <w:r>
        <w:rPr>
          <w:rFonts w:hint="eastAsia"/>
        </w:rPr>
        <w:t>　　图表 商用自助咖啡机行业生命周期</w:t>
      </w:r>
      <w:r>
        <w:rPr>
          <w:rFonts w:hint="eastAsia"/>
        </w:rPr>
        <w:br/>
      </w:r>
      <w:r>
        <w:rPr>
          <w:rFonts w:hint="eastAsia"/>
        </w:rPr>
        <w:t>　　图表 商用自助咖啡机行业产业链分析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2019-2024年中国商用自助咖啡机行业市场规模及增长情况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2019-2024年商用自助咖啡机行业市场容量分析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2019-2024年中国商用自助咖啡机行业产能统计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2019-2024年中国商用自助咖啡机行业产量及增长趋势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2019-2024年中国商用自助咖啡机市场需求量及增速统计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2024年中国商用自助咖啡机行业需求领域分布格局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2019-2024年中国商用自助咖啡机行业销售收入分析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2019-2024年中国商用自助咖啡机行业盈利情况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2019-2024年中国商用自助咖啡机行业利润总额统计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2019-2024年中国商用自助咖啡机进口数量分析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2019-2024年中国商用自助咖啡机进口金额分析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2019-2024年中国商用自助咖啡机出口数量分析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2019-2024年中国商用自助咖啡机出口金额分析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2024年中国商用自助咖啡机进口国家及地区分析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2024年中国商用自助咖啡机出口国家及地区分析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2019-2024年中国商用自助咖啡机行业企业数量情况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2019-2024年中国商用自助咖啡机行业企业平均规模情况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**地区商用自助咖啡机市场规模及增长情况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**地区商用自助咖啡机行业市场需求情况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**地区商用自助咖啡机市场规模及增长情况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**地区商用自助咖啡机行业市场需求情况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**地区商用自助咖啡机市场规模及增长情况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**地区商用自助咖啡机行业市场需求情况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**地区商用自助咖啡机市场规模及增长情况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**地区商用自助咖啡机行业市场需求情况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商用自助咖啡机重点企业（三）成长能力情况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2025-2031年中国商用自助咖啡机行业产能预测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2025-2031年中国商用自助咖啡机行业产量预测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2025-2031年中国商用自助咖啡机市场需求量预测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2025-2031年中国商用自助咖啡机行业供需平衡预测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2025-2031年中国商用自助咖啡机行业市场容量预测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2025-2031年中国商用自助咖啡机行业市场规模预测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2025年中国商用自助咖啡机市场前景分析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2025年中国商用自助咖啡机发展趋势预测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7010f6a244544" w:history="1">
        <w:r>
          <w:rPr>
            <w:rStyle w:val="Hyperlink"/>
          </w:rPr>
          <w:t>2025-2031年中国商用自助咖啡机市场研究与前景分析报告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7010f6a244544" w:history="1">
        <w:r>
          <w:rPr>
            <w:rStyle w:val="Hyperlink"/>
          </w:rPr>
          <w:t>https://www.20087.com/9/85/ShangYongZiZhuKaFeiJiDeFaZhanQianJing.html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咖啡机品牌、商用自助咖啡机品牌、十大公认最好用的咖啡机、商用自助咖啡机内胆很烫是怎么回事?、咖啡机上门维修服务、商用自助咖啡机品牌排行榜前十名、瑞幸咖啡机器设备、商用自助咖啡机推荐、自动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934753d244e60" w:history="1">
      <w:r>
        <w:rPr>
          <w:rStyle w:val="Hyperlink"/>
        </w:rPr>
        <w:t>2025-2031年中国商用自助咖啡机市场研究与前景分析报告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angYongZiZhuKaFeiJiDeFaZhanQianJing.html" TargetMode="External" Id="Re8a7010f6a24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angYongZiZhuKaFeiJiDeFaZhanQianJing.html" TargetMode="External" Id="Rf48934753d24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2025-05-07T01:06:56Z</dcterms:created>
  <dcterms:modified xsi:type="dcterms:W3CDTF">2025-05-07T02:06:56Z</dcterms:modified>
  <dc:subject>2025-2031年中国商用自助咖啡机市场研究与前景分析报告</dc:subject>
  <dc:title>2025-2031年中国商用自助咖啡机市场研究与前景分析报告</dc:title>
  <cp:keywords>2025-2031年中国商用自助咖啡机市场研究与前景分析报告</cp:keywords>
  <dc:description>2025-2031年中国商用自助咖啡机市场研究与前景分析报告</dc:description>
</cp:coreProperties>
</file>