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6a0e7a25b45d8" w:history="1">
              <w:r>
                <w:rPr>
                  <w:rStyle w:val="Hyperlink"/>
                </w:rPr>
                <w:t>2025-2031年中国锁梁发展现状与前景趋势报告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6a0e7a25b45d8" w:history="1">
              <w:r>
                <w:rPr>
                  <w:rStyle w:val="Hyperlink"/>
                </w:rPr>
                <w:t>2025-2031年中国锁梁发展现状与前景趋势报告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d6a0e7a25b45d8" w:history="1">
                <w:r>
                  <w:rPr>
                    <w:rStyle w:val="Hyperlink"/>
                  </w:rPr>
                  <w:t>https://www.20087.com/1/10/SuoLiangHangYeQianJing.html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梁是一种重要的建筑五金配件，在近年来随着建筑行业的快速发展而需求量持续增长。目前，锁梁不仅在强度、耐用性方面有所提高，还在安装简便性和防腐蚀性方面实现了优化。随着新材料和制造技术的应用，锁梁能够更好地适应不同建筑结构和环境的需求，提高了产品的市场竞争力。此外，随着消费者对高效能、高品质建筑五金配件的需求增加，锁梁的研发更加注重提高其在强度与耐用性方面的表现。</w:t>
      </w:r>
      <w:r>
        <w:rPr>
          <w:rFonts w:hint="eastAsia"/>
        </w:rPr>
        <w:br/>
      </w:r>
      <w:r>
        <w:rPr>
          <w:rFonts w:hint="eastAsia"/>
        </w:rPr>
        <w:t>　　未来，锁梁的发展将主要体现在以下几个方面：一是随着相关行业的发展，锁梁将更加注重提高其在强度与耐用性方面的表现；二是随着新材料和制造技术的应用，锁梁将更加注重提高其在安装简便性和防腐蚀性方面的表现；三是随着环保法规的趋严，锁梁的生产将更加注重采用环保材料和减少生产过程中的环境污染；四是随着可持续发展理念的推广，锁梁的生产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6a0e7a25b45d8" w:history="1">
        <w:r>
          <w:rPr>
            <w:rStyle w:val="Hyperlink"/>
          </w:rPr>
          <w:t>2025-2031年中国锁梁发展现状与前景趋势报告</w:t>
        </w:r>
      </w:hyperlink>
      <w:r>
        <w:rPr>
          <w:rFonts w:hint="eastAsia"/>
        </w:rPr>
        <w:t>》全面分析了我国锁梁行业的现状、市场需求、市场规模以及价格动态，探讨了锁梁产业链的结构与发展。锁梁报告对锁梁细分市场进行了剖析，同时基于科学数据，对锁梁市场前景及发展趋势进行了预测。报告还聚焦锁梁重点企业，并对其品牌影响力、市场竞争力以及行业集中度进行了评估。锁梁报告为投资者、产业链相关企业及政府决策部门提供了专业、客观的参考，是了解和把握锁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锁梁行业概述</w:t>
      </w:r>
      <w:r>
        <w:rPr>
          <w:rFonts w:hint="eastAsia"/>
        </w:rPr>
        <w:br/>
      </w:r>
      <w:r>
        <w:rPr>
          <w:rFonts w:hint="eastAsia"/>
        </w:rPr>
        <w:t>　　第一节 锁梁定义与分类</w:t>
      </w:r>
      <w:r>
        <w:rPr>
          <w:rFonts w:hint="eastAsia"/>
        </w:rPr>
        <w:br/>
      </w:r>
      <w:r>
        <w:rPr>
          <w:rFonts w:hint="eastAsia"/>
        </w:rPr>
        <w:t>　　第二节 锁梁应用领域</w:t>
      </w:r>
      <w:r>
        <w:rPr>
          <w:rFonts w:hint="eastAsia"/>
        </w:rPr>
        <w:br/>
      </w:r>
      <w:r>
        <w:rPr>
          <w:rFonts w:hint="eastAsia"/>
        </w:rPr>
        <w:t>　　第三节 锁梁行业经济指标分析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锁梁产业链及经营模式分析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2020-2024年全球锁梁市场规模与趋势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主要国家与地区锁梁市场分析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2025-2031年全球锁梁行业发展趋势与前景预测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2023-2024年锁梁产能与投资动态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一、国内锁梁产能及利用情况</w:t>
      </w:r>
      <w:r>
        <w:rPr>
          <w:rFonts w:hint="eastAsia"/>
        </w:rPr>
        <w:br/>
      </w:r>
      <w:r>
        <w:rPr>
          <w:rFonts w:hint="eastAsia"/>
        </w:rPr>
        <w:t>　　　　二、锁梁产能扩张与投资动态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2025-2031年锁梁行业产量统计与趋势预测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一、2020-2024年锁梁行业产量数据统计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1、2020-2024年锁梁产量及增长趋势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2、2020-2024年锁梁细分产品产量及份额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二、影响锁梁产量的关键因素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三、2025-2031年锁梁产量预测</w:t>
      </w:r>
      <w:r>
        <w:rPr>
          <w:rFonts w:hint="eastAsia"/>
        </w:rPr>
        <w:br/>
      </w:r>
      <w:r>
        <w:rPr>
          <w:rFonts w:hint="eastAsia"/>
        </w:rPr>
        <w:t>　　第三节 2025-2031年锁梁市场需求与销售分析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一、2023-2024年锁梁行业需求现状</w:t>
      </w:r>
      <w:r>
        <w:rPr>
          <w:rFonts w:hint="eastAsia"/>
        </w:rPr>
        <w:br/>
      </w:r>
      <w:r>
        <w:rPr>
          <w:rFonts w:hint="eastAsia"/>
        </w:rPr>
        <w:t>　　　　二、锁梁客户群体与需求特点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三、2020-2024年锁梁行业销售规模分析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四、2025-2031年锁梁市场增长潜力与规模预测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锁梁细分市场分析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一、2023-2024年锁梁主要细分产品市场现状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锁梁下游应用与客户群体分析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一、2023-2024年锁梁各应用领域市场现状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2023-2024年中国锁梁技术发展研究</w:t>
      </w:r>
      <w:r>
        <w:rPr>
          <w:rFonts w:hint="eastAsia"/>
        </w:rPr>
        <w:br/>
      </w:r>
      <w:r>
        <w:rPr>
          <w:rFonts w:hint="eastAsia"/>
        </w:rPr>
        <w:t>　　第一节 当前锁梁技术发展现状</w:t>
      </w:r>
      <w:r>
        <w:rPr>
          <w:rFonts w:hint="eastAsia"/>
        </w:rPr>
        <w:br/>
      </w:r>
      <w:r>
        <w:rPr>
          <w:rFonts w:hint="eastAsia"/>
        </w:rPr>
        <w:t>　　第二节 国内外锁梁技术差异与原因</w:t>
      </w:r>
      <w:r>
        <w:rPr>
          <w:rFonts w:hint="eastAsia"/>
        </w:rPr>
        <w:br/>
      </w:r>
      <w:r>
        <w:rPr>
          <w:rFonts w:hint="eastAsia"/>
        </w:rPr>
        <w:t>　　第三节 锁梁技术创新与发展趋势预测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技术进步对锁梁行业的影响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一、2020-2024年锁梁市场价格走势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锁梁定价策略与方法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2025-2031年锁梁价格竞争态势与趋势预测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2023-2024年重点区域锁梁市场发展概况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二、2020-2024年锁梁市场需求规模情况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二、2020-2024年锁梁市场需求规模情况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二、2020-2024年锁梁市场需求规模情况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二、2020-2024年锁梁市场需求规模情况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二、2020-2024年锁梁市场需求规模情况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2020-2024年中国锁梁行业进出口情况分析</w:t>
      </w:r>
      <w:r>
        <w:rPr>
          <w:rFonts w:hint="eastAsia"/>
        </w:rPr>
        <w:br/>
      </w:r>
      <w:r>
        <w:rPr>
          <w:rFonts w:hint="eastAsia"/>
        </w:rPr>
        <w:t>　　第一节 锁梁行业进口情况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一、2020-2024年锁梁进口规模及增长情况</w:t>
      </w:r>
      <w:r>
        <w:rPr>
          <w:rFonts w:hint="eastAsia"/>
        </w:rPr>
        <w:br/>
      </w:r>
      <w:r>
        <w:rPr>
          <w:rFonts w:hint="eastAsia"/>
        </w:rPr>
        <w:t>　　　　二、锁梁主要进口来源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一、2020-2024年锁梁出口规模及增长情况</w:t>
      </w:r>
      <w:r>
        <w:rPr>
          <w:rFonts w:hint="eastAsia"/>
        </w:rPr>
        <w:br/>
      </w:r>
      <w:r>
        <w:rPr>
          <w:rFonts w:hint="eastAsia"/>
        </w:rPr>
        <w:t>　　　　二、锁梁主要出口目的地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2020-2024年中国锁梁行业总体发展与财务状况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2020-2024年中国锁梁行业规模情况</w:t>
      </w:r>
      <w:r>
        <w:rPr>
          <w:rFonts w:hint="eastAsia"/>
        </w:rPr>
        <w:br/>
      </w:r>
      <w:r>
        <w:rPr>
          <w:rFonts w:hint="eastAsia"/>
        </w:rPr>
        <w:t>　　　　一、锁梁行业企业数量规模</w:t>
      </w:r>
      <w:r>
        <w:rPr>
          <w:rFonts w:hint="eastAsia"/>
        </w:rPr>
        <w:br/>
      </w:r>
      <w:r>
        <w:rPr>
          <w:rFonts w:hint="eastAsia"/>
        </w:rPr>
        <w:t>　　　　二、锁梁行业从业人员规模</w:t>
      </w:r>
      <w:r>
        <w:rPr>
          <w:rFonts w:hint="eastAsia"/>
        </w:rPr>
        <w:br/>
      </w:r>
      <w:r>
        <w:rPr>
          <w:rFonts w:hint="eastAsia"/>
        </w:rPr>
        <w:t>　　　　三、锁梁行业市场敏感性分析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2020-2024年中国锁梁行业财务能力分析</w:t>
      </w:r>
      <w:r>
        <w:rPr>
          <w:rFonts w:hint="eastAsia"/>
        </w:rPr>
        <w:br/>
      </w:r>
      <w:r>
        <w:rPr>
          <w:rFonts w:hint="eastAsia"/>
        </w:rPr>
        <w:t>　　　　一、锁梁行业盈利能力</w:t>
      </w:r>
      <w:r>
        <w:rPr>
          <w:rFonts w:hint="eastAsia"/>
        </w:rPr>
        <w:br/>
      </w:r>
      <w:r>
        <w:rPr>
          <w:rFonts w:hint="eastAsia"/>
        </w:rPr>
        <w:t>　　　　二、锁梁行业偿债能力</w:t>
      </w:r>
      <w:r>
        <w:rPr>
          <w:rFonts w:hint="eastAsia"/>
        </w:rPr>
        <w:br/>
      </w:r>
      <w:r>
        <w:rPr>
          <w:rFonts w:hint="eastAsia"/>
        </w:rPr>
        <w:t>　　　　三、锁梁行业营运能力</w:t>
      </w:r>
      <w:r>
        <w:rPr>
          <w:rFonts w:hint="eastAsia"/>
        </w:rPr>
        <w:br/>
      </w:r>
      <w:r>
        <w:rPr>
          <w:rFonts w:hint="eastAsia"/>
        </w:rPr>
        <w:t>　　　　四、锁梁行业发展能力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中国锁梁行业竞争格局分析</w:t>
      </w:r>
      <w:r>
        <w:rPr>
          <w:rFonts w:hint="eastAsia"/>
        </w:rPr>
        <w:br/>
      </w:r>
      <w:r>
        <w:rPr>
          <w:rFonts w:hint="eastAsia"/>
        </w:rPr>
        <w:t>　　第一节 锁梁行业竞争格局总览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2023-2024年锁梁行业竞争力分析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2020-2024年锁梁行业企业并购活动分析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2023-2024年锁梁行业会展与招投标活动分析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2024年中国锁梁企业发展企业发展策略与建议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锁梁销售模式与渠道策略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锁梁品牌与市场推广策略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锁梁研发投入与技术创新能力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锁梁合作联盟与资源整合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中国锁梁行业风险与对策</w:t>
      </w:r>
      <w:r>
        <w:rPr>
          <w:rFonts w:hint="eastAsia"/>
        </w:rPr>
        <w:br/>
      </w:r>
      <w:r>
        <w:rPr>
          <w:rFonts w:hint="eastAsia"/>
        </w:rPr>
        <w:t>　　第一节 锁梁行业SWOT分析</w:t>
      </w:r>
      <w:r>
        <w:rPr>
          <w:rFonts w:hint="eastAsia"/>
        </w:rPr>
        <w:br/>
      </w:r>
      <w:r>
        <w:rPr>
          <w:rFonts w:hint="eastAsia"/>
        </w:rPr>
        <w:t>　　　　一、锁梁行业优势</w:t>
      </w:r>
      <w:r>
        <w:rPr>
          <w:rFonts w:hint="eastAsia"/>
        </w:rPr>
        <w:br/>
      </w:r>
      <w:r>
        <w:rPr>
          <w:rFonts w:hint="eastAsia"/>
        </w:rPr>
        <w:t>　　　　二、锁梁行业劣势</w:t>
      </w:r>
      <w:r>
        <w:rPr>
          <w:rFonts w:hint="eastAsia"/>
        </w:rPr>
        <w:br/>
      </w:r>
      <w:r>
        <w:rPr>
          <w:rFonts w:hint="eastAsia"/>
        </w:rPr>
        <w:t>　　　　三、锁梁市场机会</w:t>
      </w:r>
      <w:r>
        <w:rPr>
          <w:rFonts w:hint="eastAsia"/>
        </w:rPr>
        <w:br/>
      </w:r>
      <w:r>
        <w:rPr>
          <w:rFonts w:hint="eastAsia"/>
        </w:rPr>
        <w:t>　　　　四、锁梁市场威胁</w:t>
      </w:r>
      <w:r>
        <w:rPr>
          <w:rFonts w:hint="eastAsia"/>
        </w:rPr>
        <w:br/>
      </w:r>
      <w:r>
        <w:rPr>
          <w:rFonts w:hint="eastAsia"/>
        </w:rPr>
        <w:t>　　第二节 锁梁行业风险及对策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2025-2031年中国锁梁行业前景与发展趋势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2023-2024年锁梁行业发展环境分析</w:t>
      </w:r>
      <w:r>
        <w:rPr>
          <w:rFonts w:hint="eastAsia"/>
        </w:rPr>
        <w:br/>
      </w:r>
      <w:r>
        <w:rPr>
          <w:rFonts w:hint="eastAsia"/>
        </w:rPr>
        <w:t>　　　　一、锁梁行业主管部门与监管体制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二、锁梁行业主要法律法规及政策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三、锁梁行业标准与质量监管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2025-2031年锁梁行业发展趋势与方向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2025-2031年锁梁行业发展潜力与机遇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锁梁行业发展建议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2020-2024年中国锁梁市场规模及增长情况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2020-2024年中国锁梁行业产量及增长趋势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2025-2031年中国锁梁行业产量预测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2020-2024年中国锁梁行业市场需求及增长情况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2025-2031年中国锁梁行业市场需求预测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2020-2024年中国锁梁行业利润及增长情况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**地区锁梁市场规模及增长情况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2020-2024年中国锁梁行业进口量及增速统计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2020-2024年中国锁梁行业出口量及增速统计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2025年锁梁市场前景分析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2025-2031年中国锁梁市场需求预测</w:t>
      </w:r>
      <w:r>
        <w:rPr>
          <w:rFonts w:hint="eastAsia"/>
        </w:rPr>
        <w:br/>
      </w:r>
      <w:r>
        <w:rPr>
          <w:rFonts w:hint="eastAsia"/>
        </w:rPr>
        <w:t>　　图表 2025年锁梁发展趋势预测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6a0e7a25b45d8" w:history="1">
        <w:r>
          <w:rPr>
            <w:rStyle w:val="Hyperlink"/>
          </w:rPr>
          <w:t>2025-2031年中国锁梁发展现状与前景趋势报告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d6a0e7a25b45d8" w:history="1">
        <w:r>
          <w:rPr>
            <w:rStyle w:val="Hyperlink"/>
          </w:rPr>
          <w:t>https://www.20087.com/1/10/SuoLiangHangYeQianJing.html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6112c280f4df3" w:history="1">
      <w:r>
        <w:rPr>
          <w:rStyle w:val="Hyperlink"/>
        </w:rPr>
        <w:t>2025-2031年中国锁梁发展现状与前景趋势报告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uoLiangHangYeQianJing.html" TargetMode="External" Id="R53d6a0e7a25b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uoLiangHangYeQianJing.html" TargetMode="External" Id="Rbfe6112c280f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2024-11-12T04:56:08Z</dcterms:created>
  <dcterms:modified xsi:type="dcterms:W3CDTF">2024-11-12T05:56:08Z</dcterms:modified>
  <dc:subject>2025-2031年中国锁梁发展现状与前景趋势报告</dc:subject>
  <dc:title>2025-2031年中国锁梁发展现状与前景趋势报告</dc:title>
  <cp:keywords>2025-2031年中国锁梁发展现状与前景趋势报告</cp:keywords>
  <dc:description>2025-2031年中国锁梁发展现状与前景趋势报告</dc:description>
</cp:coreProperties>
</file>