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d13926bf74f4f" w:history="1">
              <w:r>
                <w:rPr>
                  <w:rStyle w:val="Hyperlink"/>
                </w:rPr>
                <w:t>2025-2031年中国单晶硅太阳能电池市场现状深度调研及发展趋势预测报告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d13926bf74f4f" w:history="1">
              <w:r>
                <w:rPr>
                  <w:rStyle w:val="Hyperlink"/>
                </w:rPr>
                <w:t>2025-2031年中国单晶硅太阳能电池市场现状深度调研及发展趋势预测报告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d13926bf74f4f" w:history="1">
                <w:r>
                  <w:rPr>
                    <w:rStyle w:val="Hyperlink"/>
                  </w:rPr>
                  <w:t>https://www.20087.com/5/70/DanJingGuiTaiYangNengDianChiDeFaZhanQuShi.html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太阳能电池是光伏行业中最为成熟的技术之一，具有转换效率高、使用寿命长的特点。近年来，随着光伏产业的快速发展和技术进步，单晶硅太阳能电池的成本持续下降，市场占有率不断提高。中国政府大力推动清洁能源发展，出台了一系列扶持政策，促进了单晶硅太阳能电池产业的繁荣。技术创新方面，如PERC（Passivated Emitter and Rear Cell）、HJT（Heterojunction with Intrinsic Thin Layer）等技术的应用，进一步提高了电池的转换效率。</w:t>
      </w:r>
      <w:r>
        <w:rPr>
          <w:rFonts w:hint="eastAsia"/>
        </w:rPr>
        <w:br/>
      </w:r>
      <w:r>
        <w:rPr>
          <w:rFonts w:hint="eastAsia"/>
        </w:rPr>
        <w:t>　　未来，单晶硅太阳能电池将继续保持其在光伏市场中的主导地位。随着技术的不断进步，单晶硅太阳能电池的转换效率将进一步提高，成本也将进一步降低。此外，随着光伏组件回收技术的发展，单晶硅太阳能电池的环保属性也将得到增强。政策层面，预计政府将继续出台支持光伏产业发展的政策措施，为行业发展创造有利条件。市场方面，随着全球对清洁能源需求的增加，单晶硅太阳能电池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d13926bf74f4f" w:history="1">
        <w:r>
          <w:rPr>
            <w:rStyle w:val="Hyperlink"/>
          </w:rPr>
          <w:t>2025-2031年中国单晶硅太阳能电池市场现状深度调研及发展趋势预测报告</w:t>
        </w:r>
      </w:hyperlink>
      <w:r>
        <w:rPr>
          <w:rFonts w:hint="eastAsia"/>
        </w:rPr>
        <w:t>》依托权威机构及行业协会数据，结合单晶硅太阳能电池行业的宏观环境与微观实践，从单晶硅太阳能电池市场规模、市场需求、技术现状及产业链结构等多维度进行了系统调研与分析。报告通过严谨的研究方法与翔实的数据支持，辅以直观图表，全面剖析了单晶硅太阳能电池行业发展趋势、重点企业表现及市场竞争格局，并通过SWOT分析揭示了行业机遇与潜在风险，为单晶硅太阳能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单晶硅太阳能电池行业发展概述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二、行业产品的特征</w:t>
      </w:r>
      <w:r>
        <w:rPr>
          <w:rFonts w:hint="eastAsia"/>
        </w:rPr>
        <w:br/>
      </w:r>
      <w:r>
        <w:rPr>
          <w:rFonts w:hint="eastAsia"/>
        </w:rPr>
        <w:t>　　　　三、行业产品的应用领域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单晶硅太阳能电池行业产业链分析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中国单晶硅太阳能电池行业进入壁垒/退出机制分析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单晶硅太阳能电池行业发展环境分析（PEST）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单晶硅太阳能电池行业政策环境分析（P）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二、单晶硅太阳能电池行业法规政策解读</w:t>
      </w:r>
      <w:r>
        <w:rPr>
          <w:rFonts w:hint="eastAsia"/>
        </w:rPr>
        <w:br/>
      </w:r>
      <w:r>
        <w:rPr>
          <w:rFonts w:hint="eastAsia"/>
        </w:rPr>
        <w:t>　　　　　　1 、《太阳能光电建筑应用财政补助资金管理暂行办法》</w:t>
      </w:r>
      <w:r>
        <w:rPr>
          <w:rFonts w:hint="eastAsia"/>
        </w:rPr>
        <w:br/>
      </w:r>
      <w:r>
        <w:rPr>
          <w:rFonts w:hint="eastAsia"/>
        </w:rPr>
        <w:t>　　　　　　2 、《关于实施金太阳示范工程的通知》</w:t>
      </w:r>
      <w:r>
        <w:rPr>
          <w:rFonts w:hint="eastAsia"/>
        </w:rPr>
        <w:br/>
      </w:r>
      <w:r>
        <w:rPr>
          <w:rFonts w:hint="eastAsia"/>
        </w:rPr>
        <w:t>　　　　　　3 、《关于组织实施太阳能光电建筑应用示范的通知》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单晶硅太阳能电池行业经济环境分析（E）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单晶硅太阳能电池行业社会环境分析（S）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单晶硅太阳能电池行业技木环境分析（T）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一、单晶硅太阳能电池技木发展现状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二、单晶硅太阳能电池技木发展趋势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全球单晶硅太阳能电池行业发展状况分析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全球单晶硅太阳能电池市场总体情况分析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一、全球单晶硅太阳能电池行业的发展特点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二、2020-2025年全球单晶硅太阳能电池市场结构分析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三、2020-2025年全球单晶硅太阳能电池行业发展分析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四、2020-2025年全球单晶硅太阳能电池行业竞争格局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五、2020-2025年全球单晶硅太阳能电池市场区域分布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全球主要区域单晶硅太阳能电池行业发展状况</w:t>
      </w:r>
      <w:r>
        <w:rPr>
          <w:rFonts w:hint="eastAsia"/>
        </w:rPr>
        <w:br/>
      </w:r>
      <w:r>
        <w:rPr>
          <w:rFonts w:hint="eastAsia"/>
        </w:rPr>
        <w:t>　　　　一、美国单晶硅太阳能电池行业发展状况分析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、美国单晶硅太阳能电池行业发展现状分析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2 、美国单晶硅太阳能电池行业运营模式分析</w:t>
      </w:r>
      <w:r>
        <w:rPr>
          <w:rFonts w:hint="eastAsia"/>
        </w:rPr>
        <w:br/>
      </w:r>
      <w:r>
        <w:rPr>
          <w:rFonts w:hint="eastAsia"/>
        </w:rPr>
        <w:t>　　　　　　3 、美国单晶硅太阳能电池行业发展经验借鉴</w:t>
      </w:r>
      <w:r>
        <w:rPr>
          <w:rFonts w:hint="eastAsia"/>
        </w:rPr>
        <w:br/>
      </w:r>
      <w:r>
        <w:rPr>
          <w:rFonts w:hint="eastAsia"/>
        </w:rPr>
        <w:t>　　　　　　4 、美国单晶硅太阳能电池行业对我国的启示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二、日本单晶硅太阳能电池行业发展经验与启示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、日本单晶硅太阳能电池行业运作模式</w:t>
      </w:r>
      <w:r>
        <w:rPr>
          <w:rFonts w:hint="eastAsia"/>
        </w:rPr>
        <w:br/>
      </w:r>
      <w:r>
        <w:rPr>
          <w:rFonts w:hint="eastAsia"/>
        </w:rPr>
        <w:t>　　　　　　2 、日本单晶硅太阳能电池行业发展经验分析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 、日本单晶硅太阳能电池行业对我国的启示</w:t>
      </w:r>
      <w:r>
        <w:rPr>
          <w:rFonts w:hint="eastAsia"/>
        </w:rPr>
        <w:br/>
      </w:r>
      <w:r>
        <w:rPr>
          <w:rFonts w:hint="eastAsia"/>
        </w:rPr>
        <w:t>　　　　三、欧洲单晶硅太阳能电池行业发展经验与启示</w:t>
      </w:r>
      <w:r>
        <w:rPr>
          <w:rFonts w:hint="eastAsia"/>
        </w:rPr>
        <w:br/>
      </w:r>
      <w:r>
        <w:rPr>
          <w:rFonts w:hint="eastAsia"/>
        </w:rPr>
        <w:t>　　　　　　1 、欧洲单晶硅太阳能电池行业运作模式</w:t>
      </w:r>
      <w:r>
        <w:rPr>
          <w:rFonts w:hint="eastAsia"/>
        </w:rPr>
        <w:br/>
      </w:r>
      <w:r>
        <w:rPr>
          <w:rFonts w:hint="eastAsia"/>
        </w:rPr>
        <w:t>　　　　　　2 、欧洲单晶硅太阳能电池行业发展经验分析</w:t>
      </w:r>
      <w:r>
        <w:rPr>
          <w:rFonts w:hint="eastAsia"/>
        </w:rPr>
        <w:br/>
      </w:r>
      <w:r>
        <w:rPr>
          <w:rFonts w:hint="eastAsia"/>
        </w:rPr>
        <w:t>　　　　　　3 、欧洲单晶硅太阳能电池行业对我国的启杀</w:t>
      </w:r>
      <w:r>
        <w:rPr>
          <w:rFonts w:hint="eastAsia"/>
        </w:rPr>
        <w:br/>
      </w:r>
      <w:r>
        <w:rPr>
          <w:rFonts w:hint="eastAsia"/>
        </w:rPr>
        <w:t>　　第三节 全球单晶硅太阳能电池行业模式与经验借鉴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一、全球主要国家单晶硅太阳能电池行业政策分析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二、主要国家单晶硅太阳能电池行业模式分析</w:t>
      </w:r>
      <w:r>
        <w:rPr>
          <w:rFonts w:hint="eastAsia"/>
        </w:rPr>
        <w:br/>
      </w:r>
      <w:r>
        <w:rPr>
          <w:rFonts w:hint="eastAsia"/>
        </w:rPr>
        <w:t>　　　　三、全球单晶硅太阳能电池行业政策经验借鉴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四、全球单晶硅太阳能电池行业管理经验借鉴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中国单晶硅太阳能电池行业发展状况分析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一、中国单晶硅太阳能电池行业发展现状分析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　　1 、单晶硅太阳能电池行业发展阶段分析</w:t>
      </w:r>
      <w:r>
        <w:rPr>
          <w:rFonts w:hint="eastAsia"/>
        </w:rPr>
        <w:br/>
      </w:r>
      <w:r>
        <w:rPr>
          <w:rFonts w:hint="eastAsia"/>
        </w:rPr>
        <w:t>　　　　　　2 、单晶硅太阳能电池行业发展规模分析</w:t>
      </w:r>
      <w:r>
        <w:rPr>
          <w:rFonts w:hint="eastAsia"/>
        </w:rPr>
        <w:br/>
      </w:r>
      <w:r>
        <w:rPr>
          <w:rFonts w:hint="eastAsia"/>
        </w:rPr>
        <w:t>　　　　　　3 、单晶硅太阳能电池行业发展有利因素分析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、单晶硅太阳能电池行业发展不利因素分析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二、中国单晶硅太阳能电池行业发展特点分析</w:t>
      </w:r>
      <w:r>
        <w:rPr>
          <w:rFonts w:hint="eastAsia"/>
        </w:rPr>
        <w:br/>
      </w:r>
      <w:r>
        <w:rPr>
          <w:rFonts w:hint="eastAsia"/>
        </w:rPr>
        <w:t>　　第二节 我国单晶硅太阳能电池行业问题和挑战分析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一、我国单晶硅太阳能电池行业问题和挑战</w:t>
      </w:r>
      <w:r>
        <w:rPr>
          <w:rFonts w:hint="eastAsia"/>
        </w:rPr>
        <w:br/>
      </w:r>
      <w:r>
        <w:rPr>
          <w:rFonts w:hint="eastAsia"/>
        </w:rPr>
        <w:t>　　　　二、中国单晶硅太阳能电池行业对策与建议</w:t>
      </w:r>
      <w:r>
        <w:rPr>
          <w:rFonts w:hint="eastAsia"/>
        </w:rPr>
        <w:br/>
      </w:r>
      <w:r>
        <w:rPr>
          <w:rFonts w:hint="eastAsia"/>
        </w:rPr>
        <w:t>　　第三节 我国单晶硅太阳能电池行业区域发展状况分析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第四节 "十三五"单晶硅太阳能电池行业发展预测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中国单晶硅太阳能电池行业市场供需情况分析</w:t>
      </w:r>
      <w:r>
        <w:rPr>
          <w:rFonts w:hint="eastAsia"/>
        </w:rPr>
        <w:br/>
      </w:r>
      <w:r>
        <w:rPr>
          <w:rFonts w:hint="eastAsia"/>
        </w:rPr>
        <w:t>　　第一节 "十三五"期间中国单晶硅太阳能电池市场供需分析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一、2020-2025年中国单晶硅太阳能电池行业供给情况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二、2020-2025年中国单晶硅太阳能电池行业需求情况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三、2020-2025年中国单晶硅太阳能电池行业供需平衡分析</w:t>
      </w:r>
      <w:r>
        <w:rPr>
          <w:rFonts w:hint="eastAsia"/>
        </w:rPr>
        <w:br/>
      </w:r>
      <w:r>
        <w:rPr>
          <w:rFonts w:hint="eastAsia"/>
        </w:rPr>
        <w:t>　　第二节 中国单晶硅太阳能电池行业区域市场需求分析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 、上海市单晶硅太阳能电池行业需求分析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、江苏省单晶硅太阳能电池行业需求分析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、山东省单晶硅太阳能电池行业需求分析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4 、浙江省单晶硅太阳能电池行业需求分析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5 、安徽省单晶硅太阳能电池行业需求分析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6 、福建省单晶硅太阳能电池行业需求分析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 、广东省单晶硅太阳能电池行业需求分析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、广西省单晶硅太阳能电池行业需求分析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、海南省单晶硅太阳能电池行业需求分析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 、湖南省单晶硅太阳能电池行业需求分析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、湖北省单晶硅太阳能电池行业需求分析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、河南省单晶硅太阳能电池行业需求分析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 、北京市单晶硅太阳能电池行业需求分析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、山西省单晶硅太阳能电池行业需求分析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、天津市单晶硅太阳能电池行业需求分析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4 、河北省单晶硅太阳能电池行业需求分析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1 、辽宁省单晶硅太阳能电池行业需求分析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、吉林省单晶硅太阳能电池行业需求分析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、黑龙江省单晶硅太阳能电池行业需求分析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 、重庆市单晶硅太阳能电池行业需求分析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、四川省单晶硅太阳能电池行业需求分析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、云南省单晶硅太阳能电池行业需求分析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　　1 、陕西省单晶硅太阳能电池行业需求分析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2 、新疆自治区单晶硅太阳能电池行业需求分析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3 、甘肃省单晶硅太阳能电池行业需求分析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　　　　4 、内蒙古自治区单晶硅太阳能电池行业需求分析</w:t>
      </w:r>
      <w:r>
        <w:rPr>
          <w:rFonts w:hint="eastAsia"/>
        </w:rPr>
        <w:br/>
      </w:r>
      <w:r>
        <w:rPr>
          <w:rFonts w:hint="eastAsia"/>
        </w:rPr>
        <w:t>　　第二节 "十三五"期间中国单晶硅太阳能电池市场供需预测</w:t>
      </w:r>
      <w:r>
        <w:rPr>
          <w:rFonts w:hint="eastAsia"/>
        </w:rPr>
        <w:br/>
      </w:r>
      <w:r>
        <w:rPr>
          <w:rFonts w:hint="eastAsia"/>
        </w:rPr>
        <w:t>　　　　一、中国单晶硅太阳能电池行业供给预测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二、2025-2031年中国单晶硅太阳能电池行业需求预测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三、2025-2031年中国单晶硅太阳能电池行业供需平衡分析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疫情对行业影响</w:t>
      </w:r>
      <w:r>
        <w:rPr>
          <w:rFonts w:hint="eastAsia"/>
        </w:rPr>
        <w:br/>
      </w:r>
      <w:r>
        <w:rPr>
          <w:rFonts w:hint="eastAsia"/>
        </w:rPr>
        <w:t>　　第一节 疫情现状</w:t>
      </w:r>
      <w:r>
        <w:rPr>
          <w:rFonts w:hint="eastAsia"/>
        </w:rPr>
        <w:br/>
      </w:r>
      <w:r>
        <w:rPr>
          <w:rFonts w:hint="eastAsia"/>
        </w:rPr>
        <w:t>　　　　一、疫情产生的原因</w:t>
      </w:r>
      <w:r>
        <w:rPr>
          <w:rFonts w:hint="eastAsia"/>
        </w:rPr>
        <w:br/>
      </w:r>
      <w:r>
        <w:rPr>
          <w:rFonts w:hint="eastAsia"/>
        </w:rPr>
        <w:t>　　　　二、疫情现状</w:t>
      </w:r>
      <w:r>
        <w:rPr>
          <w:rFonts w:hint="eastAsia"/>
        </w:rPr>
        <w:br/>
      </w:r>
      <w:r>
        <w:rPr>
          <w:rFonts w:hint="eastAsia"/>
        </w:rPr>
        <w:t>　　　　三、疫情防控措施</w:t>
      </w:r>
      <w:r>
        <w:rPr>
          <w:rFonts w:hint="eastAsia"/>
        </w:rPr>
        <w:br/>
      </w:r>
      <w:r>
        <w:rPr>
          <w:rFonts w:hint="eastAsia"/>
        </w:rPr>
        <w:t>　　第二节 疫情对行业的影响</w:t>
      </w:r>
      <w:r>
        <w:rPr>
          <w:rFonts w:hint="eastAsia"/>
        </w:rPr>
        <w:br/>
      </w:r>
      <w:r>
        <w:rPr>
          <w:rFonts w:hint="eastAsia"/>
        </w:rPr>
        <w:t>　　　　一、疫情对行业影响</w:t>
      </w:r>
      <w:r>
        <w:rPr>
          <w:rFonts w:hint="eastAsia"/>
        </w:rPr>
        <w:br/>
      </w:r>
      <w:r>
        <w:rPr>
          <w:rFonts w:hint="eastAsia"/>
        </w:rPr>
        <w:t>　　　　二、疫情过后行业趋势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中国单晶硅太阳能电池所属行业进出口情况分析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单晶硅太阳能电池所属行业进出口市场概况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单晶硅太阳能电池所属行业进口市场分析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一、单晶硅太阳能电池行业整体进口情况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二、单晶硅太阳能电池行业进口规模分析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三、单晶硅太阳能电池行业进口地区分析</w:t>
      </w:r>
      <w:r>
        <w:rPr>
          <w:rFonts w:hint="eastAsia"/>
        </w:rPr>
        <w:br/>
      </w:r>
      <w:r>
        <w:rPr>
          <w:rFonts w:hint="eastAsia"/>
        </w:rPr>
        <w:t>　　　　四、单晶硅太阳能电池行业进口价格分析</w:t>
      </w:r>
      <w:r>
        <w:rPr>
          <w:rFonts w:hint="eastAsia"/>
        </w:rPr>
        <w:br/>
      </w:r>
      <w:r>
        <w:rPr>
          <w:rFonts w:hint="eastAsia"/>
        </w:rPr>
        <w:t>　　第三节 单晶硅太阳能电池所属行业出口市场分析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一、单晶硅太阳能电池行业整体出口情况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二、单晶硅太阳能电池行业出口规模分析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三、单晶硅太阳能电池行业出口地区分析</w:t>
      </w:r>
      <w:r>
        <w:rPr>
          <w:rFonts w:hint="eastAsia"/>
        </w:rPr>
        <w:br/>
      </w:r>
      <w:r>
        <w:rPr>
          <w:rFonts w:hint="eastAsia"/>
        </w:rPr>
        <w:t>　　　　四、单晶硅太阳能电池行业出口价格分析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单晶硅太阳能电池行业竞争力优势分析</w:t>
      </w:r>
      <w:r>
        <w:rPr>
          <w:rFonts w:hint="eastAsia"/>
        </w:rPr>
        <w:br/>
      </w:r>
      <w:r>
        <w:rPr>
          <w:rFonts w:hint="eastAsia"/>
        </w:rPr>
        <w:t>　　第一节 单晶硅太阳能电池行业竞争力优势分析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中国单晶硅太阳能电池行业竞争力分析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一、我国单晶硅太阳能电池行业竞争力剖析</w:t>
      </w:r>
      <w:r>
        <w:rPr>
          <w:rFonts w:hint="eastAsia"/>
        </w:rPr>
        <w:br/>
      </w:r>
      <w:r>
        <w:rPr>
          <w:rFonts w:hint="eastAsia"/>
        </w:rPr>
        <w:t>　　　　二、我国单晶硅太阳能电池企业市场竞争的优势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四、国内单晶硅太阳能电池企业竞争能力提升途径</w:t>
      </w:r>
      <w:r>
        <w:rPr>
          <w:rFonts w:hint="eastAsia"/>
        </w:rPr>
        <w:br/>
      </w:r>
      <w:r>
        <w:rPr>
          <w:rFonts w:hint="eastAsia"/>
        </w:rPr>
        <w:t>　　第三节 单晶硅太阳能电池行业SWOT分析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一、单晶硅太阳能电池行业优势分析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二、单晶硅太阳能电池行业劣势分析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三、单晶硅太阳能电池行业机会分析</w:t>
      </w:r>
      <w:r>
        <w:rPr>
          <w:rFonts w:hint="eastAsia"/>
        </w:rPr>
        <w:br/>
      </w:r>
      <w:r>
        <w:rPr>
          <w:rFonts w:hint="eastAsia"/>
        </w:rPr>
        <w:t>　　　　四、单晶硅太阳能电池行业威胁分析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中国单晶硅太阳能电池行业市场竞争策略分析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三、单晶硅太阳能电池行业集中度分析</w:t>
      </w:r>
      <w:r>
        <w:rPr>
          <w:rFonts w:hint="eastAsia"/>
        </w:rPr>
        <w:br/>
      </w:r>
      <w:r>
        <w:rPr>
          <w:rFonts w:hint="eastAsia"/>
        </w:rPr>
        <w:t>　　第二节 中国单晶硅太阳能电池行业竞争格局综述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、中国单晶硅太阳能电池行业品牌竞争格局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、单晶硅太阳能电池业未来竞争格局和特点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、单晶硅太阳能电池市场进入及竞争对手分析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单晶硅太阳能电池企业竞争策略分析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一、提高单晶硅太阳能电池企业核心竞争力的对策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二、影响单晶硅太阳能电池企业核心竞争力的因素及提升途径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三、提高单晶硅太阳能电池企业竞争力的策略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中国单晶硅太阳能电池行业企业分析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韩华新能源有限公司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东营光伏太阳能有限公司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中国单晶硅太阳能电池行业发展前景展望</w:t>
      </w:r>
      <w:r>
        <w:rPr>
          <w:rFonts w:hint="eastAsia"/>
        </w:rPr>
        <w:br/>
      </w:r>
      <w:r>
        <w:rPr>
          <w:rFonts w:hint="eastAsia"/>
        </w:rPr>
        <w:t>　　第一节 单晶硅太阳能电池行业投资机会分析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二、可以投资的单晶硅太阳能电池行业模式</w:t>
      </w:r>
      <w:r>
        <w:rPr>
          <w:rFonts w:hint="eastAsia"/>
        </w:rPr>
        <w:br/>
      </w:r>
      <w:r>
        <w:rPr>
          <w:rFonts w:hint="eastAsia"/>
        </w:rPr>
        <w:t>　　　　三、单晶硅太阳能电池行业投资机会分析</w:t>
      </w:r>
      <w:r>
        <w:rPr>
          <w:rFonts w:hint="eastAsia"/>
        </w:rPr>
        <w:br/>
      </w:r>
      <w:r>
        <w:rPr>
          <w:rFonts w:hint="eastAsia"/>
        </w:rPr>
        <w:t>　　第二节 中国单晶硅太阳能电池行业发展预测分析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一、中国单晶硅太阳能电池行业发展分析</w:t>
      </w:r>
      <w:r>
        <w:rPr>
          <w:rFonts w:hint="eastAsia"/>
        </w:rPr>
        <w:br/>
      </w:r>
      <w:r>
        <w:rPr>
          <w:rFonts w:hint="eastAsia"/>
        </w:rPr>
        <w:t>　　　　二、中国单晶硅太阳能电池行业技术开发方向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三、单晶硅太阳能电池总体行业整体规划及预测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中国单晶硅太阳能电池行业发展趋势及投资风险分析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中国单晶硅太阳能电池行业存在的问题</w:t>
      </w:r>
      <w:r>
        <w:rPr>
          <w:rFonts w:hint="eastAsia"/>
        </w:rPr>
        <w:br/>
      </w:r>
      <w:r>
        <w:rPr>
          <w:rFonts w:hint="eastAsia"/>
        </w:rPr>
        <w:t>　　第二节 中国单晶硅太阳能电池行业发展预测分析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一、中国单晶硅太阳能电池行业发展方向分析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二、中国单晶硅太阳能电池行业发展规模预测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三、中国单晶硅太阳能电池行业市场盈利预测</w:t>
      </w:r>
      <w:r>
        <w:rPr>
          <w:rFonts w:hint="eastAsia"/>
        </w:rPr>
        <w:br/>
      </w:r>
      <w:r>
        <w:rPr>
          <w:rFonts w:hint="eastAsia"/>
        </w:rPr>
        <w:t>　　第三节 中国单晶硅太阳能电池行业项目投资风险分析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一、单晶硅太阳能电池行业风险概况分析</w:t>
      </w:r>
      <w:r>
        <w:rPr>
          <w:rFonts w:hint="eastAsia"/>
        </w:rPr>
        <w:br/>
      </w:r>
      <w:r>
        <w:rPr>
          <w:rFonts w:hint="eastAsia"/>
        </w:rPr>
        <w:t>　　　　二、单晶硅太阳能电池行业风险要素分析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中国单晶硅太阳能电池行业投资战略研究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单晶硅太阳能电池行业发展战略研究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对我国单晶硅太阳能电池品牌的战略思考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二、单晶硅太阳能电池实施品牌战略的意义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三、单晶硅太阳能电池企业品牌的现状分析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四、我国单晶硅太阳能电池企业的品牌战略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五、单晶硅太阳能电池品牌战略管理的策略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单晶硅太阳能电池行业提升竞争力策略分析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中智^林^关于单晶硅太阳能电池结论及投资策略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我国单晶硅太阳能电池行业生命周期</w:t>
      </w:r>
      <w:r>
        <w:rPr>
          <w:rFonts w:hint="eastAsia"/>
        </w:rPr>
        <w:br/>
      </w:r>
      <w:r>
        <w:rPr>
          <w:rFonts w:hint="eastAsia"/>
        </w:rPr>
        <w:t>　　图表 全球单晶硅太阳能电池行业市场规模走势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2020-2025年我国单晶硅太阳能电池市场规模走势</w:t>
      </w:r>
      <w:r>
        <w:rPr>
          <w:rFonts w:hint="eastAsia"/>
        </w:rPr>
        <w:br/>
      </w:r>
      <w:r>
        <w:rPr>
          <w:rFonts w:hint="eastAsia"/>
        </w:rPr>
        <w:t>　　图表 我国单晶硅太阳能电池进出口规模增长率走势</w:t>
      </w:r>
      <w:r>
        <w:rPr>
          <w:rFonts w:hint="eastAsia"/>
        </w:rPr>
        <w:br/>
      </w:r>
      <w:r>
        <w:rPr>
          <w:rFonts w:hint="eastAsia"/>
        </w:rPr>
        <w:t>　　图表 华东地区单晶硅太阳能电池行业盈利能力</w:t>
      </w:r>
      <w:r>
        <w:rPr>
          <w:rFonts w:hint="eastAsia"/>
        </w:rPr>
        <w:br/>
      </w:r>
      <w:r>
        <w:rPr>
          <w:rFonts w:hint="eastAsia"/>
        </w:rPr>
        <w:t>　　图表 华东地区单晶硅太阳能电池行业营运能力</w:t>
      </w:r>
      <w:r>
        <w:rPr>
          <w:rFonts w:hint="eastAsia"/>
        </w:rPr>
        <w:br/>
      </w:r>
      <w:r>
        <w:rPr>
          <w:rFonts w:hint="eastAsia"/>
        </w:rPr>
        <w:t>　　图表 华南地区单晶硅太阳能电池行业盈利能力</w:t>
      </w:r>
      <w:r>
        <w:rPr>
          <w:rFonts w:hint="eastAsia"/>
        </w:rPr>
        <w:br/>
      </w:r>
      <w:r>
        <w:rPr>
          <w:rFonts w:hint="eastAsia"/>
        </w:rPr>
        <w:t>　　图表 华南地区单晶硅太阳能电池行业营运能力</w:t>
      </w:r>
      <w:r>
        <w:rPr>
          <w:rFonts w:hint="eastAsia"/>
        </w:rPr>
        <w:br/>
      </w:r>
      <w:r>
        <w:rPr>
          <w:rFonts w:hint="eastAsia"/>
        </w:rPr>
        <w:t>　　图表 华中地区单晶硅太阳能电池行业盈利能力</w:t>
      </w:r>
      <w:r>
        <w:rPr>
          <w:rFonts w:hint="eastAsia"/>
        </w:rPr>
        <w:br/>
      </w:r>
      <w:r>
        <w:rPr>
          <w:rFonts w:hint="eastAsia"/>
        </w:rPr>
        <w:t>　　图表 华中地区单晶硅太阳能电池行业营运能力</w:t>
      </w:r>
      <w:r>
        <w:rPr>
          <w:rFonts w:hint="eastAsia"/>
        </w:rPr>
        <w:br/>
      </w:r>
      <w:r>
        <w:rPr>
          <w:rFonts w:hint="eastAsia"/>
        </w:rPr>
        <w:t>　　图表 华北地区单晶硅太阳能电池行业盈利能力</w:t>
      </w:r>
      <w:r>
        <w:rPr>
          <w:rFonts w:hint="eastAsia"/>
        </w:rPr>
        <w:br/>
      </w:r>
      <w:r>
        <w:rPr>
          <w:rFonts w:hint="eastAsia"/>
        </w:rPr>
        <w:t>　　图表 华北地区单晶硅太阳能电池行业营运能力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d13926bf74f4f" w:history="1">
        <w:r>
          <w:rPr>
            <w:rStyle w:val="Hyperlink"/>
          </w:rPr>
          <w:t>2025-2031年中国单晶硅太阳能电池市场现状深度调研及发展趋势预测报告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d13926bf74f4f" w:history="1">
        <w:r>
          <w:rPr>
            <w:rStyle w:val="Hyperlink"/>
          </w:rPr>
          <w:t>https://www.20087.com/5/70/DanJingGuiTaiYangNengDianChiDeFaZhanQuShi.html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原理示意图、单晶硅太阳能电池的优缺点、单晶硅的晶体结构、单晶硅太阳能电池结构示意图、单晶硅太阳能板价格是多少了、单晶硅太阳能电池板价格、单晶硅和多晶硅太阳能电池的区别、单晶硅太阳能电池和多晶硅太阳能电池区别、单晶硅电池组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07e0440ca4bb1" w:history="1">
      <w:r>
        <w:rPr>
          <w:rStyle w:val="Hyperlink"/>
        </w:rPr>
        <w:t>2025-2031年中国单晶硅太阳能电池市场现状深度调研及发展趋势预测报告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anJingGuiTaiYangNengDianChiDeFaZhanQuShi.html" TargetMode="External" Id="Rcbfd13926bf7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anJingGuiTaiYangNengDianChiDeFaZhanQuShi.html" TargetMode="External" Id="Rb9107e0440ca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2025-04-18T00:22:00Z</dcterms:created>
  <dcterms:modified xsi:type="dcterms:W3CDTF">2025-04-18T01:22:00Z</dcterms:modified>
  <dc:subject>2025-2031年中国单晶硅太阳能电池市场现状深度调研及发展趋势预测报告</dc:subject>
  <dc:title>2025-2031年中国单晶硅太阳能电池市场现状深度调研及发展趋势预测报告</dc:title>
  <cp:keywords>2025-2031年中国单晶硅太阳能电池市场现状深度调研及发展趋势预测报告</cp:keywords>
  <dc:description>2025-2031年中国单晶硅太阳能电池市场现状深度调研及发展趋势预测报告</dc:description>
</cp:coreProperties>
</file>