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7eaafa1464bac" w:history="1">
              <w:r>
                <w:rPr>
                  <w:rStyle w:val="Hyperlink"/>
                </w:rPr>
                <w:t>2025-2031年全球与中国线束电缆行业调研及发展趋势预测报告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7eaafa1464bac" w:history="1">
              <w:r>
                <w:rPr>
                  <w:rStyle w:val="Hyperlink"/>
                </w:rPr>
                <w:t>2025-2031年全球与中国线束电缆行业调研及发展趋势预测报告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7eaafa1464bac" w:history="1">
                <w:r>
                  <w:rPr>
                    <w:rStyle w:val="Hyperlink"/>
                  </w:rPr>
                  <w:t>https://www.20087.com/7/70/XianShuDianLanHangYeFaZhanQuShi.html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电缆是电子设备和汽车工业中不可或缺的组成部分，用于连接各个电子元件和系统。近年来，随着电子技术的飞速发展，线束电缆市场呈现出稳步增长的趋势。制造商们不断优化线缆设计，提高信号传输质量和耐久性。同时，随着新能源汽车和自动驾驶技术的发展，对高性能线束电缆的需求日益增加。</w:t>
      </w:r>
      <w:r>
        <w:rPr>
          <w:rFonts w:hint="eastAsia"/>
        </w:rPr>
        <w:br/>
      </w:r>
      <w:r>
        <w:rPr>
          <w:rFonts w:hint="eastAsia"/>
        </w:rPr>
        <w:t>　　未来，线束电缆市场预计将保持稳定增长。随着汽车电气化程度的提高和电子设备的小型化趋势，对高密度、高性能的线束电缆需求将持续增加。技术进步将推动线束电缆在信号传输速度和稳定性方面取得突破，例如通过采用更先进的绝缘材料和连接技术。此外，随着汽车智能化和车联网技术的发展，对线束电缆的复杂性和多功能性要求将更高，促使制造商不断创新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7eaafa1464bac" w:history="1">
        <w:r>
          <w:rPr>
            <w:rStyle w:val="Hyperlink"/>
          </w:rPr>
          <w:t>2025-2031年全球与中国线束电缆行业调研及发展趋势预测报告</w:t>
        </w:r>
      </w:hyperlink>
      <w:r>
        <w:rPr>
          <w:rFonts w:hint="eastAsia"/>
        </w:rPr>
        <w:t>》依托权威数据资源与长期市场监测，系统分析了线束电缆行业的市场规模、市场需求及产业链结构，深入探讨了线束电缆价格变动与细分市场特征。报告科学预测了线束电缆市场前景及未来发展趋势，重点剖析了行业集中度、竞争格局及重点企业的市场地位，并通过SWOT分析揭示了线束电缆行业机遇与潜在风险。报告为投资者及业内企业提供了全面的市场洞察与决策参考，助力把握线束电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线束电缆行业概述及发展现状</w:t>
      </w:r>
      <w:r>
        <w:rPr>
          <w:rFonts w:hint="eastAsia"/>
        </w:rPr>
        <w:br/>
      </w:r>
      <w:r>
        <w:rPr>
          <w:rFonts w:hint="eastAsia"/>
        </w:rPr>
        <w:t>　　1.1 线束电缆行业介绍</w:t>
      </w:r>
      <w:r>
        <w:rPr>
          <w:rFonts w:hint="eastAsia"/>
        </w:rPr>
        <w:br/>
      </w:r>
      <w:r>
        <w:rPr>
          <w:rFonts w:hint="eastAsia"/>
        </w:rPr>
        <w:t>　　1.2 线束电缆主要种类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2024年不同种类线束电缆产量占比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2020-2031年不同种类线束电缆价格走势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线束电缆主要应用领域分析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线束电缆主要应用领域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2024年全球线束电缆不同应用领域消费量占比分析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全球与中国线束电缆市场发展现状对比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2020-2031年全球线束电缆市场现状及发展趋势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2020-2031年中国线束电缆市场现状及发展趋势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2020-2031年全球线束电缆供需现状及趋势预测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2020-2031年全球线束电缆产能、产量、产能利用率情况及趋势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2020-2031年全球线束电缆产量、表观消费量情况及趋势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2020-2031年中国线束电缆供需现状及趋势预测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2020-2031年中国线束电缆产能、产量、产能利用率情况及趋势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2020-2031年中国线束电缆产量、表观消费量情况及趋势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2020-2031年中国线束电缆产量、需求量、市场缺口情况及趋势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中国线束电缆行业政策分析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全球与中国线束电缆重点企业产量、产值、集中度分析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全球市场线束电缆重点企业2024和2025年产量、产值对比分析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全球市场线束电缆重点企业2024和2025年产量对比分析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全球市场线束电缆重点企业2024和2025年产值对比分析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全球市场线束电缆重点企业2024和2025年产品价格分析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中国市场线束电缆重点企业2024和2025年产量、产值对比分析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中国市场线束电缆重点企业2024和2025年产量对比分析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中国市场线束电缆重点企业2024和2025年产值对比分析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线束电缆重点厂商总部</w:t>
      </w:r>
      <w:r>
        <w:rPr>
          <w:rFonts w:hint="eastAsia"/>
        </w:rPr>
        <w:br/>
      </w:r>
      <w:r>
        <w:rPr>
          <w:rFonts w:hint="eastAsia"/>
        </w:rPr>
        <w:t>　　2.4 线束电缆行业企业集中度分析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全球重点线束电缆企业SWOT分析</w:t>
      </w:r>
      <w:r>
        <w:rPr>
          <w:rFonts w:hint="eastAsia"/>
        </w:rPr>
        <w:br/>
      </w:r>
      <w:r>
        <w:rPr>
          <w:rFonts w:hint="eastAsia"/>
        </w:rPr>
        <w:t>　　2.6 中国重点线束电缆企业SWOT分析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2020-2031年全球主要地区线束电缆产量、产值、市场份额情况及趋势预测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2020-2031年全球主要地区线束电缆产量、产值及市场份额情况及趋势预测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2020-2031年全球主要地区线束电缆产量及市场份额情况及趋势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2020-2031年全球主要地区线束电缆产值及市场份额情况及趋势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2020-2031年中国市场线束电缆产量、产值情况及趋势预测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2020-2031年北美市场线束电缆产量、产值情况及趋势预测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2020-2031年欧洲市场线束电缆产量、产值情况及趋势预测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2020-2031年日本市场线束电缆产量、产值情况及趋势预测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2020-2031年全球主要地区线束电缆消费量、市场份额及发展趋势分析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2020-2031年全球主要地区线束电缆消费量、市场份额及发展趋势预测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2020-2031年中国市场线束电缆消费情况及发展趋势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2020-2031年北美市场线束电缆消费情况及发展趋势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2020-2031年欧洲市场线束电缆消费情况及发展趋势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2020-2031年日本市场线束电缆消费情况及发展趋势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线束电缆行业重点企业调研分析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企业线束电缆产品</w:t>
      </w:r>
      <w:r>
        <w:rPr>
          <w:rFonts w:hint="eastAsia"/>
        </w:rPr>
        <w:br/>
      </w:r>
      <w:r>
        <w:rPr>
          <w:rFonts w:hint="eastAsia"/>
        </w:rPr>
        <w:t>　　　　5.1.3 企业线束电缆产量、价格、收入、成本、毛利情况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企业线束电缆产品</w:t>
      </w:r>
      <w:r>
        <w:rPr>
          <w:rFonts w:hint="eastAsia"/>
        </w:rPr>
        <w:br/>
      </w:r>
      <w:r>
        <w:rPr>
          <w:rFonts w:hint="eastAsia"/>
        </w:rPr>
        <w:t>　　　　5.2.3 企业线束电缆产量、价格、收入、成本、毛利情况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企业线束电缆产品</w:t>
      </w:r>
      <w:r>
        <w:rPr>
          <w:rFonts w:hint="eastAsia"/>
        </w:rPr>
        <w:br/>
      </w:r>
      <w:r>
        <w:rPr>
          <w:rFonts w:hint="eastAsia"/>
        </w:rPr>
        <w:t>　　　　5.3.3 企业线束电缆产量、价格、收入、成本、毛利情况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企业线束电缆产品</w:t>
      </w:r>
      <w:r>
        <w:rPr>
          <w:rFonts w:hint="eastAsia"/>
        </w:rPr>
        <w:br/>
      </w:r>
      <w:r>
        <w:rPr>
          <w:rFonts w:hint="eastAsia"/>
        </w:rPr>
        <w:t>　　　　5.4.3 企业线束电缆产量、价格、收入、成本、毛利情况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企业线束电缆产品</w:t>
      </w:r>
      <w:r>
        <w:rPr>
          <w:rFonts w:hint="eastAsia"/>
        </w:rPr>
        <w:br/>
      </w:r>
      <w:r>
        <w:rPr>
          <w:rFonts w:hint="eastAsia"/>
        </w:rPr>
        <w:t>　　　　5.5.3 企业线束电缆产量、价格、收入、成本、毛利情况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企业线束电缆产品</w:t>
      </w:r>
      <w:r>
        <w:rPr>
          <w:rFonts w:hint="eastAsia"/>
        </w:rPr>
        <w:br/>
      </w:r>
      <w:r>
        <w:rPr>
          <w:rFonts w:hint="eastAsia"/>
        </w:rPr>
        <w:t>　　　　5.6.3 企业线束电缆产量、价格、收入、成本、毛利情况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企业线束电缆产品</w:t>
      </w:r>
      <w:r>
        <w:rPr>
          <w:rFonts w:hint="eastAsia"/>
        </w:rPr>
        <w:br/>
      </w:r>
      <w:r>
        <w:rPr>
          <w:rFonts w:hint="eastAsia"/>
        </w:rPr>
        <w:t>　　　　5.7.3 企业线束电缆产量、价格、收入、成本、毛利情况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企业线束电缆产品</w:t>
      </w:r>
      <w:r>
        <w:rPr>
          <w:rFonts w:hint="eastAsia"/>
        </w:rPr>
        <w:br/>
      </w:r>
      <w:r>
        <w:rPr>
          <w:rFonts w:hint="eastAsia"/>
        </w:rPr>
        <w:t>　　　　5.8.3 企业线束电缆产量、价格、收入、成本、毛利情况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企业线束电缆产品</w:t>
      </w:r>
      <w:r>
        <w:rPr>
          <w:rFonts w:hint="eastAsia"/>
        </w:rPr>
        <w:br/>
      </w:r>
      <w:r>
        <w:rPr>
          <w:rFonts w:hint="eastAsia"/>
        </w:rPr>
        <w:t>　　　　5.9.3 企业线束电缆产量、价格、收入、成本、毛利情况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企业线束电缆产品</w:t>
      </w:r>
      <w:r>
        <w:rPr>
          <w:rFonts w:hint="eastAsia"/>
        </w:rPr>
        <w:br/>
      </w:r>
      <w:r>
        <w:rPr>
          <w:rFonts w:hint="eastAsia"/>
        </w:rPr>
        <w:t>　　　　5.10.3 企业线束电缆产量、价格、收入、成本、毛利情况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2020-2031不同种类线束电缆产量、价格、产值及市场份额情况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全球市场不同种类线束电缆产量、产值及市场份额情况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2020-2031年全球市场不同种类线束电缆产量、市场份额情况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2020-2031年全球市场不同种类线束电缆产值、市场份额情况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2020-2031年全球市场不同种类线束电缆价格走势分析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中国市场不同种类线束电缆产量、产值及市场份额情况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2020-2031年中国市场不同种类线束电缆产量、市场份额情况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2020-2031年中国市场不同种类线束电缆产值、市场份额情况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2020-2031年中国市场不同种类线束电缆价格走势分析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线束电缆上游原料及下游主要应用领域分析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线束电缆产业链分析</w:t>
      </w:r>
      <w:r>
        <w:rPr>
          <w:rFonts w:hint="eastAsia"/>
        </w:rPr>
        <w:br/>
      </w:r>
      <w:r>
        <w:rPr>
          <w:rFonts w:hint="eastAsia"/>
        </w:rPr>
        <w:t>　　7.2 线束电缆产业上游供应分析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2020-2031年全球市场线束电缆下游主要应用领域消费量、市场份额情况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2020-2031年中国市场线束电缆下游主要应用领域消费量、市场份额及增长情况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2020-2031年中国市场线束电缆产量、消费量、进出口分析及发展趋势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2020-2031年中国市场线束电缆产量、消费量、进出口分析及发展趋势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2020-2031年中国市场线束电缆进出口贸易趋势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中国市场线束电缆主要进口来源</w:t>
      </w:r>
      <w:r>
        <w:rPr>
          <w:rFonts w:hint="eastAsia"/>
        </w:rPr>
        <w:br/>
      </w:r>
      <w:r>
        <w:rPr>
          <w:rFonts w:hint="eastAsia"/>
        </w:rPr>
        <w:t>　　8.4 中国市场线束电缆主要出口目的地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2025年中国市场线束电缆主要地区分布</w:t>
      </w:r>
      <w:r>
        <w:rPr>
          <w:rFonts w:hint="eastAsia"/>
        </w:rPr>
        <w:br/>
      </w:r>
      <w:r>
        <w:rPr>
          <w:rFonts w:hint="eastAsia"/>
        </w:rPr>
        <w:t>　　9.1 中国线束电缆生产地区分布</w:t>
      </w:r>
      <w:r>
        <w:rPr>
          <w:rFonts w:hint="eastAsia"/>
        </w:rPr>
        <w:br/>
      </w:r>
      <w:r>
        <w:rPr>
          <w:rFonts w:hint="eastAsia"/>
        </w:rPr>
        <w:t>　　9.2 中国线束电缆消费地区分布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影响中国市场线束电缆供需因素分析</w:t>
      </w:r>
      <w:r>
        <w:rPr>
          <w:rFonts w:hint="eastAsia"/>
        </w:rPr>
        <w:br/>
      </w:r>
      <w:r>
        <w:rPr>
          <w:rFonts w:hint="eastAsia"/>
        </w:rPr>
        <w:t>　　10.1 线束电缆及相关行业技术发展概况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2020-2031年线束电缆进出口贸易现状及趋势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2020-2031年线束电缆产品技术趋势与价格走势预测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线束电缆行业市场环境发展趋势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2020-2031年不同种类线束电缆产品技术发展趋势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2020-2031年线束电缆价格走势预测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线束电缆销售渠道分析及建议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国内市场线束电缆销售渠道分析</w:t>
      </w:r>
      <w:r>
        <w:rPr>
          <w:rFonts w:hint="eastAsia"/>
        </w:rPr>
        <w:br/>
      </w:r>
      <w:r>
        <w:rPr>
          <w:rFonts w:hint="eastAsia"/>
        </w:rPr>
        <w:t>　　　　12.1.1 当前线束电缆主要销售模式及销售渠道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2020-2031年国内市场线束电缆销售模式及销售渠道趋势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海外市场线束电缆销售渠道分析</w:t>
      </w:r>
      <w:r>
        <w:rPr>
          <w:rFonts w:hint="eastAsia"/>
        </w:rPr>
        <w:br/>
      </w:r>
      <w:r>
        <w:rPr>
          <w:rFonts w:hint="eastAsia"/>
        </w:rPr>
        <w:t>　　12.3 线束电缆行业营销策略建议</w:t>
      </w:r>
      <w:r>
        <w:rPr>
          <w:rFonts w:hint="eastAsia"/>
        </w:rPr>
        <w:br/>
      </w:r>
      <w:r>
        <w:rPr>
          <w:rFonts w:hint="eastAsia"/>
        </w:rPr>
        <w:t>　　　　12.3.1 线束电缆市场定位及目标消费者分析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线束电缆行业营销模式及销售渠道建议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线束电缆产品介绍</w:t>
      </w:r>
      <w:r>
        <w:rPr>
          <w:rFonts w:hint="eastAsia"/>
        </w:rPr>
        <w:br/>
      </w:r>
      <w:r>
        <w:rPr>
          <w:rFonts w:hint="eastAsia"/>
        </w:rPr>
        <w:t>　　表 线束电缆产品分类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2024年全球不同种类线束电缆产量份额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2020-2031年不同种类线束电缆价格及趋势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线束电缆主要应用领域</w:t>
      </w:r>
      <w:r>
        <w:rPr>
          <w:rFonts w:hint="eastAsia"/>
        </w:rPr>
        <w:br/>
      </w:r>
      <w:r>
        <w:rPr>
          <w:rFonts w:hint="eastAsia"/>
        </w:rPr>
        <w:t>　　图 全球2024年线束电缆不同应用领域消费量份额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2020-2031年全球市场线束电缆产量及增长情况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2020-2031年全球市场线束电缆产值及增长情况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2020-2031年中国市场线束电缆产量、增长率及趋势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2020-2031年中国市场线束电缆产值、增长率及趋势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2020-2031年全球线束电缆产能、产量、产能利用率及趋势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2020-2031年全球线束电缆产量、表观消费量及趋势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2020-2031年中国线束电缆产能、产量、产能利用率及趋势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2020-2031年中国线束电缆产量、表观消费量及趋势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2020-2031年中国线束电缆产量、市场需求量及趋势</w:t>
      </w:r>
      <w:r>
        <w:rPr>
          <w:rFonts w:hint="eastAsia"/>
        </w:rPr>
        <w:br/>
      </w:r>
      <w:r>
        <w:rPr>
          <w:rFonts w:hint="eastAsia"/>
        </w:rPr>
        <w:t>　　表 线束电缆行业政策分析</w:t>
      </w:r>
      <w:r>
        <w:rPr>
          <w:rFonts w:hint="eastAsia"/>
        </w:rPr>
        <w:br/>
      </w:r>
      <w:r>
        <w:rPr>
          <w:rFonts w:hint="eastAsia"/>
        </w:rPr>
        <w:t>　　表 全球市场线束电缆重点企业2024和2025年产量对比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全球市场线束电缆重点企业2024和2025年产量、市场份额统计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全球市场线束电缆重点企业2025年产量、市场份额统计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全球市场线束电缆重点企业2025年产量、市场份额统计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全球市场线束电缆重点企业2024和2025年产值对比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全球市场线束电缆重点企业2024和2025年产值市场份额统计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全球市场线束电缆重点企业2025年产值、市场份额统计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全球市场线束电缆重点企业2025年产值、市场份额统计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全球市场线束电缆重点企业2024和2025年产品价格统计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中国市场线束电缆重点企业2024和2025年产量对比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中国市场线束电缆重点企业2024和2025年产量市场份额统计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中国市场线束电缆重点企业2025年产量、市场份额统计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中国市场线束电缆重点企业2025年产量、市场份额统计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中国市场线束电缆重点企业2024和2025年产值对比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中国市场线束电缆重点企业2024和2025年产值市场份额统计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中国市场线束电缆重点企业2025年产值、市场份额统计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中国市场线束电缆重点企业2025年产值、市场份额统计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线束电缆企业总部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2024和2025年全球市场线束电缆重点企业产值市场份额对比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全球线束电缆重点企业SWOT分析</w:t>
      </w:r>
      <w:r>
        <w:rPr>
          <w:rFonts w:hint="eastAsia"/>
        </w:rPr>
        <w:br/>
      </w:r>
      <w:r>
        <w:rPr>
          <w:rFonts w:hint="eastAsia"/>
        </w:rPr>
        <w:t>　　表 中国线束电缆重点企业SWOT分析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2020-2025年全球主要地区线束电缆产量统计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2025-2031年全球主要地区线束电缆产量预测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2020-2031年全球主要地区线束电缆产量市场份额统计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2025年全球主要地区线束电缆产量市场份额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2020-2025年全球主要地区线束电缆产值统计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2025-2031年全球主要地区线束电缆产值预测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2020-2031年全球主要地区线束电缆产值市场份额统计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2025年全球主要地区线束电缆产值市场份额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2020-2031年中国市场线束电缆产量及增长情况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2020-2031年中国市场线束电缆产值及增长情况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2020-2031年北美市场线束电缆产量及增长情况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2020-2031年北美市场线束电缆产值及增长情况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2020-2031年欧洲市场线束电缆产量及增长情况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2020-2031年欧洲市场线束电缆产值及增长情况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2020-2031年日本市场线束电缆产量及增长情况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2020-2031年日本市场线束电缆产值及增长情况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2020-2025年全球主要地区线束电缆消费量统计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2025-2031年全球主要地区线束电缆消费量预测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2020-2031年全球主要地区线束电缆消费量市场份额统计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2025年全球主要地区线束电缆消费量市场份额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2020-2031年中国市场线束电缆消费量、增长率及趋势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2020-2031年北美市场线束电缆消费量、增长率及趋势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2020-2031年欧洲市场线束电缆消费量、增长率及趋势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2020-2031年日本市场线束电缆消费量、增长率及趋势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重点企业（一）线束电缆产品情况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重点企业（二）线束电缆产品情况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重点企业（三）线束电缆产品情况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重点企业（四）线束电缆产品情况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重点企业（五）线束电缆产品情况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重点企业（六）线束电缆产品情况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重点企业（七）线束电缆产品情况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重点企业（八）线束电缆产品情况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重点企业（九）线束电缆产品情况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重点企业（十）线束电缆产品情况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重点企业（十）2020-2025年线束电缆产量、价格、收入、成本、毛利情况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2020-2025年全球市场不同种类线束电缆产量统计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2025-2031年全球市场不同种类线束电缆产量预测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2020-2031年全球市场不同种类线束电缆产量市场份额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2020-2025年全球市场不同种类线束电缆产值统计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2025-2031年全球市场不同种类线束电缆产值预测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2020-2031年全球市场不同种类线束电缆产值市场份额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2020-2031年全球市场不同种类线束电缆价格走势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2020-2025年中国市场不同种类线束电缆产量统计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2025-2031年中国市场不同种类线束电缆产量预测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2020-2031年中国市场不同种类线束电缆产量市场份额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2020-2025年中国市场不同种类线束电缆产值统计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2025-2031年中国市场不同种类线束电缆产值预测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2020-2031年中国市场不同种类线束电缆产值市场份额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2020-2031年中国市场不同种类线束电缆价格走势</w:t>
      </w:r>
      <w:r>
        <w:rPr>
          <w:rFonts w:hint="eastAsia"/>
        </w:rPr>
        <w:br/>
      </w:r>
      <w:r>
        <w:rPr>
          <w:rFonts w:hint="eastAsia"/>
        </w:rPr>
        <w:t>　　图 线束电缆产业链</w:t>
      </w:r>
      <w:r>
        <w:rPr>
          <w:rFonts w:hint="eastAsia"/>
        </w:rPr>
        <w:br/>
      </w:r>
      <w:r>
        <w:rPr>
          <w:rFonts w:hint="eastAsia"/>
        </w:rPr>
        <w:t>　　表 线束电缆原材料</w:t>
      </w:r>
      <w:r>
        <w:rPr>
          <w:rFonts w:hint="eastAsia"/>
        </w:rPr>
        <w:br/>
      </w:r>
      <w:r>
        <w:rPr>
          <w:rFonts w:hint="eastAsia"/>
        </w:rPr>
        <w:t>　　表 线束电缆上游原料供应商及联系方式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2020-2025年全球市场线束电缆主要应用领域消费量统计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2025-2031年全球市场线束电缆主要应用领域消费量预测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2020-2031年全球市场线束电缆主要应用领域消费量市场份额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2025年全球市场线束电缆主要应用领域消费量市场份额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2020-2031年全球市场线束电缆主要应用领域消费量增长率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2020-2025年中国市场线束电缆主要应用领域消费量统计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2025-2031年中国市场线束电缆主要应用领域消费量预测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2020-2031年中国市场线束电缆主要应用领域消费量市场份额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2020-2031年中国市场线束电缆主要应用领域消费量增长率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2020-2025年中国市场线束电缆产量、消费量、进出口情况分析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2025-2031年中国市场线束电缆产量、消费量、进出口情况预测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2020-2031年中国市场线束电缆进出口量</w:t>
      </w:r>
      <w:r>
        <w:rPr>
          <w:rFonts w:hint="eastAsia"/>
        </w:rPr>
        <w:br/>
      </w:r>
      <w:r>
        <w:rPr>
          <w:rFonts w:hint="eastAsia"/>
        </w:rPr>
        <w:t>　　图 2025年线束电缆生产地区分布</w:t>
      </w:r>
      <w:r>
        <w:rPr>
          <w:rFonts w:hint="eastAsia"/>
        </w:rPr>
        <w:br/>
      </w:r>
      <w:r>
        <w:rPr>
          <w:rFonts w:hint="eastAsia"/>
        </w:rPr>
        <w:t>　　图 2025年线束电缆消费地区分布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2020-2031年中国线束电缆进口量及趋势预测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2020-2031年中国线束电缆出口量及趋势预测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2025-2031年不同种类线束电缆产量占比</w:t>
      </w:r>
      <w:r>
        <w:rPr>
          <w:rFonts w:hint="eastAsia"/>
        </w:rPr>
        <w:br/>
      </w:r>
      <w:r>
        <w:rPr>
          <w:rFonts w:hint="eastAsia"/>
        </w:rPr>
        <w:t>　　图 2025-2031年线束电缆价格走势预测</w:t>
      </w:r>
      <w:r>
        <w:rPr>
          <w:rFonts w:hint="eastAsia"/>
        </w:rPr>
        <w:br/>
      </w:r>
      <w:r>
        <w:rPr>
          <w:rFonts w:hint="eastAsia"/>
        </w:rPr>
        <w:t>　　图 国内市场线束电缆未来销售渠道趋势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7eaafa1464bac" w:history="1">
        <w:r>
          <w:rPr>
            <w:rStyle w:val="Hyperlink"/>
          </w:rPr>
          <w:t>2025-2031年全球与中国线束电缆行业调研及发展趋势预测报告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7eaafa1464bac" w:history="1">
        <w:r>
          <w:rPr>
            <w:rStyle w:val="Hyperlink"/>
          </w:rPr>
          <w:t>https://www.20087.com/7/70/XianShuDianLanHangYeFaZhanQuShi.html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热点：集束电缆与常规电缆有什么不同、线束电缆是什么、电缆线分几种类型、线束电缆总成、什么叫线束、线束电缆五行属什么、电缆是什么东西、线束电缆区别、线束是啥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b7c2af9164757" w:history="1">
      <w:r>
        <w:rPr>
          <w:rStyle w:val="Hyperlink"/>
        </w:rPr>
        <w:t>2025-2031年全球与中国线束电缆行业调研及发展趋势预测报告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XianShuDianLanHangYeFaZhanQuShi.html" TargetMode="External" Id="Rdd47eaafa146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XianShuDianLanHangYeFaZhanQuShi.html" TargetMode="External" Id="R7aab7c2af916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2025-04-05T00:41:00Z</dcterms:created>
  <dcterms:modified xsi:type="dcterms:W3CDTF">2025-04-05T01:41:00Z</dcterms:modified>
  <dc:subject>2025-2031年全球与中国线束电缆行业调研及发展趋势预测报告</dc:subject>
  <dc:title>2025-2031年全球与中国线束电缆行业调研及发展趋势预测报告</dc:title>
  <cp:keywords>2025-2031年全球与中国线束电缆行业调研及发展趋势预测报告</cp:keywords>
  <dc:description>2025-2031年全球与中国线束电缆行业调研及发展趋势预测报告</dc:description>
</cp:coreProperties>
</file>