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78d9114f24270" w:history="1">
              <w:r>
                <w:rPr>
                  <w:rStyle w:val="Hyperlink"/>
                </w:rPr>
                <w:t>2026-2032年中国电缆轴盘市场研究与前景趋势报告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78d9114f24270" w:history="1">
              <w:r>
                <w:rPr>
                  <w:rStyle w:val="Hyperlink"/>
                </w:rPr>
                <w:t>2026-2032年中国电缆轴盘市场研究与前景趋势报告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78d9114f24270" w:history="1">
                <w:r>
                  <w:rPr>
                    <w:rStyle w:val="Hyperlink"/>
                  </w:rPr>
                  <w:t>https://www.20087.com/9/70/DianLanZhouPanHangYeQianJing.html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轴盘是电线电缆运输与敷设过程中的关键承载工具，主要采用钢结构、木结构或工程塑料制成，需承受数吨线缆重量并适应吊装、滚动及放线张力。在电网升级与新能源项目扩张背景下，对高强度轻量化（如铝合金骨架）、防散边锁紧机构及与放线机兼容性要求显著提升。高端产品强调动平衡精度、重复使用次数及回收便利性。然而，木质轴盘易受潮变形；部分再生塑料盘刚性不足，高速放线时易破裂。</w:t>
      </w:r>
      <w:r>
        <w:rPr>
          <w:rFonts w:hint="eastAsia"/>
        </w:rPr>
        <w:br/>
      </w:r>
      <w:r>
        <w:rPr>
          <w:rFonts w:hint="eastAsia"/>
        </w:rPr>
        <w:t>　　未来，电缆轴盘将向智能追踪、绿色循环与模块化设计方向发展。市场调研网指出，嵌入RFID标签可实现全生命周期流转监控，防止丢失或混用；全再生钢材或生物基复合材料将降低碳足迹。在智能仓储系统中，轴盘尺寸信息将自动匹配物流机器人抓取参数。同时，快拆式法兰结构将支持现场快速更换，减少停机时间。长远看，电缆轴盘将从被动承载工具升级为支撑高效物流、资源闭环与数字化供应链管理的新一代智能线缆作业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d78d9114f24270" w:history="1">
        <w:r>
          <w:rPr>
            <w:rStyle w:val="Hyperlink"/>
          </w:rPr>
          <w:t>2026-2032年中国电缆轴盘市场研究与前景趋势报告</w:t>
        </w:r>
      </w:hyperlink>
      <w:r>
        <w:rPr>
          <w:rFonts w:hint="eastAsia"/>
        </w:rPr>
        <w:t>》，2025年电缆轴盘行业市场规模达 亿元，预计2032年市场规模将达 亿元，期间年均复合增长率（CAGR）达 %。报告依托国家统计局、发改委及电缆轴盘行业协会的数据，全面分析了电缆轴盘行业的产业链、市场规模、需求、价格和现状。电缆轴盘报告深入探讨了行业的竞争格局、集中度和品牌影响力，并对电缆轴盘未来市场前景和发展趋势进行了科学预测。同时，对电缆轴盘重点企业的经营状况和发展战略进行了详细介绍，为投资者、企业决策者和银行信贷部门提供了宝贵的市场情报和决策支持，帮助各方把握电缆轴盘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电缆轴盘行业概述</w:t>
      </w:r>
      <w:r>
        <w:rPr>
          <w:rFonts w:hint="eastAsia"/>
        </w:rPr>
        <w:br/>
      </w:r>
      <w:r>
        <w:rPr>
          <w:rFonts w:hint="eastAsia"/>
        </w:rPr>
        <w:t>　　第一节 电缆轴盘定义与分类</w:t>
      </w:r>
      <w:r>
        <w:rPr>
          <w:rFonts w:hint="eastAsia"/>
        </w:rPr>
        <w:br/>
      </w:r>
      <w:r>
        <w:rPr>
          <w:rFonts w:hint="eastAsia"/>
        </w:rPr>
        <w:t>　　第二节 电缆轴盘应用领域</w:t>
      </w:r>
      <w:r>
        <w:rPr>
          <w:rFonts w:hint="eastAsia"/>
        </w:rPr>
        <w:br/>
      </w:r>
      <w:r>
        <w:rPr>
          <w:rFonts w:hint="eastAsia"/>
        </w:rPr>
        <w:t>　　第三节 电缆轴盘行业经济指标分析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一、电缆轴盘行业赢利性评估</w:t>
      </w:r>
      <w:r>
        <w:rPr>
          <w:rFonts w:hint="eastAsia"/>
        </w:rPr>
        <w:br/>
      </w:r>
      <w:r>
        <w:rPr>
          <w:rFonts w:hint="eastAsia"/>
        </w:rPr>
        <w:t>　　　　二、电缆轴盘行业成长速度分析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三、电缆轴盘附加值提升空间探讨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四、电缆轴盘行业进入壁垒分析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五、电缆轴盘行业风险性评估</w:t>
      </w:r>
      <w:r>
        <w:rPr>
          <w:rFonts w:hint="eastAsia"/>
        </w:rPr>
        <w:br/>
      </w:r>
      <w:r>
        <w:rPr>
          <w:rFonts w:hint="eastAsia"/>
        </w:rPr>
        <w:t>　　　　六、电缆轴盘行业周期性分析</w:t>
      </w:r>
      <w:r>
        <w:rPr>
          <w:rFonts w:hint="eastAsia"/>
        </w:rPr>
        <w:br/>
      </w:r>
      <w:r>
        <w:rPr>
          <w:rFonts w:hint="eastAsia"/>
        </w:rPr>
        <w:t>　　　　七、电缆轴盘行业竞争程度指标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八、电缆轴盘行业成熟度综合分析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电缆轴盘产业链及经营模式分析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三、电缆轴盘销售模式与渠道策略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全球电缆轴盘市场发展分析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2025-2026年全球电缆轴盘行业发展分析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一、全球电缆轴盘行业市场规模与趋势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二、全球电缆轴盘行业发展特点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三、全球电缆轴盘行业竞争格局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主要国家与地区电缆轴盘市场分析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2026-2032年全球电缆轴盘行业发展趋势与前景预测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一、电缆轴盘行业发展趋势</w:t>
      </w:r>
      <w:r>
        <w:rPr>
          <w:rFonts w:hint="eastAsia"/>
        </w:rPr>
        <w:br/>
      </w:r>
      <w:r>
        <w:rPr>
          <w:rFonts w:hint="eastAsia"/>
        </w:rPr>
        <w:t>　　　　二、电缆轴盘行业发展潜力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中国电缆轴盘行业市场分析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2025-2026年电缆轴盘产能与投资动态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一、国内电缆轴盘产能现状与利用效率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二、电缆轴盘产能扩张与投资动态分析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2026-2032年电缆轴盘行业产量统计与趋势预测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一、2020-2025年电缆轴盘行业产量与增长趋势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1、2020-2025年电缆轴盘产量及增长趋势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2、2020-2025年电缆轴盘细分产品产量及份额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二、电缆轴盘产量影响因素分析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三、2026-2032年电缆轴盘产量预测</w:t>
      </w:r>
      <w:r>
        <w:rPr>
          <w:rFonts w:hint="eastAsia"/>
        </w:rPr>
        <w:br/>
      </w:r>
      <w:r>
        <w:rPr>
          <w:rFonts w:hint="eastAsia"/>
        </w:rPr>
        <w:t>　　第三节 2026-2032年电缆轴盘市场需求与销售分析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一、2025-2026年电缆轴盘行业需求现状</w:t>
      </w:r>
      <w:r>
        <w:rPr>
          <w:rFonts w:hint="eastAsia"/>
        </w:rPr>
        <w:br/>
      </w:r>
      <w:r>
        <w:rPr>
          <w:rFonts w:hint="eastAsia"/>
        </w:rPr>
        <w:t>　　　　二、电缆轴盘客户群体与需求特点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三、2020-2025年电缆轴盘行业销售规模分析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四、2026-2032年电缆轴盘市场增长潜力与规模预测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2025-2026年电缆轴盘行业技术发展现状及趋势分析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电缆轴盘行业技术发展现状分析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国内外电缆轴盘行业技术差距分析及差距形成的主要原因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电缆轴盘行业技术发展方向、趋势预测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提升电缆轴盘行业技术能力策略建议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中国电缆轴盘细分市场分析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一、2025-2026年电缆轴盘主要细分产品市场现状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电缆轴盘价格机制与竞争策略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一、2020-2025年电缆轴盘市场价格走势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电缆轴盘定价策略与方法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2026-2032年电缆轴盘价格竞争态势与趋势预测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中国电缆轴盘行业重点区域市场研究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2025-2026年重点区域电缆轴盘市场发展概况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三、2026-2032年电缆轴盘行业发展潜力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三、2026-2032年电缆轴盘行业发展潜力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三、2026-2032年电缆轴盘行业发展潜力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三、2026-2032年电缆轴盘行业发展潜力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二、2020-2025年电缆轴盘市场需求规模情况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三、2026-2032年电缆轴盘行业发展潜力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2020-2025年中国电缆轴盘行业进出口情况分析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电缆轴盘行业进口规模与来源分析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一、2020-2025年电缆轴盘进口规模分析</w:t>
      </w:r>
      <w:r>
        <w:rPr>
          <w:rFonts w:hint="eastAsia"/>
        </w:rPr>
        <w:br/>
      </w:r>
      <w:r>
        <w:rPr>
          <w:rFonts w:hint="eastAsia"/>
        </w:rPr>
        <w:t>　　　　二、电缆轴盘主要进口来源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电缆轴盘行业出口规模与目的地分析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一、2020-2025年电缆轴盘出口规模分析</w:t>
      </w:r>
      <w:r>
        <w:rPr>
          <w:rFonts w:hint="eastAsia"/>
        </w:rPr>
        <w:br/>
      </w:r>
      <w:r>
        <w:rPr>
          <w:rFonts w:hint="eastAsia"/>
        </w:rPr>
        <w:t>　　　　二、电缆轴盘主要出口目的地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2020-2025年中国电缆轴盘总体规模与财务指标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中国电缆轴盘行业总体规模分析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一、电缆轴盘企业数量与结构</w:t>
      </w:r>
      <w:r>
        <w:rPr>
          <w:rFonts w:hint="eastAsia"/>
        </w:rPr>
        <w:br/>
      </w:r>
      <w:r>
        <w:rPr>
          <w:rFonts w:hint="eastAsia"/>
        </w:rPr>
        <w:t>　　　　二、电缆轴盘从业人员规模</w:t>
      </w:r>
      <w:r>
        <w:rPr>
          <w:rFonts w:hint="eastAsia"/>
        </w:rPr>
        <w:br/>
      </w:r>
      <w:r>
        <w:rPr>
          <w:rFonts w:hint="eastAsia"/>
        </w:rPr>
        <w:t>　　　　三、电缆轴盘行业资产状况</w:t>
      </w:r>
      <w:r>
        <w:rPr>
          <w:rFonts w:hint="eastAsia"/>
        </w:rPr>
        <w:br/>
      </w:r>
      <w:r>
        <w:rPr>
          <w:rFonts w:hint="eastAsia"/>
        </w:rPr>
        <w:t>　　第二节 中国电缆轴盘行业财务指标总体分析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电缆轴盘行业重点企业经营状况分析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电缆轴盘重点企业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电缆轴盘领先企业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电缆轴盘标杆企业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电缆轴盘代表企业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电缆轴盘龙头企业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电缆轴盘重点企业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中国电缆轴盘行业竞争格局分析</w:t>
      </w:r>
      <w:r>
        <w:rPr>
          <w:rFonts w:hint="eastAsia"/>
        </w:rPr>
        <w:br/>
      </w:r>
      <w:r>
        <w:rPr>
          <w:rFonts w:hint="eastAsia"/>
        </w:rPr>
        <w:t>　　第一节 电缆轴盘行业竞争格局总览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2025-2026年电缆轴盘行业竞争力分析</w:t>
      </w:r>
      <w:r>
        <w:rPr>
          <w:rFonts w:hint="eastAsia"/>
        </w:rPr>
        <w:br/>
      </w:r>
      <w:r>
        <w:rPr>
          <w:rFonts w:hint="eastAsia"/>
        </w:rPr>
        <w:t>　　　　一、电缆轴盘供应商议价能力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四、电缆轴盘替代品威胁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2020-2025年电缆轴盘行业企业并购活动分析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2025-2026年电缆轴盘行业会展与招投标活动分析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一、电缆轴盘行业会展活动及其市场影响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2026年中国电缆轴盘企业发展策略分析</w:t>
      </w:r>
      <w:r>
        <w:rPr>
          <w:rFonts w:hint="eastAsia"/>
        </w:rPr>
        <w:br/>
      </w:r>
      <w:r>
        <w:rPr>
          <w:rFonts w:hint="eastAsia"/>
        </w:rPr>
        <w:t>　　第一节 电缆轴盘市场策略分析</w:t>
      </w:r>
      <w:r>
        <w:rPr>
          <w:rFonts w:hint="eastAsia"/>
        </w:rPr>
        <w:br/>
      </w:r>
      <w:r>
        <w:rPr>
          <w:rFonts w:hint="eastAsia"/>
        </w:rPr>
        <w:t>　　　　一、电缆轴盘市场定位与拓展策略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二、电缆轴盘市场细分与目标客户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电缆轴盘销售策略分析</w:t>
      </w:r>
      <w:r>
        <w:rPr>
          <w:rFonts w:hint="eastAsia"/>
        </w:rPr>
        <w:br/>
      </w:r>
      <w:r>
        <w:rPr>
          <w:rFonts w:hint="eastAsia"/>
        </w:rPr>
        <w:t>　　　　一、电缆轴盘销售渠道与网络建设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提高电缆轴盘企业竞争力建议</w:t>
      </w:r>
      <w:r>
        <w:rPr>
          <w:rFonts w:hint="eastAsia"/>
        </w:rPr>
        <w:br/>
      </w:r>
      <w:r>
        <w:rPr>
          <w:rFonts w:hint="eastAsia"/>
        </w:rPr>
        <w:t>　　　　一、电缆轴盘技术创新与管理优化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电缆轴盘品牌战略思考</w:t>
      </w:r>
      <w:r>
        <w:rPr>
          <w:rFonts w:hint="eastAsia"/>
        </w:rPr>
        <w:br/>
      </w:r>
      <w:r>
        <w:rPr>
          <w:rFonts w:hint="eastAsia"/>
        </w:rPr>
        <w:t>　　　　一、电缆轴盘品牌建设与维护</w:t>
      </w:r>
      <w:r>
        <w:rPr>
          <w:rFonts w:hint="eastAsia"/>
        </w:rPr>
        <w:br/>
      </w:r>
      <w:r>
        <w:rPr>
          <w:rFonts w:hint="eastAsia"/>
        </w:rPr>
        <w:t>　　　　二、电缆轴盘品牌影响力与市场竞争力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中国电缆轴盘行业风险与对策</w:t>
      </w:r>
      <w:r>
        <w:rPr>
          <w:rFonts w:hint="eastAsia"/>
        </w:rPr>
        <w:br/>
      </w:r>
      <w:r>
        <w:rPr>
          <w:rFonts w:hint="eastAsia"/>
        </w:rPr>
        <w:t>　　第一节 电缆轴盘行业SWOT分析</w:t>
      </w:r>
      <w:r>
        <w:rPr>
          <w:rFonts w:hint="eastAsia"/>
        </w:rPr>
        <w:br/>
      </w:r>
      <w:r>
        <w:rPr>
          <w:rFonts w:hint="eastAsia"/>
        </w:rPr>
        <w:t>　　　　一、电缆轴盘行业优势分析</w:t>
      </w:r>
      <w:r>
        <w:rPr>
          <w:rFonts w:hint="eastAsia"/>
        </w:rPr>
        <w:br/>
      </w:r>
      <w:r>
        <w:rPr>
          <w:rFonts w:hint="eastAsia"/>
        </w:rPr>
        <w:t>　　　　二、电缆轴盘行业劣势分析</w:t>
      </w:r>
      <w:r>
        <w:rPr>
          <w:rFonts w:hint="eastAsia"/>
        </w:rPr>
        <w:br/>
      </w:r>
      <w:r>
        <w:rPr>
          <w:rFonts w:hint="eastAsia"/>
        </w:rPr>
        <w:t>　　　　三、电缆轴盘市场机会探索</w:t>
      </w:r>
      <w:r>
        <w:rPr>
          <w:rFonts w:hint="eastAsia"/>
        </w:rPr>
        <w:br/>
      </w:r>
      <w:r>
        <w:rPr>
          <w:rFonts w:hint="eastAsia"/>
        </w:rPr>
        <w:t>　　　　四、电缆轴盘市场威胁评估</w:t>
      </w:r>
      <w:r>
        <w:rPr>
          <w:rFonts w:hint="eastAsia"/>
        </w:rPr>
        <w:br/>
      </w:r>
      <w:r>
        <w:rPr>
          <w:rFonts w:hint="eastAsia"/>
        </w:rPr>
        <w:t>　　第二节 电缆轴盘行业风险及对策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2026-2032年中国电缆轴盘行业前景与发展趋势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电缆轴盘行业发展环境分析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2026-2032年电缆轴盘行业发展趋势与方向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一、电缆轴盘行业发展方向预测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二、电缆轴盘发展趋势分析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2026-2032年电缆轴盘行业发展潜力与机遇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一、电缆轴盘市场发展潜力评估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二、电缆轴盘新兴市场与机遇探索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电缆轴盘行业研究结论与建议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电缆轴盘行业发展建议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电缆轴盘行业类别</w:t>
      </w:r>
      <w:r>
        <w:rPr>
          <w:rFonts w:hint="eastAsia"/>
        </w:rPr>
        <w:br/>
      </w:r>
      <w:r>
        <w:rPr>
          <w:rFonts w:hint="eastAsia"/>
        </w:rPr>
        <w:t>　　图表 电缆轴盘行业产业链调研</w:t>
      </w:r>
      <w:r>
        <w:rPr>
          <w:rFonts w:hint="eastAsia"/>
        </w:rPr>
        <w:br/>
      </w:r>
      <w:r>
        <w:rPr>
          <w:rFonts w:hint="eastAsia"/>
        </w:rPr>
        <w:t>　　图表 电缆轴盘行业现状</w:t>
      </w:r>
      <w:r>
        <w:rPr>
          <w:rFonts w:hint="eastAsia"/>
        </w:rPr>
        <w:br/>
      </w:r>
      <w:r>
        <w:rPr>
          <w:rFonts w:hint="eastAsia"/>
        </w:rPr>
        <w:t>　　图表 电缆轴盘行业标准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2020-2025年中国电缆轴盘市场规模</w:t>
      </w:r>
      <w:r>
        <w:rPr>
          <w:rFonts w:hint="eastAsia"/>
        </w:rPr>
        <w:br/>
      </w:r>
      <w:r>
        <w:rPr>
          <w:rFonts w:hint="eastAsia"/>
        </w:rPr>
        <w:t>　　图表 2026年中国电缆轴盘行业产能</w:t>
      </w:r>
      <w:r>
        <w:rPr>
          <w:rFonts w:hint="eastAsia"/>
        </w:rPr>
        <w:br/>
      </w:r>
      <w:r>
        <w:rPr>
          <w:rFonts w:hint="eastAsia"/>
        </w:rPr>
        <w:t>　　图表 2020-2025年中国电缆轴盘产量</w:t>
      </w:r>
      <w:r>
        <w:rPr>
          <w:rFonts w:hint="eastAsia"/>
        </w:rPr>
        <w:br/>
      </w:r>
      <w:r>
        <w:rPr>
          <w:rFonts w:hint="eastAsia"/>
        </w:rPr>
        <w:t>　　图表 电缆轴盘行业动态</w:t>
      </w:r>
      <w:r>
        <w:rPr>
          <w:rFonts w:hint="eastAsia"/>
        </w:rPr>
        <w:br/>
      </w:r>
      <w:r>
        <w:rPr>
          <w:rFonts w:hint="eastAsia"/>
        </w:rPr>
        <w:t>　　图表 2020-2025年中国电缆轴盘市场需求量</w:t>
      </w:r>
      <w:r>
        <w:rPr>
          <w:rFonts w:hint="eastAsia"/>
        </w:rPr>
        <w:br/>
      </w:r>
      <w:r>
        <w:rPr>
          <w:rFonts w:hint="eastAsia"/>
        </w:rPr>
        <w:t>　　图表 2026年中国电缆轴盘行业需求区域调研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2020-2025年中国电缆轴盘行情</w:t>
      </w:r>
      <w:r>
        <w:rPr>
          <w:rFonts w:hint="eastAsia"/>
        </w:rPr>
        <w:br/>
      </w:r>
      <w:r>
        <w:rPr>
          <w:rFonts w:hint="eastAsia"/>
        </w:rPr>
        <w:t>　　图表 2020-2025年中国电缆轴盘价格走势图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2020-2025年中国电缆轴盘行业销售收入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2020-2025年中国电缆轴盘行业盈利情况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2020-2025年中国电缆轴盘行业利润总额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2020-2025年中国电缆轴盘进口数据</w:t>
      </w:r>
      <w:r>
        <w:rPr>
          <w:rFonts w:hint="eastAsia"/>
        </w:rPr>
        <w:br/>
      </w:r>
      <w:r>
        <w:rPr>
          <w:rFonts w:hint="eastAsia"/>
        </w:rPr>
        <w:t>　　图表 2020-2025年中国电缆轴盘出口数据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2020-2025年中国电缆轴盘行业企业数量统计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**地区电缆轴盘市场规模</w:t>
      </w:r>
      <w:r>
        <w:rPr>
          <w:rFonts w:hint="eastAsia"/>
        </w:rPr>
        <w:br/>
      </w:r>
      <w:r>
        <w:rPr>
          <w:rFonts w:hint="eastAsia"/>
        </w:rPr>
        <w:t>　　图表 **地区电缆轴盘行业市场需求</w:t>
      </w:r>
      <w:r>
        <w:rPr>
          <w:rFonts w:hint="eastAsia"/>
        </w:rPr>
        <w:br/>
      </w:r>
      <w:r>
        <w:rPr>
          <w:rFonts w:hint="eastAsia"/>
        </w:rPr>
        <w:t>　　图表 **地区电缆轴盘市场调研</w:t>
      </w:r>
      <w:r>
        <w:rPr>
          <w:rFonts w:hint="eastAsia"/>
        </w:rPr>
        <w:br/>
      </w:r>
      <w:r>
        <w:rPr>
          <w:rFonts w:hint="eastAsia"/>
        </w:rPr>
        <w:t>　　图表 **地区电缆轴盘行业市场需求分析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**地区电缆轴盘市场规模</w:t>
      </w:r>
      <w:r>
        <w:rPr>
          <w:rFonts w:hint="eastAsia"/>
        </w:rPr>
        <w:br/>
      </w:r>
      <w:r>
        <w:rPr>
          <w:rFonts w:hint="eastAsia"/>
        </w:rPr>
        <w:t>　　图表 **地区电缆轴盘行业市场需求</w:t>
      </w:r>
      <w:r>
        <w:rPr>
          <w:rFonts w:hint="eastAsia"/>
        </w:rPr>
        <w:br/>
      </w:r>
      <w:r>
        <w:rPr>
          <w:rFonts w:hint="eastAsia"/>
        </w:rPr>
        <w:t>　　图表 **地区电缆轴盘市场调研</w:t>
      </w:r>
      <w:r>
        <w:rPr>
          <w:rFonts w:hint="eastAsia"/>
        </w:rPr>
        <w:br/>
      </w:r>
      <w:r>
        <w:rPr>
          <w:rFonts w:hint="eastAsia"/>
        </w:rPr>
        <w:t>　　图表 **地区电缆轴盘行业市场需求分析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电缆轴盘行业竞争对手分析</w:t>
      </w:r>
      <w:r>
        <w:rPr>
          <w:rFonts w:hint="eastAsia"/>
        </w:rPr>
        <w:br/>
      </w:r>
      <w:r>
        <w:rPr>
          <w:rFonts w:hint="eastAsia"/>
        </w:rPr>
        <w:t>　　图表 电缆轴盘重点企业（一）基本信息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电缆轴盘重点企业（一）经营情况分析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电缆轴盘重点企业（一）主要经济指标情况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电缆轴盘重点企业（一）盈利能力情况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电缆轴盘重点企业（一）偿债能力情况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电缆轴盘重点企业（一）运营能力情况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电缆轴盘重点企业（一）成长能力情况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电缆轴盘重点企业（二）基本信息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电缆轴盘重点企业（二）经营情况分析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电缆轴盘重点企业（二）主要经济指标情况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电缆轴盘重点企业（二）盈利能力情况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电缆轴盘重点企业（二）偿债能力情况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电缆轴盘重点企业（二）运营能力情况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电缆轴盘重点企业（二）成长能力情况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电缆轴盘重点企业（三）基本信息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电缆轴盘重点企业（三）经营情况分析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电缆轴盘重点企业（三）主要经济指标情况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电缆轴盘重点企业（三）盈利能力情况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电缆轴盘重点企业（三）偿债能力情况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电缆轴盘重点企业（三）运营能力情况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电缆轴盘重点企业（三）成长能力情况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2026-2032年中国电缆轴盘行业产能预测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2026-2032年中国电缆轴盘行业产量预测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2026-2032年中国电缆轴盘市场需求预测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2026-2032年中国电缆轴盘市场规模预测</w:t>
      </w:r>
      <w:r>
        <w:rPr>
          <w:rFonts w:hint="eastAsia"/>
        </w:rPr>
        <w:br/>
      </w:r>
      <w:r>
        <w:rPr>
          <w:rFonts w:hint="eastAsia"/>
        </w:rPr>
        <w:t>　　图表 电缆轴盘行业准入条件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2026-2032年中国电缆轴盘行业信息化</w:t>
      </w:r>
      <w:r>
        <w:rPr>
          <w:rFonts w:hint="eastAsia"/>
        </w:rPr>
        <w:br/>
      </w:r>
      <w:r>
        <w:rPr>
          <w:rFonts w:hint="eastAsia"/>
        </w:rPr>
        <w:t>　　图表 2026年中国电缆轴盘市场前景分析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2026-2032年中国电缆轴盘行业风险分析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2026-2032年中国电缆轴盘行业发展趋势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78d9114f24270" w:history="1">
        <w:r>
          <w:rPr>
            <w:rStyle w:val="Hyperlink"/>
          </w:rPr>
          <w:t>2026-2032年中国电缆轴盘市场研究与前景趋势报告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78d9114f24270" w:history="1">
        <w:r>
          <w:rPr>
            <w:rStyle w:val="Hyperlink"/>
          </w:rPr>
          <w:t>https://www.20087.com/9/70/DianLanZhouPanHangYeQianJing.html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热点：电缆轴盘厂家、电缆轴盘配件、电缆轴盘制作视频、电缆轴盘的油布、电缆轴盘回收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d3f5437ab494c" w:history="1">
      <w:r>
        <w:rPr>
          <w:rStyle w:val="Hyperlink"/>
        </w:rPr>
        <w:t>2026-2032年中国电缆轴盘市场研究与前景趋势报告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LanZhouPanHangYeQianJing.html" TargetMode="External" Id="R38d78d9114f2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LanZhouPanHangYeQianJing.html" TargetMode="External" Id="Rb9fd3f5437ab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2026-03-25T03:59:27Z</dcterms:created>
  <dcterms:modified xsi:type="dcterms:W3CDTF">2026-03-25T04:59:27Z</dcterms:modified>
  <dc:subject>2026-2032年中国电缆轴盘市场研究与前景趋势报告</dc:subject>
  <dc:title>2026-2032年中国电缆轴盘市场研究与前景趋势报告</dc:title>
  <cp:keywords>2026-2032年中国电缆轴盘市场研究与前景趋势报告</cp:keywords>
  <dc:description>2026-2032年中国电缆轴盘市场研究与前景趋势报告</dc:description>
</cp:coreProperties>
</file>