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ff7568b604d33" w:history="1">
              <w:r>
                <w:rPr>
                  <w:rStyle w:val="Hyperlink"/>
                </w:rPr>
                <w:t>2025-2031年中国无铅汽油行业发展研究与前景趋势分析报告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ff7568b604d33" w:history="1">
              <w:r>
                <w:rPr>
                  <w:rStyle w:val="Hyperlink"/>
                </w:rPr>
                <w:t>2025-2031年中国无铅汽油行业发展研究与前景趋势分析报告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ff7568b604d33" w:history="1">
                <w:r>
                  <w:rPr>
                    <w:rStyle w:val="Hyperlink"/>
                  </w:rPr>
                  <w:t>https://www.20087.com/1/31/WuQianQiYouDeFaZhanQianJing.html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汽油的推广使用是全球环境保护和公共健康政策的重要成果，有效减少了汽车尾气中的铅含量，避免了铅对环境和人体健康的长期危害。近年来，随着汽车尾气排放标准的不断提高，无铅汽油的配方也在不断优化，以满足更严格的环保要求和发动机性能需求。</w:t>
      </w:r>
      <w:r>
        <w:rPr>
          <w:rFonts w:hint="eastAsia"/>
        </w:rPr>
        <w:br/>
      </w:r>
      <w:r>
        <w:rPr>
          <w:rFonts w:hint="eastAsia"/>
        </w:rPr>
        <w:t>　　未来，无铅汽油将更加注重环保和能源效率。生物基和可再生成分的加入，如乙醇和生物柴油，将减少对化石燃料的依赖，降低温室气体排放。同时，通过添加剂技术的创新，如提高辛烷值和清洁性能，无铅汽油将更好地适应高性能发动机和低排放要求。此外，随着电动汽车的普及，无铅汽油市场将面临转型，可能转向混合动力汽车和小型内燃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ff7568b604d33" w:history="1">
        <w:r>
          <w:rPr>
            <w:rStyle w:val="Hyperlink"/>
          </w:rPr>
          <w:t>2025-2031年中国无铅汽油行业发展研究与前景趋势分析报告</w:t>
        </w:r>
      </w:hyperlink>
      <w:r>
        <w:rPr>
          <w:rFonts w:hint="eastAsia"/>
        </w:rPr>
        <w:t>》基于多年无铅汽油行业研究积累，结合无铅汽油行业市场现状，通过资深研究团队对无铅汽油市场资讯的系统整理与分析，依托权威数据资源及长期市场监测数据库，对无铅汽油行业进行了全面调研。报告详细分析了无铅汽油市场规模、市场前景、技术现状及未来发展方向，重点评估了无铅汽油行业内企业的竞争格局及经营表现，并通过SWOT分析揭示了无铅汽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0ff7568b604d33" w:history="1">
        <w:r>
          <w:rPr>
            <w:rStyle w:val="Hyperlink"/>
          </w:rPr>
          <w:t>2025-2031年中国无铅汽油行业发展研究与前景趋势分析报告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》为投资者提供了准确的市场现状分析及前景预判，帮助挖掘行业投资价值，并提出投资策略与营销策略建议，是把握无铅汽油行业动态、优化决策的重要工具。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无铅汽油行业界定</w:t>
      </w:r>
      <w:r>
        <w:rPr>
          <w:rFonts w:hint="eastAsia"/>
        </w:rPr>
        <w:br/>
      </w:r>
      <w:r>
        <w:rPr>
          <w:rFonts w:hint="eastAsia"/>
        </w:rPr>
        <w:t>　　第一节 无铅汽油行业定义</w:t>
      </w:r>
      <w:r>
        <w:rPr>
          <w:rFonts w:hint="eastAsia"/>
        </w:rPr>
        <w:br/>
      </w:r>
      <w:r>
        <w:rPr>
          <w:rFonts w:hint="eastAsia"/>
        </w:rPr>
        <w:t>　　第二节 无铅汽油行业特点分析</w:t>
      </w:r>
      <w:r>
        <w:rPr>
          <w:rFonts w:hint="eastAsia"/>
        </w:rPr>
        <w:br/>
      </w:r>
      <w:r>
        <w:rPr>
          <w:rFonts w:hint="eastAsia"/>
        </w:rPr>
        <w:t>　　第三节 无铅汽油产业链分析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2024-2025年全球无铅汽油行业市场运行形势分析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2024-2025年全球无铅汽油行业发展概况</w:t>
      </w:r>
      <w:r>
        <w:rPr>
          <w:rFonts w:hint="eastAsia"/>
        </w:rPr>
        <w:br/>
      </w:r>
      <w:r>
        <w:rPr>
          <w:rFonts w:hint="eastAsia"/>
        </w:rPr>
        <w:t>　　第二节 全球无铅汽油行业发展走势</w:t>
      </w:r>
      <w:r>
        <w:rPr>
          <w:rFonts w:hint="eastAsia"/>
        </w:rPr>
        <w:br/>
      </w:r>
      <w:r>
        <w:rPr>
          <w:rFonts w:hint="eastAsia"/>
        </w:rPr>
        <w:t>　　　　二、全球无铅汽油行业市场分布情况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三、全球无铅汽油行业发展趋势分析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全球无铅汽油行业重点国家和区域分析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2024-2025年中国无铅汽油行业发展环境分析</w:t>
      </w:r>
      <w:r>
        <w:rPr>
          <w:rFonts w:hint="eastAsia"/>
        </w:rPr>
        <w:br/>
      </w:r>
      <w:r>
        <w:rPr>
          <w:rFonts w:hint="eastAsia"/>
        </w:rPr>
        <w:t>　　第一节 无铅汽油行业经济环境分析</w:t>
      </w:r>
      <w:r>
        <w:rPr>
          <w:rFonts w:hint="eastAsia"/>
        </w:rPr>
        <w:br/>
      </w:r>
      <w:r>
        <w:rPr>
          <w:rFonts w:hint="eastAsia"/>
        </w:rPr>
        <w:t>　　第二节 无铅汽油行业政策环境分析</w:t>
      </w:r>
      <w:r>
        <w:rPr>
          <w:rFonts w:hint="eastAsia"/>
        </w:rPr>
        <w:br/>
      </w:r>
      <w:r>
        <w:rPr>
          <w:rFonts w:hint="eastAsia"/>
        </w:rPr>
        <w:t>　　　　一、无铅汽油行业政策影响分析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二、相关无铅汽油行业标准分析</w:t>
      </w:r>
      <w:r>
        <w:rPr>
          <w:rFonts w:hint="eastAsia"/>
        </w:rPr>
        <w:br/>
      </w:r>
      <w:r>
        <w:rPr>
          <w:rFonts w:hint="eastAsia"/>
        </w:rPr>
        <w:t>　　第三节 无铅汽油行业社会环境分析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2024-2025年无铅汽油行业技术发展现状及趋势分析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无铅汽油行业技术发展现状分析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国内外无铅汽油行业技术差异与原因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无铅汽油行业技术发展方向、趋势预测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提升无铅汽油行业技术能力策略建议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2024-2025年中国无铅汽油发展现状调研</w:t>
      </w:r>
      <w:r>
        <w:rPr>
          <w:rFonts w:hint="eastAsia"/>
        </w:rPr>
        <w:br/>
      </w:r>
      <w:r>
        <w:rPr>
          <w:rFonts w:hint="eastAsia"/>
        </w:rPr>
        <w:t>　　第一节 中国无铅汽油市场现状分析</w:t>
      </w:r>
      <w:r>
        <w:rPr>
          <w:rFonts w:hint="eastAsia"/>
        </w:rPr>
        <w:br/>
      </w:r>
      <w:r>
        <w:rPr>
          <w:rFonts w:hint="eastAsia"/>
        </w:rPr>
        <w:t>　　第二节 中国无铅汽油行业产量情况分析及预测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一、无铅汽油总体产能规模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三、2019-2024年中国无铅汽油产量统计</w:t>
      </w:r>
      <w:r>
        <w:rPr>
          <w:rFonts w:hint="eastAsia"/>
        </w:rPr>
        <w:br/>
      </w:r>
      <w:r>
        <w:rPr>
          <w:rFonts w:hint="eastAsia"/>
        </w:rPr>
        <w:t>　　　　二、无铅汽油生产区域分布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三、2025-2031年中国无铅汽油产量预测分析</w:t>
      </w:r>
      <w:r>
        <w:rPr>
          <w:rFonts w:hint="eastAsia"/>
        </w:rPr>
        <w:br/>
      </w:r>
      <w:r>
        <w:rPr>
          <w:rFonts w:hint="eastAsia"/>
        </w:rPr>
        <w:t>　　第三节 中国无铅汽油市场需求分析及预测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一、中国无铅汽油市场需求特点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二、2019-2024年中国无铅汽油市场需求量统计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三、2025-2031年中国无铅汽油市场需求量预测分析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无铅汽油细分市场深度分析</w:t>
      </w:r>
      <w:r>
        <w:rPr>
          <w:rFonts w:hint="eastAsia"/>
        </w:rPr>
        <w:br/>
      </w:r>
      <w:r>
        <w:rPr>
          <w:rFonts w:hint="eastAsia"/>
        </w:rPr>
        <w:t>　　第一节 无铅汽油细分市场（一）发展研究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无铅汽油细分市场（二）发展研究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中国无铅汽油行业进出口情况分析预测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2019-2024年中国无铅汽油行业进出口情况分析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一、2019-2024年中国无铅汽油行业进口分析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二、2019-2024年中国无铅汽油行业出口分析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2025-2031年中国无铅汽油行业进出口情况预测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一、2025-2031年中国无铅汽油行业进口预测分析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影响无铅汽油行业进出口变化的主要原因分析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2019-2024年中国无铅汽油行业区域市场分析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中国无铅汽油行业区域市场结构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重点地区无铅汽油行业调研分析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一、重点地区（一）无铅汽油市场分析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二、重点地区（二）无铅汽油市场分析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三、重点地区（三）无铅汽油市场分析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四、重点地区（四）无铅汽油市场分析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五、重点地区（五）无铅汽油市场分析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无铅汽油行业竞争格局分析</w:t>
      </w:r>
      <w:r>
        <w:rPr>
          <w:rFonts w:hint="eastAsia"/>
        </w:rPr>
        <w:br/>
      </w:r>
      <w:r>
        <w:rPr>
          <w:rFonts w:hint="eastAsia"/>
        </w:rPr>
        <w:t>　　第一节 无铅汽油行业集中度分析</w:t>
      </w:r>
      <w:r>
        <w:rPr>
          <w:rFonts w:hint="eastAsia"/>
        </w:rPr>
        <w:br/>
      </w:r>
      <w:r>
        <w:rPr>
          <w:rFonts w:hint="eastAsia"/>
        </w:rPr>
        <w:t>　　　　一、无铅汽油市场集中度分析</w:t>
      </w:r>
      <w:r>
        <w:rPr>
          <w:rFonts w:hint="eastAsia"/>
        </w:rPr>
        <w:br/>
      </w:r>
      <w:r>
        <w:rPr>
          <w:rFonts w:hint="eastAsia"/>
        </w:rPr>
        <w:t>　　　　二、无铅汽油企业集中度分析</w:t>
      </w:r>
      <w:r>
        <w:rPr>
          <w:rFonts w:hint="eastAsia"/>
        </w:rPr>
        <w:br/>
      </w:r>
      <w:r>
        <w:rPr>
          <w:rFonts w:hint="eastAsia"/>
        </w:rPr>
        <w:t>　　　　三、无铅汽油区域集中度分析</w:t>
      </w:r>
      <w:r>
        <w:rPr>
          <w:rFonts w:hint="eastAsia"/>
        </w:rPr>
        <w:br/>
      </w:r>
      <w:r>
        <w:rPr>
          <w:rFonts w:hint="eastAsia"/>
        </w:rPr>
        <w:t>　　第二节 无铅汽油行业主要企业竞争力分析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无铅汽油行业竞争格局分析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一、2024-2025年无铅汽油行业竞争分析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二、2024-2025年中外无铅汽油产品竞争分析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三、2019-2024年我国无铅汽油市场竞争分析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四、2025-2031年国内主要无铅汽油企业动向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无铅汽油行业上游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无铅汽油行业下游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无铅汽油重点企业（一）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无铅汽油重点企业（二）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无铅汽油重点企业（三）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无铅汽油重点企业（四）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无铅汽油重点企业（五）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无铅汽油重点企业（六）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2025年无铅汽油企业管理策略建议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提高无铅汽油企业竞争力的策略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一、提高中国无铅汽油企业核心竞争力的对策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二、无铅汽油企业提升竞争力的主要方向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三、影响无铅汽油企业核心竞争力的因素及提升途径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四、提高无铅汽油企业竞争力的策略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对我国无铅汽油品牌的战略思考</w:t>
      </w:r>
      <w:r>
        <w:rPr>
          <w:rFonts w:hint="eastAsia"/>
        </w:rPr>
        <w:br/>
      </w:r>
      <w:r>
        <w:rPr>
          <w:rFonts w:hint="eastAsia"/>
        </w:rPr>
        <w:t>　　　　一、无铅汽油实施品牌战略的意义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二、无铅汽油企业品牌的现状分析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三、我国无铅汽油企业的品牌战略</w:t>
      </w:r>
      <w:r>
        <w:rPr>
          <w:rFonts w:hint="eastAsia"/>
        </w:rPr>
        <w:br/>
      </w:r>
      <w:r>
        <w:rPr>
          <w:rFonts w:hint="eastAsia"/>
        </w:rPr>
        <w:t>　　　　四、无铅汽油品牌战略管理的策略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2025-2031年中国无铅汽油行业前景与风险预测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2025年中国无铅汽油市场前景分析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2025-2031年中国无铅汽油发展趋势预测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2025-2031年中国无铅汽油行业投资特性分析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一、2025-2031年中国无铅汽油行业进入壁垒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二、2025-2031年中国无铅汽油行业盈利模式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三、2025-2031年中国无铅汽油行业盈利因素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2025-2031年中国无铅汽油行业投资机会分析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一、2025-2031年中国无铅汽油细分市场投资机会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二、2025-2031年中国无铅汽油行业区域市场投资潜力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2025-2031年中国无铅汽油行业投资风险分析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一、2025-2031年中国无铅汽油行业市场竞争风险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二、2025-2031年中国无铅汽油行业技术风险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三、2025-2031年中国无铅汽油行业政策风险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四、2025-2031年中国无铅汽油行业进入退出风险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无铅汽油行业研究结论</w:t>
      </w:r>
      <w:r>
        <w:rPr>
          <w:rFonts w:hint="eastAsia"/>
        </w:rPr>
        <w:br/>
      </w:r>
      <w:r>
        <w:rPr>
          <w:rFonts w:hint="eastAsia"/>
        </w:rPr>
        <w:t>　　第二节 无铅汽油行业投资价值评估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中:智:林:－无铅汽油行业投资建议</w:t>
      </w:r>
      <w:r>
        <w:rPr>
          <w:rFonts w:hint="eastAsia"/>
        </w:rPr>
        <w:br/>
      </w:r>
      <w:r>
        <w:rPr>
          <w:rFonts w:hint="eastAsia"/>
        </w:rPr>
        <w:t>　　　　一、无铅汽油行业投资策略建议</w:t>
      </w:r>
      <w:r>
        <w:rPr>
          <w:rFonts w:hint="eastAsia"/>
        </w:rPr>
        <w:br/>
      </w:r>
      <w:r>
        <w:rPr>
          <w:rFonts w:hint="eastAsia"/>
        </w:rPr>
        <w:t>　　　　二、无铅汽油行业投资方向建议</w:t>
      </w:r>
      <w:r>
        <w:rPr>
          <w:rFonts w:hint="eastAsia"/>
        </w:rPr>
        <w:br/>
      </w:r>
      <w:r>
        <w:rPr>
          <w:rFonts w:hint="eastAsia"/>
        </w:rPr>
        <w:t>　　　　三、无铅汽油行业投资方式建议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无铅汽油行业类别</w:t>
      </w:r>
      <w:r>
        <w:rPr>
          <w:rFonts w:hint="eastAsia"/>
        </w:rPr>
        <w:br/>
      </w:r>
      <w:r>
        <w:rPr>
          <w:rFonts w:hint="eastAsia"/>
        </w:rPr>
        <w:t>　　图表 无铅汽油行业产业链调研</w:t>
      </w:r>
      <w:r>
        <w:rPr>
          <w:rFonts w:hint="eastAsia"/>
        </w:rPr>
        <w:br/>
      </w:r>
      <w:r>
        <w:rPr>
          <w:rFonts w:hint="eastAsia"/>
        </w:rPr>
        <w:t>　　图表 无铅汽油行业现状</w:t>
      </w:r>
      <w:r>
        <w:rPr>
          <w:rFonts w:hint="eastAsia"/>
        </w:rPr>
        <w:br/>
      </w:r>
      <w:r>
        <w:rPr>
          <w:rFonts w:hint="eastAsia"/>
        </w:rPr>
        <w:t>　　图表 无铅汽油行业标准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2025年中国无铅汽油行业产能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2019-2024年中国无铅汽油行业产量统计</w:t>
      </w:r>
      <w:r>
        <w:rPr>
          <w:rFonts w:hint="eastAsia"/>
        </w:rPr>
        <w:br/>
      </w:r>
      <w:r>
        <w:rPr>
          <w:rFonts w:hint="eastAsia"/>
        </w:rPr>
        <w:t>　　图表 无铅汽油行业动态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2019-2024年中国无铅汽油市场需求量</w:t>
      </w:r>
      <w:r>
        <w:rPr>
          <w:rFonts w:hint="eastAsia"/>
        </w:rPr>
        <w:br/>
      </w:r>
      <w:r>
        <w:rPr>
          <w:rFonts w:hint="eastAsia"/>
        </w:rPr>
        <w:t>　　图表 2025年中国无铅汽油行业需求区域调研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2019-2024年中国无铅汽油行情</w:t>
      </w:r>
      <w:r>
        <w:rPr>
          <w:rFonts w:hint="eastAsia"/>
        </w:rPr>
        <w:br/>
      </w:r>
      <w:r>
        <w:rPr>
          <w:rFonts w:hint="eastAsia"/>
        </w:rPr>
        <w:t>　　图表 2019-2024年中国无铅汽油价格走势图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2019-2024年中国无铅汽油出口统计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**地区无铅汽油市场规模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</w:t>
      </w:r>
      <w:r>
        <w:rPr>
          <w:rFonts w:hint="eastAsia"/>
        </w:rPr>
        <w:br/>
      </w:r>
      <w:r>
        <w:rPr>
          <w:rFonts w:hint="eastAsia"/>
        </w:rPr>
        <w:t>　　图表 **地区无铅汽油市场调研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**地区无铅汽油市场规模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</w:t>
      </w:r>
      <w:r>
        <w:rPr>
          <w:rFonts w:hint="eastAsia"/>
        </w:rPr>
        <w:br/>
      </w:r>
      <w:r>
        <w:rPr>
          <w:rFonts w:hint="eastAsia"/>
        </w:rPr>
        <w:t>　　图表 **地区无铅汽油市场调研</w:t>
      </w:r>
      <w:r>
        <w:rPr>
          <w:rFonts w:hint="eastAsia"/>
        </w:rPr>
        <w:br/>
      </w:r>
      <w:r>
        <w:rPr>
          <w:rFonts w:hint="eastAsia"/>
        </w:rPr>
        <w:t>　　图表 **地区无铅汽油行业市场需求分析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无铅汽油行业竞争对手分析</w:t>
      </w:r>
      <w:r>
        <w:rPr>
          <w:rFonts w:hint="eastAsia"/>
        </w:rPr>
        <w:br/>
      </w:r>
      <w:r>
        <w:rPr>
          <w:rFonts w:hint="eastAsia"/>
        </w:rPr>
        <w:t>　　图表 无铅汽油重点企业（一）基本信息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2025-2031年中国无铅汽油行业市场规模预测</w:t>
      </w:r>
      <w:r>
        <w:rPr>
          <w:rFonts w:hint="eastAsia"/>
        </w:rPr>
        <w:br/>
      </w:r>
      <w:r>
        <w:rPr>
          <w:rFonts w:hint="eastAsia"/>
        </w:rPr>
        <w:t>　　图表 无铅汽油行业准入条件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2025年中国无铅汽油市场前景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2025-2031年中国无铅汽油行业发展趋势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ff7568b604d33" w:history="1">
        <w:r>
          <w:rPr>
            <w:rStyle w:val="Hyperlink"/>
          </w:rPr>
          <w:t>2025-2031年中国无铅汽油行业发展研究与前景趋势分析报告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ff7568b604d33" w:history="1">
        <w:r>
          <w:rPr>
            <w:rStyle w:val="Hyperlink"/>
          </w:rPr>
          <w:t>https://www.20087.com/1/31/WuQianQiYouDeFaZhanQianJing.html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热点：有铅汽油和无铅汽油、什么是无铅汽油、无铅汽油是纯汽油吗、为什么要推广无铅汽油、无铅汽油的车可以加乙醇汽油吗、无铅汽油和乙醇汽油能混加吗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742bf1ef24062" w:history="1">
      <w:r>
        <w:rPr>
          <w:rStyle w:val="Hyperlink"/>
        </w:rPr>
        <w:t>2025-2031年中国无铅汽油行业发展研究与前景趋势分析报告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uQianQiYouDeFaZhanQianJing.html" TargetMode="External" Id="R4e0ff7568b60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uQianQiYouDeFaZhanQianJing.html" TargetMode="External" Id="R72e742bf1ef2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2024-09-22T04:22:00Z</dcterms:created>
  <dcterms:modified xsi:type="dcterms:W3CDTF">2024-09-22T05:22:00Z</dcterms:modified>
  <dc:subject>2025-2031年中国无铅汽油行业发展研究与前景趋势分析报告</dc:subject>
  <dc:title>2025-2031年中国无铅汽油行业发展研究与前景趋势分析报告</dc:title>
  <cp:keywords>2025-2031年中国无铅汽油行业发展研究与前景趋势分析报告</cp:keywords>
  <dc:description>2025-2031年中国无铅汽油行业发展研究与前景趋势分析报告</dc:description>
</cp:coreProperties>
</file>