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e086290364aa9" w:history="1">
              <w:r>
                <w:rPr>
                  <w:rStyle w:val="Hyperlink"/>
                </w:rPr>
                <w:t>2025-2031年中国钴铬合金发展现状分析及趋势预测报告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e086290364aa9" w:history="1">
              <w:r>
                <w:rPr>
                  <w:rStyle w:val="Hyperlink"/>
                </w:rPr>
                <w:t>2025-2031年中国钴铬合金发展现状分析及趋势预测报告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e086290364aa9" w:history="1">
                <w:r>
                  <w:rPr>
                    <w:rStyle w:val="Hyperlink"/>
                  </w:rPr>
                  <w:t>https://www.20087.com/2/81/GuGeHeJinDeFaZhanQuShi.html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铬合金是一种高性能金属材料，广泛应用于航空航天、医疗植入物和高端工具制造领域。其高硬度、耐腐蚀性和生物相容性使其成为关键零部件的首选材料。近年来，通过合金成分的优化和粉末冶金技术的进步，钴铬合金的综合性能和加工性得到显著提升。</w:t>
      </w:r>
      <w:r>
        <w:rPr>
          <w:rFonts w:hint="eastAsia"/>
        </w:rPr>
        <w:br/>
      </w:r>
      <w:r>
        <w:rPr>
          <w:rFonts w:hint="eastAsia"/>
        </w:rPr>
        <w:t>　　未来，钴铬合金的发展将更加注重材料性能的极致化和应用领域的拓展。通过纳米结构的引入，开发具有更高强度和韧性的合金，拓宽其在极端环境下的应用。同时，探索钴铬合金在新兴领域的应用，如生物电子学和纳米机器人，推动材料科学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e086290364aa9" w:history="1">
        <w:r>
          <w:rPr>
            <w:rStyle w:val="Hyperlink"/>
          </w:rPr>
          <w:t>2025-2031年中国钴铬合金发展现状分析及趋势预测报告</w:t>
        </w:r>
      </w:hyperlink>
      <w:r>
        <w:rPr>
          <w:rFonts w:hint="eastAsia"/>
        </w:rPr>
        <w:t>》基于国家统计局及相关协会的权威数据，系统研究了钴铬合金行业的市场需求、市场规模及产业链现状，分析了钴铬合金价格波动、细分市场动态及重点企业的经营表现，科学预测了钴铬合金市场前景与发展趋势，揭示了潜在需求与投资机会，同时指出了钴铬合金行业可能面临的风险。通过对钴铬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钴铬合金行业发展综述</w:t>
      </w:r>
      <w:r>
        <w:rPr>
          <w:rFonts w:hint="eastAsia"/>
        </w:rPr>
        <w:br/>
      </w:r>
      <w:r>
        <w:rPr>
          <w:rFonts w:hint="eastAsia"/>
        </w:rPr>
        <w:t>　　1.1 钴铬合金行业定义及分类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钴铬合金行业特征分析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钴铬合金行业在产业链中的地位</w:t>
      </w:r>
      <w:r>
        <w:rPr>
          <w:rFonts w:hint="eastAsia"/>
        </w:rPr>
        <w:br/>
      </w:r>
      <w:r>
        <w:rPr>
          <w:rFonts w:hint="eastAsia"/>
        </w:rPr>
        <w:t>　　1.3 钴铬合金行业政治法律环境分析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钴铬合金行业经济环境分析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钴铬合金行业技术环境分析</w:t>
      </w:r>
      <w:r>
        <w:rPr>
          <w:rFonts w:hint="eastAsia"/>
        </w:rPr>
        <w:br/>
      </w:r>
      <w:r>
        <w:rPr>
          <w:rFonts w:hint="eastAsia"/>
        </w:rPr>
        <w:t>　　　　1.5.1 钴铬合金技术发展水平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国际钴铬合金行业发展经验借鉴和典型企业运营情况分析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国际钴铬合金行业发展总体状况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国际钴铬合金行业发展规模分析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国际钴铬合金行业市场结构分析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国际钴铬合金行业竞争格局分析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国际钴铬合金行业市场容量预测</w:t>
      </w:r>
      <w:r>
        <w:rPr>
          <w:rFonts w:hint="eastAsia"/>
        </w:rPr>
        <w:br/>
      </w:r>
      <w:r>
        <w:rPr>
          <w:rFonts w:hint="eastAsia"/>
        </w:rPr>
        <w:t>　　2.2 国外主要钴铬合金市场发展状况分析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欧盟钴铬合金行业发展状况分析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美国钴铬合金行业发展状况分析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日本钴铬合金行业发展状况分析</w:t>
      </w:r>
      <w:r>
        <w:rPr>
          <w:rFonts w:hint="eastAsia"/>
        </w:rPr>
        <w:br/>
      </w:r>
      <w:r>
        <w:rPr>
          <w:rFonts w:hint="eastAsia"/>
        </w:rPr>
        <w:t>　　2.3 国际钴铬合金企业运营状况分析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我国钴铬合金行业发展现状</w:t>
      </w:r>
      <w:r>
        <w:rPr>
          <w:rFonts w:hint="eastAsia"/>
        </w:rPr>
        <w:br/>
      </w:r>
      <w:r>
        <w:rPr>
          <w:rFonts w:hint="eastAsia"/>
        </w:rPr>
        <w:t>　　3.1 我国钴铬合金行业发展现状</w:t>
      </w:r>
      <w:r>
        <w:rPr>
          <w:rFonts w:hint="eastAsia"/>
        </w:rPr>
        <w:br/>
      </w:r>
      <w:r>
        <w:rPr>
          <w:rFonts w:hint="eastAsia"/>
        </w:rPr>
        <w:t>　　　　3.1.1 钴铬合金行业品牌发展现状</w:t>
      </w:r>
      <w:r>
        <w:rPr>
          <w:rFonts w:hint="eastAsia"/>
        </w:rPr>
        <w:br/>
      </w:r>
      <w:r>
        <w:rPr>
          <w:rFonts w:hint="eastAsia"/>
        </w:rPr>
        <w:t>　　　　3.1.2 钴铬合金行业消费市场现状</w:t>
      </w:r>
      <w:r>
        <w:rPr>
          <w:rFonts w:hint="eastAsia"/>
        </w:rPr>
        <w:br/>
      </w:r>
      <w:r>
        <w:rPr>
          <w:rFonts w:hint="eastAsia"/>
        </w:rPr>
        <w:t>　　　　3.1.3 钴铬合金市场需求层次分析</w:t>
      </w:r>
      <w:r>
        <w:rPr>
          <w:rFonts w:hint="eastAsia"/>
        </w:rPr>
        <w:br/>
      </w:r>
      <w:r>
        <w:rPr>
          <w:rFonts w:hint="eastAsia"/>
        </w:rPr>
        <w:t>　　3.2 我国钴铬合金行业发展状况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2025年中国钴铬合金行业发展回顾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2025年我国钴铬合金市场特点分析</w:t>
      </w:r>
      <w:r>
        <w:rPr>
          <w:rFonts w:hint="eastAsia"/>
        </w:rPr>
        <w:br/>
      </w:r>
      <w:r>
        <w:rPr>
          <w:rFonts w:hint="eastAsia"/>
        </w:rPr>
        <w:t>　　3.3 中国钴铬合金行业供需分析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2025年中国钴铬合金市场供给总量分析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2025年中国钴铬合金市场供给结构分析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2025年中国钴铬合金市场需求总量分析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2025年中国钴铬合金市场需求结构分析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中国钴铬合金市场供需平衡分析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中国钴铬合金行业经济运行分析</w:t>
      </w:r>
      <w:r>
        <w:rPr>
          <w:rFonts w:hint="eastAsia"/>
        </w:rPr>
        <w:br/>
      </w:r>
      <w:r>
        <w:rPr>
          <w:rFonts w:hint="eastAsia"/>
        </w:rPr>
        <w:t>　　4.1 2020-2025年钴铬合金行业运行情况分析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2025年钴铬合金行业经济指标分析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2025年钴铬合金行业进出口分析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2020-2025年钴铬合金行业进口总量及价格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2020-2025年钴铬合金行业出口总量及价格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2020-2025年钴铬合金行业进出口数据统计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2025-2031年钴铬合金进出口态势展望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我国钴铬合金所属行业整体运行指标分析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2020-2025年中国钴铬合金所属行业总体规模分析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2020-2025年中国钴铬合金所属行业运营情况分析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我国钴铬合金所属行业营收分析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我国钴铬合金所属行业成本分析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我国钴铬合金所属行业利润分析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2020-2025年中国钴铬合金所属行业财务指标总体分析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我国钴铬合金行业竞争形势及策略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钴铬合金行业竞争结构分析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钴铬合金行业企业间竞争格局分析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钴铬合金行业集中度分析</w:t>
      </w:r>
      <w:r>
        <w:rPr>
          <w:rFonts w:hint="eastAsia"/>
        </w:rPr>
        <w:br/>
      </w:r>
      <w:r>
        <w:rPr>
          <w:rFonts w:hint="eastAsia"/>
        </w:rPr>
        <w:t>　　6.2 中国钴铬合金行业竞争格局综述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中国钴铬合金行业竞争力分析</w:t>
      </w:r>
      <w:r>
        <w:rPr>
          <w:rFonts w:hint="eastAsia"/>
        </w:rPr>
        <w:br/>
      </w:r>
      <w:r>
        <w:rPr>
          <w:rFonts w:hint="eastAsia"/>
        </w:rPr>
        <w:t>　　　　6.2.2 钴铬合金市场竞争策略分析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中国钴铬合金行业区域市场调研</w:t>
      </w:r>
      <w:r>
        <w:rPr>
          <w:rFonts w:hint="eastAsia"/>
        </w:rPr>
        <w:br/>
      </w:r>
      <w:r>
        <w:rPr>
          <w:rFonts w:hint="eastAsia"/>
        </w:rPr>
        <w:t>　　7.1 华北地区钴铬合金行业调研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东北地区钴铬合金行业调研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华东地区钴铬合金行业调研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华南地区钴铬合金行业调研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华中地区钴铬合金行业调研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西南地区钴铬合金行业调研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西北地区钴铬合金行业调研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我国钴铬合金行业产业链分析</w:t>
      </w:r>
      <w:r>
        <w:rPr>
          <w:rFonts w:hint="eastAsia"/>
        </w:rPr>
        <w:br/>
      </w:r>
      <w:r>
        <w:rPr>
          <w:rFonts w:hint="eastAsia"/>
        </w:rPr>
        <w:t>　　8.1 钴铬合金行业产业链分析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钴铬合金上游行业分析</w:t>
      </w:r>
      <w:r>
        <w:rPr>
          <w:rFonts w:hint="eastAsia"/>
        </w:rPr>
        <w:br/>
      </w:r>
      <w:r>
        <w:rPr>
          <w:rFonts w:hint="eastAsia"/>
        </w:rPr>
        <w:t>　　　　8.2.1 钴铬合金产品成本构成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钴铬合金下游行业分析</w:t>
      </w:r>
      <w:r>
        <w:rPr>
          <w:rFonts w:hint="eastAsia"/>
        </w:rPr>
        <w:br/>
      </w:r>
      <w:r>
        <w:rPr>
          <w:rFonts w:hint="eastAsia"/>
        </w:rPr>
        <w:t>　　　　8.3.1 钴铬合金下游行业分布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下游需求对钴铬合金行业的影响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钴铬合金重点企业发展分析</w:t>
      </w:r>
      <w:r>
        <w:rPr>
          <w:rFonts w:hint="eastAsia"/>
        </w:rPr>
        <w:br/>
      </w:r>
      <w:r>
        <w:rPr>
          <w:rFonts w:hint="eastAsia"/>
        </w:rPr>
        <w:t>　　9.1 美国ACME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美国Carpenter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美国3DMT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德国贺利氏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德国EOS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德国VDM Metals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德国Dentaurum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瑞典Arcam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中国中航迈特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钴铬合金行业投资与趋势预测分析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2025年钴铬合金行业投资情况分析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钴铬合金行业投资机会分析</w:t>
      </w:r>
      <w:r>
        <w:rPr>
          <w:rFonts w:hint="eastAsia"/>
        </w:rPr>
        <w:br/>
      </w:r>
      <w:r>
        <w:rPr>
          <w:rFonts w:hint="eastAsia"/>
        </w:rPr>
        <w:t>　　10.3 2025-2031年钴铬合金行业投资建议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钴铬合金行业发展预测分析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2025-2031年中国钴铬合金市场预测分析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2025-2031年我国钴铬合金发展规模预测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2025-2031年钴铬合金产品价格预测分析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2025-2031年中国钴铬合金行业供需预测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2025-2031年中国钴铬合金供给预测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2025-2031年中国钴铬合金需求预测</w:t>
      </w:r>
      <w:r>
        <w:rPr>
          <w:rFonts w:hint="eastAsia"/>
        </w:rPr>
        <w:br/>
      </w:r>
      <w:r>
        <w:rPr>
          <w:rFonts w:hint="eastAsia"/>
        </w:rPr>
        <w:t>　　11.3 2025-2031年中国钴铬合金市场趋势分析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中~智林~钴铬合金企业管理策略建议</w:t>
      </w:r>
      <w:r>
        <w:rPr>
          <w:rFonts w:hint="eastAsia"/>
        </w:rPr>
        <w:br/>
      </w:r>
      <w:r>
        <w:rPr>
          <w:rFonts w:hint="eastAsia"/>
        </w:rPr>
        <w:t>　　12.1 提高钴铬合金企业竞争力的策略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提高中国钴铬合金企业核心竞争力的对策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钴铬合金企业提升竞争力的主要方向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影响钴铬合金企业核心竞争力的因素及提升途径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提高钴铬合金企业竞争力的策略</w:t>
      </w:r>
      <w:r>
        <w:rPr>
          <w:rFonts w:hint="eastAsia"/>
        </w:rPr>
        <w:br/>
      </w:r>
      <w:r>
        <w:rPr>
          <w:rFonts w:hint="eastAsia"/>
        </w:rPr>
        <w:t>　　12.2 对我国钴铬合金品牌的战略思考</w:t>
      </w:r>
      <w:r>
        <w:rPr>
          <w:rFonts w:hint="eastAsia"/>
        </w:rPr>
        <w:br/>
      </w:r>
      <w:r>
        <w:rPr>
          <w:rFonts w:hint="eastAsia"/>
        </w:rPr>
        <w:t>　　　　12.2.1 钴铬合金实施品牌战略的意义</w:t>
      </w:r>
      <w:r>
        <w:rPr>
          <w:rFonts w:hint="eastAsia"/>
        </w:rPr>
        <w:br/>
      </w:r>
      <w:r>
        <w:rPr>
          <w:rFonts w:hint="eastAsia"/>
        </w:rPr>
        <w:t>　　　　12.2.2 钴铬合金企业品牌的现状分析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我国钴铬合金企业的品牌战略</w:t>
      </w:r>
      <w:r>
        <w:rPr>
          <w:rFonts w:hint="eastAsia"/>
        </w:rPr>
        <w:br/>
      </w:r>
      <w:r>
        <w:rPr>
          <w:rFonts w:hint="eastAsia"/>
        </w:rPr>
        <w:t>　　　　12.2.4 钴铬合金品牌战略管理的策略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钴铬合金行业类别</w:t>
      </w:r>
      <w:r>
        <w:rPr>
          <w:rFonts w:hint="eastAsia"/>
        </w:rPr>
        <w:br/>
      </w:r>
      <w:r>
        <w:rPr>
          <w:rFonts w:hint="eastAsia"/>
        </w:rPr>
        <w:t>　　图表 钴铬合金行业产业链调研</w:t>
      </w:r>
      <w:r>
        <w:rPr>
          <w:rFonts w:hint="eastAsia"/>
        </w:rPr>
        <w:br/>
      </w:r>
      <w:r>
        <w:rPr>
          <w:rFonts w:hint="eastAsia"/>
        </w:rPr>
        <w:t>　　图表 钴铬合金行业现状</w:t>
      </w:r>
      <w:r>
        <w:rPr>
          <w:rFonts w:hint="eastAsia"/>
        </w:rPr>
        <w:br/>
      </w:r>
      <w:r>
        <w:rPr>
          <w:rFonts w:hint="eastAsia"/>
        </w:rPr>
        <w:t>　　图表 钴铬合金行业标准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2020-2025年中国钴铬合金行业市场规模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2025年中国钴铬合金行业产能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2020-2025年中国钴铬合金行业产量统计</w:t>
      </w:r>
      <w:r>
        <w:rPr>
          <w:rFonts w:hint="eastAsia"/>
        </w:rPr>
        <w:br/>
      </w:r>
      <w:r>
        <w:rPr>
          <w:rFonts w:hint="eastAsia"/>
        </w:rPr>
        <w:t>　　图表 钴铬合金行业动态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2020-2025年中国钴铬合金市场需求量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2025年中国钴铬合金行业需求区域调研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2020-2025年中国钴铬合金行情</w:t>
      </w:r>
      <w:r>
        <w:rPr>
          <w:rFonts w:hint="eastAsia"/>
        </w:rPr>
        <w:br/>
      </w:r>
      <w:r>
        <w:rPr>
          <w:rFonts w:hint="eastAsia"/>
        </w:rPr>
        <w:t>　　图表 2020-2025年中国钴铬合金价格走势图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2020-2025年中国钴铬合金行业销售收入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2020-2025年中国钴铬合金行业盈利情况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2020-2025年中国钴铬合金行业利润总额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2020-2025年中国钴铬合金进口统计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2020-2025年中国钴铬合金出口统计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2020-2025年中国钴铬合金行业企业数量统计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**地区钴铬合金市场规模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**地区钴铬合金市场调研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**地区钴铬合金市场规模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**地区钴铬合金市场调研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钴铬合金行业竞争对手分析</w:t>
      </w:r>
      <w:r>
        <w:rPr>
          <w:rFonts w:hint="eastAsia"/>
        </w:rPr>
        <w:br/>
      </w:r>
      <w:r>
        <w:rPr>
          <w:rFonts w:hint="eastAsia"/>
        </w:rPr>
        <w:t>　　图表 钴铬合金重点企业（一）基本信息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钴铬合金重点企业（一）经营情况分析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钴铬合金重点企业（一）主要经济指标情况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钴铬合金重点企业（二）经营情况分析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钴铬合金重点企业（二）主要经济指标情况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钴铬合金重点企业（三）经营情况分析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钴铬合金重点企业（三）主要经济指标情况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2025-2031年中国钴铬合金行业产能预测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2025-2031年中国钴铬合金行业产量预测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2025-2031年中国钴铬合金市场需求预测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2025-2031年中国钴铬合金行业市场规模预测</w:t>
      </w:r>
      <w:r>
        <w:rPr>
          <w:rFonts w:hint="eastAsia"/>
        </w:rPr>
        <w:br/>
      </w:r>
      <w:r>
        <w:rPr>
          <w:rFonts w:hint="eastAsia"/>
        </w:rPr>
        <w:t>　　图表 钴铬合金行业准入条件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2025-2031年中国钴铬合金行业信息化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2025-2031年中国钴铬合金行业风险分析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2025-2031年中国钴铬合金行业发展趋势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2025-2031年中国钴铬合金市场前景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e086290364aa9" w:history="1">
        <w:r>
          <w:rPr>
            <w:rStyle w:val="Hyperlink"/>
          </w:rPr>
          <w:t>2025-2031年中国钴铬合金发展现状分析及趋势预测报告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e086290364aa9" w:history="1">
        <w:r>
          <w:rPr>
            <w:rStyle w:val="Hyperlink"/>
          </w:rPr>
          <w:t>https://www.20087.com/2/81/GuGeHeJinDeFaZhanQuShi.html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合金和钛合金哪个好、钴铬合金烤瓷牙的优缺点及价格、300和500元的烤瓷牙有啥区别、钴铬合金烤瓷牙能做核磁共振吗、全瓷牙的价格、钴铬合金烤瓷牙的优缺点、烤瓷牙有几种材料,哪一种比较好、钴铬合金烤瓷牙图片、钴铬合金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3071578da4be0" w:history="1">
      <w:r>
        <w:rPr>
          <w:rStyle w:val="Hyperlink"/>
        </w:rPr>
        <w:t>2025-2031年中国钴铬合金发展现状分析及趋势预测报告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uGeHeJinDeFaZhanQuShi.html" TargetMode="External" Id="R97fe0862903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uGeHeJinDeFaZhanQuShi.html" TargetMode="External" Id="R7f73071578da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2025-05-09T07:43:00Z</dcterms:created>
  <dcterms:modified xsi:type="dcterms:W3CDTF">2025-05-09T08:43:00Z</dcterms:modified>
  <dc:subject>2025-2031年中国钴铬合金发展现状分析及趋势预测报告</dc:subject>
  <dc:title>2025-2031年中国钴铬合金发展现状分析及趋势预测报告</dc:title>
  <cp:keywords>2025-2031年中国钴铬合金发展现状分析及趋势预测报告</cp:keywords>
  <dc:description>2025-2031年中国钴铬合金发展现状分析及趋势预测报告</dc:description>
</cp:coreProperties>
</file>