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6fc9b1cec4465" w:history="1">
              <w:r>
                <w:rPr>
                  <w:rStyle w:val="Hyperlink"/>
                </w:rPr>
                <w:t>2025-2031年中国原油储罐行业发展研究分析与市场前景预测报告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6fc9b1cec4465" w:history="1">
              <w:r>
                <w:rPr>
                  <w:rStyle w:val="Hyperlink"/>
                </w:rPr>
                <w:t>2025-2031年中国原油储罐行业发展研究分析与市场前景预测报告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6fc9b1cec4465" w:history="1">
                <w:r>
                  <w:rPr>
                    <w:rStyle w:val="Hyperlink"/>
                  </w:rPr>
                  <w:t>https://www.20087.com/5/81/YuanYouChuGuanHangYeXianZhuangJiQianJing.html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储罐作为石油产业链中至关重要的基础设施，其设计、建造与维护技术已相当成熟。目前，大型浮顶罐和地下储罐因减少蒸发损耗和提高安全性而被广泛应用。智能化监控系统在储罐管理中扮演着越来越重要的角色，通过实时监测油品状态、环境条件及设备运行状况，确保储运安全和效率。环保法规的升级促使行业加大对泄漏预防和应急响应技术的投资。</w:t>
      </w:r>
      <w:r>
        <w:rPr>
          <w:rFonts w:hint="eastAsia"/>
        </w:rPr>
        <w:br/>
      </w:r>
      <w:r>
        <w:rPr>
          <w:rFonts w:hint="eastAsia"/>
        </w:rPr>
        <w:t>　　未来，原油储罐行业将朝着更高水平的自动化与智能化方向发展，集成物联网、大数据分析等先进技术，以实现更精确的库存管理、更有效的能源利用和更及时的风险预警。绿色储罐技术，如采用可再生能源驱动的温控系统和环境友好型涂料，将逐渐成为行业标准。随着全球能源转型的推进，储罐设施的多功能性改造也将成为一个趋势，为储存可再生能源相关产品和服务提供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6fc9b1cec4465" w:history="1">
        <w:r>
          <w:rPr>
            <w:rStyle w:val="Hyperlink"/>
          </w:rPr>
          <w:t>2025-2031年中国原油储罐行业发展研究分析与市场前景预测报告</w:t>
        </w:r>
      </w:hyperlink>
      <w:r>
        <w:rPr>
          <w:rFonts w:hint="eastAsia"/>
        </w:rPr>
        <w:t>》系统分析了原油储罐行业的市场需求、市场规模及价格动态，全面梳理了原油储罐产业链结构，并对原油储罐细分市场进行了深入探究。报告基于详实数据，科学预测了原油储罐市场前景与发展趋势，重点剖析了品牌竞争格局、市场集中度及重点企业的市场地位。通过SWOT分析，报告识别了行业面临的机遇与风险，并提出了针对性发展策略与建议，为原油储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原油储罐产品概述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原油储罐市场特点分析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原油储罐行业发展周期特征分析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2024-2025年中国原油储罐行业发展环境分析</w:t>
      </w:r>
      <w:r>
        <w:rPr>
          <w:rFonts w:hint="eastAsia"/>
        </w:rPr>
        <w:br/>
      </w:r>
      <w:r>
        <w:rPr>
          <w:rFonts w:hint="eastAsia"/>
        </w:rPr>
        <w:t>　　第一节 原油储罐行业发展经济环境分析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原油储罐行业发展政策环境分析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一、原油储罐行业政策影响分析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二、相关原油储罐行业标准分析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2024-2025年原油储罐行业技术发展现状及趋势分析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原油储罐行业技术发展现状分析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国内外原油储罐行业技术差异与原因</w:t>
      </w:r>
      <w:r>
        <w:rPr>
          <w:rFonts w:hint="eastAsia"/>
        </w:rPr>
        <w:br/>
      </w:r>
      <w:r>
        <w:rPr>
          <w:rFonts w:hint="eastAsia"/>
        </w:rPr>
        <w:t>　　第三节 原油储罐行业技术发展方向、趋势预测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提升原油储罐行业技术能力策略建议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全球原油储罐行业市场发展调研分析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全球原油储罐行业市场运行环境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全球原油储罐行业市场发展情况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一、全球原油储罐行业市场供给分析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二、全球原油储罐行业市场需求分析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三、全球原油储罐行业主要国家地区发展情况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2025-2031年全球原油储罐行业市场规模趋势预测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中国原油储罐行业市场供需现状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中国原油储罐市场现状</w:t>
      </w:r>
      <w:r>
        <w:rPr>
          <w:rFonts w:hint="eastAsia"/>
        </w:rPr>
        <w:br/>
      </w:r>
      <w:r>
        <w:rPr>
          <w:rFonts w:hint="eastAsia"/>
        </w:rPr>
        <w:t>　　第二节 中国原油储罐行业产量情况分析及预测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一、原油储罐总体产能规模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二、2019-2024年中国原油储罐产量统计分析</w:t>
      </w:r>
      <w:r>
        <w:rPr>
          <w:rFonts w:hint="eastAsia"/>
        </w:rPr>
        <w:br/>
      </w:r>
      <w:r>
        <w:rPr>
          <w:rFonts w:hint="eastAsia"/>
        </w:rPr>
        <w:t>　　　　三、原油储罐行业供给区域分布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四、2025-2031年中国原油储罐产量预测分析</w:t>
      </w:r>
      <w:r>
        <w:rPr>
          <w:rFonts w:hint="eastAsia"/>
        </w:rPr>
        <w:br/>
      </w:r>
      <w:r>
        <w:rPr>
          <w:rFonts w:hint="eastAsia"/>
        </w:rPr>
        <w:t>　　第三节 中国原油储罐市场需求分析及预测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一、2019-2024年中国原油储罐市场需求统计</w:t>
      </w:r>
      <w:r>
        <w:rPr>
          <w:rFonts w:hint="eastAsia"/>
        </w:rPr>
        <w:br/>
      </w:r>
      <w:r>
        <w:rPr>
          <w:rFonts w:hint="eastAsia"/>
        </w:rPr>
        <w:t>　　　　二、中国原油储罐市场需求特点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三、2025-2031年中国原油储罐市场需求量预测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中国原油储罐行业现状调研分析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中国原油储罐行业发展现状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一、2024-2025年原油储罐行业品牌发展现状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二、2024-2025年原油储罐行业需求市场现状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三、2024-2025年原油储罐市场需求层次分析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四、2024-2025年中国原油储罐市场走向分析</w:t>
      </w:r>
      <w:r>
        <w:rPr>
          <w:rFonts w:hint="eastAsia"/>
        </w:rPr>
        <w:br/>
      </w:r>
      <w:r>
        <w:rPr>
          <w:rFonts w:hint="eastAsia"/>
        </w:rPr>
        <w:t>　　第二节 中国原油储罐行业存在的问题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一、2024-2025年原油储罐产品市场存在的主要问题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二、2024-2025年国内原油储罐产品市场的三大瓶颈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三、2024-2025年原油储罐产品市场遭遇的规模难题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对中国原油储罐市场的分析及思考</w:t>
      </w:r>
      <w:r>
        <w:rPr>
          <w:rFonts w:hint="eastAsia"/>
        </w:rPr>
        <w:br/>
      </w:r>
      <w:r>
        <w:rPr>
          <w:rFonts w:hint="eastAsia"/>
        </w:rPr>
        <w:t>　　　　一、原油储罐市场特点</w:t>
      </w:r>
      <w:r>
        <w:rPr>
          <w:rFonts w:hint="eastAsia"/>
        </w:rPr>
        <w:br/>
      </w:r>
      <w:r>
        <w:rPr>
          <w:rFonts w:hint="eastAsia"/>
        </w:rPr>
        <w:t>　　　　二、原油储罐市场分析</w:t>
      </w:r>
      <w:r>
        <w:rPr>
          <w:rFonts w:hint="eastAsia"/>
        </w:rPr>
        <w:br/>
      </w:r>
      <w:r>
        <w:rPr>
          <w:rFonts w:hint="eastAsia"/>
        </w:rPr>
        <w:t>　　　　三、原油储罐市场变化的方向</w:t>
      </w:r>
      <w:r>
        <w:rPr>
          <w:rFonts w:hint="eastAsia"/>
        </w:rPr>
        <w:br/>
      </w:r>
      <w:r>
        <w:rPr>
          <w:rFonts w:hint="eastAsia"/>
        </w:rPr>
        <w:t>　　　　四、中国原油储罐行业发展的新思路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五、对中国原油储罐行业发展的思考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2019-2024年中国原油储罐产品市场进出口数据分析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2019-2024年中国原油储罐产品出口统计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2019-2024年中国原油储罐产品进口统计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2019-2024年中国原油储罐产品进出口价格对比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中国原油储罐主要进口来源地及出口目的地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原油储罐行业细分产品调研</w:t>
      </w:r>
      <w:r>
        <w:rPr>
          <w:rFonts w:hint="eastAsia"/>
        </w:rPr>
        <w:br/>
      </w:r>
      <w:r>
        <w:rPr>
          <w:rFonts w:hint="eastAsia"/>
        </w:rPr>
        <w:t>　　第一节 原油储罐细分产品结构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2019-2024年中国原油储罐行业竞争态势分析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2025年原油储罐行业集中度分析</w:t>
      </w:r>
      <w:r>
        <w:rPr>
          <w:rFonts w:hint="eastAsia"/>
        </w:rPr>
        <w:br/>
      </w:r>
      <w:r>
        <w:rPr>
          <w:rFonts w:hint="eastAsia"/>
        </w:rPr>
        <w:t>　　　　一、原油储罐市场集中度分析</w:t>
      </w:r>
      <w:r>
        <w:rPr>
          <w:rFonts w:hint="eastAsia"/>
        </w:rPr>
        <w:br/>
      </w:r>
      <w:r>
        <w:rPr>
          <w:rFonts w:hint="eastAsia"/>
        </w:rPr>
        <w:t>　　　　二、原油储罐企业分布区域集中度分析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三、原油储罐区域消费集中度分析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2019-2024年原油储罐主要企业竞争力分析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2025年原油储罐行业竞争格局分析</w:t>
      </w:r>
      <w:r>
        <w:rPr>
          <w:rFonts w:hint="eastAsia"/>
        </w:rPr>
        <w:br/>
      </w:r>
      <w:r>
        <w:rPr>
          <w:rFonts w:hint="eastAsia"/>
        </w:rPr>
        <w:t>　　　　一、原油储罐行业竞争分析</w:t>
      </w:r>
      <w:r>
        <w:rPr>
          <w:rFonts w:hint="eastAsia"/>
        </w:rPr>
        <w:br/>
      </w:r>
      <w:r>
        <w:rPr>
          <w:rFonts w:hint="eastAsia"/>
        </w:rPr>
        <w:t>　　　　二、中外原油储罐产品竞争分析</w:t>
      </w:r>
      <w:r>
        <w:rPr>
          <w:rFonts w:hint="eastAsia"/>
        </w:rPr>
        <w:br/>
      </w:r>
      <w:r>
        <w:rPr>
          <w:rFonts w:hint="eastAsia"/>
        </w:rPr>
        <w:t>　　　　三、国内原油储罐行业重点企业发展动向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原油储罐行业上下游产业链发展情况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原油储罐上游产业发展分析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原油储罐下游产业发展分析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原油储罐行业重点企业竞争力分析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三、企业原油储罐经营状况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三、企业原油储罐经营状况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三、企业原油储罐经营状况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三、企业原油储罐经营状况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三、企业原油储罐经营状况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三、企业原油储罐经营状况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原油储罐企业管理策略建议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提高原油储罐企业竞争力的策略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一、提高中国原油储罐企业核心竞争力的对策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二、原油储罐企业提升竞争力的主要方向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三、影响原油储罐企业核心竞争力的因素及提升途径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四、提高原油储罐企业竞争力的策略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对中国原油储罐品牌的战略思考</w:t>
      </w:r>
      <w:r>
        <w:rPr>
          <w:rFonts w:hint="eastAsia"/>
        </w:rPr>
        <w:br/>
      </w:r>
      <w:r>
        <w:rPr>
          <w:rFonts w:hint="eastAsia"/>
        </w:rPr>
        <w:t>　　　　一、原油储罐实施品牌战略的意义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二、原油储罐企业品牌的现状分析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三、中国原油储罐企业的品牌战略</w:t>
      </w:r>
      <w:r>
        <w:rPr>
          <w:rFonts w:hint="eastAsia"/>
        </w:rPr>
        <w:br/>
      </w:r>
      <w:r>
        <w:rPr>
          <w:rFonts w:hint="eastAsia"/>
        </w:rPr>
        <w:t>　　　　四、原油储罐品牌战略管理的策略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原油储罐行业发展趋势及投资风险预警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2025年原油储罐市场前景分析</w:t>
      </w:r>
      <w:r>
        <w:rPr>
          <w:rFonts w:hint="eastAsia"/>
        </w:rPr>
        <w:br/>
      </w:r>
      <w:r>
        <w:rPr>
          <w:rFonts w:hint="eastAsia"/>
        </w:rPr>
        <w:t>　　第二节 2025年原油储罐行业发展趋势预测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影响原油储罐行业发展的主要因素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一、2025年影响原油储罐行业运行的有利因素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二、2025年影响原油储罐行业运行的稳定因素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三、2025年影响原油储罐行业运行的不利因素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四、2025年中国原油储罐行业发展面临的挑战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五、2025年中国原油储罐行业发展面临的机遇</w:t>
      </w:r>
      <w:r>
        <w:rPr>
          <w:rFonts w:hint="eastAsia"/>
        </w:rPr>
        <w:br/>
      </w:r>
      <w:r>
        <w:rPr>
          <w:rFonts w:hint="eastAsia"/>
        </w:rPr>
        <w:t>　　第四节 原油储罐行业投资风险预警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一、2025年原油储罐行业市场风险及控制策略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二、2025年原油储罐行业政策风险及控制策略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三、2025年原油储罐行业经营风险及控制策略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四、2025年原油储罐同业竞争风险及控制策略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五、2025年原油储罐行业其他风险及控制策略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原油储罐市场研究结论</w:t>
      </w:r>
      <w:r>
        <w:rPr>
          <w:rFonts w:hint="eastAsia"/>
        </w:rPr>
        <w:br/>
      </w:r>
      <w:r>
        <w:rPr>
          <w:rFonts w:hint="eastAsia"/>
        </w:rPr>
        <w:t>　　第二节 原油储罐子行业研究结论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中.智林.：原油储罐市场发展建议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原油储罐行业历程</w:t>
      </w:r>
      <w:r>
        <w:rPr>
          <w:rFonts w:hint="eastAsia"/>
        </w:rPr>
        <w:br/>
      </w:r>
      <w:r>
        <w:rPr>
          <w:rFonts w:hint="eastAsia"/>
        </w:rPr>
        <w:t>　　图表 原油储罐行业生命周期</w:t>
      </w:r>
      <w:r>
        <w:rPr>
          <w:rFonts w:hint="eastAsia"/>
        </w:rPr>
        <w:br/>
      </w:r>
      <w:r>
        <w:rPr>
          <w:rFonts w:hint="eastAsia"/>
        </w:rPr>
        <w:t>　　图表 原油储罐行业产业链分析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2019-2024年中国原油储罐行业市场规模及增长情况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2019-2024年原油储罐行业市场容量分析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2019-2024年中国原油储罐行业产能统计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2019-2024年中国原油储罐行业产量及增长趋势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2019-2024年中国原油储罐市场需求量及增速统计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2024年中国原油储罐行业需求领域分布格局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2019-2024年中国原油储罐行业销售收入分析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2019-2024年中国原油储罐行业盈利情况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2019-2024年中国原油储罐行业利润总额统计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2019-2024年中国原油储罐进口数量分析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2019-2024年中国原油储罐进口金额分析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2019-2024年中国原油储罐出口数量分析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2019-2024年中国原油储罐出口金额分析</w:t>
      </w:r>
      <w:r>
        <w:rPr>
          <w:rFonts w:hint="eastAsia"/>
        </w:rPr>
        <w:br/>
      </w:r>
      <w:r>
        <w:rPr>
          <w:rFonts w:hint="eastAsia"/>
        </w:rPr>
        <w:t>　　图表 2024年中国原油储罐进口国家及地区分析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2024年中国原油储罐出口国家及地区分析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2019-2024年中国原油储罐行业企业数量情况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2019-2024年中国原油储罐行业企业平均规模情况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原油储罐重点企业（一）经营情况分析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原油储罐重点企业（一）主要经济指标情况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原油储罐重点企业（一）盈利能力情况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原油储罐重点企业（二）经营情况分析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原油储罐重点企业（二）主要经济指标情况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原油储罐重点企业（二）盈利能力情况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原油储罐重点企业（三）经营情况分析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原油储罐重点企业（三）主要经济指标情况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原油储罐重点企业（三）盈利能力情况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2025-2031年中国原油储罐行业产量预测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2025-2031年中国原油储罐市场需求量预测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2025-2031年中国原油储罐行业供需平衡预测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2025-2031年中国原油储罐行业市场容量预测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2025-2031年中国原油储罐行业市场规模预测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2025年中国原油储罐市场前景分析</w:t>
      </w:r>
      <w:r>
        <w:rPr>
          <w:rFonts w:hint="eastAsia"/>
        </w:rPr>
        <w:br/>
      </w:r>
      <w:r>
        <w:rPr>
          <w:rFonts w:hint="eastAsia"/>
        </w:rPr>
        <w:t>　　图表 2025年中国原油储罐发展趋势预测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6fc9b1cec4465" w:history="1">
        <w:r>
          <w:rPr>
            <w:rStyle w:val="Hyperlink"/>
          </w:rPr>
          <w:t>2025-2031年中国原油储罐行业发展研究分析与市场前景预测报告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6fc9b1cec4465" w:history="1">
        <w:r>
          <w:rPr>
            <w:rStyle w:val="Hyperlink"/>
          </w:rPr>
          <w:t>https://www.20087.com/5/81/YuanYouChuGuanHangYeXianZhuangJiQianJing.html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热点：油罐图片、原油储罐会爆炸吗、10万立方原油储罐防腐、原油储罐结构图、原油和石油有区别吗、原油储罐设计规范、外浮顶储罐一二次密封、原油储罐安全距离、轻烃燃料油价格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95e40ce854517" w:history="1">
      <w:r>
        <w:rPr>
          <w:rStyle w:val="Hyperlink"/>
        </w:rPr>
        <w:t>2025-2031年中国原油储罐行业发展研究分析与市场前景预测报告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uanYouChuGuanHangYeXianZhuangJiQianJing.html" TargetMode="External" Id="R6cd6fc9b1cec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uanYouChuGuanHangYeXianZhuangJiQianJing.html" TargetMode="External" Id="R5ae95e40ce85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2024-11-05T06:21:00Z</dcterms:created>
  <dcterms:modified xsi:type="dcterms:W3CDTF">2024-11-05T07:21:00Z</dcterms:modified>
  <dc:subject>2025-2031年中国原油储罐行业发展研究分析与市场前景预测报告</dc:subject>
  <dc:title>2025-2031年中国原油储罐行业发展研究分析与市场前景预测报告</dc:title>
  <cp:keywords>2025-2031年中国原油储罐行业发展研究分析与市场前景预测报告</cp:keywords>
  <dc:description>2025-2031年中国原油储罐行业发展研究分析与市场前景预测报告</dc:description>
</cp:coreProperties>
</file>